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FDAC6" w14:textId="1084ECE6" w:rsidR="00E145F3" w:rsidRDefault="004A003A" w:rsidP="00BB5985">
      <w:pPr>
        <w:pStyle w:val="HdgsCtr"/>
        <w:ind w:left="0" w:firstLine="0"/>
        <w:rPr>
          <w:sz w:val="24"/>
        </w:rPr>
      </w:pPr>
      <w:r>
        <w:rPr>
          <w:sz w:val="24"/>
        </w:rPr>
        <w:br/>
      </w:r>
      <w:r w:rsidR="00767CEE">
        <w:rPr>
          <w:sz w:val="24"/>
        </w:rPr>
        <w:t>EXEMPTION APPLICATION FORM</w:t>
      </w:r>
      <w:r>
        <w:rPr>
          <w:sz w:val="24"/>
        </w:rPr>
        <w:t xml:space="preserve"> </w:t>
      </w:r>
    </w:p>
    <w:p w14:paraId="5680DA84" w14:textId="284BE52D" w:rsidR="00767CEE" w:rsidRDefault="00767CEE" w:rsidP="00BB5985">
      <w:pPr>
        <w:pStyle w:val="HdgsCtr"/>
        <w:ind w:left="0" w:firstLine="0"/>
        <w:rPr>
          <w:sz w:val="24"/>
        </w:rPr>
      </w:pPr>
    </w:p>
    <w:tbl>
      <w:tblPr>
        <w:tblStyle w:val="TableGrid"/>
        <w:tblW w:w="9591" w:type="dxa"/>
        <w:jc w:val="center"/>
        <w:tblLook w:val="04A0" w:firstRow="1" w:lastRow="0" w:firstColumn="1" w:lastColumn="0" w:noHBand="0" w:noVBand="1"/>
      </w:tblPr>
      <w:tblGrid>
        <w:gridCol w:w="1217"/>
        <w:gridCol w:w="507"/>
        <w:gridCol w:w="611"/>
        <w:gridCol w:w="775"/>
        <w:gridCol w:w="35"/>
        <w:gridCol w:w="52"/>
        <w:gridCol w:w="1478"/>
        <w:gridCol w:w="93"/>
        <w:gridCol w:w="627"/>
        <w:gridCol w:w="720"/>
        <w:gridCol w:w="279"/>
        <w:gridCol w:w="209"/>
        <w:gridCol w:w="412"/>
        <w:gridCol w:w="2576"/>
      </w:tblGrid>
      <w:tr w:rsidR="00767CEE" w14:paraId="6E98A59B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5FFFACE5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SECTION 1: TO BE COMPLETED BY THE APPLICANT</w:t>
            </w:r>
          </w:p>
        </w:tc>
      </w:tr>
      <w:tr w:rsidR="00767CEE" w14:paraId="7A3136AD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71162909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</w:rPr>
            </w:pPr>
            <w:r w:rsidRPr="005F527A">
              <w:rPr>
                <w:rFonts w:cstheme="minorHAnsi"/>
                <w:b/>
                <w:bCs/>
              </w:rPr>
              <w:t>APPLICANT INFORMATION:</w:t>
            </w:r>
          </w:p>
        </w:tc>
      </w:tr>
      <w:tr w:rsidR="00767CEE" w:rsidRPr="005F527A" w14:paraId="56863A33" w14:textId="77777777" w:rsidTr="000E7520">
        <w:trPr>
          <w:jc w:val="center"/>
        </w:trPr>
        <w:tc>
          <w:tcPr>
            <w:tcW w:w="4675" w:type="dxa"/>
            <w:gridSpan w:val="7"/>
            <w:shd w:val="clear" w:color="auto" w:fill="D9D9D9" w:themeFill="background1" w:themeFillShade="D9"/>
          </w:tcPr>
          <w:p w14:paraId="4D0B8727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Name of Applicant</w:t>
            </w:r>
          </w:p>
          <w:p w14:paraId="4E4CCA32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i/>
                <w:iCs/>
              </w:rPr>
            </w:pPr>
            <w:r w:rsidRPr="009D5822">
              <w:rPr>
                <w:rFonts w:cstheme="minorHAnsi"/>
                <w:i/>
                <w:iCs/>
                <w:sz w:val="16"/>
                <w:szCs w:val="14"/>
              </w:rPr>
              <w:t>(</w:t>
            </w:r>
            <w:r w:rsidRPr="009D5822">
              <w:rPr>
                <w:rFonts w:cstheme="minorHAnsi"/>
                <w:i/>
                <w:iCs/>
                <w:sz w:val="16"/>
                <w:szCs w:val="14"/>
                <w:lang w:val="en-US"/>
              </w:rPr>
              <w:t>Operator/ organisation name or person name)</w:t>
            </w:r>
          </w:p>
        </w:tc>
        <w:sdt>
          <w:sdtPr>
            <w:rPr>
              <w:rFonts w:cstheme="minorHAnsi"/>
            </w:rPr>
            <w:id w:val="100563337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</w:tcPr>
              <w:p w14:paraId="72F5B0A2" w14:textId="4890635D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:rsidRPr="005F527A" w14:paraId="6324D147" w14:textId="77777777" w:rsidTr="000E7520">
        <w:trPr>
          <w:jc w:val="center"/>
        </w:trPr>
        <w:tc>
          <w:tcPr>
            <w:tcW w:w="4675" w:type="dxa"/>
            <w:gridSpan w:val="7"/>
            <w:shd w:val="clear" w:color="auto" w:fill="D9D9D9" w:themeFill="background1" w:themeFillShade="D9"/>
          </w:tcPr>
          <w:p w14:paraId="7673A066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Certificate/</w:t>
            </w:r>
            <w:r>
              <w:rPr>
                <w:rFonts w:cstheme="minorHAnsi"/>
              </w:rPr>
              <w:t xml:space="preserve">Approval/ </w:t>
            </w:r>
            <w:r w:rsidRPr="00A578A2">
              <w:rPr>
                <w:rFonts w:cstheme="minorHAnsi"/>
              </w:rPr>
              <w:t xml:space="preserve">License No. </w:t>
            </w:r>
            <w:r>
              <w:rPr>
                <w:rFonts w:cstheme="minorHAnsi"/>
              </w:rPr>
              <w:t xml:space="preserve">and Expiry Date </w:t>
            </w:r>
            <w:r w:rsidRPr="00A578A2">
              <w:rPr>
                <w:rFonts w:cstheme="minorHAnsi"/>
              </w:rPr>
              <w:t>(if applicable)</w:t>
            </w:r>
          </w:p>
        </w:tc>
        <w:sdt>
          <w:sdtPr>
            <w:rPr>
              <w:rFonts w:cstheme="minorHAnsi"/>
            </w:rPr>
            <w:id w:val="-128634862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</w:tcPr>
              <w:p w14:paraId="4CDD5C25" w14:textId="12245B82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:rsidRPr="005F527A" w14:paraId="6E97227A" w14:textId="77777777" w:rsidTr="000E7520">
        <w:trPr>
          <w:jc w:val="center"/>
        </w:trPr>
        <w:tc>
          <w:tcPr>
            <w:tcW w:w="1724" w:type="dxa"/>
            <w:gridSpan w:val="2"/>
            <w:vMerge w:val="restart"/>
            <w:shd w:val="clear" w:color="auto" w:fill="D9D9D9" w:themeFill="background1" w:themeFillShade="D9"/>
          </w:tcPr>
          <w:p w14:paraId="167D88D5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Contact Details</w:t>
            </w: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68F70667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Name:</w:t>
            </w:r>
          </w:p>
        </w:tc>
        <w:sdt>
          <w:sdtPr>
            <w:rPr>
              <w:rFonts w:cstheme="minorHAnsi"/>
            </w:rPr>
            <w:id w:val="-292137182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  <w:shd w:val="clear" w:color="auto" w:fill="FFFFFF" w:themeFill="background1"/>
              </w:tcPr>
              <w:p w14:paraId="67BD9201" w14:textId="0060DAD4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:rsidRPr="005F527A" w14:paraId="2F5BF67D" w14:textId="77777777" w:rsidTr="000E7520">
        <w:trPr>
          <w:jc w:val="center"/>
        </w:trPr>
        <w:tc>
          <w:tcPr>
            <w:tcW w:w="1724" w:type="dxa"/>
            <w:gridSpan w:val="2"/>
            <w:vMerge/>
            <w:shd w:val="clear" w:color="auto" w:fill="D9D9D9" w:themeFill="background1" w:themeFillShade="D9"/>
          </w:tcPr>
          <w:p w14:paraId="371294A9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5EDDF86D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Title/Position:</w:t>
            </w:r>
          </w:p>
        </w:tc>
        <w:sdt>
          <w:sdtPr>
            <w:rPr>
              <w:rFonts w:cstheme="minorHAnsi"/>
            </w:rPr>
            <w:id w:val="2066063373"/>
            <w:placeholder>
              <w:docPart w:val="BA349B925B3A40EFB996E6843B9070C3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  <w:shd w:val="clear" w:color="auto" w:fill="FFFFFF" w:themeFill="background1"/>
              </w:tcPr>
              <w:p w14:paraId="0490500F" w14:textId="3C540267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:rsidRPr="005F527A" w14:paraId="0F7745CF" w14:textId="77777777" w:rsidTr="000E7520">
        <w:trPr>
          <w:jc w:val="center"/>
        </w:trPr>
        <w:tc>
          <w:tcPr>
            <w:tcW w:w="1724" w:type="dxa"/>
            <w:gridSpan w:val="2"/>
            <w:vMerge/>
            <w:shd w:val="clear" w:color="auto" w:fill="D9D9D9" w:themeFill="background1" w:themeFillShade="D9"/>
          </w:tcPr>
          <w:p w14:paraId="760BE53C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4166281B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Tel:</w:t>
            </w:r>
          </w:p>
        </w:tc>
        <w:sdt>
          <w:sdtPr>
            <w:rPr>
              <w:rFonts w:cstheme="minorHAnsi"/>
            </w:rPr>
            <w:id w:val="253936725"/>
            <w:placeholder>
              <w:docPart w:val="ECCDAA847C814F1A9731B012752835BC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</w:tcPr>
              <w:p w14:paraId="071D70A6" w14:textId="3320290C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:rsidRPr="005F527A" w14:paraId="0CEED3F2" w14:textId="77777777" w:rsidTr="000E7520">
        <w:trPr>
          <w:jc w:val="center"/>
        </w:trPr>
        <w:tc>
          <w:tcPr>
            <w:tcW w:w="1724" w:type="dxa"/>
            <w:gridSpan w:val="2"/>
            <w:vMerge/>
            <w:shd w:val="clear" w:color="auto" w:fill="D9D9D9" w:themeFill="background1" w:themeFillShade="D9"/>
          </w:tcPr>
          <w:p w14:paraId="6DBDBDD5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232897F4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Email:</w:t>
            </w:r>
          </w:p>
        </w:tc>
        <w:sdt>
          <w:sdtPr>
            <w:rPr>
              <w:rFonts w:cstheme="minorHAnsi"/>
            </w:rPr>
            <w:id w:val="-1938904461"/>
            <w:placeholder>
              <w:docPart w:val="0AC7D3D61D90412D93166C4FE6A5EB0B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</w:tcPr>
              <w:p w14:paraId="675A43FB" w14:textId="37B59E9B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14:paraId="239161C0" w14:textId="77777777" w:rsidTr="000E7520">
        <w:trPr>
          <w:jc w:val="center"/>
        </w:trPr>
        <w:tc>
          <w:tcPr>
            <w:tcW w:w="1724" w:type="dxa"/>
            <w:gridSpan w:val="2"/>
            <w:vMerge/>
            <w:shd w:val="clear" w:color="auto" w:fill="D9D9D9" w:themeFill="background1" w:themeFillShade="D9"/>
          </w:tcPr>
          <w:p w14:paraId="4145A3A3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27A36AF3" w14:textId="77777777" w:rsidR="00767CEE" w:rsidRPr="00A578A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78A2">
              <w:rPr>
                <w:rFonts w:cstheme="minorHAnsi"/>
              </w:rPr>
              <w:t>Address:</w:t>
            </w:r>
          </w:p>
        </w:tc>
        <w:sdt>
          <w:sdtPr>
            <w:rPr>
              <w:rFonts w:cstheme="minorHAnsi"/>
            </w:rPr>
            <w:id w:val="-1738074237"/>
            <w:placeholder>
              <w:docPart w:val="AA5A40D0AC424977BBD4306B68292CA9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  <w:shd w:val="clear" w:color="auto" w:fill="FFFFFF" w:themeFill="background1"/>
              </w:tcPr>
              <w:p w14:paraId="434AB1BC" w14:textId="1D6CBDBD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14:paraId="430F5309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1B5FBE2C" w14:textId="77777777" w:rsidR="00767CEE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RELATED DIVISION TO THE EXEMPTION BEING SOUGHT</w:t>
            </w:r>
          </w:p>
        </w:tc>
      </w:tr>
      <w:tr w:rsidR="00767CEE" w14:paraId="0E8DF4DC" w14:textId="77777777" w:rsidTr="00767CEE">
        <w:trPr>
          <w:trHeight w:val="396"/>
          <w:jc w:val="center"/>
        </w:trPr>
        <w:tc>
          <w:tcPr>
            <w:tcW w:w="3197" w:type="dxa"/>
            <w:gridSpan w:val="6"/>
          </w:tcPr>
          <w:p w14:paraId="3DF14AD3" w14:textId="4D0B9A58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Flight Operations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9907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951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5"/>
          </w:tcPr>
          <w:p w14:paraId="6CD05039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</w:rPr>
              <w:t xml:space="preserve">Airworthiness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</w:rPr>
                <w:id w:val="143678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3"/>
          </w:tcPr>
          <w:p w14:paraId="0EA2972B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</w:rPr>
              <w:t>Air Navigation Services</w:t>
            </w:r>
            <w:r>
              <w:rPr>
                <w:rFonts w:cstheme="minorHAnsi"/>
                <w:b/>
                <w:bCs/>
                <w:sz w:val="22"/>
                <w:szCs w:val="20"/>
              </w:rPr>
              <w:t xml:space="preserve">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</w:rPr>
                <w:id w:val="41845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</w:rPr>
                  <w:t>☐</w:t>
                </w:r>
              </w:sdtContent>
            </w:sdt>
          </w:p>
        </w:tc>
      </w:tr>
      <w:tr w:rsidR="00767CEE" w14:paraId="29B120A2" w14:textId="77777777" w:rsidTr="00767CEE">
        <w:trPr>
          <w:trHeight w:val="396"/>
          <w:jc w:val="center"/>
        </w:trPr>
        <w:tc>
          <w:tcPr>
            <w:tcW w:w="3197" w:type="dxa"/>
            <w:gridSpan w:val="6"/>
          </w:tcPr>
          <w:p w14:paraId="76F76426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Aviation Security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-111983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5822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5"/>
          </w:tcPr>
          <w:p w14:paraId="0BCA09E8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Aerodrome and Ground Aids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-129367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5822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3"/>
          </w:tcPr>
          <w:p w14:paraId="60EAC5BF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  <w:lang w:val="en-US"/>
              </w:rPr>
              <w:t>Personnel Licensing</w:t>
            </w: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663443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</w:tr>
      <w:tr w:rsidR="00767CEE" w14:paraId="55E613B8" w14:textId="77777777" w:rsidTr="00767CEE">
        <w:trPr>
          <w:trHeight w:val="396"/>
          <w:jc w:val="center"/>
        </w:trPr>
        <w:tc>
          <w:tcPr>
            <w:tcW w:w="9591" w:type="dxa"/>
            <w:gridSpan w:val="14"/>
          </w:tcPr>
          <w:p w14:paraId="0B3D9E14" w14:textId="77998E66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lang w:val="en-US"/>
              </w:rPr>
            </w:pPr>
            <w:r w:rsidRPr="009D5822">
              <w:rPr>
                <w:rFonts w:cstheme="minorHAnsi"/>
                <w:b/>
                <w:bCs/>
                <w:sz w:val="22"/>
                <w:szCs w:val="20"/>
                <w:lang w:val="en-US"/>
              </w:rPr>
              <w:t>Others (specify):</w:t>
            </w:r>
            <w:r>
              <w:rPr>
                <w:rFonts w:cstheme="minorHAnsi"/>
                <w:b/>
                <w:bCs/>
                <w:lang w:val="en-US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lang w:val="en-US"/>
                </w:rPr>
                <w:id w:val="-1602719865"/>
                <w:placeholder>
                  <w:docPart w:val="DefaultPlaceholder_-1854013440"/>
                </w:placeholder>
                <w:showingPlcHdr/>
                <w:text w:multiLine="1"/>
              </w:sdtPr>
              <w:sdtContent>
                <w:r w:rsidR="009841B2" w:rsidRPr="002F12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67CEE" w14:paraId="77168960" w14:textId="77777777" w:rsidTr="00767CEE">
        <w:trPr>
          <w:trHeight w:val="396"/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768F6B5B" w14:textId="77777777" w:rsidR="00767CEE" w:rsidRPr="009D5822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</w:rPr>
              <w:t>APPROVED TYPE OF OPERATIONS (if applicable)</w:t>
            </w:r>
          </w:p>
        </w:tc>
      </w:tr>
      <w:tr w:rsidR="00767CEE" w14:paraId="048C92C0" w14:textId="77777777" w:rsidTr="00767CEE">
        <w:trPr>
          <w:trHeight w:val="375"/>
          <w:jc w:val="center"/>
        </w:trPr>
        <w:tc>
          <w:tcPr>
            <w:tcW w:w="3197" w:type="dxa"/>
            <w:gridSpan w:val="6"/>
          </w:tcPr>
          <w:p w14:paraId="36A129E0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Schedule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-2726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5"/>
          </w:tcPr>
          <w:p w14:paraId="5FD055E8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Non – Schedule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-174510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3"/>
          </w:tcPr>
          <w:p w14:paraId="567C95D3" w14:textId="77777777" w:rsidR="00767CEE" w:rsidRPr="009D5822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Passenger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207114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</w:tr>
      <w:tr w:rsidR="00767CEE" w14:paraId="17FBAB6F" w14:textId="77777777" w:rsidTr="00767CEE">
        <w:trPr>
          <w:trHeight w:val="374"/>
          <w:jc w:val="center"/>
        </w:trPr>
        <w:tc>
          <w:tcPr>
            <w:tcW w:w="3197" w:type="dxa"/>
            <w:gridSpan w:val="6"/>
          </w:tcPr>
          <w:p w14:paraId="1FE69416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Cargo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-203418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5"/>
          </w:tcPr>
          <w:p w14:paraId="6BCBDCA4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 xml:space="preserve">Approved Organisation  </w:t>
            </w:r>
            <w:sdt>
              <w:sdtPr>
                <w:rPr>
                  <w:rFonts w:cstheme="minorHAnsi"/>
                  <w:b/>
                  <w:bCs/>
                  <w:sz w:val="22"/>
                  <w:szCs w:val="20"/>
                  <w:lang w:val="en-US"/>
                </w:rPr>
                <w:id w:val="-12177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197" w:type="dxa"/>
            <w:gridSpan w:val="3"/>
          </w:tcPr>
          <w:p w14:paraId="06DC78D1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2"/>
                <w:szCs w:val="20"/>
                <w:lang w:val="en-US"/>
              </w:rPr>
              <w:t>Others (specify):</w:t>
            </w:r>
          </w:p>
          <w:sdt>
            <w:sdtPr>
              <w:rPr>
                <w:rFonts w:cstheme="minorHAnsi"/>
              </w:rPr>
              <w:id w:val="-995497980"/>
              <w:placeholder>
                <w:docPart w:val="87A15BE149994FA1B2C1F92AA304EAC5"/>
              </w:placeholder>
              <w:showingPlcHdr/>
              <w:text w:multiLine="1"/>
            </w:sdtPr>
            <w:sdtEndPr/>
            <w:sdtContent>
              <w:p w14:paraId="53139981" w14:textId="2E4BF492" w:rsidR="00767CEE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  <w:b/>
                    <w:bCs/>
                    <w:sz w:val="22"/>
                    <w:szCs w:val="20"/>
                    <w:lang w:val="en-US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1F4D0D1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  <w:sz w:val="22"/>
                <w:szCs w:val="20"/>
                <w:lang w:val="en-US"/>
              </w:rPr>
            </w:pPr>
          </w:p>
        </w:tc>
      </w:tr>
      <w:tr w:rsidR="00767CEE" w14:paraId="0760819B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2CEC7C12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  <w:b/>
                <w:bCs/>
              </w:rPr>
              <w:t>REGULATORY REQUIREMENT FOR WHICH EXEMPTION IS SOUGHT:</w:t>
            </w:r>
          </w:p>
        </w:tc>
      </w:tr>
      <w:tr w:rsidR="00767CEE" w14:paraId="791FFCB6" w14:textId="77777777" w:rsidTr="00767CEE">
        <w:trPr>
          <w:trHeight w:val="825"/>
          <w:jc w:val="center"/>
        </w:trPr>
        <w:tc>
          <w:tcPr>
            <w:tcW w:w="3110" w:type="dxa"/>
            <w:gridSpan w:val="4"/>
            <w:shd w:val="clear" w:color="auto" w:fill="DBE5F1" w:themeFill="accent1" w:themeFillTint="33"/>
          </w:tcPr>
          <w:p w14:paraId="1C58BA3A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</w:rPr>
            </w:pPr>
            <w:r w:rsidRPr="005F527A">
              <w:rPr>
                <w:rFonts w:cstheme="minorHAnsi"/>
              </w:rPr>
              <w:t>Regulation</w:t>
            </w:r>
            <w:r>
              <w:rPr>
                <w:rFonts w:cstheme="minorHAnsi"/>
              </w:rPr>
              <w:t>/</w:t>
            </w:r>
            <w:r w:rsidRPr="005F527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Requirement / Standard</w:t>
            </w:r>
          </w:p>
          <w:p w14:paraId="12ED0F47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  <w:sz w:val="14"/>
                <w:szCs w:val="12"/>
              </w:rPr>
            </w:pPr>
            <w:r w:rsidRPr="005F527A">
              <w:rPr>
                <w:rFonts w:cstheme="minorHAnsi"/>
                <w:sz w:val="14"/>
                <w:szCs w:val="12"/>
              </w:rPr>
              <w:t>(cite exact paragraph or provision</w:t>
            </w:r>
            <w:r>
              <w:rPr>
                <w:rFonts w:cstheme="minorHAnsi"/>
                <w:sz w:val="14"/>
                <w:szCs w:val="12"/>
              </w:rPr>
              <w:t xml:space="preserve"> and titles</w:t>
            </w:r>
            <w:r w:rsidRPr="005F527A">
              <w:rPr>
                <w:rFonts w:cstheme="minorHAnsi"/>
                <w:sz w:val="14"/>
                <w:szCs w:val="12"/>
              </w:rPr>
              <w:t>)</w:t>
            </w:r>
          </w:p>
        </w:tc>
        <w:sdt>
          <w:sdtPr>
            <w:rPr>
              <w:rFonts w:cstheme="minorHAnsi"/>
            </w:rPr>
            <w:id w:val="-609352143"/>
            <w:placeholder>
              <w:docPart w:val="593CEA8007834EB7836F2CDBABEFEA9B"/>
            </w:placeholder>
            <w:showingPlcHdr/>
            <w:text w:multiLine="1"/>
          </w:sdtPr>
          <w:sdtEndPr/>
          <w:sdtContent>
            <w:tc>
              <w:tcPr>
                <w:tcW w:w="6481" w:type="dxa"/>
                <w:gridSpan w:val="10"/>
              </w:tcPr>
              <w:p w14:paraId="2B6FBFDB" w14:textId="672A5A92" w:rsidR="00767CEE" w:rsidRPr="005F527A" w:rsidRDefault="00DF5951" w:rsidP="00033168">
                <w:pPr>
                  <w:pStyle w:val="Table"/>
                  <w:spacing w:before="0" w:after="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14:paraId="2DD18AEA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5B2ECF3F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  <w:b/>
                <w:bCs/>
              </w:rPr>
              <w:t>DETAILS OF THE PROPOSED EXEMPTION:</w:t>
            </w:r>
          </w:p>
        </w:tc>
      </w:tr>
      <w:tr w:rsidR="00767CEE" w14:paraId="282DEA6B" w14:textId="77777777" w:rsidTr="00767CEE">
        <w:trPr>
          <w:jc w:val="center"/>
        </w:trPr>
        <w:tc>
          <w:tcPr>
            <w:tcW w:w="3110" w:type="dxa"/>
            <w:gridSpan w:val="4"/>
            <w:shd w:val="clear" w:color="auto" w:fill="DBE5F1" w:themeFill="accent1" w:themeFillTint="33"/>
          </w:tcPr>
          <w:p w14:paraId="5ACB037B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</w:rPr>
            </w:pPr>
            <w:r w:rsidRPr="005F527A">
              <w:rPr>
                <w:rFonts w:cstheme="minorHAnsi"/>
              </w:rPr>
              <w:t>Requested Relief</w:t>
            </w:r>
          </w:p>
          <w:p w14:paraId="395162AC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  <w:sz w:val="14"/>
                <w:szCs w:val="12"/>
              </w:rPr>
              <w:t>(Describe exactly what compliance requirement is to be exempted and the proposed extent of the exemption)</w:t>
            </w:r>
          </w:p>
        </w:tc>
        <w:tc>
          <w:tcPr>
            <w:tcW w:w="6481" w:type="dxa"/>
            <w:gridSpan w:val="10"/>
            <w:shd w:val="clear" w:color="auto" w:fill="FFFFFF" w:themeFill="background1"/>
          </w:tcPr>
          <w:p w14:paraId="024323ED" w14:textId="77777777" w:rsidR="00767CEE" w:rsidRPr="005F527A" w:rsidRDefault="00767CEE" w:rsidP="00033168">
            <w:pPr>
              <w:pStyle w:val="Table"/>
              <w:spacing w:before="0"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  <w:sdt>
            <w:sdtPr>
              <w:rPr>
                <w:rFonts w:cstheme="minorHAnsi"/>
              </w:rPr>
              <w:id w:val="815448776"/>
              <w:placeholder>
                <w:docPart w:val="8DA1635FE28C4F8E9681CDA0A38811D7"/>
              </w:placeholder>
              <w:showingPlcHdr/>
              <w:text w:multiLine="1"/>
            </w:sdtPr>
            <w:sdtEndPr/>
            <w:sdtContent>
              <w:p w14:paraId="64C5DA7E" w14:textId="6B6FA9AB" w:rsidR="00767CEE" w:rsidRPr="005F527A" w:rsidRDefault="00DF5951" w:rsidP="00033168">
                <w:pPr>
                  <w:pStyle w:val="Table"/>
                  <w:spacing w:before="0" w:after="0" w:line="240" w:lineRule="auto"/>
                  <w:rPr>
                    <w:rFonts w:cstheme="minorHAnsi"/>
                    <w:i/>
                    <w:iCs/>
                    <w:sz w:val="16"/>
                    <w:szCs w:val="16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55BF1BD" w14:textId="77777777" w:rsidR="00767CEE" w:rsidRDefault="00767CEE" w:rsidP="00033168">
            <w:pPr>
              <w:pStyle w:val="Table"/>
              <w:spacing w:before="0"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  <w:p w14:paraId="0355A19A" w14:textId="77777777" w:rsidR="00767CEE" w:rsidRDefault="00767CEE" w:rsidP="00033168">
            <w:pPr>
              <w:pStyle w:val="Table"/>
              <w:spacing w:before="0"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  <w:p w14:paraId="07253E6E" w14:textId="77777777" w:rsidR="00767CEE" w:rsidRDefault="00767CEE" w:rsidP="00033168">
            <w:pPr>
              <w:pStyle w:val="Table"/>
              <w:spacing w:before="0"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  <w:p w14:paraId="3AD8BF41" w14:textId="77777777" w:rsidR="00767CEE" w:rsidRPr="005F527A" w:rsidRDefault="00767CEE" w:rsidP="00033168">
            <w:pPr>
              <w:pStyle w:val="Table"/>
              <w:spacing w:before="0" w:after="0" w:line="240" w:lineRule="auto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</w:tr>
      <w:tr w:rsidR="00767CEE" w14:paraId="64E4F773" w14:textId="77777777" w:rsidTr="00767CEE">
        <w:trPr>
          <w:jc w:val="center"/>
        </w:trPr>
        <w:tc>
          <w:tcPr>
            <w:tcW w:w="3110" w:type="dxa"/>
            <w:gridSpan w:val="4"/>
            <w:shd w:val="clear" w:color="auto" w:fill="DBE5F1" w:themeFill="accent1" w:themeFillTint="33"/>
          </w:tcPr>
          <w:p w14:paraId="0486E17E" w14:textId="77777777" w:rsidR="00767CEE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</w:rPr>
            </w:pPr>
            <w:r w:rsidRPr="005F527A">
              <w:rPr>
                <w:rFonts w:cstheme="minorHAnsi"/>
              </w:rPr>
              <w:t>Individuals/ Operations Affected</w:t>
            </w:r>
          </w:p>
          <w:p w14:paraId="4585515A" w14:textId="2114B684" w:rsidR="00767CEE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</w:rPr>
            </w:pPr>
            <w:r w:rsidRPr="005F527A">
              <w:rPr>
                <w:rFonts w:cstheme="minorHAnsi"/>
                <w:sz w:val="14"/>
                <w:szCs w:val="12"/>
              </w:rPr>
              <w:t>(Specify who or what will be covered by the exemption (aircraft, routes, personnel, etc.)</w:t>
            </w:r>
          </w:p>
          <w:p w14:paraId="32AAAAD0" w14:textId="77777777" w:rsidR="00767CEE" w:rsidRPr="00767CEE" w:rsidRDefault="00767CEE" w:rsidP="00767CEE">
            <w:pPr>
              <w:rPr>
                <w:lang w:val="en-AU" w:eastAsia="en-US"/>
              </w:rPr>
            </w:pPr>
          </w:p>
        </w:tc>
        <w:tc>
          <w:tcPr>
            <w:tcW w:w="6481" w:type="dxa"/>
            <w:gridSpan w:val="10"/>
            <w:shd w:val="clear" w:color="auto" w:fill="FFFFFF" w:themeFill="background1"/>
          </w:tcPr>
          <w:p w14:paraId="268EB47A" w14:textId="77777777" w:rsidR="00767CEE" w:rsidRDefault="00767CEE" w:rsidP="00033168">
            <w:pPr>
              <w:pStyle w:val="Table"/>
              <w:spacing w:before="0" w:after="0" w:line="240" w:lineRule="auto"/>
              <w:jc w:val="center"/>
              <w:rPr>
                <w:rFonts w:cstheme="minorHAnsi"/>
                <w:b/>
                <w:bCs/>
              </w:rPr>
            </w:pPr>
          </w:p>
          <w:sdt>
            <w:sdtPr>
              <w:rPr>
                <w:rFonts w:cstheme="minorHAnsi"/>
              </w:rPr>
              <w:id w:val="-1526166853"/>
              <w:placeholder>
                <w:docPart w:val="BED75A7E259E453C8B8A20EC56D45BB4"/>
              </w:placeholder>
              <w:showingPlcHdr/>
              <w:text w:multiLine="1"/>
            </w:sdtPr>
            <w:sdtEndPr/>
            <w:sdtContent>
              <w:p w14:paraId="4BAE6A6F" w14:textId="4BBC46AD" w:rsidR="00767CEE" w:rsidRDefault="00DF5951" w:rsidP="00DF5951">
                <w:pPr>
                  <w:pStyle w:val="Table"/>
                  <w:spacing w:before="0" w:after="0" w:line="240" w:lineRule="auto"/>
                  <w:jc w:val="both"/>
                  <w:rPr>
                    <w:rFonts w:cstheme="minorHAnsi"/>
                    <w:b/>
                    <w:bCs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36146A" w14:textId="77777777" w:rsidR="00767CEE" w:rsidRDefault="00767CEE" w:rsidP="00033168">
            <w:pPr>
              <w:pStyle w:val="Table"/>
              <w:spacing w:before="0" w:after="0"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1EBA1C86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767CEE" w14:paraId="7BCBFB77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3EF5EE83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  <w:b/>
                <w:bCs/>
              </w:rPr>
              <w:t>REASON AND JUSTIFICATION</w:t>
            </w:r>
          </w:p>
        </w:tc>
      </w:tr>
      <w:tr w:rsidR="00767CEE" w14:paraId="2AC24561" w14:textId="77777777" w:rsidTr="00767CEE">
        <w:trPr>
          <w:jc w:val="center"/>
        </w:trPr>
        <w:tc>
          <w:tcPr>
            <w:tcW w:w="3110" w:type="dxa"/>
            <w:gridSpan w:val="4"/>
            <w:shd w:val="clear" w:color="auto" w:fill="DBE5F1" w:themeFill="accent1" w:themeFillTint="33"/>
          </w:tcPr>
          <w:p w14:paraId="5B7B094D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</w:rPr>
              <w:t>Operational Justification</w:t>
            </w:r>
            <w:r w:rsidRPr="005F527A">
              <w:rPr>
                <w:rFonts w:cstheme="minorHAnsi"/>
                <w:b/>
                <w:bCs/>
                <w:lang w:val="en-US"/>
              </w:rPr>
              <w:t xml:space="preserve"> </w:t>
            </w:r>
            <w:r>
              <w:rPr>
                <w:rFonts w:cstheme="minorHAnsi"/>
                <w:sz w:val="14"/>
                <w:szCs w:val="12"/>
              </w:rPr>
              <w:t>(Ex</w:t>
            </w:r>
            <w:r w:rsidRPr="005F527A">
              <w:rPr>
                <w:rFonts w:cstheme="minorHAnsi"/>
                <w:sz w:val="14"/>
                <w:szCs w:val="12"/>
              </w:rPr>
              <w:t>plain why this exemption is necessary. What circumstances prevent compliance?</w:t>
            </w:r>
            <w:r>
              <w:rPr>
                <w:rFonts w:cstheme="minorHAnsi"/>
                <w:sz w:val="14"/>
                <w:szCs w:val="12"/>
              </w:rPr>
              <w:t>)</w:t>
            </w:r>
          </w:p>
        </w:tc>
        <w:tc>
          <w:tcPr>
            <w:tcW w:w="6481" w:type="dxa"/>
            <w:gridSpan w:val="10"/>
            <w:shd w:val="clear" w:color="auto" w:fill="FFFFFF" w:themeFill="background1"/>
          </w:tcPr>
          <w:p w14:paraId="1A20BF98" w14:textId="77777777" w:rsidR="00767CEE" w:rsidRDefault="00767CEE" w:rsidP="00033168">
            <w:pPr>
              <w:pStyle w:val="Table"/>
              <w:spacing w:before="0" w:after="0"/>
              <w:jc w:val="both"/>
              <w:rPr>
                <w:rFonts w:cstheme="minorHAnsi"/>
                <w:b/>
                <w:bCs/>
              </w:rPr>
            </w:pPr>
          </w:p>
          <w:sdt>
            <w:sdtPr>
              <w:rPr>
                <w:rFonts w:cstheme="minorHAnsi"/>
              </w:rPr>
              <w:id w:val="-196092756"/>
              <w:placeholder>
                <w:docPart w:val="C7B8B25508684338874CA3D6F6014735"/>
              </w:placeholder>
              <w:showingPlcHdr/>
              <w:text w:multiLine="1"/>
            </w:sdtPr>
            <w:sdtEndPr/>
            <w:sdtContent>
              <w:p w14:paraId="7562DDEB" w14:textId="0B9B9CBE" w:rsidR="00767CEE" w:rsidRDefault="00DF5951" w:rsidP="00033168">
                <w:pPr>
                  <w:pStyle w:val="Table"/>
                  <w:spacing w:before="0" w:after="0"/>
                  <w:jc w:val="both"/>
                  <w:rPr>
                    <w:rFonts w:cstheme="minorHAnsi"/>
                    <w:b/>
                    <w:bCs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CE866F2" w14:textId="77777777" w:rsidR="00767CEE" w:rsidRPr="005F527A" w:rsidRDefault="00767CEE" w:rsidP="00033168">
            <w:pPr>
              <w:pStyle w:val="Table"/>
              <w:spacing w:before="0" w:after="0"/>
              <w:jc w:val="both"/>
              <w:rPr>
                <w:rFonts w:cstheme="minorHAnsi"/>
                <w:b/>
                <w:bCs/>
              </w:rPr>
            </w:pPr>
          </w:p>
        </w:tc>
      </w:tr>
      <w:tr w:rsidR="00767CEE" w14:paraId="56362709" w14:textId="77777777" w:rsidTr="00767CEE">
        <w:trPr>
          <w:jc w:val="center"/>
        </w:trPr>
        <w:tc>
          <w:tcPr>
            <w:tcW w:w="3110" w:type="dxa"/>
            <w:gridSpan w:val="4"/>
            <w:shd w:val="clear" w:color="auto" w:fill="DBE5F1" w:themeFill="accent1" w:themeFillTint="33"/>
          </w:tcPr>
          <w:p w14:paraId="79EC70A1" w14:textId="77777777" w:rsidR="00767CEE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Associated Implication</w:t>
            </w:r>
            <w:r w:rsidRPr="005F527A">
              <w:rPr>
                <w:rFonts w:cstheme="minorHAnsi"/>
              </w:rPr>
              <w:t xml:space="preserve"> if Not Granted</w:t>
            </w:r>
          </w:p>
          <w:p w14:paraId="7EA9BAE2" w14:textId="77777777" w:rsidR="00767CEE" w:rsidRPr="005F527A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sz w:val="14"/>
                <w:szCs w:val="12"/>
              </w:rPr>
              <w:t>(B</w:t>
            </w:r>
            <w:r w:rsidRPr="005F527A">
              <w:rPr>
                <w:rFonts w:cstheme="minorHAnsi"/>
                <w:sz w:val="14"/>
                <w:szCs w:val="12"/>
              </w:rPr>
              <w:t>riefly describe the consequences if the exemption is not approved</w:t>
            </w:r>
            <w:r>
              <w:rPr>
                <w:rFonts w:cstheme="minorHAnsi"/>
                <w:sz w:val="14"/>
                <w:szCs w:val="12"/>
              </w:rPr>
              <w:t>)</w:t>
            </w:r>
          </w:p>
        </w:tc>
        <w:tc>
          <w:tcPr>
            <w:tcW w:w="6481" w:type="dxa"/>
            <w:gridSpan w:val="10"/>
            <w:shd w:val="clear" w:color="auto" w:fill="FFFFFF" w:themeFill="background1"/>
          </w:tcPr>
          <w:p w14:paraId="50736D9B" w14:textId="77777777" w:rsidR="00767CEE" w:rsidRDefault="00767CEE" w:rsidP="00033168">
            <w:pPr>
              <w:pStyle w:val="Table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</w:p>
          <w:sdt>
            <w:sdtPr>
              <w:rPr>
                <w:rFonts w:cstheme="minorHAnsi"/>
              </w:rPr>
              <w:id w:val="-1878084171"/>
              <w:placeholder>
                <w:docPart w:val="8F74B0E777034DF493BD52D9FFD03941"/>
              </w:placeholder>
              <w:showingPlcHdr/>
              <w:text w:multiLine="1"/>
            </w:sdtPr>
            <w:sdtEndPr/>
            <w:sdtContent>
              <w:p w14:paraId="7740B6BC" w14:textId="26497F9B" w:rsidR="00767CEE" w:rsidRDefault="00DF5951" w:rsidP="00033168">
                <w:pPr>
                  <w:pStyle w:val="Table"/>
                  <w:jc w:val="both"/>
                  <w:rPr>
                    <w:rFonts w:cstheme="minorHAnsi"/>
                    <w:i/>
                    <w:iCs/>
                    <w:sz w:val="16"/>
                    <w:szCs w:val="16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8AF4BED" w14:textId="77777777" w:rsidR="00767CEE" w:rsidRDefault="00767CEE" w:rsidP="00033168">
            <w:pPr>
              <w:pStyle w:val="Table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</w:p>
          <w:p w14:paraId="48007FDD" w14:textId="77777777" w:rsidR="00767CEE" w:rsidRPr="005F527A" w:rsidRDefault="00767CEE" w:rsidP="00033168">
            <w:pPr>
              <w:pStyle w:val="Table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</w:tr>
      <w:tr w:rsidR="00767CEE" w14:paraId="52F23D9D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768477BB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RISK ASSESSMENT REPORTS </w:t>
            </w:r>
          </w:p>
        </w:tc>
      </w:tr>
      <w:tr w:rsidR="00767CEE" w14:paraId="102BA73D" w14:textId="77777777" w:rsidTr="00767CEE">
        <w:trPr>
          <w:jc w:val="center"/>
        </w:trPr>
        <w:tc>
          <w:tcPr>
            <w:tcW w:w="9591" w:type="dxa"/>
            <w:gridSpan w:val="14"/>
          </w:tcPr>
          <w:p w14:paraId="32329377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Safety and Risk Assessments, Analysis, Aeronautical Studies (attached reports if applicable):</w:t>
            </w:r>
          </w:p>
          <w:sdt>
            <w:sdtPr>
              <w:rPr>
                <w:rFonts w:cstheme="minorHAnsi"/>
              </w:rPr>
              <w:id w:val="1192112246"/>
              <w:placeholder>
                <w:docPart w:val="324A39D004694CD5A1B90499BACC0432"/>
              </w:placeholder>
              <w:showingPlcHdr/>
              <w:text w:multiLine="1"/>
            </w:sdtPr>
            <w:sdtEndPr/>
            <w:sdtContent>
              <w:p w14:paraId="5950177E" w14:textId="35C50AE3" w:rsidR="00767CEE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0A21FC0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16A906EF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Mitigation Measures Adopted:</w:t>
            </w:r>
          </w:p>
          <w:sdt>
            <w:sdtPr>
              <w:rPr>
                <w:rFonts w:cstheme="minorHAnsi"/>
              </w:rPr>
              <w:id w:val="-1410540871"/>
              <w:placeholder>
                <w:docPart w:val="F531C6AA0F634CFFB48C380887F6EFB5"/>
              </w:placeholder>
              <w:showingPlcHdr/>
              <w:text w:multiLine="1"/>
            </w:sdtPr>
            <w:sdtEndPr/>
            <w:sdtContent>
              <w:p w14:paraId="6D7BADCD" w14:textId="226F7E6C" w:rsidR="00767CEE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CC78D68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4E88930A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Indication as to when compliance can be expected:</w:t>
            </w:r>
          </w:p>
          <w:sdt>
            <w:sdtPr>
              <w:rPr>
                <w:rFonts w:cstheme="minorHAnsi"/>
              </w:rPr>
              <w:id w:val="844062506"/>
              <w:placeholder>
                <w:docPart w:val="C85E5A6D067C4A5F8D273DA0E8BEA700"/>
              </w:placeholder>
              <w:showingPlcHdr/>
              <w:text w:multiLine="1"/>
            </w:sdtPr>
            <w:sdtEndPr/>
            <w:sdtContent>
              <w:p w14:paraId="687DD2AD" w14:textId="197A75BC" w:rsidR="00767CEE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E083434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sz w:val="16"/>
                <w:szCs w:val="16"/>
              </w:rPr>
            </w:pPr>
          </w:p>
          <w:p w14:paraId="5BC7844F" w14:textId="535C4892" w:rsidR="00767CEE" w:rsidRPr="00A578A2" w:rsidRDefault="00D64E4F" w:rsidP="00033168">
            <w:pPr>
              <w:pStyle w:val="Table"/>
              <w:spacing w:before="80" w:after="80" w:line="240" w:lineRule="auto"/>
              <w:jc w:val="right"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</w:rPr>
                <w:id w:val="-107589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95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67CEE">
              <w:rPr>
                <w:rFonts w:cstheme="minorHAnsi"/>
              </w:rPr>
              <w:t xml:space="preserve"> attached reports in separate documents</w:t>
            </w:r>
          </w:p>
        </w:tc>
      </w:tr>
      <w:tr w:rsidR="00767CEE" w14:paraId="376F834A" w14:textId="77777777" w:rsidTr="00767CEE">
        <w:trPr>
          <w:jc w:val="center"/>
        </w:trPr>
        <w:tc>
          <w:tcPr>
            <w:tcW w:w="9591" w:type="dxa"/>
            <w:gridSpan w:val="1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BB8F25" w14:textId="77777777" w:rsidR="00767CEE" w:rsidRPr="00FB43A9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FB43A9">
              <w:rPr>
                <w:rFonts w:cstheme="minorHAnsi"/>
                <w:b/>
                <w:bCs/>
              </w:rPr>
              <w:t>HOW THE EXEMPTION WILL BENEFIT THE PUBLIC (PUBLIC INTEREST):</w:t>
            </w:r>
          </w:p>
        </w:tc>
      </w:tr>
      <w:tr w:rsidR="00767CEE" w14:paraId="0B10EC2C" w14:textId="77777777" w:rsidTr="00767CEE">
        <w:trPr>
          <w:jc w:val="center"/>
        </w:trPr>
        <w:tc>
          <w:tcPr>
            <w:tcW w:w="9591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</w:tcPr>
          <w:p w14:paraId="4C0C89AB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B43A9">
              <w:rPr>
                <w:rFonts w:cstheme="minorHAnsi"/>
              </w:rPr>
              <w:t>What factors were considered by the applicant in the determination of Public Interest?</w:t>
            </w:r>
          </w:p>
          <w:p w14:paraId="180A5285" w14:textId="6B6C1EC1" w:rsidR="00767CEE" w:rsidRDefault="00D64E4F" w:rsidP="00091688">
            <w:pPr>
              <w:pStyle w:val="Table"/>
              <w:numPr>
                <w:ilvl w:val="0"/>
                <w:numId w:val="4"/>
              </w:numPr>
              <w:spacing w:before="80" w:after="8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39928751"/>
                <w:placeholder>
                  <w:docPart w:val="DefaultPlaceholder_-1854013440"/>
                </w:placeholder>
                <w:text w:multiLine="1"/>
              </w:sdtPr>
              <w:sdtEndPr/>
              <w:sdtContent>
                <w:r w:rsidR="00767CEE">
                  <w:rPr>
                    <w:rFonts w:cstheme="minorHAnsi"/>
                  </w:rPr>
                  <w:t>________________________________________</w:t>
                </w:r>
              </w:sdtContent>
            </w:sdt>
            <w:r w:rsidR="00767CEE">
              <w:rPr>
                <w:rFonts w:cstheme="minorHAnsi"/>
              </w:rPr>
              <w:t>_</w:t>
            </w:r>
          </w:p>
          <w:p w14:paraId="5F0C7349" w14:textId="397DFFFE" w:rsidR="00767CEE" w:rsidRPr="00DF5951" w:rsidRDefault="00D64E4F" w:rsidP="00091688">
            <w:pPr>
              <w:pStyle w:val="Table"/>
              <w:numPr>
                <w:ilvl w:val="0"/>
                <w:numId w:val="4"/>
              </w:numPr>
              <w:spacing w:before="80" w:after="8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64548231"/>
                <w:placeholder>
                  <w:docPart w:val="187C46B30DC149ADBDA147942F4534B1"/>
                </w:placeholder>
                <w:text w:multiLine="1"/>
              </w:sdtPr>
              <w:sdtEndPr/>
              <w:sdtContent>
                <w:r w:rsidR="00DF5951">
                  <w:rPr>
                    <w:rFonts w:cstheme="minorHAnsi"/>
                  </w:rPr>
                  <w:t>________________________________________</w:t>
                </w:r>
              </w:sdtContent>
            </w:sdt>
            <w:r w:rsidR="00DF5951">
              <w:rPr>
                <w:rFonts w:cstheme="minorHAnsi"/>
              </w:rPr>
              <w:t>_</w:t>
            </w:r>
          </w:p>
          <w:p w14:paraId="7BAF8F7B" w14:textId="3CACCC7D" w:rsidR="00767CEE" w:rsidRPr="00DF5951" w:rsidRDefault="00D64E4F" w:rsidP="00091688">
            <w:pPr>
              <w:pStyle w:val="Table"/>
              <w:numPr>
                <w:ilvl w:val="0"/>
                <w:numId w:val="4"/>
              </w:numPr>
              <w:spacing w:before="80" w:after="8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71751692"/>
                <w:placeholder>
                  <w:docPart w:val="AE07630095924E9C810099EFE877092A"/>
                </w:placeholder>
                <w:text w:multiLine="1"/>
              </w:sdtPr>
              <w:sdtEndPr/>
              <w:sdtContent>
                <w:r w:rsidR="00DF5951">
                  <w:rPr>
                    <w:rFonts w:cstheme="minorHAnsi"/>
                  </w:rPr>
                  <w:t>________________________________________</w:t>
                </w:r>
              </w:sdtContent>
            </w:sdt>
            <w:r w:rsidR="00DF5951">
              <w:rPr>
                <w:rFonts w:cstheme="minorHAnsi"/>
              </w:rPr>
              <w:t>_</w:t>
            </w:r>
          </w:p>
          <w:p w14:paraId="19206B54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0BC242EC" w14:textId="47E54B2A" w:rsidR="00767CEE" w:rsidRDefault="00D64E4F" w:rsidP="00033168">
            <w:pPr>
              <w:pStyle w:val="Table"/>
              <w:spacing w:before="80" w:after="80" w:line="240" w:lineRule="auto"/>
              <w:jc w:val="righ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6888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95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67CEE">
              <w:rPr>
                <w:rFonts w:cstheme="minorHAnsi"/>
              </w:rPr>
              <w:t xml:space="preserve"> additional factors, attached in separate documents</w:t>
            </w:r>
          </w:p>
          <w:p w14:paraId="368DFD33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0037607A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Are conditions related to Public Interest required?</w:t>
            </w:r>
          </w:p>
          <w:sdt>
            <w:sdtPr>
              <w:rPr>
                <w:rFonts w:cstheme="minorHAnsi"/>
              </w:rPr>
              <w:id w:val="-1821174572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 w14:paraId="677CDEB7" w14:textId="2E4A066E" w:rsidR="00767CEE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C790DBD" w14:textId="77777777" w:rsidR="00767CEE" w:rsidRPr="00FB43A9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</w:tc>
      </w:tr>
      <w:tr w:rsidR="00767CEE" w14:paraId="10830EA5" w14:textId="77777777" w:rsidTr="00767CEE">
        <w:trPr>
          <w:jc w:val="center"/>
        </w:trPr>
        <w:tc>
          <w:tcPr>
            <w:tcW w:w="9591" w:type="dxa"/>
            <w:gridSpan w:val="1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4105AA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  <w:b/>
                <w:bCs/>
              </w:rPr>
              <w:t>PROPOSED METHOD FOR ACHIEVING AN EQUIVALENT LEVEL OF SAFETY</w:t>
            </w:r>
            <w:r>
              <w:rPr>
                <w:rFonts w:cstheme="minorHAnsi"/>
                <w:b/>
                <w:bCs/>
              </w:rPr>
              <w:t>/SECURITY</w:t>
            </w:r>
          </w:p>
        </w:tc>
      </w:tr>
      <w:tr w:rsidR="00767CEE" w14:paraId="118C85F4" w14:textId="77777777" w:rsidTr="00767CEE">
        <w:trPr>
          <w:jc w:val="center"/>
        </w:trPr>
        <w:tc>
          <w:tcPr>
            <w:tcW w:w="9591" w:type="dxa"/>
            <w:gridSpan w:val="14"/>
            <w:tcBorders>
              <w:bottom w:val="single" w:sz="4" w:space="0" w:color="auto"/>
            </w:tcBorders>
          </w:tcPr>
          <w:p w14:paraId="0ED59926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What factors were considered </w:t>
            </w:r>
            <w:r w:rsidRPr="00871BEE">
              <w:rPr>
                <w:rFonts w:cstheme="minorHAnsi"/>
              </w:rPr>
              <w:t>by the applicant to ensure equivalent level of Safety/Security? Identify criteria and formulate as conditions of the exemption:</w:t>
            </w:r>
          </w:p>
          <w:sdt>
            <w:sdtPr>
              <w:rPr>
                <w:rFonts w:cstheme="minorHAnsi"/>
              </w:rPr>
              <w:id w:val="753865834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33610C0A" w14:textId="254656AC" w:rsidR="00767CEE" w:rsidRDefault="00767CEE" w:rsidP="00091688">
                <w:pPr>
                  <w:pStyle w:val="Table"/>
                  <w:numPr>
                    <w:ilvl w:val="0"/>
                    <w:numId w:val="5"/>
                  </w:numPr>
                  <w:spacing w:before="80" w:after="80" w:line="24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_________________________________________</w:t>
                </w:r>
              </w:p>
            </w:sdtContent>
          </w:sdt>
          <w:sdt>
            <w:sdtPr>
              <w:rPr>
                <w:rFonts w:cstheme="minorHAnsi"/>
              </w:rPr>
              <w:id w:val="31474316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2D17AF2E" w14:textId="5F8809E4" w:rsidR="00767CEE" w:rsidRDefault="00767CEE" w:rsidP="00091688">
                <w:pPr>
                  <w:pStyle w:val="Table"/>
                  <w:numPr>
                    <w:ilvl w:val="0"/>
                    <w:numId w:val="5"/>
                  </w:numPr>
                  <w:spacing w:before="80" w:after="80" w:line="24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_________________________________________</w:t>
                </w:r>
              </w:p>
            </w:sdtContent>
          </w:sdt>
          <w:sdt>
            <w:sdtPr>
              <w:rPr>
                <w:rFonts w:cstheme="minorHAnsi"/>
              </w:rPr>
              <w:id w:val="-1127089887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00A83F7F" w14:textId="667CD7A0" w:rsidR="00767CEE" w:rsidRDefault="00767CEE" w:rsidP="00091688">
                <w:pPr>
                  <w:pStyle w:val="Table"/>
                  <w:numPr>
                    <w:ilvl w:val="0"/>
                    <w:numId w:val="5"/>
                  </w:numPr>
                  <w:spacing w:before="80" w:after="80" w:line="24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_________________________________________</w:t>
                </w:r>
              </w:p>
            </w:sdtContent>
          </w:sdt>
          <w:p w14:paraId="51989F10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671AFDEE" w14:textId="5541E0A1" w:rsidR="00767CEE" w:rsidRDefault="00D64E4F" w:rsidP="00033168">
            <w:pPr>
              <w:pStyle w:val="Table"/>
              <w:spacing w:before="80" w:after="80" w:line="240" w:lineRule="auto"/>
              <w:jc w:val="right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0492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95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67CEE">
              <w:rPr>
                <w:rFonts w:cstheme="minorHAnsi"/>
              </w:rPr>
              <w:t xml:space="preserve"> additional factors, attached in separate documents </w:t>
            </w:r>
          </w:p>
        </w:tc>
      </w:tr>
      <w:tr w:rsidR="00767CEE" w14:paraId="00C84DF7" w14:textId="77777777" w:rsidTr="00767CEE">
        <w:trPr>
          <w:jc w:val="center"/>
        </w:trPr>
        <w:tc>
          <w:tcPr>
            <w:tcW w:w="2335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6FBAA18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  <w:lang w:val="en-US"/>
              </w:rPr>
            </w:pPr>
            <w:r w:rsidRPr="00C75171">
              <w:rPr>
                <w:rFonts w:cstheme="minorHAnsi"/>
                <w:lang w:val="en-US"/>
              </w:rPr>
              <w:lastRenderedPageBreak/>
              <w:t>Any Known Safety/</w:t>
            </w:r>
            <w:r>
              <w:rPr>
                <w:rFonts w:cstheme="minorHAnsi"/>
                <w:lang w:val="en-US"/>
              </w:rPr>
              <w:t xml:space="preserve"> </w:t>
            </w:r>
            <w:r w:rsidRPr="00C75171">
              <w:rPr>
                <w:rFonts w:cstheme="minorHAnsi"/>
                <w:lang w:val="en-US"/>
              </w:rPr>
              <w:t xml:space="preserve">Security Concerns </w:t>
            </w:r>
          </w:p>
          <w:p w14:paraId="0FB94D5D" w14:textId="77777777" w:rsidR="00767CEE" w:rsidRPr="00C75171" w:rsidRDefault="00767CEE" w:rsidP="00033168">
            <w:pPr>
              <w:pStyle w:val="Table"/>
              <w:spacing w:before="0" w:after="0" w:line="240" w:lineRule="auto"/>
              <w:jc w:val="both"/>
              <w:rPr>
                <w:rFonts w:cstheme="minorHAnsi"/>
                <w:lang w:val="en-US"/>
              </w:rPr>
            </w:pPr>
            <w:r w:rsidRPr="00C75171">
              <w:rPr>
                <w:rFonts w:cstheme="minorHAnsi"/>
                <w:sz w:val="14"/>
                <w:szCs w:val="12"/>
              </w:rPr>
              <w:t>(including relevant accidents/ incidents)</w:t>
            </w:r>
          </w:p>
        </w:tc>
        <w:sdt>
          <w:sdtPr>
            <w:rPr>
              <w:rFonts w:cstheme="minorHAnsi"/>
            </w:rPr>
            <w:id w:val="-29115063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7256" w:type="dxa"/>
                <w:gridSpan w:val="11"/>
                <w:tcBorders>
                  <w:bottom w:val="single" w:sz="4" w:space="0" w:color="auto"/>
                </w:tcBorders>
              </w:tcPr>
              <w:p w14:paraId="52D998D0" w14:textId="08A805E6" w:rsidR="00767CEE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14:paraId="4E043795" w14:textId="77777777" w:rsidTr="00767CEE">
        <w:trPr>
          <w:jc w:val="center"/>
        </w:trPr>
        <w:tc>
          <w:tcPr>
            <w:tcW w:w="9591" w:type="dxa"/>
            <w:gridSpan w:val="1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F63AD83" w14:textId="77777777" w:rsidR="00767CEE" w:rsidRPr="0062771D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62771D">
              <w:rPr>
                <w:rFonts w:cstheme="minorHAnsi"/>
                <w:b/>
                <w:bCs/>
              </w:rPr>
              <w:t>D</w:t>
            </w:r>
            <w:r>
              <w:rPr>
                <w:rFonts w:cstheme="minorHAnsi"/>
                <w:b/>
                <w:bCs/>
              </w:rPr>
              <w:t>URATION OF EXEMPTION</w:t>
            </w:r>
          </w:p>
        </w:tc>
      </w:tr>
      <w:tr w:rsidR="00767CEE" w14:paraId="6F6F931A" w14:textId="77777777" w:rsidTr="00767CEE">
        <w:trPr>
          <w:jc w:val="center"/>
        </w:trPr>
        <w:tc>
          <w:tcPr>
            <w:tcW w:w="2335" w:type="dxa"/>
            <w:gridSpan w:val="3"/>
            <w:shd w:val="clear" w:color="auto" w:fill="DBE5F1" w:themeFill="accent1" w:themeFillTint="33"/>
          </w:tcPr>
          <w:p w14:paraId="12D52EEE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</w:rPr>
              <w:t>Requested Start Date</w:t>
            </w:r>
          </w:p>
        </w:tc>
        <w:sdt>
          <w:sdtPr>
            <w:rPr>
              <w:rFonts w:cstheme="minorHAnsi"/>
            </w:rPr>
            <w:id w:val="-1562789058"/>
            <w:placeholder>
              <w:docPart w:val="DefaultPlaceholder_-1854013437"/>
            </w:placeholder>
            <w:showingPlcHdr/>
            <w:date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33" w:type="dxa"/>
                <w:gridSpan w:val="5"/>
              </w:tcPr>
              <w:p w14:paraId="17760986" w14:textId="0E6E1F2C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47" w:type="dxa"/>
            <w:gridSpan w:val="5"/>
            <w:shd w:val="clear" w:color="auto" w:fill="DBE5F1" w:themeFill="accent1" w:themeFillTint="33"/>
          </w:tcPr>
          <w:p w14:paraId="265821D6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</w:rPr>
              <w:t>Requested End Date</w:t>
            </w:r>
          </w:p>
        </w:tc>
        <w:sdt>
          <w:sdtPr>
            <w:rPr>
              <w:rFonts w:cstheme="minorHAnsi"/>
            </w:rPr>
            <w:id w:val="-1810470329"/>
            <w:placeholder>
              <w:docPart w:val="E4FC198DC96740048EE4BF10917D3A99"/>
            </w:placeholder>
            <w:showingPlcHdr/>
            <w:date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76" w:type="dxa"/>
              </w:tcPr>
              <w:p w14:paraId="1E16E583" w14:textId="370861C0" w:rsidR="00767CEE" w:rsidRPr="005F527A" w:rsidRDefault="00DF5951" w:rsidP="00DF5951">
                <w:pPr>
                  <w:pStyle w:val="Table"/>
                  <w:spacing w:before="80" w:after="80" w:line="240" w:lineRule="auto"/>
                  <w:jc w:val="both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67CEE" w14:paraId="5D43FBEE" w14:textId="77777777" w:rsidTr="00767CEE">
        <w:trPr>
          <w:jc w:val="center"/>
        </w:trPr>
        <w:tc>
          <w:tcPr>
            <w:tcW w:w="3145" w:type="dxa"/>
            <w:gridSpan w:val="5"/>
            <w:shd w:val="clear" w:color="auto" w:fill="DBE5F1" w:themeFill="accent1" w:themeFillTint="33"/>
          </w:tcPr>
          <w:p w14:paraId="266B3559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</w:rPr>
              <w:t>Is this a one-time exemption or are you planning to apply for renewal if needed?</w:t>
            </w:r>
          </w:p>
        </w:tc>
        <w:tc>
          <w:tcPr>
            <w:tcW w:w="6446" w:type="dxa"/>
            <w:gridSpan w:val="9"/>
          </w:tcPr>
          <w:p w14:paraId="79EA5632" w14:textId="40E1D59D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147481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95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2DF9A537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-1922019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67CEE" w14:paraId="639B4CAD" w14:textId="77777777" w:rsidTr="00767CEE">
        <w:trPr>
          <w:trHeight w:val="240"/>
          <w:jc w:val="center"/>
        </w:trPr>
        <w:tc>
          <w:tcPr>
            <w:tcW w:w="3145" w:type="dxa"/>
            <w:gridSpan w:val="5"/>
            <w:vMerge w:val="restart"/>
            <w:shd w:val="clear" w:color="auto" w:fill="DBE5F1" w:themeFill="accent1" w:themeFillTint="33"/>
          </w:tcPr>
          <w:p w14:paraId="1424C835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A56118">
              <w:rPr>
                <w:rFonts w:cstheme="minorHAnsi"/>
                <w:lang w:val="en-US"/>
              </w:rPr>
              <w:t xml:space="preserve">Indicate which other parties may be affected by </w:t>
            </w:r>
            <w:r>
              <w:rPr>
                <w:rFonts w:cstheme="minorHAnsi"/>
                <w:lang w:val="en-US"/>
              </w:rPr>
              <w:t xml:space="preserve">the </w:t>
            </w:r>
            <w:r w:rsidRPr="00A56118">
              <w:rPr>
                <w:rFonts w:cstheme="minorHAnsi"/>
                <w:lang w:val="en-US"/>
              </w:rPr>
              <w:t>grant</w:t>
            </w:r>
            <w:r>
              <w:rPr>
                <w:rFonts w:cstheme="minorHAnsi"/>
                <w:lang w:val="en-US"/>
              </w:rPr>
              <w:t xml:space="preserve"> of</w:t>
            </w:r>
            <w:r w:rsidRPr="00A56118">
              <w:rPr>
                <w:rFonts w:cstheme="minorHAnsi"/>
                <w:lang w:val="en-US"/>
              </w:rPr>
              <w:t xml:space="preserve"> exemption</w:t>
            </w:r>
          </w:p>
        </w:tc>
        <w:tc>
          <w:tcPr>
            <w:tcW w:w="2970" w:type="dxa"/>
            <w:gridSpan w:val="5"/>
          </w:tcPr>
          <w:p w14:paraId="62215E90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Airlines </w:t>
            </w:r>
            <w:sdt>
              <w:sdtPr>
                <w:rPr>
                  <w:rFonts w:cstheme="minorHAnsi"/>
                </w:rPr>
                <w:id w:val="-56866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476" w:type="dxa"/>
            <w:gridSpan w:val="4"/>
          </w:tcPr>
          <w:p w14:paraId="353594D4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Air Traffic Control </w:t>
            </w:r>
            <w:sdt>
              <w:sdtPr>
                <w:rPr>
                  <w:rFonts w:cstheme="minorHAnsi"/>
                </w:rPr>
                <w:id w:val="59205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67CEE" w14:paraId="1DDD1B45" w14:textId="77777777" w:rsidTr="00767CEE">
        <w:trPr>
          <w:trHeight w:val="240"/>
          <w:jc w:val="center"/>
        </w:trPr>
        <w:tc>
          <w:tcPr>
            <w:tcW w:w="3145" w:type="dxa"/>
            <w:gridSpan w:val="5"/>
            <w:vMerge/>
            <w:shd w:val="clear" w:color="auto" w:fill="DBE5F1" w:themeFill="accent1" w:themeFillTint="33"/>
          </w:tcPr>
          <w:p w14:paraId="57D96382" w14:textId="77777777" w:rsidR="00767CEE" w:rsidRPr="00A56118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2970" w:type="dxa"/>
            <w:gridSpan w:val="5"/>
          </w:tcPr>
          <w:p w14:paraId="49CB6A30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Air Crew </w:t>
            </w:r>
            <w:sdt>
              <w:sdtPr>
                <w:rPr>
                  <w:rFonts w:cstheme="minorHAnsi"/>
                </w:rPr>
                <w:id w:val="-85595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476" w:type="dxa"/>
            <w:gridSpan w:val="4"/>
          </w:tcPr>
          <w:p w14:paraId="1BB585DC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 w:rsidRPr="00A56118">
              <w:rPr>
                <w:rFonts w:cstheme="minorHAnsi"/>
                <w:lang w:val="en-US"/>
              </w:rPr>
              <w:t>Maintenance Organisation</w:t>
            </w:r>
            <w:r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159813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767CEE" w14:paraId="65E603FF" w14:textId="77777777" w:rsidTr="00767CEE">
        <w:trPr>
          <w:trHeight w:val="240"/>
          <w:jc w:val="center"/>
        </w:trPr>
        <w:tc>
          <w:tcPr>
            <w:tcW w:w="3145" w:type="dxa"/>
            <w:gridSpan w:val="5"/>
            <w:vMerge/>
            <w:shd w:val="clear" w:color="auto" w:fill="DBE5F1" w:themeFill="accent1" w:themeFillTint="33"/>
          </w:tcPr>
          <w:p w14:paraId="466BF172" w14:textId="77777777" w:rsidR="00767CEE" w:rsidRPr="00A56118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2970" w:type="dxa"/>
            <w:gridSpan w:val="5"/>
          </w:tcPr>
          <w:p w14:paraId="361A71EA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Security </w:t>
            </w:r>
            <w:sdt>
              <w:sdtPr>
                <w:rPr>
                  <w:rFonts w:cstheme="minorHAnsi"/>
                </w:rPr>
                <w:id w:val="112334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476" w:type="dxa"/>
            <w:gridSpan w:val="4"/>
          </w:tcPr>
          <w:p w14:paraId="2F90ED22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 w:rsidRPr="00A56118">
              <w:rPr>
                <w:rFonts w:cstheme="minorHAnsi"/>
                <w:lang w:val="en-US"/>
              </w:rPr>
              <w:t>Training Organisation</w:t>
            </w:r>
            <w:r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-65214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767CEE" w14:paraId="79F36546" w14:textId="77777777" w:rsidTr="00767CEE">
        <w:trPr>
          <w:trHeight w:val="240"/>
          <w:jc w:val="center"/>
        </w:trPr>
        <w:tc>
          <w:tcPr>
            <w:tcW w:w="3145" w:type="dxa"/>
            <w:gridSpan w:val="5"/>
            <w:vMerge/>
            <w:shd w:val="clear" w:color="auto" w:fill="DBE5F1" w:themeFill="accent1" w:themeFillTint="33"/>
          </w:tcPr>
          <w:p w14:paraId="443434E3" w14:textId="77777777" w:rsidR="00767CEE" w:rsidRPr="00A56118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2970" w:type="dxa"/>
            <w:gridSpan w:val="5"/>
          </w:tcPr>
          <w:p w14:paraId="21DDCDD8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Aerodromes </w:t>
            </w:r>
            <w:sdt>
              <w:sdtPr>
                <w:rPr>
                  <w:rFonts w:cstheme="minorHAnsi"/>
                </w:rPr>
                <w:id w:val="-109925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476" w:type="dxa"/>
            <w:gridSpan w:val="4"/>
          </w:tcPr>
          <w:p w14:paraId="552EA817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 w:rsidRPr="00A56118">
              <w:rPr>
                <w:rFonts w:cstheme="minorHAnsi"/>
                <w:lang w:val="en-US"/>
              </w:rPr>
              <w:t>Rescue and Fire Fighting</w:t>
            </w:r>
            <w:r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-131987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767CEE" w14:paraId="29E8CD6F" w14:textId="77777777" w:rsidTr="00767CEE">
        <w:trPr>
          <w:trHeight w:val="240"/>
          <w:jc w:val="center"/>
        </w:trPr>
        <w:tc>
          <w:tcPr>
            <w:tcW w:w="3145" w:type="dxa"/>
            <w:gridSpan w:val="5"/>
            <w:vMerge/>
            <w:shd w:val="clear" w:color="auto" w:fill="DBE5F1" w:themeFill="accent1" w:themeFillTint="33"/>
          </w:tcPr>
          <w:p w14:paraId="0981365A" w14:textId="77777777" w:rsidR="00767CEE" w:rsidRPr="00A56118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2970" w:type="dxa"/>
            <w:gridSpan w:val="5"/>
          </w:tcPr>
          <w:p w14:paraId="3D0EE15A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 w:rsidRPr="00A56118">
              <w:rPr>
                <w:rFonts w:cstheme="minorHAnsi"/>
                <w:lang w:val="en-US"/>
              </w:rPr>
              <w:t>General Public</w:t>
            </w:r>
            <w:r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-74534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3476" w:type="dxa"/>
            <w:gridSpan w:val="4"/>
          </w:tcPr>
          <w:p w14:paraId="24132B63" w14:textId="77777777" w:rsidR="00DF5951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  <w:lang w:val="en-US"/>
              </w:rPr>
            </w:pPr>
            <w:r w:rsidRPr="00A56118">
              <w:rPr>
                <w:rFonts w:cstheme="minorHAnsi"/>
                <w:lang w:val="en-US"/>
              </w:rPr>
              <w:t>Other (Specify):</w:t>
            </w:r>
            <w:r w:rsidR="00DF5951">
              <w:rPr>
                <w:rFonts w:cstheme="minorHAnsi"/>
                <w:lang w:val="en-US"/>
              </w:rPr>
              <w:t xml:space="preserve"> </w:t>
            </w:r>
          </w:p>
          <w:p w14:paraId="7EE81E8C" w14:textId="7EB94183" w:rsidR="00767CEE" w:rsidRPr="00A56118" w:rsidRDefault="00D64E4F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2135287641"/>
                <w:placeholder>
                  <w:docPart w:val="DefaultPlaceholder_-1854013440"/>
                </w:placeholder>
                <w:showingPlcHdr/>
                <w:text w:multiLine="1"/>
              </w:sdtPr>
              <w:sdtEndPr/>
              <w:sdtContent>
                <w:r w:rsidR="00DF5951" w:rsidRPr="002F12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67CEE" w14:paraId="0AB892F5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631DD671" w14:textId="77777777" w:rsidR="00767CEE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PREVIOUS OR RELATED EXEMPTIONS</w:t>
            </w:r>
          </w:p>
        </w:tc>
      </w:tr>
      <w:tr w:rsidR="00767CEE" w14:paraId="78E79D52" w14:textId="77777777" w:rsidTr="000E7520">
        <w:trPr>
          <w:jc w:val="center"/>
        </w:trPr>
        <w:tc>
          <w:tcPr>
            <w:tcW w:w="4675" w:type="dxa"/>
            <w:gridSpan w:val="7"/>
            <w:shd w:val="clear" w:color="auto" w:fill="DBE5F1" w:themeFill="accent1" w:themeFillTint="33"/>
          </w:tcPr>
          <w:p w14:paraId="65EA75AD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</w:rPr>
              <w:t>Have you or your organization previously been granted a similar exemption?</w:t>
            </w:r>
          </w:p>
        </w:tc>
        <w:tc>
          <w:tcPr>
            <w:tcW w:w="4916" w:type="dxa"/>
            <w:gridSpan w:val="7"/>
          </w:tcPr>
          <w:p w14:paraId="6EB16249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Yes </w:t>
            </w:r>
            <w:sdt>
              <w:sdtPr>
                <w:rPr>
                  <w:rFonts w:cstheme="minorHAnsi"/>
                </w:rPr>
                <w:id w:val="-13727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26146EB3" w14:textId="77777777" w:rsidR="00767CEE" w:rsidRDefault="00767CEE" w:rsidP="00033168">
            <w:pPr>
              <w:pStyle w:val="Table"/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  </w:t>
            </w:r>
            <w:sdt>
              <w:sdtPr>
                <w:rPr>
                  <w:rFonts w:cstheme="minorHAnsi"/>
                </w:rPr>
                <w:id w:val="-33383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767CEE" w14:paraId="5ADBAAEE" w14:textId="77777777" w:rsidTr="000E7520">
        <w:trPr>
          <w:jc w:val="center"/>
        </w:trPr>
        <w:tc>
          <w:tcPr>
            <w:tcW w:w="4675" w:type="dxa"/>
            <w:gridSpan w:val="7"/>
            <w:shd w:val="clear" w:color="auto" w:fill="DBE5F1" w:themeFill="accent1" w:themeFillTint="33"/>
          </w:tcPr>
          <w:p w14:paraId="688B39E3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</w:rPr>
              <w:t>If yes, provide reference number or details:</w:t>
            </w:r>
          </w:p>
        </w:tc>
        <w:sdt>
          <w:sdtPr>
            <w:rPr>
              <w:rFonts w:cstheme="minorHAnsi"/>
            </w:rPr>
            <w:id w:val="91212007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</w:tcPr>
              <w:p w14:paraId="4038B745" w14:textId="5ECE7A2C" w:rsidR="00767CEE" w:rsidRDefault="00DF5951" w:rsidP="00033168">
                <w:pPr>
                  <w:pStyle w:val="Table"/>
                  <w:spacing w:before="80" w:after="80" w:line="240" w:lineRule="auto"/>
                  <w:jc w:val="both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14:paraId="201CC47F" w14:textId="77777777" w:rsidTr="000E7520">
        <w:trPr>
          <w:jc w:val="center"/>
        </w:trPr>
        <w:tc>
          <w:tcPr>
            <w:tcW w:w="4675" w:type="dxa"/>
            <w:gridSpan w:val="7"/>
            <w:shd w:val="clear" w:color="auto" w:fill="DBE5F1" w:themeFill="accent1" w:themeFillTint="33"/>
          </w:tcPr>
          <w:p w14:paraId="383956A3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  <w:lang w:val="en-US"/>
              </w:rPr>
              <w:t>If this is a renewal of a current exemption, list the current exemption reference:</w:t>
            </w:r>
          </w:p>
        </w:tc>
        <w:sdt>
          <w:sdtPr>
            <w:rPr>
              <w:rFonts w:cstheme="minorHAnsi"/>
            </w:rPr>
            <w:id w:val="-1169176622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4916" w:type="dxa"/>
                <w:gridSpan w:val="7"/>
              </w:tcPr>
              <w:p w14:paraId="0ABD6D74" w14:textId="1C99F6CB" w:rsidR="00767CEE" w:rsidRDefault="00DF5951" w:rsidP="00033168">
                <w:pPr>
                  <w:pStyle w:val="Table"/>
                  <w:spacing w:before="80" w:after="80" w:line="240" w:lineRule="auto"/>
                  <w:jc w:val="both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7CEE" w14:paraId="5F771500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0AAB0F50" w14:textId="77777777" w:rsidR="00767CEE" w:rsidRPr="00F272DD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F272DD">
              <w:rPr>
                <w:rFonts w:cstheme="minorHAnsi"/>
                <w:b/>
                <w:bCs/>
              </w:rPr>
              <w:t>ATTACHMENTS CHECKLIST</w:t>
            </w:r>
          </w:p>
        </w:tc>
      </w:tr>
      <w:tr w:rsidR="00767CEE" w14:paraId="0A2DF60A" w14:textId="77777777" w:rsidTr="00767CEE">
        <w:trPr>
          <w:jc w:val="center"/>
        </w:trPr>
        <w:tc>
          <w:tcPr>
            <w:tcW w:w="1217" w:type="dxa"/>
            <w:shd w:val="clear" w:color="auto" w:fill="FFFFFF" w:themeFill="background1"/>
          </w:tcPr>
          <w:sdt>
            <w:sdtPr>
              <w:rPr>
                <w:rFonts w:cstheme="minorHAnsi"/>
              </w:rPr>
              <w:id w:val="4777284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6D8FE4" w14:textId="02403BD0" w:rsidR="00767CEE" w:rsidRPr="00F272DD" w:rsidRDefault="00DF5951" w:rsidP="00033168">
                <w:pPr>
                  <w:pStyle w:val="Table"/>
                  <w:spacing w:before="80" w:after="80" w:line="240" w:lineRule="auto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374" w:type="dxa"/>
            <w:gridSpan w:val="13"/>
            <w:shd w:val="clear" w:color="auto" w:fill="FFFFFF" w:themeFill="background1"/>
          </w:tcPr>
          <w:p w14:paraId="6436176F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Detailed Safety Risk Assessment Document</w:t>
            </w:r>
          </w:p>
        </w:tc>
      </w:tr>
      <w:tr w:rsidR="00767CEE" w14:paraId="779A52F5" w14:textId="77777777" w:rsidTr="00767CEE">
        <w:trPr>
          <w:jc w:val="center"/>
        </w:trPr>
        <w:tc>
          <w:tcPr>
            <w:tcW w:w="1217" w:type="dxa"/>
            <w:shd w:val="clear" w:color="auto" w:fill="FFFFFF" w:themeFill="background1"/>
          </w:tcPr>
          <w:sdt>
            <w:sdtPr>
              <w:rPr>
                <w:rFonts w:cstheme="minorHAnsi"/>
              </w:rPr>
              <w:id w:val="9120501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4482A6" w14:textId="2608B181" w:rsidR="00767CEE" w:rsidRPr="00F272DD" w:rsidRDefault="00DF5951" w:rsidP="00033168">
                <w:pPr>
                  <w:pStyle w:val="Table"/>
                  <w:spacing w:before="80" w:after="80" w:line="240" w:lineRule="auto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374" w:type="dxa"/>
            <w:gridSpan w:val="13"/>
            <w:shd w:val="clear" w:color="auto" w:fill="FFFFFF" w:themeFill="background1"/>
          </w:tcPr>
          <w:p w14:paraId="7F54E9CD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</w:rPr>
              <w:t>Supporting documentation</w:t>
            </w:r>
            <w:r>
              <w:rPr>
                <w:rFonts w:cstheme="minorHAnsi"/>
              </w:rPr>
              <w:t xml:space="preserve"> </w:t>
            </w:r>
            <w:r w:rsidRPr="00F272DD">
              <w:rPr>
                <w:rFonts w:cstheme="minorHAnsi"/>
                <w:sz w:val="16"/>
                <w:szCs w:val="16"/>
                <w:lang w:val="en-US"/>
              </w:rPr>
              <w:t>(e.g., maintenance reports, training records, third-party letters, etc.)</w:t>
            </w:r>
          </w:p>
        </w:tc>
      </w:tr>
      <w:tr w:rsidR="00767CEE" w14:paraId="3F594AEE" w14:textId="77777777" w:rsidTr="00767CEE">
        <w:trPr>
          <w:jc w:val="center"/>
        </w:trPr>
        <w:tc>
          <w:tcPr>
            <w:tcW w:w="1217" w:type="dxa"/>
            <w:shd w:val="clear" w:color="auto" w:fill="FFFFFF" w:themeFill="background1"/>
          </w:tcPr>
          <w:sdt>
            <w:sdtPr>
              <w:rPr>
                <w:rFonts w:cstheme="minorHAnsi"/>
              </w:rPr>
              <w:id w:val="7853193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6D7A03" w14:textId="4C452BB2" w:rsidR="00767CEE" w:rsidRPr="00F272DD" w:rsidRDefault="00DF5951" w:rsidP="00033168">
                <w:pPr>
                  <w:pStyle w:val="Table"/>
                  <w:spacing w:before="80" w:after="80" w:line="240" w:lineRule="auto"/>
                  <w:jc w:val="center"/>
                  <w:rPr>
                    <w:rFonts w:cstheme="minorHAnsi"/>
                    <w:b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374" w:type="dxa"/>
            <w:gridSpan w:val="13"/>
            <w:shd w:val="clear" w:color="auto" w:fill="FFFFFF" w:themeFill="background1"/>
          </w:tcPr>
          <w:p w14:paraId="60EEAC6A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</w:rPr>
              <w:t xml:space="preserve">Existing exemption, </w:t>
            </w:r>
            <w:r w:rsidRPr="005F527A">
              <w:rPr>
                <w:rFonts w:cstheme="minorHAnsi"/>
                <w:i/>
                <w:iCs/>
                <w:sz w:val="18"/>
                <w:szCs w:val="16"/>
              </w:rPr>
              <w:t>if applicable</w:t>
            </w:r>
          </w:p>
        </w:tc>
      </w:tr>
      <w:tr w:rsidR="00767CEE" w14:paraId="16398FA1" w14:textId="77777777" w:rsidTr="00767CEE">
        <w:trPr>
          <w:jc w:val="center"/>
        </w:trPr>
        <w:tc>
          <w:tcPr>
            <w:tcW w:w="1217" w:type="dxa"/>
            <w:shd w:val="clear" w:color="auto" w:fill="FFFFFF" w:themeFill="background1"/>
          </w:tcPr>
          <w:sdt>
            <w:sdtPr>
              <w:rPr>
                <w:rFonts w:cstheme="minorHAnsi"/>
              </w:rPr>
              <w:id w:val="-21267626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9C5FEE" w14:textId="3CF985EA" w:rsidR="00767CEE" w:rsidRPr="005F527A" w:rsidRDefault="00DF5951" w:rsidP="00033168">
                <w:pPr>
                  <w:pStyle w:val="Table"/>
                  <w:spacing w:before="80" w:after="80" w:line="240" w:lineRule="auto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374" w:type="dxa"/>
            <w:gridSpan w:val="13"/>
            <w:shd w:val="clear" w:color="auto" w:fill="FFFFFF" w:themeFill="background1"/>
          </w:tcPr>
          <w:p w14:paraId="0D1914A4" w14:textId="77777777" w:rsidR="00767CEE" w:rsidRPr="005F527A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  <w:r w:rsidRPr="00F272DD">
              <w:rPr>
                <w:rFonts w:cstheme="minorHAnsi"/>
                <w:lang w:val="en-US"/>
              </w:rPr>
              <w:t>Copy of relevant current certificate or license (if needed for context)</w:t>
            </w:r>
          </w:p>
        </w:tc>
      </w:tr>
      <w:tr w:rsidR="00767CEE" w14:paraId="47A8FF3E" w14:textId="77777777" w:rsidTr="00767CEE">
        <w:trPr>
          <w:jc w:val="center"/>
        </w:trPr>
        <w:tc>
          <w:tcPr>
            <w:tcW w:w="1217" w:type="dxa"/>
            <w:shd w:val="clear" w:color="auto" w:fill="FFFFFF" w:themeFill="background1"/>
          </w:tcPr>
          <w:sdt>
            <w:sdtPr>
              <w:rPr>
                <w:rFonts w:cstheme="minorHAnsi"/>
              </w:rPr>
              <w:id w:val="3021174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47C1DF" w14:textId="6345510A" w:rsidR="00767CEE" w:rsidRPr="005F527A" w:rsidRDefault="00DF5951" w:rsidP="00033168">
                <w:pPr>
                  <w:pStyle w:val="Table"/>
                  <w:spacing w:before="80" w:after="80" w:line="240" w:lineRule="auto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374" w:type="dxa"/>
            <w:gridSpan w:val="13"/>
            <w:shd w:val="clear" w:color="auto" w:fill="FFFFFF" w:themeFill="background1"/>
          </w:tcPr>
          <w:p w14:paraId="10E54C33" w14:textId="77777777" w:rsidR="00767CEE" w:rsidRPr="00F272DD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lang w:val="en-US"/>
              </w:rPr>
            </w:pPr>
            <w:r w:rsidRPr="00F272DD">
              <w:rPr>
                <w:rFonts w:cstheme="minorHAnsi"/>
                <w:lang w:val="en-US"/>
              </w:rPr>
              <w:t>Any other pertinent documentation:</w:t>
            </w:r>
            <w:r>
              <w:rPr>
                <w:rFonts w:cstheme="minorHAnsi"/>
                <w:lang w:val="en-US"/>
              </w:rPr>
              <w:t xml:space="preserve"> </w:t>
            </w:r>
          </w:p>
        </w:tc>
      </w:tr>
      <w:tr w:rsidR="00767CEE" w14:paraId="04A1EA43" w14:textId="77777777" w:rsidTr="00767CEE">
        <w:trPr>
          <w:jc w:val="center"/>
        </w:trPr>
        <w:tc>
          <w:tcPr>
            <w:tcW w:w="9591" w:type="dxa"/>
            <w:gridSpan w:val="14"/>
            <w:shd w:val="clear" w:color="auto" w:fill="D9D9D9" w:themeFill="background1" w:themeFillShade="D9"/>
          </w:tcPr>
          <w:p w14:paraId="3954C8A3" w14:textId="77777777" w:rsidR="00767CEE" w:rsidRPr="005F527A" w:rsidRDefault="00767CEE" w:rsidP="00033168">
            <w:pPr>
              <w:pStyle w:val="Table"/>
              <w:spacing w:before="80" w:after="80" w:line="240" w:lineRule="auto"/>
              <w:jc w:val="center"/>
              <w:rPr>
                <w:rFonts w:cstheme="minorHAnsi"/>
                <w:b/>
                <w:bCs/>
              </w:rPr>
            </w:pPr>
            <w:r w:rsidRPr="005F527A">
              <w:rPr>
                <w:rFonts w:cstheme="minorHAnsi"/>
                <w:b/>
                <w:bCs/>
              </w:rPr>
              <w:t>Declaration</w:t>
            </w:r>
          </w:p>
        </w:tc>
      </w:tr>
      <w:tr w:rsidR="00767CEE" w14:paraId="164E1BDE" w14:textId="77777777" w:rsidTr="00767CEE">
        <w:trPr>
          <w:jc w:val="center"/>
        </w:trPr>
        <w:tc>
          <w:tcPr>
            <w:tcW w:w="9591" w:type="dxa"/>
            <w:gridSpan w:val="14"/>
          </w:tcPr>
          <w:p w14:paraId="52A4C609" w14:textId="77777777" w:rsidR="00767CEE" w:rsidRPr="005F527A" w:rsidRDefault="00767CEE" w:rsidP="00033168">
            <w:pPr>
              <w:pStyle w:val="Table"/>
              <w:spacing w:before="80" w:line="240" w:lineRule="auto"/>
              <w:jc w:val="both"/>
              <w:rPr>
                <w:rFonts w:cstheme="minorHAnsi"/>
                <w:i/>
                <w:iCs/>
              </w:rPr>
            </w:pPr>
            <w:r w:rsidRPr="00F272DD">
              <w:rPr>
                <w:rFonts w:cstheme="minorHAnsi"/>
                <w:i/>
                <w:iCs/>
                <w:sz w:val="21"/>
                <w:szCs w:val="20"/>
              </w:rPr>
              <w:t xml:space="preserve">I hereby certify that the information provided above and in attached documents is true and complete to the best of my knowledge. I understand the safety obligations associated with the granting of an exemption and commit to implementing any conditions imposed by </w:t>
            </w:r>
            <w:r>
              <w:rPr>
                <w:rFonts w:cstheme="minorHAnsi"/>
                <w:i/>
                <w:iCs/>
                <w:sz w:val="21"/>
                <w:szCs w:val="20"/>
              </w:rPr>
              <w:t>Brunei DCA</w:t>
            </w:r>
            <w:r w:rsidRPr="00F272DD">
              <w:rPr>
                <w:rFonts w:cstheme="minorHAnsi"/>
                <w:i/>
                <w:iCs/>
                <w:sz w:val="21"/>
                <w:szCs w:val="20"/>
              </w:rPr>
              <w:t xml:space="preserve"> to ensure safety.</w:t>
            </w:r>
            <w:r>
              <w:rPr>
                <w:rFonts w:cstheme="minorHAnsi"/>
                <w:i/>
                <w:iCs/>
                <w:sz w:val="21"/>
                <w:szCs w:val="20"/>
              </w:rPr>
              <w:t xml:space="preserve"> I acknowledge and agree that the details of this exemption, if granted, will be published on the Brunei DCA website for public information.</w:t>
            </w:r>
          </w:p>
        </w:tc>
      </w:tr>
      <w:tr w:rsidR="00767CEE" w14:paraId="303A902C" w14:textId="77777777" w:rsidTr="00767CEE">
        <w:trPr>
          <w:jc w:val="center"/>
        </w:trPr>
        <w:tc>
          <w:tcPr>
            <w:tcW w:w="1724" w:type="dxa"/>
            <w:gridSpan w:val="2"/>
            <w:shd w:val="clear" w:color="auto" w:fill="D9D9D9" w:themeFill="background1" w:themeFillShade="D9"/>
            <w:vAlign w:val="center"/>
          </w:tcPr>
          <w:p w14:paraId="4D8FC9E5" w14:textId="77777777" w:rsidR="00767CEE" w:rsidRPr="005F527A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Name/Position</w:t>
            </w:r>
          </w:p>
        </w:tc>
        <w:tc>
          <w:tcPr>
            <w:tcW w:w="3671" w:type="dxa"/>
            <w:gridSpan w:val="7"/>
          </w:tcPr>
          <w:p w14:paraId="20414384" w14:textId="4FD62D85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669D3157" w14:textId="77777777" w:rsidR="00DF5951" w:rsidRPr="005F527A" w:rsidRDefault="00DF5951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2013564764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 w14:paraId="02C7D2F5" w14:textId="0C2E30CC" w:rsidR="00767CEE" w:rsidRPr="005F527A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208" w:type="dxa"/>
            <w:gridSpan w:val="3"/>
            <w:shd w:val="clear" w:color="auto" w:fill="D9D9D9" w:themeFill="background1" w:themeFillShade="D9"/>
            <w:vAlign w:val="center"/>
          </w:tcPr>
          <w:p w14:paraId="46F4B6BA" w14:textId="77777777" w:rsidR="00767CEE" w:rsidRPr="005F527A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Sign/</w:t>
            </w:r>
            <w:r w:rsidRPr="005F527A"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2988" w:type="dxa"/>
            <w:gridSpan w:val="2"/>
          </w:tcPr>
          <w:p w14:paraId="6F5CA6F5" w14:textId="77777777" w:rsidR="00767CEE" w:rsidRDefault="00767CEE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p w14:paraId="514AC49D" w14:textId="77777777" w:rsidR="00DF5951" w:rsidRDefault="00DF5951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-1864740571"/>
              <w:placeholder>
                <w:docPart w:val="0B2D1A45674547649FBADDA08F2A8940"/>
              </w:placeholder>
              <w:showingPlcHdr/>
              <w:date>
                <w:dateFormat w:val="d-MMM-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1FAE4B51" w14:textId="21F41CC7" w:rsidR="00DF5951" w:rsidRDefault="00DF5951" w:rsidP="00033168">
                <w:pPr>
                  <w:pStyle w:val="Table"/>
                  <w:spacing w:before="80" w:after="80" w:line="240" w:lineRule="auto"/>
                  <w:rPr>
                    <w:rFonts w:cstheme="minorHAnsi"/>
                  </w:rPr>
                </w:pPr>
                <w:r w:rsidRPr="002F12C6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3512E07B" w14:textId="19668DAD" w:rsidR="00DF5951" w:rsidRPr="005F527A" w:rsidRDefault="00DF5951" w:rsidP="00033168">
            <w:pPr>
              <w:pStyle w:val="Table"/>
              <w:spacing w:before="80" w:after="80" w:line="240" w:lineRule="auto"/>
              <w:rPr>
                <w:rFonts w:cstheme="minorHAnsi"/>
              </w:rPr>
            </w:pPr>
          </w:p>
        </w:tc>
      </w:tr>
    </w:tbl>
    <w:p w14:paraId="657B557A" w14:textId="4A856A73" w:rsidR="002C26E9" w:rsidRPr="00460864" w:rsidRDefault="002C26E9" w:rsidP="000E7520">
      <w:pPr>
        <w:pStyle w:val="HdgsCtr"/>
        <w:ind w:left="0" w:right="783" w:firstLine="0"/>
        <w:jc w:val="both"/>
        <w:rPr>
          <w:rFonts w:ascii="Arial MT" w:hAnsi="Arial MT"/>
          <w:sz w:val="22"/>
          <w:szCs w:val="22"/>
        </w:rPr>
      </w:pPr>
    </w:p>
    <w:sectPr w:rsidR="002C26E9" w:rsidRPr="00460864" w:rsidSect="009C27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39" w:code="9"/>
      <w:pgMar w:top="1710" w:right="567" w:bottom="900" w:left="567" w:header="54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CA3C0" w14:textId="77777777" w:rsidR="00D64E4F" w:rsidRDefault="00D64E4F">
      <w:r>
        <w:separator/>
      </w:r>
    </w:p>
  </w:endnote>
  <w:endnote w:type="continuationSeparator" w:id="0">
    <w:p w14:paraId="23556866" w14:textId="77777777" w:rsidR="00D64E4F" w:rsidRDefault="00D6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CC1C1" w14:textId="77777777" w:rsidR="009C2763" w:rsidRDefault="009C2763" w:rsidP="0087617C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FE33B" w14:textId="77777777" w:rsidR="009C2763" w:rsidRDefault="009C27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EB24F" w14:textId="1B2A5914" w:rsidR="00D060F3" w:rsidRPr="00E707ED" w:rsidRDefault="00767CEE" w:rsidP="00D060F3">
    <w:pPr>
      <w:jc w:val="left"/>
      <w:rPr>
        <w:sz w:val="20"/>
        <w:szCs w:val="20"/>
      </w:rPr>
    </w:pPr>
    <w:r>
      <w:rPr>
        <w:sz w:val="20"/>
        <w:szCs w:val="20"/>
      </w:rPr>
      <w:t>Form REG03(A)</w:t>
    </w:r>
    <w:r w:rsidR="00D060F3" w:rsidRPr="00D060F3">
      <w:rPr>
        <w:sz w:val="20"/>
        <w:szCs w:val="20"/>
      </w:rPr>
      <w:t xml:space="preserve"> </w:t>
    </w:r>
    <w:r w:rsidR="00D060F3">
      <w:ptab w:relativeTo="margin" w:alignment="center" w:leader="none"/>
    </w:r>
    <w:r w:rsidR="00D060F3" w:rsidRPr="00D060F3">
      <w:rPr>
        <w:sz w:val="20"/>
        <w:szCs w:val="20"/>
      </w:rPr>
      <w:t xml:space="preserve">Page </w:t>
    </w:r>
    <w:r w:rsidR="00D060F3" w:rsidRPr="00D060F3">
      <w:rPr>
        <w:b/>
        <w:sz w:val="20"/>
        <w:szCs w:val="20"/>
      </w:rPr>
      <w:fldChar w:fldCharType="begin"/>
    </w:r>
    <w:r w:rsidR="00D060F3" w:rsidRPr="00D060F3">
      <w:rPr>
        <w:b/>
        <w:sz w:val="20"/>
        <w:szCs w:val="20"/>
      </w:rPr>
      <w:instrText xml:space="preserve"> PAGE  \* Arabic  \* MERGEFORMAT </w:instrText>
    </w:r>
    <w:r w:rsidR="00D060F3" w:rsidRPr="00D060F3">
      <w:rPr>
        <w:b/>
        <w:sz w:val="20"/>
        <w:szCs w:val="20"/>
      </w:rPr>
      <w:fldChar w:fldCharType="separate"/>
    </w:r>
    <w:r w:rsidR="004470FB">
      <w:rPr>
        <w:b/>
        <w:noProof/>
        <w:sz w:val="20"/>
        <w:szCs w:val="20"/>
      </w:rPr>
      <w:t>3</w:t>
    </w:r>
    <w:r w:rsidR="00D060F3" w:rsidRPr="00D060F3">
      <w:rPr>
        <w:b/>
        <w:sz w:val="20"/>
        <w:szCs w:val="20"/>
      </w:rPr>
      <w:fldChar w:fldCharType="end"/>
    </w:r>
    <w:r w:rsidR="00D060F3" w:rsidRPr="00D060F3">
      <w:rPr>
        <w:sz w:val="20"/>
        <w:szCs w:val="20"/>
      </w:rPr>
      <w:t xml:space="preserve"> of </w:t>
    </w:r>
    <w:r w:rsidR="00D060F3" w:rsidRPr="00D060F3">
      <w:rPr>
        <w:b/>
        <w:sz w:val="20"/>
        <w:szCs w:val="20"/>
      </w:rPr>
      <w:fldChar w:fldCharType="begin"/>
    </w:r>
    <w:r w:rsidR="00D060F3" w:rsidRPr="00D060F3">
      <w:rPr>
        <w:b/>
        <w:sz w:val="20"/>
        <w:szCs w:val="20"/>
      </w:rPr>
      <w:instrText xml:space="preserve"> NUMPAGES  \* Arabic  \* MERGEFORMAT </w:instrText>
    </w:r>
    <w:r w:rsidR="00D060F3" w:rsidRPr="00D060F3">
      <w:rPr>
        <w:b/>
        <w:sz w:val="20"/>
        <w:szCs w:val="20"/>
      </w:rPr>
      <w:fldChar w:fldCharType="separate"/>
    </w:r>
    <w:r w:rsidR="004470FB">
      <w:rPr>
        <w:b/>
        <w:noProof/>
        <w:sz w:val="20"/>
        <w:szCs w:val="20"/>
      </w:rPr>
      <w:t>4</w:t>
    </w:r>
    <w:r w:rsidR="00D060F3" w:rsidRPr="00D060F3">
      <w:rPr>
        <w:b/>
        <w:sz w:val="20"/>
        <w:szCs w:val="20"/>
      </w:rPr>
      <w:fldChar w:fldCharType="end"/>
    </w:r>
    <w:r w:rsidR="00D060F3">
      <w:ptab w:relativeTo="margin" w:alignment="right" w:leader="none"/>
    </w:r>
    <w:sdt>
      <w:sdtPr>
        <w:rPr>
          <w:sz w:val="20"/>
          <w:szCs w:val="20"/>
        </w:rPr>
        <w:id w:val="-1201313044"/>
        <w:placeholder>
          <w:docPart w:val="CDBE3F3B6C584D9F827A7246AB21D9C2"/>
        </w:placeholder>
        <w:date w:fullDate="2026-09-15T00:00:00Z">
          <w:dateFormat w:val="dd MMMM yyyy"/>
          <w:lid w:val="en-GB"/>
          <w:storeMappedDataAs w:val="dateTime"/>
          <w:calendar w:val="gregorian"/>
        </w:date>
      </w:sdtPr>
      <w:sdtEndPr/>
      <w:sdtContent>
        <w:r>
          <w:rPr>
            <w:sz w:val="20"/>
            <w:szCs w:val="20"/>
          </w:rPr>
          <w:t>15 September 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A4780" w14:textId="77777777" w:rsidR="00D64E4F" w:rsidRDefault="00D64E4F">
      <w:r>
        <w:separator/>
      </w:r>
    </w:p>
  </w:footnote>
  <w:footnote w:type="continuationSeparator" w:id="0">
    <w:p w14:paraId="40EA2404" w14:textId="77777777" w:rsidR="00D64E4F" w:rsidRDefault="00D6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A4FA6" w14:textId="29239C90" w:rsidR="008A1FF4" w:rsidRDefault="00D64E4F">
    <w:pPr>
      <w:pStyle w:val="Header"/>
    </w:pPr>
    <w:r>
      <w:rPr>
        <w:noProof/>
      </w:rPr>
      <w:pict w14:anchorId="585AA9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042001" o:spid="_x0000_s2051" type="#_x0000_t136" alt="" style="position:absolute;left:0;text-align:left;margin-left:0;margin-top:0;width:632.85pt;height:126.5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F9B3F" w14:textId="2EA1FE42" w:rsidR="00F152EA" w:rsidRDefault="004A003A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25E5B34" wp14:editId="24943CA3">
              <wp:simplePos x="0" y="0"/>
              <wp:positionH relativeFrom="column">
                <wp:posOffset>16510</wp:posOffset>
              </wp:positionH>
              <wp:positionV relativeFrom="paragraph">
                <wp:posOffset>-101170</wp:posOffset>
              </wp:positionV>
              <wp:extent cx="2624650" cy="805571"/>
              <wp:effectExtent l="0" t="0" r="17145" b="762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24650" cy="8055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14D58" w14:textId="2150306A" w:rsidR="0049315E" w:rsidRPr="0049315E" w:rsidRDefault="0049315E" w:rsidP="00AA5EB1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</w:pPr>
                          <w:r w:rsidRPr="0049315E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Regulatory Division</w:t>
                          </w:r>
                          <w:r w:rsidR="00AA5EB1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br/>
                            <w:t>Email: regulatory</w:t>
                          </w:r>
                          <w:r w:rsidR="00767CEE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.dca</w:t>
                          </w:r>
                          <w:r w:rsidR="00AA5EB1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@</w:t>
                          </w:r>
                          <w:r w:rsidR="00E707ED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dca</w:t>
                          </w:r>
                          <w:r w:rsidR="00AA5EB1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.gov.bn</w:t>
                          </w:r>
                        </w:p>
                        <w:p w14:paraId="0EB89FF4" w14:textId="2CEA50B8" w:rsidR="0049315E" w:rsidRPr="0049315E" w:rsidRDefault="0086192F" w:rsidP="0049315E">
                          <w:pPr>
                            <w:pStyle w:val="NormalWeb"/>
                            <w:spacing w:before="0" w:beforeAutospacing="0" w:after="0" w:afterAutospacing="0"/>
                            <w:jc w:val="both"/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Tel:</w:t>
                          </w:r>
                          <w:r w:rsidR="002C4054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 xml:space="preserve"> 2330142</w:t>
                          </w:r>
                        </w:p>
                        <w:p w14:paraId="6A5610E2" w14:textId="13395C0E" w:rsidR="0049315E" w:rsidRPr="0049315E" w:rsidRDefault="0049315E" w:rsidP="0049315E">
                          <w:pPr>
                            <w:pStyle w:val="NormalWeb"/>
                            <w:spacing w:before="0" w:beforeAutospacing="0" w:after="0" w:afterAutospacing="0"/>
                            <w:jc w:val="both"/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</w:pPr>
                          <w:r w:rsidRPr="0049315E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Website:</w:t>
                          </w:r>
                          <w:r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 xml:space="preserve"> www.</w:t>
                          </w:r>
                          <w:r w:rsidR="00E707ED">
                            <w:rPr>
                              <w:rFonts w:ascii="Arial" w:eastAsia="Times New Roman" w:hAnsi="Arial" w:cs="Arial"/>
                              <w:b/>
                              <w:sz w:val="16"/>
                              <w:szCs w:val="16"/>
                              <w:lang w:val="en-GB"/>
                            </w:rPr>
                            <w:t>dca.gov.bn</w:t>
                          </w:r>
                        </w:p>
                        <w:p w14:paraId="50E8A001" w14:textId="77777777" w:rsidR="0049315E" w:rsidRDefault="0049315E" w:rsidP="0049315E">
                          <w:pPr>
                            <w:pStyle w:val="NormalWeb"/>
                            <w:spacing w:before="120" w:beforeAutospacing="0" w:after="120" w:afterAutospacing="0"/>
                            <w:jc w:val="both"/>
                            <w:rPr>
                              <w:rFonts w:ascii="Arial" w:eastAsia="Times New Roman" w:hAnsi="Arial" w:cs="Arial"/>
                              <w:sz w:val="22"/>
                              <w:szCs w:val="22"/>
                              <w:lang w:val="en-GB"/>
                            </w:rPr>
                          </w:pPr>
                        </w:p>
                        <w:p w14:paraId="016DDE3F" w14:textId="77777777" w:rsidR="0049315E" w:rsidRDefault="0049315E" w:rsidP="0049315E">
                          <w:pPr>
                            <w:pStyle w:val="NormalWeb"/>
                            <w:spacing w:before="120" w:beforeAutospacing="0" w:after="120" w:afterAutospacing="0"/>
                            <w:jc w:val="both"/>
                          </w:pPr>
                        </w:p>
                        <w:p w14:paraId="725FD903" w14:textId="77777777" w:rsidR="0049315E" w:rsidRDefault="0049315E" w:rsidP="0049315E">
                          <w:pPr>
                            <w:pStyle w:val="NormalWeb"/>
                            <w:spacing w:before="120" w:beforeAutospacing="0" w:after="120" w:afterAutospacing="0"/>
                            <w:jc w:val="both"/>
                          </w:pPr>
                          <w:r>
                            <w:rPr>
                              <w:rFonts w:ascii="Arial" w:eastAsia="Times New Roman" w:hAnsi="Arial" w:cs="Arial"/>
                              <w:sz w:val="22"/>
                              <w:szCs w:val="22"/>
                              <w:lang w:val="en-GB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E5B34" id="Rectangle 1" o:spid="_x0000_s1026" style="position:absolute;left:0;text-align:left;margin-left:1.3pt;margin-top:-7.95pt;width:206.65pt;height:6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" filled="f" stroked="f" strokeweight="0">
              <v:textbox inset="0,0,0,0">
                <w:txbxContent>
                  <w:p w14:paraId="10A14D58" w14:textId="2150306A" w:rsidR="0049315E" w:rsidRPr="0049315E" w:rsidRDefault="0049315E" w:rsidP="00AA5EB1">
                    <w:pPr>
                      <w:pStyle w:val="NormalWeb"/>
                      <w:spacing w:before="0" w:beforeAutospacing="0" w:after="0" w:afterAutospacing="0"/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</w:pPr>
                    <w:r w:rsidRPr="0049315E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Regulatory Division</w:t>
                    </w:r>
                    <w:r w:rsidR="00AA5EB1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br/>
                      <w:t>Email: regulatory</w:t>
                    </w:r>
                    <w:r w:rsidR="00767CEE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.dca</w:t>
                    </w:r>
                    <w:r w:rsidR="00AA5EB1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@</w:t>
                    </w:r>
                    <w:r w:rsidR="00E707ED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dca</w:t>
                    </w:r>
                    <w:r w:rsidR="00AA5EB1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.gov.bn</w:t>
                    </w:r>
                  </w:p>
                  <w:p w14:paraId="0EB89FF4" w14:textId="2CEA50B8" w:rsidR="0049315E" w:rsidRPr="0049315E" w:rsidRDefault="0086192F" w:rsidP="0049315E">
                    <w:pPr>
                      <w:pStyle w:val="NormalWeb"/>
                      <w:spacing w:before="0" w:beforeAutospacing="0" w:after="0" w:afterAutospacing="0"/>
                      <w:jc w:val="both"/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Tel:</w:t>
                    </w:r>
                    <w:r w:rsidR="002C4054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 xml:space="preserve"> 2330142</w:t>
                    </w:r>
                  </w:p>
                  <w:p w14:paraId="6A5610E2" w14:textId="13395C0E" w:rsidR="0049315E" w:rsidRPr="0049315E" w:rsidRDefault="0049315E" w:rsidP="0049315E">
                    <w:pPr>
                      <w:pStyle w:val="NormalWeb"/>
                      <w:spacing w:before="0" w:beforeAutospacing="0" w:after="0" w:afterAutospacing="0"/>
                      <w:jc w:val="both"/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</w:pPr>
                    <w:r w:rsidRPr="0049315E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Website:</w:t>
                    </w:r>
                    <w:r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 xml:space="preserve"> www.</w:t>
                    </w:r>
                    <w:r w:rsidR="00E707ED">
                      <w:rPr>
                        <w:rFonts w:ascii="Arial" w:eastAsia="Times New Roman" w:hAnsi="Arial" w:cs="Arial"/>
                        <w:b/>
                        <w:sz w:val="16"/>
                        <w:szCs w:val="16"/>
                        <w:lang w:val="en-GB"/>
                      </w:rPr>
                      <w:t>dca.gov.bn</w:t>
                    </w:r>
                  </w:p>
                  <w:p w14:paraId="50E8A001" w14:textId="77777777" w:rsidR="0049315E" w:rsidRDefault="0049315E" w:rsidP="0049315E">
                    <w:pPr>
                      <w:pStyle w:val="NormalWeb"/>
                      <w:spacing w:before="120" w:beforeAutospacing="0" w:after="120" w:afterAutospacing="0"/>
                      <w:jc w:val="both"/>
                      <w:rPr>
                        <w:rFonts w:ascii="Arial" w:eastAsia="Times New Roman" w:hAnsi="Arial" w:cs="Arial"/>
                        <w:sz w:val="22"/>
                        <w:szCs w:val="22"/>
                        <w:lang w:val="en-GB"/>
                      </w:rPr>
                    </w:pPr>
                  </w:p>
                  <w:p w14:paraId="016DDE3F" w14:textId="77777777" w:rsidR="0049315E" w:rsidRDefault="0049315E" w:rsidP="0049315E">
                    <w:pPr>
                      <w:pStyle w:val="NormalWeb"/>
                      <w:spacing w:before="120" w:beforeAutospacing="0" w:after="120" w:afterAutospacing="0"/>
                      <w:jc w:val="both"/>
                    </w:pPr>
                  </w:p>
                  <w:p w14:paraId="725FD903" w14:textId="77777777" w:rsidR="0049315E" w:rsidRDefault="0049315E" w:rsidP="0049315E">
                    <w:pPr>
                      <w:pStyle w:val="NormalWeb"/>
                      <w:spacing w:before="120" w:beforeAutospacing="0" w:after="120" w:afterAutospacing="0"/>
                      <w:jc w:val="both"/>
                    </w:pPr>
                    <w:r>
                      <w:rPr>
                        <w:rFonts w:ascii="Arial" w:eastAsia="Times New Roman" w:hAnsi="Arial" w:cs="Arial"/>
                        <w:sz w:val="22"/>
                        <w:szCs w:val="22"/>
                        <w:lang w:val="en-GB"/>
                      </w:rPr>
                      <w:t> </w:t>
                    </w:r>
                  </w:p>
                </w:txbxContent>
              </v:textbox>
            </v:rect>
          </w:pict>
        </mc:Fallback>
      </mc:AlternateContent>
    </w:r>
    <w:r w:rsidR="00E145F3">
      <w:rPr>
        <w:rFonts w:ascii="Times New Roman" w:eastAsiaTheme="minorHAnsi" w:hAnsi="Times New Roman" w:cs="Times New Roman"/>
        <w:noProof/>
        <w:sz w:val="24"/>
        <w:szCs w:val="24"/>
        <w:lang w:val="en-US" w:eastAsia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B283437" wp14:editId="4C1EEDAF">
              <wp:simplePos x="0" y="0"/>
              <wp:positionH relativeFrom="column">
                <wp:posOffset>-23873</wp:posOffset>
              </wp:positionH>
              <wp:positionV relativeFrom="paragraph">
                <wp:posOffset>-184150</wp:posOffset>
              </wp:positionV>
              <wp:extent cx="6875145" cy="790575"/>
              <wp:effectExtent l="0" t="0" r="8255" b="34925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5145" cy="790575"/>
                        <a:chOff x="0" y="0"/>
                        <a:chExt cx="6875146" cy="790575"/>
                      </a:xfrm>
                    </wpg:grpSpPr>
                    <wps:wsp>
                      <wps:cNvPr id="7" name="Straight Connector 7"/>
                      <wps:cNvCnPr>
                        <a:cxnSpLocks/>
                      </wps:cNvCnPr>
                      <wps:spPr bwMode="auto">
                        <a:xfrm>
                          <a:off x="0" y="790575"/>
                          <a:ext cx="6843976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Rectangle 11"/>
                      <wps:cNvSpPr>
                        <a:spLocks noChangeArrowheads="1"/>
                      </wps:cNvSpPr>
                      <wps:spPr bwMode="auto">
                        <a:xfrm>
                          <a:off x="4599710" y="85725"/>
                          <a:ext cx="2275436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AD2ED" w14:textId="77777777" w:rsidR="00F152EA" w:rsidRDefault="00F152EA" w:rsidP="0086192F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Department of Civil Aviation</w:t>
                            </w:r>
                          </w:p>
                          <w:p w14:paraId="538AC4EF" w14:textId="08DAF46A" w:rsidR="00F152EA" w:rsidRDefault="00F152EA" w:rsidP="0086192F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Ministry of </w:t>
                            </w:r>
                            <w:r w:rsidR="00E145F3">
                              <w:rPr>
                                <w:b/>
                                <w:sz w:val="16"/>
                                <w:szCs w:val="16"/>
                              </w:rPr>
                              <w:t>Transport and Infocommunications</w:t>
                            </w:r>
                          </w:p>
                          <w:p w14:paraId="0DB1E1D0" w14:textId="77777777" w:rsidR="00F152EA" w:rsidRDefault="00F152EA" w:rsidP="0086192F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Brunei International Airport</w:t>
                            </w:r>
                          </w:p>
                          <w:p w14:paraId="7C30ABFF" w14:textId="77777777" w:rsidR="00F152EA" w:rsidRDefault="00F152EA" w:rsidP="0086192F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Bandar Seri Begawan, BB2513</w:t>
                            </w:r>
                          </w:p>
                          <w:p w14:paraId="724341C1" w14:textId="77777777" w:rsidR="00F152EA" w:rsidRDefault="00F152EA" w:rsidP="0086192F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Brunei Darussalam</w:t>
                            </w:r>
                          </w:p>
                          <w:p w14:paraId="193E8D84" w14:textId="77777777" w:rsidR="00F152EA" w:rsidRDefault="00F152EA" w:rsidP="00F152EA">
                            <w:pPr>
                              <w:spacing w:before="0"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9" descr="http://www.survey.gov.bn/jkng_brunei/panji_panji.png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8000" y="0"/>
                          <a:ext cx="7715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283437" id="Group 17" o:spid="_x0000_s1027" style="position:absolute;left:0;text-align:left;margin-left:-1.9pt;margin-top:-14.5pt;width:541.35pt;height:62.25pt;z-index:251669504" coordsize="68751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">
              <v:line id="Straight Connector 7" o:spid="_x0000_s1028" style="position:absolute;visibility:visible;mso-wrap-style:square" from="0,7905" to="68439,7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" strokeweight="2pt">
                <v:shadow on="t" color="black" opacity="24903f" origin=",.5" offset="0,.55556mm"/>
                <o:lock v:ext="edit" shapetype="f"/>
              </v:line>
              <v:rect id="Rectangle 11" o:spid="_x0000_s1029" style="position:absolute;left:45997;top:857;width:22754;height:6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" filled="f" stroked="f" strokeweight="0">
                <v:textbox inset="0,0,0,0">
                  <w:txbxContent>
                    <w:p w14:paraId="6A4AD2ED" w14:textId="77777777" w:rsidR="00F152EA" w:rsidRDefault="00F152EA" w:rsidP="0086192F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Department of Civil Aviation</w:t>
                      </w:r>
                    </w:p>
                    <w:p w14:paraId="538AC4EF" w14:textId="08DAF46A" w:rsidR="00F152EA" w:rsidRDefault="00F152EA" w:rsidP="0086192F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Ministry of </w:t>
                      </w:r>
                      <w:r w:rsidR="00E145F3">
                        <w:rPr>
                          <w:b/>
                          <w:sz w:val="16"/>
                          <w:szCs w:val="16"/>
                        </w:rPr>
                        <w:t>Transport and Infocommunications</w:t>
                      </w:r>
                    </w:p>
                    <w:p w14:paraId="0DB1E1D0" w14:textId="77777777" w:rsidR="00F152EA" w:rsidRDefault="00F152EA" w:rsidP="0086192F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Brunei International Airport</w:t>
                      </w:r>
                    </w:p>
                    <w:p w14:paraId="7C30ABFF" w14:textId="77777777" w:rsidR="00F152EA" w:rsidRDefault="00F152EA" w:rsidP="0086192F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Bandar Seri Begawan, BB2513</w:t>
                      </w:r>
                    </w:p>
                    <w:p w14:paraId="724341C1" w14:textId="77777777" w:rsidR="00F152EA" w:rsidRDefault="00F152EA" w:rsidP="0086192F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Brunei Darussalam</w:t>
                      </w:r>
                    </w:p>
                    <w:p w14:paraId="193E8D84" w14:textId="77777777" w:rsidR="00F152EA" w:rsidRDefault="00F152EA" w:rsidP="00F152EA">
                      <w:pPr>
                        <w:spacing w:before="0"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0" type="#_x0000_t75" alt="http://www.survey.gov.bn/jkng_brunei/panji_panji.png" style="position:absolute;left:30480;width:7715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">
                <v:imagedata r:id="rId3" r:href="rId4"/>
              </v:shape>
            </v:group>
          </w:pict>
        </mc:Fallback>
      </mc:AlternateContent>
    </w:r>
  </w:p>
  <w:p w14:paraId="2DC0C10F" w14:textId="6968C23E" w:rsidR="00CE0506" w:rsidRPr="008E5B15" w:rsidRDefault="00D64E4F" w:rsidP="008E5B15">
    <w:r>
      <w:rPr>
        <w:noProof/>
      </w:rPr>
      <w:pict w14:anchorId="1C6CFC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042002" o:spid="_x0000_s2050" type="#_x0000_t136" alt="" style="position:absolute;left:0;text-align:left;margin-left:-44.85pt;margin-top:280.25pt;width:632.85pt;height:126.55pt;rotation:315;z-index:-251649024;mso-wrap-edited:f;mso-width-percent:0;mso-height-percent:0;mso-position-horizontal-relative:margin;mso-position-vertical-relative:margin;mso-width-percent:0;mso-height-percent:0" o:allowincell="f" fillcolor="silver" stroked="f">
          <v:fill opacity=".5"/>
          <v:textpath style="font-family:&quot;Arial&quot;;font-size:1pt" string="BRUNEI D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CD81E" w14:textId="515E1DAE" w:rsidR="008A1FF4" w:rsidRDefault="00D64E4F">
    <w:pPr>
      <w:pStyle w:val="Header"/>
    </w:pPr>
    <w:r>
      <w:rPr>
        <w:noProof/>
      </w:rPr>
      <w:pict w14:anchorId="7C1875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042000" o:spid="_x0000_s2049" type="#_x0000_t136" alt="" style="position:absolute;left:0;text-align:left;margin-left:0;margin-top:0;width:632.85pt;height:126.5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F75B1"/>
    <w:multiLevelType w:val="hybridMultilevel"/>
    <w:tmpl w:val="852EB8FC"/>
    <w:lvl w:ilvl="0" w:tplc="44E0AF32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120AB"/>
    <w:multiLevelType w:val="multilevel"/>
    <w:tmpl w:val="01103610"/>
    <w:lvl w:ilvl="0">
      <w:start w:val="1"/>
      <w:numFmt w:val="decimal"/>
      <w:pStyle w:val="a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371277B1"/>
    <w:multiLevelType w:val="multilevel"/>
    <w:tmpl w:val="EBEEC3C8"/>
    <w:styleLink w:val="Headings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284"/>
      </w:pPr>
      <w:rPr>
        <w:rFonts w:hint="default"/>
      </w:rPr>
    </w:lvl>
  </w:abstractNum>
  <w:abstractNum w:abstractNumId="3" w15:restartNumberingAfterBreak="0">
    <w:nsid w:val="47EC5E5E"/>
    <w:multiLevelType w:val="hybridMultilevel"/>
    <w:tmpl w:val="F1AAB0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36149"/>
    <w:multiLevelType w:val="hybridMultilevel"/>
    <w:tmpl w:val="F1AAB0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JbmNCJ9XCxLKMaiS5n97tgqBSVorms92FVzr5Ll82M12RPZ/67F1Ilq8AdtL+GV59Xv2Ws1UM6vqaMjKdF0dA==" w:salt="t8WI7zPBRprf7WAyI/ORSA=="/>
  <w:defaultTabStop w:val="0"/>
  <w:doNotHyphenateCap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25"/>
    <w:rsid w:val="00000CD8"/>
    <w:rsid w:val="00001F47"/>
    <w:rsid w:val="00006B00"/>
    <w:rsid w:val="000213E0"/>
    <w:rsid w:val="000238C3"/>
    <w:rsid w:val="00025DAE"/>
    <w:rsid w:val="00037F7D"/>
    <w:rsid w:val="00043426"/>
    <w:rsid w:val="00056181"/>
    <w:rsid w:val="000563EB"/>
    <w:rsid w:val="0006234D"/>
    <w:rsid w:val="00066583"/>
    <w:rsid w:val="00080194"/>
    <w:rsid w:val="00082135"/>
    <w:rsid w:val="00086D20"/>
    <w:rsid w:val="00091688"/>
    <w:rsid w:val="00094C06"/>
    <w:rsid w:val="000A4B13"/>
    <w:rsid w:val="000B2335"/>
    <w:rsid w:val="000B5326"/>
    <w:rsid w:val="000E3F7C"/>
    <w:rsid w:val="000E7520"/>
    <w:rsid w:val="000F689D"/>
    <w:rsid w:val="00103E50"/>
    <w:rsid w:val="00104B1B"/>
    <w:rsid w:val="00104ECA"/>
    <w:rsid w:val="00105470"/>
    <w:rsid w:val="001073DA"/>
    <w:rsid w:val="0011373B"/>
    <w:rsid w:val="00114286"/>
    <w:rsid w:val="00114AC4"/>
    <w:rsid w:val="00123334"/>
    <w:rsid w:val="00123F2A"/>
    <w:rsid w:val="0012471E"/>
    <w:rsid w:val="0014399B"/>
    <w:rsid w:val="00144AFD"/>
    <w:rsid w:val="001533AA"/>
    <w:rsid w:val="00160735"/>
    <w:rsid w:val="00171464"/>
    <w:rsid w:val="00183DBD"/>
    <w:rsid w:val="001B14BF"/>
    <w:rsid w:val="001B2189"/>
    <w:rsid w:val="001B6807"/>
    <w:rsid w:val="001C2536"/>
    <w:rsid w:val="001C4A27"/>
    <w:rsid w:val="001C4C90"/>
    <w:rsid w:val="001C5C0A"/>
    <w:rsid w:val="002062BE"/>
    <w:rsid w:val="0020687D"/>
    <w:rsid w:val="002230E2"/>
    <w:rsid w:val="0023588A"/>
    <w:rsid w:val="0024532D"/>
    <w:rsid w:val="002523BB"/>
    <w:rsid w:val="0026005A"/>
    <w:rsid w:val="00271809"/>
    <w:rsid w:val="00286F05"/>
    <w:rsid w:val="002A0F7C"/>
    <w:rsid w:val="002A1400"/>
    <w:rsid w:val="002A270D"/>
    <w:rsid w:val="002B1574"/>
    <w:rsid w:val="002C26E9"/>
    <w:rsid w:val="002C4054"/>
    <w:rsid w:val="002E76F3"/>
    <w:rsid w:val="002F54CB"/>
    <w:rsid w:val="0030440D"/>
    <w:rsid w:val="00327B76"/>
    <w:rsid w:val="00331E7F"/>
    <w:rsid w:val="00332EFA"/>
    <w:rsid w:val="00340750"/>
    <w:rsid w:val="003436BE"/>
    <w:rsid w:val="00353979"/>
    <w:rsid w:val="003620AE"/>
    <w:rsid w:val="00365EC6"/>
    <w:rsid w:val="00373950"/>
    <w:rsid w:val="00374AA6"/>
    <w:rsid w:val="0038333A"/>
    <w:rsid w:val="00386EC8"/>
    <w:rsid w:val="00393DE0"/>
    <w:rsid w:val="003A26F5"/>
    <w:rsid w:val="003A65BA"/>
    <w:rsid w:val="003B12C3"/>
    <w:rsid w:val="003B711B"/>
    <w:rsid w:val="003C0D34"/>
    <w:rsid w:val="003C57FC"/>
    <w:rsid w:val="003D144C"/>
    <w:rsid w:val="003D3037"/>
    <w:rsid w:val="003D40EF"/>
    <w:rsid w:val="003D64D1"/>
    <w:rsid w:val="003D6E73"/>
    <w:rsid w:val="003E3BCB"/>
    <w:rsid w:val="003E5025"/>
    <w:rsid w:val="003F4177"/>
    <w:rsid w:val="0040316B"/>
    <w:rsid w:val="00403D13"/>
    <w:rsid w:val="0042276F"/>
    <w:rsid w:val="004240F2"/>
    <w:rsid w:val="00425E17"/>
    <w:rsid w:val="00426D5C"/>
    <w:rsid w:val="00426DDA"/>
    <w:rsid w:val="00431F04"/>
    <w:rsid w:val="004356D1"/>
    <w:rsid w:val="00446C0D"/>
    <w:rsid w:val="004470FB"/>
    <w:rsid w:val="00447CA2"/>
    <w:rsid w:val="00451934"/>
    <w:rsid w:val="00452D48"/>
    <w:rsid w:val="004537B8"/>
    <w:rsid w:val="00456BB0"/>
    <w:rsid w:val="00460864"/>
    <w:rsid w:val="00462F9A"/>
    <w:rsid w:val="00473CF6"/>
    <w:rsid w:val="00491A48"/>
    <w:rsid w:val="0049227D"/>
    <w:rsid w:val="0049315E"/>
    <w:rsid w:val="00497E15"/>
    <w:rsid w:val="004A003A"/>
    <w:rsid w:val="004B068C"/>
    <w:rsid w:val="004B3AA3"/>
    <w:rsid w:val="004B41CD"/>
    <w:rsid w:val="004D5A89"/>
    <w:rsid w:val="004D69D9"/>
    <w:rsid w:val="004E11FD"/>
    <w:rsid w:val="004E60AB"/>
    <w:rsid w:val="004E6FBA"/>
    <w:rsid w:val="004F18CE"/>
    <w:rsid w:val="0050041F"/>
    <w:rsid w:val="005005CD"/>
    <w:rsid w:val="00504486"/>
    <w:rsid w:val="00504B02"/>
    <w:rsid w:val="005364E9"/>
    <w:rsid w:val="0054320E"/>
    <w:rsid w:val="00543B0E"/>
    <w:rsid w:val="00545CC8"/>
    <w:rsid w:val="0055631F"/>
    <w:rsid w:val="00560FCD"/>
    <w:rsid w:val="005646C3"/>
    <w:rsid w:val="00574DB9"/>
    <w:rsid w:val="00575909"/>
    <w:rsid w:val="00576511"/>
    <w:rsid w:val="005830E2"/>
    <w:rsid w:val="00597374"/>
    <w:rsid w:val="005A24AB"/>
    <w:rsid w:val="005A5858"/>
    <w:rsid w:val="005A6A23"/>
    <w:rsid w:val="005C0F93"/>
    <w:rsid w:val="005C700F"/>
    <w:rsid w:val="005D11A8"/>
    <w:rsid w:val="005D18D8"/>
    <w:rsid w:val="005F5147"/>
    <w:rsid w:val="00601E45"/>
    <w:rsid w:val="00604D3C"/>
    <w:rsid w:val="0061191B"/>
    <w:rsid w:val="00627D50"/>
    <w:rsid w:val="00630291"/>
    <w:rsid w:val="00631752"/>
    <w:rsid w:val="00635BD0"/>
    <w:rsid w:val="00650526"/>
    <w:rsid w:val="00653382"/>
    <w:rsid w:val="00654BC3"/>
    <w:rsid w:val="006550DE"/>
    <w:rsid w:val="006740A1"/>
    <w:rsid w:val="0068056E"/>
    <w:rsid w:val="0069542C"/>
    <w:rsid w:val="006A0AC3"/>
    <w:rsid w:val="006A1720"/>
    <w:rsid w:val="006A5AB5"/>
    <w:rsid w:val="006A61D5"/>
    <w:rsid w:val="006A6C28"/>
    <w:rsid w:val="006A6CF4"/>
    <w:rsid w:val="006B0EC0"/>
    <w:rsid w:val="006B3699"/>
    <w:rsid w:val="006C089E"/>
    <w:rsid w:val="006C52A2"/>
    <w:rsid w:val="006C5D43"/>
    <w:rsid w:val="006C633E"/>
    <w:rsid w:val="006E3F45"/>
    <w:rsid w:val="006E59F5"/>
    <w:rsid w:val="006E619D"/>
    <w:rsid w:val="006F0CEB"/>
    <w:rsid w:val="00706CCB"/>
    <w:rsid w:val="00706DC8"/>
    <w:rsid w:val="0071237C"/>
    <w:rsid w:val="007405CB"/>
    <w:rsid w:val="00741B38"/>
    <w:rsid w:val="00742EDD"/>
    <w:rsid w:val="00767CEE"/>
    <w:rsid w:val="00771776"/>
    <w:rsid w:val="00777DAD"/>
    <w:rsid w:val="007A4333"/>
    <w:rsid w:val="007B451D"/>
    <w:rsid w:val="007B7666"/>
    <w:rsid w:val="007C014F"/>
    <w:rsid w:val="007D44CF"/>
    <w:rsid w:val="007E260C"/>
    <w:rsid w:val="007E4A10"/>
    <w:rsid w:val="007F14F5"/>
    <w:rsid w:val="0082795B"/>
    <w:rsid w:val="00852257"/>
    <w:rsid w:val="00852605"/>
    <w:rsid w:val="0086192F"/>
    <w:rsid w:val="00861B24"/>
    <w:rsid w:val="00864F1B"/>
    <w:rsid w:val="008663F9"/>
    <w:rsid w:val="00866CAA"/>
    <w:rsid w:val="008710EF"/>
    <w:rsid w:val="0087232F"/>
    <w:rsid w:val="00880C2E"/>
    <w:rsid w:val="008924B8"/>
    <w:rsid w:val="008A0D9C"/>
    <w:rsid w:val="008A1FF4"/>
    <w:rsid w:val="008B0191"/>
    <w:rsid w:val="008B7EF7"/>
    <w:rsid w:val="008C61DF"/>
    <w:rsid w:val="008D51F6"/>
    <w:rsid w:val="008D6EAB"/>
    <w:rsid w:val="008E5B15"/>
    <w:rsid w:val="008F0942"/>
    <w:rsid w:val="008F0D68"/>
    <w:rsid w:val="008F16DD"/>
    <w:rsid w:val="008F1AFA"/>
    <w:rsid w:val="00905EF5"/>
    <w:rsid w:val="00910F79"/>
    <w:rsid w:val="00936D69"/>
    <w:rsid w:val="00942FF9"/>
    <w:rsid w:val="00944DF0"/>
    <w:rsid w:val="009454BB"/>
    <w:rsid w:val="00945C0A"/>
    <w:rsid w:val="00957808"/>
    <w:rsid w:val="0097249A"/>
    <w:rsid w:val="009752C3"/>
    <w:rsid w:val="00977F38"/>
    <w:rsid w:val="009841B2"/>
    <w:rsid w:val="0099539B"/>
    <w:rsid w:val="009A1421"/>
    <w:rsid w:val="009B08EC"/>
    <w:rsid w:val="009C0128"/>
    <w:rsid w:val="009C1FBB"/>
    <w:rsid w:val="009C2763"/>
    <w:rsid w:val="009C3D9C"/>
    <w:rsid w:val="009C3FD1"/>
    <w:rsid w:val="009D056C"/>
    <w:rsid w:val="009D54E9"/>
    <w:rsid w:val="009E09D6"/>
    <w:rsid w:val="009F3141"/>
    <w:rsid w:val="009F36B4"/>
    <w:rsid w:val="009F764A"/>
    <w:rsid w:val="00A063B2"/>
    <w:rsid w:val="00A067A6"/>
    <w:rsid w:val="00A11596"/>
    <w:rsid w:val="00A1382E"/>
    <w:rsid w:val="00A24733"/>
    <w:rsid w:val="00A2643D"/>
    <w:rsid w:val="00A3003F"/>
    <w:rsid w:val="00A32C7C"/>
    <w:rsid w:val="00A357E7"/>
    <w:rsid w:val="00A42E7E"/>
    <w:rsid w:val="00A57BC9"/>
    <w:rsid w:val="00A6153A"/>
    <w:rsid w:val="00A7075A"/>
    <w:rsid w:val="00AA24D4"/>
    <w:rsid w:val="00AA360E"/>
    <w:rsid w:val="00AA5B69"/>
    <w:rsid w:val="00AA5EB1"/>
    <w:rsid w:val="00AB38D8"/>
    <w:rsid w:val="00AB391B"/>
    <w:rsid w:val="00AB3ADF"/>
    <w:rsid w:val="00AB4BB0"/>
    <w:rsid w:val="00AB5949"/>
    <w:rsid w:val="00AC25FC"/>
    <w:rsid w:val="00AC2C09"/>
    <w:rsid w:val="00AC5E98"/>
    <w:rsid w:val="00AD184B"/>
    <w:rsid w:val="00AD5099"/>
    <w:rsid w:val="00AE42E0"/>
    <w:rsid w:val="00AE64D4"/>
    <w:rsid w:val="00AF55CA"/>
    <w:rsid w:val="00AF6938"/>
    <w:rsid w:val="00AF7ACE"/>
    <w:rsid w:val="00B13CC9"/>
    <w:rsid w:val="00B1411D"/>
    <w:rsid w:val="00B245EC"/>
    <w:rsid w:val="00B345CC"/>
    <w:rsid w:val="00B43332"/>
    <w:rsid w:val="00B52AC0"/>
    <w:rsid w:val="00B5516F"/>
    <w:rsid w:val="00B55C8A"/>
    <w:rsid w:val="00B720D1"/>
    <w:rsid w:val="00B769E1"/>
    <w:rsid w:val="00B838FC"/>
    <w:rsid w:val="00B917D9"/>
    <w:rsid w:val="00B9316B"/>
    <w:rsid w:val="00B93A7F"/>
    <w:rsid w:val="00B97BBC"/>
    <w:rsid w:val="00BA02F9"/>
    <w:rsid w:val="00BA58F6"/>
    <w:rsid w:val="00BB0DB2"/>
    <w:rsid w:val="00BB4F73"/>
    <w:rsid w:val="00BB5985"/>
    <w:rsid w:val="00BB5D2E"/>
    <w:rsid w:val="00BC22AC"/>
    <w:rsid w:val="00BC73CE"/>
    <w:rsid w:val="00BE0DAE"/>
    <w:rsid w:val="00BE6C6C"/>
    <w:rsid w:val="00BE6CC4"/>
    <w:rsid w:val="00BF1C8F"/>
    <w:rsid w:val="00C019E2"/>
    <w:rsid w:val="00C03595"/>
    <w:rsid w:val="00C07729"/>
    <w:rsid w:val="00C13B67"/>
    <w:rsid w:val="00C21494"/>
    <w:rsid w:val="00C22C61"/>
    <w:rsid w:val="00C22CE1"/>
    <w:rsid w:val="00C23BCE"/>
    <w:rsid w:val="00C30244"/>
    <w:rsid w:val="00C32E62"/>
    <w:rsid w:val="00C43C9D"/>
    <w:rsid w:val="00C43F25"/>
    <w:rsid w:val="00C47208"/>
    <w:rsid w:val="00C541D2"/>
    <w:rsid w:val="00C578D4"/>
    <w:rsid w:val="00C7326A"/>
    <w:rsid w:val="00C7785E"/>
    <w:rsid w:val="00C812C9"/>
    <w:rsid w:val="00C86F12"/>
    <w:rsid w:val="00C9757A"/>
    <w:rsid w:val="00CA4FE9"/>
    <w:rsid w:val="00CB4DCC"/>
    <w:rsid w:val="00CC161D"/>
    <w:rsid w:val="00CD20EB"/>
    <w:rsid w:val="00CD7F0C"/>
    <w:rsid w:val="00CE0506"/>
    <w:rsid w:val="00CE3D02"/>
    <w:rsid w:val="00CE7F0B"/>
    <w:rsid w:val="00D060F3"/>
    <w:rsid w:val="00D07A7B"/>
    <w:rsid w:val="00D07E27"/>
    <w:rsid w:val="00D162D2"/>
    <w:rsid w:val="00D229F0"/>
    <w:rsid w:val="00D265E7"/>
    <w:rsid w:val="00D31228"/>
    <w:rsid w:val="00D315B8"/>
    <w:rsid w:val="00D4219E"/>
    <w:rsid w:val="00D466AD"/>
    <w:rsid w:val="00D46B5A"/>
    <w:rsid w:val="00D557A8"/>
    <w:rsid w:val="00D64E4F"/>
    <w:rsid w:val="00D709EF"/>
    <w:rsid w:val="00D70A0A"/>
    <w:rsid w:val="00D76EE5"/>
    <w:rsid w:val="00D8207B"/>
    <w:rsid w:val="00D821EF"/>
    <w:rsid w:val="00D82683"/>
    <w:rsid w:val="00D93009"/>
    <w:rsid w:val="00DA1666"/>
    <w:rsid w:val="00DB23E9"/>
    <w:rsid w:val="00DC3FA4"/>
    <w:rsid w:val="00DD4C5C"/>
    <w:rsid w:val="00DD5769"/>
    <w:rsid w:val="00DE4B9A"/>
    <w:rsid w:val="00DF5951"/>
    <w:rsid w:val="00E145F3"/>
    <w:rsid w:val="00E2135D"/>
    <w:rsid w:val="00E37B2F"/>
    <w:rsid w:val="00E4314E"/>
    <w:rsid w:val="00E454C0"/>
    <w:rsid w:val="00E55280"/>
    <w:rsid w:val="00E5738E"/>
    <w:rsid w:val="00E707ED"/>
    <w:rsid w:val="00E73B5D"/>
    <w:rsid w:val="00E77682"/>
    <w:rsid w:val="00E824F2"/>
    <w:rsid w:val="00E90632"/>
    <w:rsid w:val="00E956DE"/>
    <w:rsid w:val="00E95893"/>
    <w:rsid w:val="00EA3990"/>
    <w:rsid w:val="00EB775D"/>
    <w:rsid w:val="00EC2C8A"/>
    <w:rsid w:val="00EC39CA"/>
    <w:rsid w:val="00ED3F7C"/>
    <w:rsid w:val="00ED45CB"/>
    <w:rsid w:val="00EE04CF"/>
    <w:rsid w:val="00EF734E"/>
    <w:rsid w:val="00F00FDD"/>
    <w:rsid w:val="00F0126E"/>
    <w:rsid w:val="00F01A67"/>
    <w:rsid w:val="00F10EDC"/>
    <w:rsid w:val="00F152EA"/>
    <w:rsid w:val="00F36C06"/>
    <w:rsid w:val="00F4333F"/>
    <w:rsid w:val="00F45938"/>
    <w:rsid w:val="00F53BFF"/>
    <w:rsid w:val="00F55B32"/>
    <w:rsid w:val="00F67003"/>
    <w:rsid w:val="00F734EC"/>
    <w:rsid w:val="00F77F4F"/>
    <w:rsid w:val="00F80B30"/>
    <w:rsid w:val="00F81041"/>
    <w:rsid w:val="00F85408"/>
    <w:rsid w:val="00F960F5"/>
    <w:rsid w:val="00FA38AD"/>
    <w:rsid w:val="00FC35C2"/>
    <w:rsid w:val="00FD143C"/>
    <w:rsid w:val="00FD383A"/>
    <w:rsid w:val="00FF175B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9B9EB75"/>
  <w15:docId w15:val="{5F170696-5900-40C5-B06B-92219C64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before="120" w:after="120"/>
        <w:ind w:left="567" w:hanging="56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31752"/>
    <w:pPr>
      <w:ind w:left="0" w:firstLine="0"/>
      <w:jc w:val="both"/>
    </w:pPr>
    <w:rPr>
      <w:rFonts w:ascii="Arial" w:hAnsi="Arial" w:cs="Arial"/>
      <w:sz w:val="22"/>
      <w:szCs w:val="22"/>
      <w:lang w:eastAsia="de-DE"/>
    </w:rPr>
  </w:style>
  <w:style w:type="paragraph" w:styleId="Heading1">
    <w:name w:val="heading 1"/>
    <w:basedOn w:val="Normal"/>
    <w:next w:val="Normal"/>
    <w:uiPriority w:val="2"/>
    <w:qFormat/>
    <w:rsid w:val="000213E0"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rsid w:val="000213E0"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rsid w:val="000213E0"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rsid w:val="000213E0"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0213E0"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rsid w:val="000213E0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0213E0"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rsid w:val="000213E0"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213E0"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213E0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0213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13E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13E0"/>
  </w:style>
  <w:style w:type="paragraph" w:styleId="BodyText2">
    <w:name w:val="Body Text 2"/>
    <w:basedOn w:val="Normal"/>
    <w:rsid w:val="000213E0"/>
  </w:style>
  <w:style w:type="table" w:styleId="TableGrid">
    <w:name w:val="Table Grid"/>
    <w:basedOn w:val="TableNormal"/>
    <w:uiPriority w:val="39"/>
    <w:rsid w:val="00DA1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rsid w:val="00B93A7F"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rsid w:val="00B93A7F"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rsid w:val="00B93A7F"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rsid w:val="00B93A7F"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rsid w:val="00B93A7F"/>
    <w:pPr>
      <w:tabs>
        <w:tab w:val="num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rsid w:val="00B93A7F"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rsid w:val="00B93A7F"/>
    <w:pPr>
      <w:keepNext/>
      <w:spacing w:before="240" w:after="240"/>
      <w:ind w:left="0" w:firstLine="0"/>
      <w:outlineLvl w:val="2"/>
    </w:pPr>
    <w:rPr>
      <w:noProof/>
      <w:lang w:eastAsia="en-GB"/>
    </w:rPr>
  </w:style>
  <w:style w:type="character" w:customStyle="1" w:styleId="DCAChar">
    <w:name w:val="DCA Char"/>
    <w:basedOn w:val="DefaultParagraphFont"/>
    <w:link w:val="DCA"/>
    <w:rsid w:val="00B93A7F"/>
    <w:rPr>
      <w:rFonts w:ascii="Arial" w:hAnsi="Arial" w:cs="Arial"/>
      <w:b/>
      <w:noProof/>
      <w:sz w:val="24"/>
      <w:szCs w:val="24"/>
    </w:rPr>
  </w:style>
  <w:style w:type="paragraph" w:customStyle="1" w:styleId="Part-">
    <w:name w:val="Part-"/>
    <w:basedOn w:val="Normal"/>
    <w:link w:val="Part-Char"/>
    <w:qFormat/>
    <w:rsid w:val="00B93A7F"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rsid w:val="00B93A7F"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">
    <w:name w:val="DC.1"/>
    <w:basedOn w:val="Heading2"/>
    <w:qFormat/>
    <w:rsid w:val="00B93A7F"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paragraph" w:customStyle="1" w:styleId="DC11">
    <w:name w:val="DC.1.1"/>
    <w:basedOn w:val="Normal"/>
    <w:link w:val="DC11Char"/>
    <w:qFormat/>
    <w:rsid w:val="00B93A7F"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rsid w:val="00B93A7F"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rsid w:val="00B93A7F"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rsid w:val="00B93A7F"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rsid w:val="00B93A7F"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rsid w:val="00B93A7F"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rsid w:val="00B93A7F"/>
    <w:pPr>
      <w:jc w:val="center"/>
    </w:pPr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HdgsCtrChar">
    <w:name w:val="Hdgs Ctr Char"/>
    <w:basedOn w:val="TOCHeadingChar"/>
    <w:link w:val="HdgsCtr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Chapter">
    <w:name w:val="Chapter"/>
    <w:basedOn w:val="Heading1"/>
    <w:link w:val="ChapterChar"/>
    <w:qFormat/>
    <w:rsid w:val="00B93A7F"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rsid w:val="00B93A7F"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rsid w:val="00B93A7F"/>
    <w:pPr>
      <w:ind w:left="2268" w:hanging="720"/>
    </w:pPr>
  </w:style>
  <w:style w:type="character" w:customStyle="1" w:styleId="a1i-Char">
    <w:name w:val="(a)(1)(i)- Char"/>
    <w:basedOn w:val="a1iChar"/>
    <w:link w:val="a1i-"/>
    <w:rsid w:val="00B93A7F"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rsid w:val="00B93A7F"/>
    <w:pPr>
      <w:tabs>
        <w:tab w:val="num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rsid w:val="00B93A7F"/>
    <w:rPr>
      <w:rFonts w:ascii="Arial" w:hAnsi="Arial" w:cs="Arial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3A7F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ListBullet">
    <w:name w:val="List Bullet"/>
    <w:basedOn w:val="Normal"/>
    <w:uiPriority w:val="99"/>
    <w:qFormat/>
    <w:rsid w:val="00B93A7F"/>
    <w:pPr>
      <w:ind w:left="283" w:hanging="283"/>
    </w:pPr>
  </w:style>
  <w:style w:type="paragraph" w:styleId="TOCHeading">
    <w:name w:val="TOC Heading"/>
    <w:aliases w:val="Hdgs Left"/>
    <w:basedOn w:val="Heading1"/>
    <w:next w:val="Normal"/>
    <w:link w:val="TOCHeadingChar"/>
    <w:uiPriority w:val="39"/>
    <w:qFormat/>
    <w:rsid w:val="00B93A7F"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character" w:customStyle="1" w:styleId="TOCHeadingChar">
    <w:name w:val="TOC Heading Char"/>
    <w:aliases w:val="Hdgs Left Char"/>
    <w:basedOn w:val="DefaultParagraphFont"/>
    <w:link w:val="TOCHeading"/>
    <w:uiPriority w:val="39"/>
    <w:rsid w:val="00B93A7F"/>
    <w:rPr>
      <w:rFonts w:ascii="Arial" w:eastAsiaTheme="majorEastAsia" w:hAnsi="Arial" w:cs="Arial"/>
      <w:b/>
      <w:sz w:val="28"/>
      <w:szCs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B93A7F"/>
    <w:rPr>
      <w:color w:val="808080"/>
    </w:rPr>
  </w:style>
  <w:style w:type="character" w:customStyle="1" w:styleId="Style1">
    <w:name w:val="Style1"/>
    <w:basedOn w:val="DefaultParagraphFont"/>
    <w:rsid w:val="00B93A7F"/>
  </w:style>
  <w:style w:type="paragraph" w:customStyle="1" w:styleId="TableParagraph">
    <w:name w:val="Table Paragraph"/>
    <w:basedOn w:val="Normal"/>
    <w:uiPriority w:val="1"/>
    <w:qFormat/>
    <w:rsid w:val="00630291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34"/>
    <w:qFormat/>
    <w:rsid w:val="00CA4FE9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BalloonText">
    <w:name w:val="Balloon Text"/>
    <w:basedOn w:val="Normal"/>
    <w:link w:val="BalloonTextChar"/>
    <w:rsid w:val="00D265E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5E7"/>
    <w:rPr>
      <w:rFonts w:ascii="Tahoma" w:hAnsi="Tahoma" w:cs="Tahoma"/>
      <w:sz w:val="16"/>
      <w:szCs w:val="16"/>
      <w:lang w:eastAsia="de-DE"/>
    </w:rPr>
  </w:style>
  <w:style w:type="character" w:styleId="CommentReference">
    <w:name w:val="annotation reference"/>
    <w:basedOn w:val="DefaultParagraphFont"/>
    <w:rsid w:val="00D265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6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265E7"/>
    <w:rPr>
      <w:rFonts w:ascii="Arial" w:hAnsi="Arial" w:cs="Arial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D26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265E7"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rsid w:val="009F36B4"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rsid w:val="009F36B4"/>
    <w:rPr>
      <w:rFonts w:ascii="Arial" w:hAnsi="Arial" w:cs="Arial"/>
      <w:sz w:val="24"/>
      <w:szCs w:val="24"/>
      <w:lang w:eastAsia="de-DE"/>
    </w:rPr>
  </w:style>
  <w:style w:type="numbering" w:customStyle="1" w:styleId="Headings">
    <w:name w:val="Headings"/>
    <w:uiPriority w:val="99"/>
    <w:rsid w:val="009F36B4"/>
    <w:pPr>
      <w:numPr>
        <w:numId w:val="3"/>
      </w:numPr>
    </w:pPr>
  </w:style>
  <w:style w:type="character" w:customStyle="1" w:styleId="Hyperlink1">
    <w:name w:val="Hyperlink1"/>
    <w:basedOn w:val="DefaultParagraphFont"/>
    <w:uiPriority w:val="99"/>
    <w:unhideWhenUsed/>
    <w:rsid w:val="009F36B4"/>
    <w:rPr>
      <w:color w:val="0000FF"/>
      <w:u w:val="single"/>
    </w:rPr>
  </w:style>
  <w:style w:type="character" w:styleId="Hyperlink">
    <w:name w:val="Hyperlink"/>
    <w:basedOn w:val="DefaultParagraphFont"/>
    <w:unhideWhenUsed/>
    <w:rsid w:val="009F36B4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229F0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A57BC9"/>
    <w:pPr>
      <w:spacing w:before="0" w:after="0"/>
      <w:ind w:left="0" w:firstLine="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F0D68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F81041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F152EA"/>
    <w:rPr>
      <w:rFonts w:ascii="Arial" w:hAnsi="Arial" w:cs="Arial"/>
      <w:sz w:val="22"/>
      <w:szCs w:val="22"/>
      <w:lang w:eastAsia="de-DE"/>
    </w:rPr>
  </w:style>
  <w:style w:type="paragraph" w:customStyle="1" w:styleId="Default">
    <w:name w:val="Default"/>
    <w:rsid w:val="00F67003"/>
    <w:pPr>
      <w:autoSpaceDE w:val="0"/>
      <w:autoSpaceDN w:val="0"/>
      <w:adjustRightInd w:val="0"/>
      <w:spacing w:before="0" w:after="0"/>
      <w:ind w:left="0" w:firstLine="0"/>
    </w:pPr>
    <w:rPr>
      <w:color w:val="000000"/>
      <w:sz w:val="24"/>
      <w:szCs w:val="24"/>
      <w:lang w:val="en-US"/>
    </w:rPr>
  </w:style>
  <w:style w:type="paragraph" w:customStyle="1" w:styleId="Table">
    <w:name w:val="Table"/>
    <w:basedOn w:val="Normal"/>
    <w:qFormat/>
    <w:rsid w:val="00767CEE"/>
    <w:pPr>
      <w:spacing w:before="40" w:after="40" w:line="274" w:lineRule="auto"/>
      <w:jc w:val="left"/>
    </w:pPr>
    <w:rPr>
      <w:rFonts w:asciiTheme="minorHAnsi" w:eastAsiaTheme="minorHAnsi" w:hAnsiTheme="minorHAnsi" w:cstheme="minorBidi"/>
      <w:sz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www.survey.gov.bn/jkng_brunei/panji_panji.png" TargetMode="External"/><Relationship Id="rId1" Type="http://schemas.openxmlformats.org/officeDocument/2006/relationships/image" Target="media/image1.png"/><Relationship Id="rId4" Type="http://schemas.openxmlformats.org/officeDocument/2006/relationships/image" Target="http://www.survey.gov.bn/jkng_brunei/panji_panji.pn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DBE3F3B6C584D9F827A7246AB21D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C3AAF-0179-4D05-9833-4A7475E7A7BC}"/>
      </w:docPartPr>
      <w:docPartBody>
        <w:p w:rsidR="006C0DB6" w:rsidRDefault="009B431E" w:rsidP="009B431E">
          <w:pPr>
            <w:pStyle w:val="CDBE3F3B6C584D9F827A7246AB21D9C2"/>
          </w:pPr>
          <w:r w:rsidRPr="008041A3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43852-5101-438D-912A-13790B75E71E}"/>
      </w:docPartPr>
      <w:docPartBody>
        <w:p w:rsidR="00BC21ED" w:rsidRDefault="005F1484"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49B925B3A40EFB996E6843B907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A896F-E960-47A0-B857-237A48CD01EC}"/>
      </w:docPartPr>
      <w:docPartBody>
        <w:p w:rsidR="00BC21ED" w:rsidRDefault="005F1484" w:rsidP="005F1484">
          <w:pPr>
            <w:pStyle w:val="BA349B925B3A40EFB996E6843B9070C3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CDAA847C814F1A9731B01275283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8C7CD-FD91-4FB7-A274-9787B357F8A7}"/>
      </w:docPartPr>
      <w:docPartBody>
        <w:p w:rsidR="00BC21ED" w:rsidRDefault="005F1484" w:rsidP="005F1484">
          <w:pPr>
            <w:pStyle w:val="ECCDAA847C814F1A9731B012752835BC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C7D3D61D90412D93166C4FE6A5E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FCD7B-FDF4-46CF-ABE3-502C6FB1632C}"/>
      </w:docPartPr>
      <w:docPartBody>
        <w:p w:rsidR="00BC21ED" w:rsidRDefault="005F1484" w:rsidP="005F1484">
          <w:pPr>
            <w:pStyle w:val="0AC7D3D61D90412D93166C4FE6A5EB0B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5A40D0AC424977BBD4306B68292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77A3F-97B8-4BDA-A644-ECDAD2FFC053}"/>
      </w:docPartPr>
      <w:docPartBody>
        <w:p w:rsidR="00BC21ED" w:rsidRDefault="005F1484" w:rsidP="005F1484">
          <w:pPr>
            <w:pStyle w:val="AA5A40D0AC424977BBD4306B68292CA9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15BE149994FA1B2C1F92AA304E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93767-0521-4E71-984B-1721C170A3A3}"/>
      </w:docPartPr>
      <w:docPartBody>
        <w:p w:rsidR="00BC21ED" w:rsidRDefault="005F1484" w:rsidP="005F1484">
          <w:pPr>
            <w:pStyle w:val="87A15BE149994FA1B2C1F92AA304EAC5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3CEA8007834EB7836F2CDBABEFE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EA8B6-AACD-4613-AC87-1506E74EA618}"/>
      </w:docPartPr>
      <w:docPartBody>
        <w:p w:rsidR="00BC21ED" w:rsidRDefault="005F1484" w:rsidP="005F1484">
          <w:pPr>
            <w:pStyle w:val="593CEA8007834EB7836F2CDBABEFEA9B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A1635FE28C4F8E9681CDA0A3881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BE5D3-7FD5-4B71-B690-A739A0E1BCF7}"/>
      </w:docPartPr>
      <w:docPartBody>
        <w:p w:rsidR="00BC21ED" w:rsidRDefault="005F1484" w:rsidP="005F1484">
          <w:pPr>
            <w:pStyle w:val="8DA1635FE28C4F8E9681CDA0A38811D7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D75A7E259E453C8B8A20EC56D45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ECE02-3210-4695-B71D-E5BB9A9A2800}"/>
      </w:docPartPr>
      <w:docPartBody>
        <w:p w:rsidR="00BC21ED" w:rsidRDefault="005F1484" w:rsidP="005F1484">
          <w:pPr>
            <w:pStyle w:val="BED75A7E259E453C8B8A20EC56D45BB4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B8B25508684338874CA3D6F6014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8AFB9-D1CD-41B7-B8F6-7B9E46349989}"/>
      </w:docPartPr>
      <w:docPartBody>
        <w:p w:rsidR="00BC21ED" w:rsidRDefault="005F1484" w:rsidP="005F1484">
          <w:pPr>
            <w:pStyle w:val="C7B8B25508684338874CA3D6F6014735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4B0E777034DF493BD52D9FFD03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88055-8DBF-44E6-A6EB-0B7ABE569506}"/>
      </w:docPartPr>
      <w:docPartBody>
        <w:p w:rsidR="00BC21ED" w:rsidRDefault="005F1484" w:rsidP="005F1484">
          <w:pPr>
            <w:pStyle w:val="8F74B0E777034DF493BD52D9FFD03941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4A39D004694CD5A1B90499BACC0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D91C7-1D46-409C-8A6E-545EBC1A4C5A}"/>
      </w:docPartPr>
      <w:docPartBody>
        <w:p w:rsidR="00BC21ED" w:rsidRDefault="005F1484" w:rsidP="005F1484">
          <w:pPr>
            <w:pStyle w:val="324A39D004694CD5A1B90499BACC0432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31C6AA0F634CFFB48C380887F6E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5CA98-918E-4620-BC64-F58B3664C7A8}"/>
      </w:docPartPr>
      <w:docPartBody>
        <w:p w:rsidR="00BC21ED" w:rsidRDefault="005F1484" w:rsidP="005F1484">
          <w:pPr>
            <w:pStyle w:val="F531C6AA0F634CFFB48C380887F6EFB5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5E5A6D067C4A5F8D273DA0E8BEA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EB60E-8341-40DA-A852-76D1994B9840}"/>
      </w:docPartPr>
      <w:docPartBody>
        <w:p w:rsidR="00BC21ED" w:rsidRDefault="005F1484" w:rsidP="005F1484">
          <w:pPr>
            <w:pStyle w:val="C85E5A6D067C4A5F8D273DA0E8BEA700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7C46B30DC149ADBDA147942F453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EDBC2-5F53-4102-9DE4-7F8D9F29040D}"/>
      </w:docPartPr>
      <w:docPartBody>
        <w:p w:rsidR="00BC21ED" w:rsidRDefault="005F1484" w:rsidP="005F1484">
          <w:pPr>
            <w:pStyle w:val="187C46B30DC149ADBDA147942F4534B1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07630095924E9C810099EFE8770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BDFF5-4D32-421B-B3BD-35183FDC54C4}"/>
      </w:docPartPr>
      <w:docPartBody>
        <w:p w:rsidR="00BC21ED" w:rsidRDefault="005F1484" w:rsidP="005F1484">
          <w:pPr>
            <w:pStyle w:val="AE07630095924E9C810099EFE877092A"/>
          </w:pPr>
          <w:r w:rsidRPr="002F12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55872-2AEF-4227-92DD-FE918DAE38CB}"/>
      </w:docPartPr>
      <w:docPartBody>
        <w:p w:rsidR="00BC21ED" w:rsidRDefault="005F1484">
          <w:r w:rsidRPr="002F12C6">
            <w:rPr>
              <w:rStyle w:val="PlaceholderText"/>
            </w:rPr>
            <w:t>Click or tap to enter a date.</w:t>
          </w:r>
        </w:p>
      </w:docPartBody>
    </w:docPart>
    <w:docPart>
      <w:docPartPr>
        <w:name w:val="E4FC198DC96740048EE4BF10917D3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A974A-690D-46A7-8639-03AA591E958A}"/>
      </w:docPartPr>
      <w:docPartBody>
        <w:p w:rsidR="00BC21ED" w:rsidRDefault="005F1484" w:rsidP="005F1484">
          <w:pPr>
            <w:pStyle w:val="E4FC198DC96740048EE4BF10917D3A99"/>
          </w:pPr>
          <w:r w:rsidRPr="002F12C6">
            <w:rPr>
              <w:rStyle w:val="PlaceholderText"/>
            </w:rPr>
            <w:t>Click or tap to enter a date.</w:t>
          </w:r>
        </w:p>
      </w:docPartBody>
    </w:docPart>
    <w:docPart>
      <w:docPartPr>
        <w:name w:val="0B2D1A45674547649FBADDA08F2A8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5C06F-0EFD-4AAB-AEF9-0955F8B87C37}"/>
      </w:docPartPr>
      <w:docPartBody>
        <w:p w:rsidR="00BC21ED" w:rsidRDefault="005F1484" w:rsidP="005F1484">
          <w:pPr>
            <w:pStyle w:val="0B2D1A45674547649FBADDA08F2A8940"/>
          </w:pPr>
          <w:r w:rsidRPr="002F12C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E85"/>
    <w:rsid w:val="00001F47"/>
    <w:rsid w:val="000568B0"/>
    <w:rsid w:val="000733D3"/>
    <w:rsid w:val="00083294"/>
    <w:rsid w:val="000851A0"/>
    <w:rsid w:val="00085917"/>
    <w:rsid w:val="000D085E"/>
    <w:rsid w:val="00114DBB"/>
    <w:rsid w:val="0013094C"/>
    <w:rsid w:val="00190E6B"/>
    <w:rsid w:val="001E652A"/>
    <w:rsid w:val="00215C23"/>
    <w:rsid w:val="002624C8"/>
    <w:rsid w:val="002A170A"/>
    <w:rsid w:val="00322BFF"/>
    <w:rsid w:val="003A12B0"/>
    <w:rsid w:val="003C5F14"/>
    <w:rsid w:val="003F1849"/>
    <w:rsid w:val="003F249E"/>
    <w:rsid w:val="00401650"/>
    <w:rsid w:val="00424784"/>
    <w:rsid w:val="00426FF1"/>
    <w:rsid w:val="004A18FF"/>
    <w:rsid w:val="004B25D4"/>
    <w:rsid w:val="00535FFA"/>
    <w:rsid w:val="00537359"/>
    <w:rsid w:val="00553B71"/>
    <w:rsid w:val="00584EB9"/>
    <w:rsid w:val="005B54FF"/>
    <w:rsid w:val="005F1484"/>
    <w:rsid w:val="00605FCA"/>
    <w:rsid w:val="006304B7"/>
    <w:rsid w:val="006379FD"/>
    <w:rsid w:val="006841CA"/>
    <w:rsid w:val="0069291F"/>
    <w:rsid w:val="006C0DB6"/>
    <w:rsid w:val="006F2E31"/>
    <w:rsid w:val="00704CEA"/>
    <w:rsid w:val="00730E85"/>
    <w:rsid w:val="00762D4F"/>
    <w:rsid w:val="00793130"/>
    <w:rsid w:val="0079559A"/>
    <w:rsid w:val="007C703B"/>
    <w:rsid w:val="007D73F1"/>
    <w:rsid w:val="007E5B9D"/>
    <w:rsid w:val="008169CB"/>
    <w:rsid w:val="00852269"/>
    <w:rsid w:val="008A5CA4"/>
    <w:rsid w:val="008F50BE"/>
    <w:rsid w:val="00940B9F"/>
    <w:rsid w:val="00964433"/>
    <w:rsid w:val="009B431E"/>
    <w:rsid w:val="00A04E2C"/>
    <w:rsid w:val="00A1003A"/>
    <w:rsid w:val="00A44E99"/>
    <w:rsid w:val="00AA0B30"/>
    <w:rsid w:val="00AD0580"/>
    <w:rsid w:val="00AD20F7"/>
    <w:rsid w:val="00AE4361"/>
    <w:rsid w:val="00B4100B"/>
    <w:rsid w:val="00B520C9"/>
    <w:rsid w:val="00B727FC"/>
    <w:rsid w:val="00B96AFD"/>
    <w:rsid w:val="00BB0E44"/>
    <w:rsid w:val="00BC21ED"/>
    <w:rsid w:val="00C023DD"/>
    <w:rsid w:val="00C03163"/>
    <w:rsid w:val="00C04F29"/>
    <w:rsid w:val="00C43C9D"/>
    <w:rsid w:val="00CD18D3"/>
    <w:rsid w:val="00CE6949"/>
    <w:rsid w:val="00CF7F2F"/>
    <w:rsid w:val="00D121D4"/>
    <w:rsid w:val="00D25453"/>
    <w:rsid w:val="00D36217"/>
    <w:rsid w:val="00D4645E"/>
    <w:rsid w:val="00D477E2"/>
    <w:rsid w:val="00D7399B"/>
    <w:rsid w:val="00D761A5"/>
    <w:rsid w:val="00DB2EFB"/>
    <w:rsid w:val="00DE0C47"/>
    <w:rsid w:val="00E323DF"/>
    <w:rsid w:val="00E54010"/>
    <w:rsid w:val="00EA635C"/>
    <w:rsid w:val="00EE36EA"/>
    <w:rsid w:val="00EF6BCA"/>
    <w:rsid w:val="00F42655"/>
    <w:rsid w:val="00F72DE7"/>
    <w:rsid w:val="00F960F5"/>
    <w:rsid w:val="00F96342"/>
    <w:rsid w:val="00F96E5F"/>
    <w:rsid w:val="00FA1E60"/>
    <w:rsid w:val="00FD6A0E"/>
    <w:rsid w:val="00F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3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1484"/>
    <w:rPr>
      <w:color w:val="808080"/>
    </w:rPr>
  </w:style>
  <w:style w:type="paragraph" w:customStyle="1" w:styleId="CDBE3F3B6C584D9F827A7246AB21D9C2">
    <w:name w:val="CDBE3F3B6C584D9F827A7246AB21D9C2"/>
    <w:rsid w:val="009B431E"/>
    <w:pPr>
      <w:spacing w:after="200" w:line="276" w:lineRule="auto"/>
    </w:pPr>
    <w:rPr>
      <w:lang w:val="en-US" w:eastAsia="en-US"/>
    </w:rPr>
  </w:style>
  <w:style w:type="paragraph" w:customStyle="1" w:styleId="BA349B925B3A40EFB996E6843B9070C3">
    <w:name w:val="BA349B925B3A40EFB996E6843B9070C3"/>
    <w:rsid w:val="005F1484"/>
    <w:rPr>
      <w:lang w:val="en-US" w:eastAsia="en-US"/>
    </w:rPr>
  </w:style>
  <w:style w:type="paragraph" w:customStyle="1" w:styleId="ECCDAA847C814F1A9731B012752835BC">
    <w:name w:val="ECCDAA847C814F1A9731B012752835BC"/>
    <w:rsid w:val="005F1484"/>
    <w:rPr>
      <w:lang w:val="en-US" w:eastAsia="en-US"/>
    </w:rPr>
  </w:style>
  <w:style w:type="paragraph" w:customStyle="1" w:styleId="0AC7D3D61D90412D93166C4FE6A5EB0B">
    <w:name w:val="0AC7D3D61D90412D93166C4FE6A5EB0B"/>
    <w:rsid w:val="005F1484"/>
    <w:rPr>
      <w:lang w:val="en-US" w:eastAsia="en-US"/>
    </w:rPr>
  </w:style>
  <w:style w:type="paragraph" w:customStyle="1" w:styleId="AA5A40D0AC424977BBD4306B68292CA9">
    <w:name w:val="AA5A40D0AC424977BBD4306B68292CA9"/>
    <w:rsid w:val="005F1484"/>
    <w:rPr>
      <w:lang w:val="en-US" w:eastAsia="en-US"/>
    </w:rPr>
  </w:style>
  <w:style w:type="paragraph" w:customStyle="1" w:styleId="87A15BE149994FA1B2C1F92AA304EAC5">
    <w:name w:val="87A15BE149994FA1B2C1F92AA304EAC5"/>
    <w:rsid w:val="005F1484"/>
    <w:rPr>
      <w:lang w:val="en-US" w:eastAsia="en-US"/>
    </w:rPr>
  </w:style>
  <w:style w:type="paragraph" w:customStyle="1" w:styleId="593CEA8007834EB7836F2CDBABEFEA9B">
    <w:name w:val="593CEA8007834EB7836F2CDBABEFEA9B"/>
    <w:rsid w:val="005F1484"/>
    <w:rPr>
      <w:lang w:val="en-US" w:eastAsia="en-US"/>
    </w:rPr>
  </w:style>
  <w:style w:type="paragraph" w:customStyle="1" w:styleId="8DA1635FE28C4F8E9681CDA0A38811D7">
    <w:name w:val="8DA1635FE28C4F8E9681CDA0A38811D7"/>
    <w:rsid w:val="005F1484"/>
    <w:rPr>
      <w:lang w:val="en-US" w:eastAsia="en-US"/>
    </w:rPr>
  </w:style>
  <w:style w:type="paragraph" w:customStyle="1" w:styleId="BED75A7E259E453C8B8A20EC56D45BB4">
    <w:name w:val="BED75A7E259E453C8B8A20EC56D45BB4"/>
    <w:rsid w:val="005F1484"/>
    <w:rPr>
      <w:lang w:val="en-US" w:eastAsia="en-US"/>
    </w:rPr>
  </w:style>
  <w:style w:type="paragraph" w:customStyle="1" w:styleId="C7B8B25508684338874CA3D6F6014735">
    <w:name w:val="C7B8B25508684338874CA3D6F6014735"/>
    <w:rsid w:val="005F1484"/>
    <w:rPr>
      <w:lang w:val="en-US" w:eastAsia="en-US"/>
    </w:rPr>
  </w:style>
  <w:style w:type="paragraph" w:customStyle="1" w:styleId="8F74B0E777034DF493BD52D9FFD03941">
    <w:name w:val="8F74B0E777034DF493BD52D9FFD03941"/>
    <w:rsid w:val="005F1484"/>
    <w:rPr>
      <w:lang w:val="en-US" w:eastAsia="en-US"/>
    </w:rPr>
  </w:style>
  <w:style w:type="paragraph" w:customStyle="1" w:styleId="324A39D004694CD5A1B90499BACC0432">
    <w:name w:val="324A39D004694CD5A1B90499BACC0432"/>
    <w:rsid w:val="005F1484"/>
    <w:rPr>
      <w:lang w:val="en-US" w:eastAsia="en-US"/>
    </w:rPr>
  </w:style>
  <w:style w:type="paragraph" w:customStyle="1" w:styleId="F531C6AA0F634CFFB48C380887F6EFB5">
    <w:name w:val="F531C6AA0F634CFFB48C380887F6EFB5"/>
    <w:rsid w:val="005F1484"/>
    <w:rPr>
      <w:lang w:val="en-US" w:eastAsia="en-US"/>
    </w:rPr>
  </w:style>
  <w:style w:type="paragraph" w:customStyle="1" w:styleId="C85E5A6D067C4A5F8D273DA0E8BEA700">
    <w:name w:val="C85E5A6D067C4A5F8D273DA0E8BEA700"/>
    <w:rsid w:val="005F1484"/>
    <w:rPr>
      <w:lang w:val="en-US" w:eastAsia="en-US"/>
    </w:rPr>
  </w:style>
  <w:style w:type="paragraph" w:customStyle="1" w:styleId="187C46B30DC149ADBDA147942F4534B1">
    <w:name w:val="187C46B30DC149ADBDA147942F4534B1"/>
    <w:rsid w:val="005F1484"/>
    <w:rPr>
      <w:lang w:val="en-US" w:eastAsia="en-US"/>
    </w:rPr>
  </w:style>
  <w:style w:type="paragraph" w:customStyle="1" w:styleId="AE07630095924E9C810099EFE877092A">
    <w:name w:val="AE07630095924E9C810099EFE877092A"/>
    <w:rsid w:val="005F1484"/>
    <w:rPr>
      <w:lang w:val="en-US" w:eastAsia="en-US"/>
    </w:rPr>
  </w:style>
  <w:style w:type="paragraph" w:customStyle="1" w:styleId="E4FC198DC96740048EE4BF10917D3A99">
    <w:name w:val="E4FC198DC96740048EE4BF10917D3A99"/>
    <w:rsid w:val="005F1484"/>
    <w:rPr>
      <w:lang w:val="en-US" w:eastAsia="en-US"/>
    </w:rPr>
  </w:style>
  <w:style w:type="paragraph" w:customStyle="1" w:styleId="0B2D1A45674547649FBADDA08F2A8940">
    <w:name w:val="0B2D1A45674547649FBADDA08F2A8940"/>
    <w:rsid w:val="005F1484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77AAE1-30D0-4C99-8E2B-7FA2927F3913}">
  <we:reference id="wa103136166" version="1.2.0.0" store="en-GB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821b14d03b05a2dfa55a5716f798d23a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d25776109ba18033de8c73b12cdc43b0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6291A-5A61-4854-ABDF-B7A7FB5072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256495-42A7-4EDD-BBA5-A5E69F12E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9AEB78-17B9-4F0B-AF24-6068890FF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392589-562E-4CC1-BC35-C869E551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</dc:creator>
  <cp:lastModifiedBy>DCA Brunei</cp:lastModifiedBy>
  <cp:revision>3</cp:revision>
  <cp:lastPrinted>2026-09-16T09:49:00Z</cp:lastPrinted>
  <dcterms:created xsi:type="dcterms:W3CDTF">2026-09-28T08:13:00Z</dcterms:created>
  <dcterms:modified xsi:type="dcterms:W3CDTF">2026-09-28T08:16:00Z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</Properties>
</file>