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F2CDB" w14:textId="77777777" w:rsidR="00380770" w:rsidRDefault="00380770" w:rsidP="00380770">
      <w:pPr>
        <w:pStyle w:val="HdgsCtr"/>
        <w:spacing w:before="0" w:after="0"/>
      </w:pPr>
    </w:p>
    <w:p w14:paraId="66E7A005" w14:textId="57F1D5AD" w:rsidR="00486F1D" w:rsidRDefault="00486F1D" w:rsidP="00380770">
      <w:pPr>
        <w:pStyle w:val="HdgsCtr"/>
        <w:spacing w:before="0" w:after="0"/>
      </w:pPr>
      <w:r w:rsidRPr="00486F1D">
        <w:t>BAR 8</w:t>
      </w:r>
      <w:r w:rsidR="00FA45F9">
        <w:t xml:space="preserve"> </w:t>
      </w:r>
      <w:r w:rsidRPr="00486F1D">
        <w:t>PART</w:t>
      </w:r>
      <w:r w:rsidR="00FA45F9">
        <w:t>-CA</w:t>
      </w:r>
      <w:r w:rsidRPr="00486F1D">
        <w:t>M</w:t>
      </w:r>
      <w:r w:rsidR="00FA45F9">
        <w:t>O</w:t>
      </w:r>
      <w:r w:rsidRPr="00486F1D">
        <w:t xml:space="preserve"> CONTINUING AIRWORTHINESS MANAGEMENT EXPOSITION REVIEW</w:t>
      </w:r>
    </w:p>
    <w:p w14:paraId="20CC47F9" w14:textId="77777777" w:rsidR="00380770" w:rsidRPr="00380770" w:rsidRDefault="00380770" w:rsidP="00380770">
      <w:pPr>
        <w:pStyle w:val="HdgsCtr"/>
        <w:spacing w:before="0"/>
      </w:pPr>
    </w:p>
    <w:tbl>
      <w:tblPr>
        <w:tblW w:w="15210" w:type="dxa"/>
        <w:tblInd w:w="-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10"/>
      </w:tblGrid>
      <w:tr w:rsidR="00380770" w:rsidRPr="00226E2B" w14:paraId="2F04AA8F" w14:textId="77777777" w:rsidTr="00EF1029">
        <w:trPr>
          <w:trHeight w:val="273"/>
        </w:trPr>
        <w:tc>
          <w:tcPr>
            <w:tcW w:w="15210" w:type="dxa"/>
            <w:shd w:val="clear" w:color="auto" w:fill="D9D9D9" w:themeFill="background1" w:themeFillShade="D9"/>
          </w:tcPr>
          <w:p w14:paraId="12FDD5ED" w14:textId="77777777" w:rsidR="00380770" w:rsidRPr="00226E2B" w:rsidRDefault="00380770" w:rsidP="00E87F7D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0"/>
              </w:rPr>
            </w:pPr>
            <w:r w:rsidRPr="00226E2B">
              <w:rPr>
                <w:rFonts w:ascii="Arial" w:hAnsi="Arial" w:cs="Arial"/>
                <w:b/>
                <w:sz w:val="20"/>
              </w:rPr>
              <w:t>Section</w:t>
            </w:r>
            <w:r w:rsidRPr="00226E2B">
              <w:rPr>
                <w:rFonts w:ascii="Arial" w:hAnsi="Arial" w:cs="Arial"/>
                <w:b/>
                <w:spacing w:val="13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b/>
                <w:sz w:val="20"/>
              </w:rPr>
              <w:t>1:</w:t>
            </w:r>
            <w:r w:rsidRPr="00226E2B">
              <w:rPr>
                <w:rFonts w:ascii="Arial" w:hAnsi="Arial" w:cs="Arial"/>
                <w:b/>
                <w:spacing w:val="9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b/>
                <w:sz w:val="20"/>
              </w:rPr>
              <w:t>Organisation</w:t>
            </w:r>
            <w:r w:rsidRPr="00226E2B">
              <w:rPr>
                <w:rFonts w:ascii="Arial" w:hAnsi="Arial" w:cs="Arial"/>
                <w:b/>
                <w:spacing w:val="10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b/>
                <w:spacing w:val="-2"/>
                <w:sz w:val="20"/>
              </w:rPr>
              <w:t>Details</w:t>
            </w:r>
          </w:p>
        </w:tc>
      </w:tr>
      <w:tr w:rsidR="00380770" w:rsidRPr="00226E2B" w14:paraId="0FDD305B" w14:textId="77777777" w:rsidTr="001169C0">
        <w:trPr>
          <w:trHeight w:val="3779"/>
        </w:trPr>
        <w:tc>
          <w:tcPr>
            <w:tcW w:w="15210" w:type="dxa"/>
          </w:tcPr>
          <w:p w14:paraId="610FF209" w14:textId="25D0DABA" w:rsidR="00380770" w:rsidRPr="00226E2B" w:rsidRDefault="00380770" w:rsidP="00E87F7D">
            <w:pPr>
              <w:pStyle w:val="TableParagraph"/>
              <w:spacing w:before="234"/>
              <w:ind w:left="107"/>
              <w:rPr>
                <w:rFonts w:ascii="Arial" w:hAnsi="Arial" w:cs="Arial"/>
                <w:sz w:val="20"/>
              </w:rPr>
            </w:pPr>
            <w:r w:rsidRPr="00226E2B">
              <w:rPr>
                <w:rFonts w:ascii="Arial" w:hAnsi="Arial" w:cs="Arial"/>
                <w:sz w:val="20"/>
              </w:rPr>
              <w:t>Organisation</w:t>
            </w:r>
            <w:r w:rsidRPr="00226E2B">
              <w:rPr>
                <w:rFonts w:ascii="Arial" w:hAnsi="Arial" w:cs="Arial"/>
                <w:spacing w:val="55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Name:</w:t>
            </w:r>
            <w:r w:rsidRPr="00226E2B">
              <w:rPr>
                <w:rFonts w:ascii="Arial" w:hAnsi="Arial" w:cs="Arial"/>
                <w:spacing w:val="60"/>
                <w:sz w:val="20"/>
              </w:rPr>
              <w:t xml:space="preserve">  </w:t>
            </w:r>
            <w:r w:rsidRPr="00226E2B">
              <w:rPr>
                <w:rFonts w:ascii="Arial" w:hAnsi="Arial" w:cs="Arial"/>
                <w:spacing w:val="-2"/>
                <w:w w:val="90"/>
                <w:sz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52B3F23" w14:textId="1C25EAE8" w:rsidR="00380770" w:rsidRPr="00226E2B" w:rsidRDefault="00380770" w:rsidP="001169C0">
            <w:pPr>
              <w:pStyle w:val="TableParagraph"/>
              <w:spacing w:before="118" w:line="360" w:lineRule="auto"/>
              <w:ind w:left="108"/>
              <w:rPr>
                <w:rFonts w:ascii="Arial" w:hAnsi="Arial" w:cs="Arial"/>
                <w:sz w:val="20"/>
              </w:rPr>
            </w:pPr>
            <w:r w:rsidRPr="00226E2B">
              <w:rPr>
                <w:rFonts w:ascii="Arial" w:hAnsi="Arial" w:cs="Arial"/>
                <w:sz w:val="20"/>
              </w:rPr>
              <w:t>AOC</w:t>
            </w:r>
            <w:r w:rsidRPr="00226E2B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Number</w:t>
            </w:r>
            <w:r w:rsidRPr="00226E2B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(if</w:t>
            </w:r>
            <w:r w:rsidRPr="00226E2B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applicable):</w:t>
            </w:r>
            <w:r w:rsidRPr="00226E2B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............................</w:t>
            </w:r>
            <w:r w:rsidRPr="00226E2B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Part</w:t>
            </w:r>
            <w:r w:rsidRPr="00226E2B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CAMO</w:t>
            </w:r>
            <w:r w:rsidRPr="00226E2B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Approval</w:t>
            </w:r>
            <w:r w:rsidRPr="00226E2B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Number:</w:t>
            </w:r>
            <w:r w:rsidRPr="00226E2B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 xml:space="preserve">............................... </w:t>
            </w:r>
            <w:r w:rsidRPr="00226E2B">
              <w:rPr>
                <w:rFonts w:ascii="Arial" w:hAnsi="Arial" w:cs="Arial"/>
                <w:spacing w:val="-2"/>
                <w:w w:val="90"/>
                <w:sz w:val="20"/>
              </w:rPr>
              <w:t>Address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169C0" w:rsidRPr="00226E2B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pacing w:val="-4"/>
                <w:sz w:val="20"/>
              </w:rPr>
              <w:t>Contact Name: ....................................................................................</w:t>
            </w:r>
          </w:p>
          <w:p w14:paraId="70E4F33C" w14:textId="77777777" w:rsidR="00380770" w:rsidRPr="00226E2B" w:rsidRDefault="00380770" w:rsidP="00E87F7D">
            <w:pPr>
              <w:pStyle w:val="TableParagraph"/>
              <w:spacing w:line="360" w:lineRule="auto"/>
              <w:ind w:left="108" w:right="2479"/>
              <w:rPr>
                <w:rFonts w:ascii="Arial" w:hAnsi="Arial" w:cs="Arial"/>
                <w:w w:val="90"/>
                <w:sz w:val="20"/>
              </w:rPr>
            </w:pPr>
            <w:r w:rsidRPr="00226E2B">
              <w:rPr>
                <w:rFonts w:ascii="Arial" w:hAnsi="Arial" w:cs="Arial"/>
                <w:w w:val="90"/>
                <w:sz w:val="20"/>
              </w:rPr>
              <w:t xml:space="preserve">Tel. No.: ............................................................................................... E-mail: ......................................................................................................... </w:t>
            </w:r>
          </w:p>
          <w:p w14:paraId="3721EC45" w14:textId="2F5BD41C" w:rsidR="00380770" w:rsidRPr="00226E2B" w:rsidRDefault="00380770" w:rsidP="00E87F7D">
            <w:pPr>
              <w:pStyle w:val="TableParagraph"/>
              <w:spacing w:line="360" w:lineRule="auto"/>
              <w:ind w:left="108" w:right="2479"/>
              <w:rPr>
                <w:rFonts w:ascii="Arial" w:hAnsi="Arial" w:cs="Arial"/>
                <w:sz w:val="20"/>
              </w:rPr>
            </w:pPr>
            <w:r w:rsidRPr="00226E2B">
              <w:rPr>
                <w:rFonts w:ascii="Arial" w:hAnsi="Arial" w:cs="Arial"/>
                <w:spacing w:val="-2"/>
                <w:sz w:val="20"/>
              </w:rPr>
              <w:t>CAME</w:t>
            </w:r>
            <w:r w:rsidRPr="00226E2B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pacing w:val="-2"/>
                <w:sz w:val="20"/>
              </w:rPr>
              <w:t>Reference:</w:t>
            </w:r>
            <w:r w:rsidRPr="00226E2B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pacing w:val="-2"/>
                <w:sz w:val="20"/>
              </w:rPr>
              <w:t>...............................................................................</w:t>
            </w:r>
          </w:p>
          <w:p w14:paraId="746F8A49" w14:textId="03F1E345" w:rsidR="007D1C9E" w:rsidRPr="00226E2B" w:rsidRDefault="007D1C9E" w:rsidP="007D1C9E">
            <w:pPr>
              <w:pStyle w:val="TableParagraph"/>
              <w:tabs>
                <w:tab w:val="left" w:pos="8027"/>
                <w:tab w:val="left" w:pos="9467"/>
              </w:tabs>
              <w:spacing w:line="360" w:lineRule="auto"/>
              <w:ind w:left="107" w:right="5654"/>
              <w:rPr>
                <w:rFonts w:ascii="Arial" w:hAnsi="Arial" w:cs="Arial"/>
                <w:sz w:val="20"/>
              </w:rPr>
            </w:pPr>
            <w:r w:rsidRPr="00226E2B">
              <w:rPr>
                <w:rFonts w:ascii="Arial" w:hAnsi="Arial" w:cs="Arial"/>
                <w:i/>
                <w:iCs/>
                <w:sz w:val="20"/>
              </w:rPr>
              <w:t xml:space="preserve">Please tick the applicable </w:t>
            </w:r>
            <w:r w:rsidR="00F42F9A" w:rsidRPr="00226E2B">
              <w:rPr>
                <w:rFonts w:ascii="Arial" w:hAnsi="Arial" w:cs="Arial"/>
                <w:i/>
                <w:iCs/>
                <w:sz w:val="20"/>
              </w:rPr>
              <w:t>one below</w:t>
            </w:r>
            <w:r w:rsidRPr="00226E2B">
              <w:rPr>
                <w:rFonts w:ascii="Arial" w:hAnsi="Arial" w:cs="Arial"/>
                <w:sz w:val="20"/>
              </w:rPr>
              <w:t>:</w:t>
            </w:r>
            <w:r w:rsidR="00F42F9A" w:rsidRPr="00226E2B">
              <w:rPr>
                <w:rFonts w:ascii="Arial" w:hAnsi="Arial" w:cs="Arial"/>
                <w:sz w:val="20"/>
              </w:rPr>
              <w:t xml:space="preserve">                                                          </w:t>
            </w:r>
          </w:p>
          <w:p w14:paraId="0B5D1A02" w14:textId="14CC9D3F" w:rsidR="007D1C9E" w:rsidRPr="00226E2B" w:rsidRDefault="007D1C9E" w:rsidP="007D1C9E">
            <w:pPr>
              <w:pStyle w:val="TableParagraph"/>
              <w:tabs>
                <w:tab w:val="left" w:pos="8027"/>
                <w:tab w:val="left" w:pos="9467"/>
              </w:tabs>
              <w:spacing w:line="360" w:lineRule="auto"/>
              <w:ind w:left="107" w:right="5654"/>
              <w:rPr>
                <w:rFonts w:ascii="Arial" w:hAnsi="Arial" w:cs="Arial"/>
                <w:sz w:val="20"/>
              </w:rPr>
            </w:pPr>
            <w:r w:rsidRPr="00226E2B">
              <w:rPr>
                <w:rFonts w:ascii="Arial" w:hAnsi="Arial" w:cs="Arial"/>
                <w:sz w:val="20"/>
              </w:rPr>
              <w:t>Part-CAMO Organisation with AOC:</w:t>
            </w:r>
            <w:r w:rsidR="00F42F9A" w:rsidRPr="00226E2B">
              <w:rPr>
                <w:rFonts w:ascii="Arial" w:hAnsi="Arial" w:cs="Arial"/>
                <w:sz w:val="20"/>
              </w:rPr>
              <w:t xml:space="preserve"> </w:t>
            </w:r>
            <w:r w:rsidR="00F42F9A" w:rsidRPr="00226E2B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F42F9A" w:rsidRPr="00226E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="00F42F9A" w:rsidRPr="00226E2B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  <w:p w14:paraId="227F92BB" w14:textId="5A1DA519" w:rsidR="007D1C9E" w:rsidRPr="00226E2B" w:rsidRDefault="007D1C9E" w:rsidP="007D1C9E">
            <w:pPr>
              <w:pStyle w:val="TableParagraph"/>
              <w:tabs>
                <w:tab w:val="left" w:pos="8027"/>
                <w:tab w:val="left" w:pos="9467"/>
              </w:tabs>
              <w:spacing w:line="360" w:lineRule="auto"/>
              <w:ind w:left="107" w:right="5654"/>
              <w:rPr>
                <w:rFonts w:ascii="Arial" w:hAnsi="Arial" w:cs="Arial"/>
                <w:sz w:val="20"/>
              </w:rPr>
            </w:pPr>
            <w:r w:rsidRPr="00226E2B">
              <w:rPr>
                <w:rFonts w:ascii="Arial" w:hAnsi="Arial" w:cs="Arial"/>
                <w:sz w:val="20"/>
              </w:rPr>
              <w:t>Stand-alone Part CAMO Organisation:</w:t>
            </w:r>
            <w:r w:rsidR="00F42F9A" w:rsidRPr="00226E2B">
              <w:rPr>
                <w:rFonts w:ascii="Arial" w:hAnsi="Arial" w:cs="Arial"/>
                <w:sz w:val="20"/>
              </w:rPr>
              <w:t xml:space="preserve">  </w:t>
            </w:r>
            <w:r w:rsidR="00F42F9A" w:rsidRPr="00226E2B"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F42F9A" w:rsidRPr="00226E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="00F42F9A" w:rsidRPr="00226E2B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  <w:p w14:paraId="0C24F719" w14:textId="77777777" w:rsidR="007D1C9E" w:rsidRPr="00226E2B" w:rsidRDefault="007D1C9E" w:rsidP="00F42F9A">
            <w:pPr>
              <w:pStyle w:val="TableParagraph"/>
              <w:tabs>
                <w:tab w:val="left" w:pos="8027"/>
                <w:tab w:val="left" w:pos="9467"/>
              </w:tabs>
              <w:spacing w:line="360" w:lineRule="auto"/>
              <w:ind w:left="107" w:right="5654"/>
              <w:rPr>
                <w:rFonts w:ascii="Arial" w:hAnsi="Arial" w:cs="Arial"/>
                <w:spacing w:val="-2"/>
                <w:sz w:val="20"/>
              </w:rPr>
            </w:pPr>
            <w:r w:rsidRPr="00226E2B">
              <w:rPr>
                <w:rFonts w:ascii="Arial" w:hAnsi="Arial" w:cs="Arial"/>
                <w:sz w:val="20"/>
              </w:rPr>
              <w:t>Airworthiness</w:t>
            </w:r>
            <w:r w:rsidRPr="00226E2B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Review</w:t>
            </w:r>
            <w:r w:rsidRPr="00226E2B">
              <w:rPr>
                <w:rFonts w:ascii="Arial" w:hAnsi="Arial" w:cs="Arial"/>
                <w:spacing w:val="17"/>
                <w:sz w:val="20"/>
              </w:rPr>
              <w:t xml:space="preserve"> </w:t>
            </w:r>
            <w:r w:rsidR="00F42F9A" w:rsidRPr="00226E2B">
              <w:rPr>
                <w:rFonts w:ascii="Arial" w:hAnsi="Arial" w:cs="Arial"/>
                <w:sz w:val="20"/>
              </w:rPr>
              <w:t>Privilege</w:t>
            </w:r>
            <w:r w:rsidRPr="00226E2B">
              <w:rPr>
                <w:rFonts w:ascii="Arial" w:hAnsi="Arial" w:cs="Arial"/>
                <w:spacing w:val="13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Required</w:t>
            </w:r>
            <w:r w:rsidRPr="00226E2B">
              <w:rPr>
                <w:rFonts w:ascii="Arial" w:hAnsi="Arial" w:cs="Arial"/>
                <w:spacing w:val="17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z w:val="20"/>
              </w:rPr>
              <w:t>(CAMO.A.125</w:t>
            </w:r>
            <w:r w:rsidRPr="00226E2B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226E2B">
              <w:rPr>
                <w:rFonts w:ascii="Arial" w:hAnsi="Arial" w:cs="Arial"/>
                <w:spacing w:val="-2"/>
                <w:sz w:val="20"/>
              </w:rPr>
              <w:t>(e)):</w:t>
            </w:r>
            <w:r w:rsidR="00F42F9A" w:rsidRPr="00226E2B">
              <w:rPr>
                <w:rFonts w:ascii="Arial" w:hAnsi="Arial" w:cs="Arial"/>
                <w:spacing w:val="-2"/>
                <w:sz w:val="20"/>
              </w:rPr>
              <w:t xml:space="preserve">  </w:t>
            </w:r>
            <w:r w:rsidR="00F42F9A" w:rsidRPr="00226E2B">
              <w:rPr>
                <w:rFonts w:ascii="Arial" w:hAnsi="Arial" w:cs="Arial"/>
                <w:spacing w:val="-2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="00F42F9A" w:rsidRPr="00226E2B">
              <w:rPr>
                <w:rFonts w:ascii="Arial" w:hAnsi="Arial" w:cs="Arial"/>
                <w:spacing w:val="-2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pacing w:val="-2"/>
                <w:sz w:val="20"/>
              </w:rPr>
            </w:r>
            <w:r w:rsidR="00000000">
              <w:rPr>
                <w:rFonts w:ascii="Arial" w:hAnsi="Arial" w:cs="Arial"/>
                <w:spacing w:val="-2"/>
                <w:sz w:val="20"/>
              </w:rPr>
              <w:fldChar w:fldCharType="separate"/>
            </w:r>
            <w:r w:rsidR="00F42F9A" w:rsidRPr="00226E2B">
              <w:rPr>
                <w:rFonts w:ascii="Arial" w:hAnsi="Arial" w:cs="Arial"/>
                <w:spacing w:val="-2"/>
                <w:sz w:val="20"/>
              </w:rPr>
              <w:fldChar w:fldCharType="end"/>
            </w:r>
            <w:bookmarkEnd w:id="2"/>
          </w:p>
          <w:p w14:paraId="53982C02" w14:textId="3553F950" w:rsidR="004C2CDD" w:rsidRPr="00226E2B" w:rsidRDefault="004C2CDD" w:rsidP="004C2CDD">
            <w:pPr>
              <w:pStyle w:val="TableParagraph"/>
              <w:tabs>
                <w:tab w:val="left" w:pos="8027"/>
                <w:tab w:val="left" w:pos="9467"/>
              </w:tabs>
              <w:spacing w:line="360" w:lineRule="auto"/>
              <w:ind w:left="107" w:right="174"/>
              <w:rPr>
                <w:rFonts w:ascii="Arial" w:hAnsi="Arial" w:cs="Arial"/>
                <w:sz w:val="20"/>
              </w:rPr>
            </w:pPr>
            <w:r w:rsidRPr="00226E2B">
              <w:rPr>
                <w:rFonts w:ascii="Arial" w:hAnsi="Arial" w:cs="Arial"/>
                <w:spacing w:val="-2"/>
                <w:sz w:val="20"/>
              </w:rPr>
              <w:t>Compiled by (Org): …………………………………………………………Reviewed by (DCA Use only): …………………………………………Date:………………………………..</w:t>
            </w:r>
          </w:p>
        </w:tc>
      </w:tr>
    </w:tbl>
    <w:p w14:paraId="6E6FA7D6" w14:textId="77777777" w:rsidR="00425E17" w:rsidRDefault="00425E17" w:rsidP="001169C0">
      <w:pPr>
        <w:spacing w:before="0" w:after="0"/>
        <w:ind w:left="57" w:right="57"/>
        <w:jc w:val="left"/>
      </w:pPr>
    </w:p>
    <w:tbl>
      <w:tblPr>
        <w:tblW w:w="15210" w:type="dxa"/>
        <w:tblInd w:w="-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10"/>
      </w:tblGrid>
      <w:tr w:rsidR="001169C0" w14:paraId="47DE34F9" w14:textId="77777777" w:rsidTr="00EF1029">
        <w:trPr>
          <w:trHeight w:val="273"/>
        </w:trPr>
        <w:tc>
          <w:tcPr>
            <w:tcW w:w="15210" w:type="dxa"/>
            <w:shd w:val="clear" w:color="auto" w:fill="D9D9D9" w:themeFill="background1" w:themeFillShade="D9"/>
          </w:tcPr>
          <w:p w14:paraId="5AD8BD2C" w14:textId="77777777" w:rsidR="001169C0" w:rsidRDefault="001169C0" w:rsidP="001169C0">
            <w:pPr>
              <w:pStyle w:val="TableParagraph"/>
              <w:tabs>
                <w:tab w:val="left" w:pos="13947"/>
              </w:tabs>
              <w:spacing w:before="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Section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2: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Instructions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completion</w:t>
            </w:r>
          </w:p>
        </w:tc>
      </w:tr>
      <w:tr w:rsidR="001169C0" w14:paraId="5D7AEB85" w14:textId="77777777" w:rsidTr="00226E2B">
        <w:trPr>
          <w:trHeight w:val="2348"/>
        </w:trPr>
        <w:tc>
          <w:tcPr>
            <w:tcW w:w="15210" w:type="dxa"/>
          </w:tcPr>
          <w:p w14:paraId="32A31531" w14:textId="75C81B17" w:rsidR="001169C0" w:rsidRDefault="001169C0" w:rsidP="001169C0">
            <w:pPr>
              <w:pStyle w:val="TableParagraph"/>
              <w:numPr>
                <w:ilvl w:val="0"/>
                <w:numId w:val="30"/>
              </w:numPr>
              <w:tabs>
                <w:tab w:val="left" w:pos="825"/>
              </w:tabs>
              <w:autoSpaceDE w:val="0"/>
              <w:autoSpaceDN w:val="0"/>
              <w:spacing w:before="126"/>
              <w:ind w:left="825" w:right="0" w:hanging="35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BAR 8 Part-CAMO and Part-M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should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consulted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all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times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when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completing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this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checklist.</w:t>
            </w:r>
          </w:p>
          <w:p w14:paraId="3570BF62" w14:textId="410300C9" w:rsidR="001169C0" w:rsidRDefault="001169C0" w:rsidP="001169C0">
            <w:pPr>
              <w:pStyle w:val="TableParagraph"/>
              <w:numPr>
                <w:ilvl w:val="0"/>
                <w:numId w:val="30"/>
              </w:numPr>
              <w:tabs>
                <w:tab w:val="left" w:pos="824"/>
                <w:tab w:val="left" w:pos="826"/>
              </w:tabs>
              <w:autoSpaceDE w:val="0"/>
              <w:autoSpaceDN w:val="0"/>
              <w:spacing w:before="46" w:line="283" w:lineRule="auto"/>
              <w:ind w:left="826" w:right="709" w:hanging="35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When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completing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checklist</w:t>
            </w:r>
            <w:r>
              <w:rPr>
                <w:rFonts w:ascii="Arial" w:hAnsi="Arial"/>
                <w:spacing w:val="-5"/>
                <w:sz w:val="20"/>
              </w:rPr>
              <w:t xml:space="preserve">, </w:t>
            </w:r>
            <w:r>
              <w:rPr>
                <w:rFonts w:ascii="Arial" w:hAnsi="Arial"/>
                <w:sz w:val="20"/>
              </w:rPr>
              <w:t>it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is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important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include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CAME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or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procedure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reference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if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it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differs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from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AMC1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CAMO.A.300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Reference.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If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any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part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not relevant then N/A should be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inserted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the CAME/Procedure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reference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column. Please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‘tick’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the box in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the ‘check’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column to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indicate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that you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have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checked compliance for the relevant section.</w:t>
            </w:r>
          </w:p>
          <w:p w14:paraId="3E98B5BD" w14:textId="0521051D" w:rsidR="001169C0" w:rsidRPr="00226E2B" w:rsidRDefault="001169C0" w:rsidP="00226E2B">
            <w:pPr>
              <w:pStyle w:val="TableParagraph"/>
              <w:numPr>
                <w:ilvl w:val="0"/>
                <w:numId w:val="30"/>
              </w:numPr>
              <w:tabs>
                <w:tab w:val="left" w:pos="825"/>
              </w:tabs>
              <w:autoSpaceDE w:val="0"/>
              <w:autoSpaceDN w:val="0"/>
              <w:ind w:left="825" w:right="0" w:hanging="35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Section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has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been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included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capture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continuing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airworthiness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management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procedure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requirements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defined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CAMO.A.300(a)(11)(iii)</w:t>
            </w:r>
          </w:p>
          <w:p w14:paraId="05380CC3" w14:textId="52E6B063" w:rsidR="001169C0" w:rsidRPr="00226E2B" w:rsidRDefault="001169C0" w:rsidP="00226E2B">
            <w:pPr>
              <w:pStyle w:val="TableParagraph"/>
              <w:numPr>
                <w:ilvl w:val="0"/>
                <w:numId w:val="30"/>
              </w:numPr>
              <w:tabs>
                <w:tab w:val="left" w:pos="825"/>
              </w:tabs>
              <w:autoSpaceDE w:val="0"/>
              <w:autoSpaceDN w:val="0"/>
              <w:ind w:left="825" w:right="0" w:hanging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If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additional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information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is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needed,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please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make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reference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the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‘comment’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section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and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add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the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additional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information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into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Section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5"/>
                <w:sz w:val="20"/>
              </w:rPr>
              <w:t>5.</w:t>
            </w:r>
          </w:p>
          <w:p w14:paraId="1E5BF291" w14:textId="27C3AB04" w:rsidR="001169C0" w:rsidRPr="00226E2B" w:rsidRDefault="009201CC" w:rsidP="00226E2B">
            <w:pPr>
              <w:pStyle w:val="TableParagraph"/>
              <w:numPr>
                <w:ilvl w:val="0"/>
                <w:numId w:val="30"/>
              </w:numPr>
              <w:tabs>
                <w:tab w:val="left" w:pos="825"/>
              </w:tabs>
              <w:autoSpaceDE w:val="0"/>
              <w:autoSpaceDN w:val="0"/>
              <w:ind w:left="825" w:right="0" w:hanging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Pl</w:t>
            </w:r>
            <w:r w:rsidR="001169C0">
              <w:rPr>
                <w:rFonts w:ascii="Arial" w:hAnsi="Arial"/>
                <w:sz w:val="20"/>
              </w:rPr>
              <w:t>ease</w:t>
            </w:r>
            <w:r w:rsidR="001169C0"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submit</w:t>
            </w:r>
            <w:r w:rsidR="001169C0"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8"/>
                <w:sz w:val="20"/>
              </w:rPr>
              <w:t xml:space="preserve">the completed checklist </w:t>
            </w:r>
            <w:r w:rsidR="001169C0">
              <w:rPr>
                <w:rFonts w:ascii="Arial" w:hAnsi="Arial"/>
                <w:sz w:val="20"/>
              </w:rPr>
              <w:t>to</w:t>
            </w:r>
            <w:r w:rsidR="001169C0">
              <w:rPr>
                <w:rFonts w:ascii="Arial" w:hAnsi="Arial"/>
                <w:spacing w:val="-7"/>
                <w:sz w:val="20"/>
              </w:rPr>
              <w:t xml:space="preserve"> </w:t>
            </w:r>
            <w:r w:rsidR="001169C0">
              <w:rPr>
                <w:rFonts w:ascii="Arial" w:hAnsi="Arial"/>
                <w:sz w:val="20"/>
              </w:rPr>
              <w:t>the</w:t>
            </w:r>
            <w:r>
              <w:rPr>
                <w:rFonts w:ascii="Arial" w:hAnsi="Arial"/>
                <w:spacing w:val="-6"/>
                <w:sz w:val="20"/>
              </w:rPr>
              <w:t xml:space="preserve"> Brunei DCA</w:t>
            </w:r>
            <w:r>
              <w:rPr>
                <w:rFonts w:ascii="Arial" w:hAnsi="Arial"/>
                <w:sz w:val="20"/>
              </w:rPr>
              <w:t xml:space="preserve"> via e-mail: airworth.regulatory@dca.gov.bn.</w:t>
            </w:r>
          </w:p>
          <w:p w14:paraId="4875779F" w14:textId="3C40A21A" w:rsidR="001169C0" w:rsidRDefault="001169C0" w:rsidP="001169C0">
            <w:pPr>
              <w:pStyle w:val="TableParagraph"/>
              <w:numPr>
                <w:ilvl w:val="0"/>
                <w:numId w:val="30"/>
              </w:numPr>
              <w:tabs>
                <w:tab w:val="left" w:pos="825"/>
              </w:tabs>
              <w:autoSpaceDE w:val="0"/>
              <w:autoSpaceDN w:val="0"/>
              <w:ind w:left="825" w:right="0" w:hanging="35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When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checklist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has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been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completed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 w:rsidR="00A46DC5">
              <w:rPr>
                <w:rFonts w:ascii="Arial"/>
                <w:sz w:val="20"/>
              </w:rPr>
              <w:t>accepted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 w:rsidR="009201CC">
              <w:rPr>
                <w:rFonts w:ascii="Arial"/>
                <w:sz w:val="20"/>
              </w:rPr>
              <w:t>Brunei DCA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copy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should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appended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CAME.</w:t>
            </w:r>
          </w:p>
        </w:tc>
      </w:tr>
    </w:tbl>
    <w:p w14:paraId="524E26F5" w14:textId="7F12F3BB" w:rsidR="00E644EE" w:rsidRDefault="00E644EE" w:rsidP="00E644EE">
      <w:pPr>
        <w:ind w:left="-630" w:right="0"/>
        <w:jc w:val="left"/>
      </w:pPr>
    </w:p>
    <w:p w14:paraId="151D38FC" w14:textId="77777777" w:rsidR="00E644EE" w:rsidRDefault="00E644EE">
      <w:pPr>
        <w:ind w:left="567" w:right="0" w:hanging="567"/>
        <w:jc w:val="left"/>
      </w:pPr>
      <w:r>
        <w:br w:type="page"/>
      </w:r>
    </w:p>
    <w:tbl>
      <w:tblPr>
        <w:tblStyle w:val="TableGrid"/>
        <w:tblW w:w="15210" w:type="dxa"/>
        <w:tblInd w:w="-522" w:type="dxa"/>
        <w:tblLook w:val="04A0" w:firstRow="1" w:lastRow="0" w:firstColumn="1" w:lastColumn="0" w:noHBand="0" w:noVBand="1"/>
      </w:tblPr>
      <w:tblGrid>
        <w:gridCol w:w="15210"/>
      </w:tblGrid>
      <w:tr w:rsidR="00E644EE" w14:paraId="40E13325" w14:textId="77777777" w:rsidTr="00EF1029">
        <w:tc>
          <w:tcPr>
            <w:tcW w:w="15210" w:type="dxa"/>
            <w:shd w:val="clear" w:color="auto" w:fill="D9D9D9" w:themeFill="background1" w:themeFillShade="D9"/>
          </w:tcPr>
          <w:p w14:paraId="285ADD1C" w14:textId="57F910EF" w:rsidR="00E644EE" w:rsidRPr="00E644EE" w:rsidRDefault="00E644EE" w:rsidP="00E644EE">
            <w:pPr>
              <w:ind w:right="0"/>
              <w:jc w:val="left"/>
              <w:rPr>
                <w:b/>
                <w:bCs/>
              </w:rPr>
            </w:pPr>
            <w:r w:rsidRPr="00223CF9">
              <w:rPr>
                <w:b/>
                <w:bCs/>
                <w:sz w:val="20"/>
                <w:szCs w:val="20"/>
              </w:rPr>
              <w:lastRenderedPageBreak/>
              <w:t>Section 3: Compliance Checklist</w:t>
            </w:r>
          </w:p>
        </w:tc>
      </w:tr>
    </w:tbl>
    <w:p w14:paraId="053FE3CD" w14:textId="56AFB91B" w:rsidR="00E644EE" w:rsidRDefault="00E644EE" w:rsidP="00660BB2">
      <w:pPr>
        <w:spacing w:before="0" w:after="0"/>
        <w:ind w:left="-630" w:right="0"/>
        <w:jc w:val="left"/>
      </w:pPr>
    </w:p>
    <w:tbl>
      <w:tblPr>
        <w:tblW w:w="15210" w:type="dxa"/>
        <w:tblInd w:w="-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5040"/>
        <w:gridCol w:w="24"/>
        <w:gridCol w:w="2266"/>
        <w:gridCol w:w="12"/>
        <w:gridCol w:w="2378"/>
        <w:gridCol w:w="31"/>
        <w:gridCol w:w="3209"/>
        <w:gridCol w:w="810"/>
      </w:tblGrid>
      <w:tr w:rsidR="00F03ED4" w:rsidRPr="00E80A8A" w14:paraId="32E4C9E9" w14:textId="77777777" w:rsidTr="00F03ED4">
        <w:trPr>
          <w:trHeight w:val="1321"/>
          <w:tblHeader/>
        </w:trPr>
        <w:tc>
          <w:tcPr>
            <w:tcW w:w="1440" w:type="dxa"/>
            <w:shd w:val="clear" w:color="auto" w:fill="D9D9D9" w:themeFill="background1" w:themeFillShade="D9"/>
          </w:tcPr>
          <w:p w14:paraId="1FBD4BBD" w14:textId="77777777" w:rsidR="00F03ED4" w:rsidRPr="00E80A8A" w:rsidRDefault="00F03ED4" w:rsidP="00E87F7D">
            <w:pPr>
              <w:pStyle w:val="TableParagraph"/>
              <w:spacing w:before="103" w:line="216" w:lineRule="exact"/>
              <w:ind w:left="10" w:right="1"/>
              <w:jc w:val="center"/>
              <w:rPr>
                <w:rFonts w:ascii="Arial" w:hAnsi="Arial" w:cs="Arial"/>
                <w:b/>
                <w:sz w:val="20"/>
              </w:rPr>
            </w:pPr>
            <w:bookmarkStart w:id="3" w:name="_Hlk237268291"/>
            <w:r w:rsidRPr="00E80A8A">
              <w:rPr>
                <w:rFonts w:ascii="Arial" w:hAnsi="Arial" w:cs="Arial"/>
                <w:b/>
                <w:spacing w:val="-4"/>
                <w:sz w:val="20"/>
              </w:rPr>
              <w:t>AMC1</w:t>
            </w:r>
          </w:p>
          <w:p w14:paraId="3C0F5D90" w14:textId="77777777" w:rsidR="00F03ED4" w:rsidRPr="00E80A8A" w:rsidRDefault="00F03ED4" w:rsidP="00E87F7D">
            <w:pPr>
              <w:pStyle w:val="TableParagraph"/>
              <w:spacing w:before="36" w:line="217" w:lineRule="exact"/>
              <w:ind w:left="10" w:right="1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CAMO.A.300</w:t>
            </w:r>
          </w:p>
          <w:p w14:paraId="2B30924D" w14:textId="3485373A" w:rsidR="00F03ED4" w:rsidRPr="00E80A8A" w:rsidRDefault="00F03ED4" w:rsidP="00E87F7D">
            <w:pPr>
              <w:pStyle w:val="TableParagraph"/>
              <w:spacing w:before="36" w:line="217" w:lineRule="exact"/>
              <w:ind w:left="10" w:right="1"/>
              <w:jc w:val="center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Reference</w:t>
            </w:r>
          </w:p>
        </w:tc>
        <w:tc>
          <w:tcPr>
            <w:tcW w:w="5040" w:type="dxa"/>
            <w:shd w:val="clear" w:color="auto" w:fill="D9D9D9" w:themeFill="background1" w:themeFillShade="D9"/>
            <w:vAlign w:val="center"/>
          </w:tcPr>
          <w:p w14:paraId="01695278" w14:textId="70DBB7A6" w:rsidR="00F03ED4" w:rsidRPr="00E80A8A" w:rsidRDefault="00F03ED4" w:rsidP="00F30888">
            <w:pPr>
              <w:pStyle w:val="TableParagraph"/>
              <w:spacing w:before="35" w:line="218" w:lineRule="exact"/>
              <w:ind w:left="1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Content</w:t>
            </w:r>
          </w:p>
        </w:tc>
        <w:tc>
          <w:tcPr>
            <w:tcW w:w="2302" w:type="dxa"/>
            <w:gridSpan w:val="3"/>
            <w:shd w:val="clear" w:color="auto" w:fill="D9D9D9" w:themeFill="background1" w:themeFillShade="D9"/>
            <w:vAlign w:val="center"/>
          </w:tcPr>
          <w:p w14:paraId="408D73D3" w14:textId="6DE9A426" w:rsidR="00F03ED4" w:rsidRPr="00E80A8A" w:rsidRDefault="00F03ED4" w:rsidP="00F30888">
            <w:pPr>
              <w:pStyle w:val="TableParagraph"/>
              <w:spacing w:before="35" w:line="218" w:lineRule="exact"/>
              <w:ind w:left="697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Regulation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5BEB8879" w14:textId="77777777" w:rsidR="00F03ED4" w:rsidRPr="00E80A8A" w:rsidRDefault="00F03ED4" w:rsidP="00E87F7D">
            <w:pPr>
              <w:pStyle w:val="TableParagraph"/>
              <w:spacing w:before="65"/>
              <w:ind w:left="110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</w:rPr>
              <w:t>CAME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z w:val="20"/>
              </w:rPr>
              <w:t>/</w:t>
            </w:r>
            <w:r w:rsidRPr="00E80A8A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Procedure</w:t>
            </w:r>
          </w:p>
          <w:p w14:paraId="360DF374" w14:textId="77777777" w:rsidR="00F03ED4" w:rsidRPr="00E80A8A" w:rsidRDefault="00F03ED4" w:rsidP="006A353A">
            <w:pPr>
              <w:pStyle w:val="TableParagraph"/>
              <w:spacing w:line="229" w:lineRule="exact"/>
              <w:ind w:left="110" w:right="206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</w:rPr>
              <w:t>Reference</w:t>
            </w:r>
            <w:r w:rsidRPr="00E80A8A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z w:val="20"/>
              </w:rPr>
              <w:t>(if</w:t>
            </w:r>
            <w:r w:rsidRPr="00E80A8A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different to AMC1 CAMO.A.300</w:t>
            </w:r>
          </w:p>
          <w:p w14:paraId="0DA14245" w14:textId="504172DF" w:rsidR="00F03ED4" w:rsidRPr="00E80A8A" w:rsidRDefault="00F03ED4" w:rsidP="006A353A">
            <w:pPr>
              <w:pStyle w:val="TableParagraph"/>
              <w:spacing w:line="229" w:lineRule="exact"/>
              <w:ind w:left="110" w:right="206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Reference)</w:t>
            </w:r>
          </w:p>
        </w:tc>
        <w:tc>
          <w:tcPr>
            <w:tcW w:w="3209" w:type="dxa"/>
            <w:shd w:val="clear" w:color="auto" w:fill="D9D9D9" w:themeFill="background1" w:themeFillShade="D9"/>
            <w:vAlign w:val="center"/>
          </w:tcPr>
          <w:p w14:paraId="7E77FD1F" w14:textId="231BA90B" w:rsidR="00F03ED4" w:rsidRPr="00E80A8A" w:rsidRDefault="00F03ED4" w:rsidP="00F30888">
            <w:pPr>
              <w:pStyle w:val="TableParagraph"/>
              <w:spacing w:before="35" w:line="218" w:lineRule="exact"/>
              <w:ind w:right="16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Comment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C3686F8" w14:textId="4207A954" w:rsidR="00F03ED4" w:rsidRPr="00E80A8A" w:rsidRDefault="00F03ED4" w:rsidP="00F03ED4">
            <w:pPr>
              <w:pStyle w:val="TableParagraph"/>
              <w:spacing w:before="35" w:line="218" w:lineRule="exact"/>
              <w:ind w:right="-6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Check</w:t>
            </w:r>
          </w:p>
        </w:tc>
      </w:tr>
      <w:bookmarkEnd w:id="3"/>
      <w:tr w:rsidR="00E644EE" w:rsidRPr="00E80A8A" w14:paraId="246CE146" w14:textId="77777777" w:rsidTr="003A5E0C">
        <w:trPr>
          <w:trHeight w:val="338"/>
        </w:trPr>
        <w:tc>
          <w:tcPr>
            <w:tcW w:w="1440" w:type="dxa"/>
          </w:tcPr>
          <w:p w14:paraId="3AB2F961" w14:textId="77777777" w:rsidR="00E644EE" w:rsidRPr="00E80A8A" w:rsidRDefault="00E644EE" w:rsidP="00E87F7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040" w:type="dxa"/>
          </w:tcPr>
          <w:p w14:paraId="7F15D7A0" w14:textId="77777777" w:rsidR="00E644EE" w:rsidRPr="00E80A8A" w:rsidRDefault="00E644EE" w:rsidP="00E87F7D">
            <w:pPr>
              <w:pStyle w:val="TableParagraph"/>
              <w:spacing w:before="7"/>
              <w:ind w:left="108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Cover</w:t>
            </w:r>
            <w:r w:rsidRPr="00E80A8A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4"/>
                <w:sz w:val="20"/>
              </w:rPr>
              <w:t>page</w:t>
            </w:r>
          </w:p>
        </w:tc>
        <w:tc>
          <w:tcPr>
            <w:tcW w:w="2302" w:type="dxa"/>
            <w:gridSpan w:val="3"/>
          </w:tcPr>
          <w:p w14:paraId="03FE09B8" w14:textId="77777777" w:rsidR="00E644EE" w:rsidRPr="00E80A8A" w:rsidRDefault="00E644EE" w:rsidP="00AD34E4">
            <w:pPr>
              <w:pStyle w:val="TableParagraph"/>
              <w:ind w:right="52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gridSpan w:val="2"/>
          </w:tcPr>
          <w:p w14:paraId="43C77D3C" w14:textId="77777777" w:rsidR="00E644EE" w:rsidRPr="00E80A8A" w:rsidRDefault="00E644EE" w:rsidP="00AD34E4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571C32C6" w14:textId="77777777" w:rsidR="00E644EE" w:rsidRPr="00E80A8A" w:rsidRDefault="00E644EE" w:rsidP="00AD34E4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6FD4B6CF" w14:textId="77777777" w:rsidR="00E644EE" w:rsidRPr="00E80A8A" w:rsidRDefault="00E644EE" w:rsidP="00E87F7D">
            <w:pPr>
              <w:pStyle w:val="TableParagraph"/>
              <w:spacing w:before="7"/>
              <w:rPr>
                <w:rFonts w:ascii="Arial" w:hAnsi="Arial" w:cs="Arial"/>
                <w:sz w:val="2"/>
              </w:rPr>
            </w:pPr>
          </w:p>
          <w:p w14:paraId="4E761E15" w14:textId="7E8343B4" w:rsidR="00E644EE" w:rsidRPr="00E80A8A" w:rsidRDefault="00AD34E4" w:rsidP="00E87F7D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E644EE" w:rsidRPr="00E80A8A" w14:paraId="68E32D5F" w14:textId="77777777" w:rsidTr="003A5E0C">
        <w:trPr>
          <w:trHeight w:val="395"/>
        </w:trPr>
        <w:tc>
          <w:tcPr>
            <w:tcW w:w="1440" w:type="dxa"/>
          </w:tcPr>
          <w:p w14:paraId="000B0583" w14:textId="77777777" w:rsidR="00E644EE" w:rsidRPr="00E80A8A" w:rsidRDefault="00E644EE" w:rsidP="00E87F7D">
            <w:pPr>
              <w:pStyle w:val="TableParagraph"/>
              <w:spacing w:before="3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40" w:type="dxa"/>
          </w:tcPr>
          <w:p w14:paraId="41DF2637" w14:textId="77777777" w:rsidR="00E644EE" w:rsidRPr="00E80A8A" w:rsidRDefault="00E644EE" w:rsidP="00AD34E4">
            <w:pPr>
              <w:pStyle w:val="TableParagraph"/>
              <w:spacing w:before="3"/>
              <w:ind w:left="8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Continuing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Management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Exposition</w:t>
            </w:r>
          </w:p>
        </w:tc>
        <w:tc>
          <w:tcPr>
            <w:tcW w:w="2302" w:type="dxa"/>
            <w:gridSpan w:val="3"/>
          </w:tcPr>
          <w:p w14:paraId="28C9EB98" w14:textId="77777777" w:rsidR="00E644EE" w:rsidRPr="00E80A8A" w:rsidRDefault="00E644EE" w:rsidP="00AD34E4">
            <w:pPr>
              <w:pStyle w:val="TableParagraph"/>
              <w:ind w:right="52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gridSpan w:val="2"/>
          </w:tcPr>
          <w:p w14:paraId="655FDEA3" w14:textId="77777777" w:rsidR="00E644EE" w:rsidRPr="00E80A8A" w:rsidRDefault="00E644EE" w:rsidP="00AD34E4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29ED0ACD" w14:textId="77777777" w:rsidR="00E644EE" w:rsidRPr="00E80A8A" w:rsidRDefault="00E644EE" w:rsidP="00AD34E4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2823975" w14:textId="3987862A" w:rsidR="00E644EE" w:rsidRPr="00E80A8A" w:rsidRDefault="00AD34E4" w:rsidP="00AD34E4">
            <w:pPr>
              <w:pStyle w:val="TableParagraph"/>
              <w:spacing w:before="6"/>
              <w:ind w:right="84"/>
              <w:jc w:val="center"/>
              <w:rPr>
                <w:rFonts w:ascii="Arial" w:hAnsi="Arial" w:cs="Arial"/>
                <w:sz w:val="5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644EE" w:rsidRPr="00E80A8A" w14:paraId="0FD57EA5" w14:textId="77777777" w:rsidTr="003A5E0C">
        <w:trPr>
          <w:trHeight w:val="398"/>
        </w:trPr>
        <w:tc>
          <w:tcPr>
            <w:tcW w:w="1440" w:type="dxa"/>
          </w:tcPr>
          <w:p w14:paraId="6E50769E" w14:textId="77777777" w:rsidR="00E644EE" w:rsidRPr="00E80A8A" w:rsidRDefault="00E644EE" w:rsidP="00E87F7D">
            <w:pPr>
              <w:pStyle w:val="TableParagraph"/>
              <w:spacing w:before="6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40" w:type="dxa"/>
          </w:tcPr>
          <w:p w14:paraId="1FE374D3" w14:textId="77777777" w:rsidR="00E644EE" w:rsidRPr="00E80A8A" w:rsidRDefault="00E644EE" w:rsidP="00AD34E4">
            <w:pPr>
              <w:pStyle w:val="TableParagraph"/>
              <w:spacing w:before="6"/>
              <w:ind w:left="8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Organisation</w:t>
            </w:r>
            <w:r w:rsidRPr="00E80A8A">
              <w:rPr>
                <w:rFonts w:ascii="Arial" w:hAnsi="Arial" w:cs="Arial"/>
                <w:spacing w:val="2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Name</w:t>
            </w:r>
          </w:p>
        </w:tc>
        <w:tc>
          <w:tcPr>
            <w:tcW w:w="2302" w:type="dxa"/>
            <w:gridSpan w:val="3"/>
          </w:tcPr>
          <w:p w14:paraId="74058C01" w14:textId="77777777" w:rsidR="00E644EE" w:rsidRPr="00E80A8A" w:rsidRDefault="00E644EE" w:rsidP="00AD34E4">
            <w:pPr>
              <w:pStyle w:val="TableParagraph"/>
              <w:ind w:right="52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gridSpan w:val="2"/>
          </w:tcPr>
          <w:p w14:paraId="13D8FBE6" w14:textId="77777777" w:rsidR="00E644EE" w:rsidRPr="00E80A8A" w:rsidRDefault="00E644EE" w:rsidP="00AD34E4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6447203" w14:textId="77777777" w:rsidR="00E644EE" w:rsidRPr="00E80A8A" w:rsidRDefault="00E644EE" w:rsidP="00AD34E4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0AD68D33" w14:textId="77777777" w:rsidR="00E644EE" w:rsidRPr="00E80A8A" w:rsidRDefault="00E644EE" w:rsidP="00E87F7D">
            <w:pPr>
              <w:pStyle w:val="TableParagraph"/>
              <w:spacing w:before="4"/>
              <w:rPr>
                <w:rFonts w:ascii="Arial" w:hAnsi="Arial" w:cs="Arial"/>
                <w:sz w:val="5"/>
              </w:rPr>
            </w:pPr>
          </w:p>
          <w:p w14:paraId="63F3822A" w14:textId="1F32BBDF" w:rsidR="00E644EE" w:rsidRPr="00E80A8A" w:rsidRDefault="00AD34E4" w:rsidP="00E87F7D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644EE" w:rsidRPr="00E80A8A" w14:paraId="12EF9409" w14:textId="77777777" w:rsidTr="003A5E0C">
        <w:trPr>
          <w:trHeight w:val="397"/>
        </w:trPr>
        <w:tc>
          <w:tcPr>
            <w:tcW w:w="1440" w:type="dxa"/>
          </w:tcPr>
          <w:p w14:paraId="0C683D50" w14:textId="77777777" w:rsidR="00E644EE" w:rsidRPr="00E80A8A" w:rsidRDefault="00E644EE" w:rsidP="00E87F7D">
            <w:pPr>
              <w:pStyle w:val="TableParagraph"/>
              <w:spacing w:before="3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40" w:type="dxa"/>
          </w:tcPr>
          <w:p w14:paraId="1604D07A" w14:textId="77777777" w:rsidR="00E644EE" w:rsidRPr="00E80A8A" w:rsidRDefault="00E644EE" w:rsidP="00AD34E4">
            <w:pPr>
              <w:pStyle w:val="TableParagraph"/>
              <w:spacing w:before="3"/>
              <w:ind w:left="8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reference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CAMO</w:t>
            </w:r>
          </w:p>
        </w:tc>
        <w:tc>
          <w:tcPr>
            <w:tcW w:w="2302" w:type="dxa"/>
            <w:gridSpan w:val="3"/>
          </w:tcPr>
          <w:p w14:paraId="51BE8474" w14:textId="77777777" w:rsidR="00E644EE" w:rsidRPr="00E80A8A" w:rsidRDefault="00E644EE" w:rsidP="00AD34E4">
            <w:pPr>
              <w:pStyle w:val="TableParagraph"/>
              <w:ind w:right="52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gridSpan w:val="2"/>
          </w:tcPr>
          <w:p w14:paraId="14EC2F75" w14:textId="77777777" w:rsidR="00E644EE" w:rsidRPr="00E80A8A" w:rsidRDefault="00E644EE" w:rsidP="00AD34E4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3E562C3" w14:textId="77777777" w:rsidR="00E644EE" w:rsidRPr="00E80A8A" w:rsidRDefault="00E644EE" w:rsidP="00AD34E4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520AA2B6" w14:textId="77777777" w:rsidR="00E644EE" w:rsidRPr="00E80A8A" w:rsidRDefault="00E644EE" w:rsidP="00E87F7D">
            <w:pPr>
              <w:pStyle w:val="TableParagraph"/>
              <w:spacing w:before="12"/>
              <w:rPr>
                <w:rFonts w:ascii="Arial" w:hAnsi="Arial" w:cs="Arial"/>
                <w:sz w:val="4"/>
              </w:rPr>
            </w:pPr>
          </w:p>
          <w:p w14:paraId="7D111214" w14:textId="785E1FD7" w:rsidR="00E644EE" w:rsidRPr="00E80A8A" w:rsidRDefault="00AD34E4" w:rsidP="00E87F7D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644EE" w:rsidRPr="00E80A8A" w14:paraId="30900A77" w14:textId="77777777" w:rsidTr="003A5E0C">
        <w:trPr>
          <w:trHeight w:val="413"/>
        </w:trPr>
        <w:tc>
          <w:tcPr>
            <w:tcW w:w="1440" w:type="dxa"/>
          </w:tcPr>
          <w:p w14:paraId="0C0EE009" w14:textId="77777777" w:rsidR="00E644EE" w:rsidRPr="00E80A8A" w:rsidRDefault="00E644EE" w:rsidP="00E87F7D">
            <w:pPr>
              <w:pStyle w:val="TableParagraph"/>
              <w:spacing w:before="3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40" w:type="dxa"/>
          </w:tcPr>
          <w:p w14:paraId="31B566AD" w14:textId="77777777" w:rsidR="00E644EE" w:rsidRPr="00E80A8A" w:rsidRDefault="00E644EE" w:rsidP="00AD34E4">
            <w:pPr>
              <w:pStyle w:val="TableParagraph"/>
              <w:spacing w:before="3" w:line="252" w:lineRule="auto"/>
              <w:ind w:left="87" w:right="-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copy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number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from</w:t>
            </w:r>
            <w:r w:rsidRPr="00E80A8A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distribution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list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(if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applicable)</w:t>
            </w:r>
          </w:p>
        </w:tc>
        <w:tc>
          <w:tcPr>
            <w:tcW w:w="2302" w:type="dxa"/>
            <w:gridSpan w:val="3"/>
          </w:tcPr>
          <w:p w14:paraId="1730D789" w14:textId="77777777" w:rsidR="00E644EE" w:rsidRPr="00E80A8A" w:rsidRDefault="00E644EE" w:rsidP="00AD34E4">
            <w:pPr>
              <w:pStyle w:val="TableParagraph"/>
              <w:ind w:right="52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gridSpan w:val="2"/>
          </w:tcPr>
          <w:p w14:paraId="47C970B2" w14:textId="77777777" w:rsidR="00E644EE" w:rsidRPr="00E80A8A" w:rsidRDefault="00E644EE" w:rsidP="00AD34E4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15F532E9" w14:textId="77777777" w:rsidR="00E644EE" w:rsidRPr="00E80A8A" w:rsidRDefault="00E644EE" w:rsidP="00AD34E4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7AAECABD" w14:textId="77777777" w:rsidR="00E644EE" w:rsidRPr="00E80A8A" w:rsidRDefault="00E644EE" w:rsidP="00E87F7D">
            <w:pPr>
              <w:pStyle w:val="TableParagraph"/>
              <w:spacing w:before="7"/>
              <w:rPr>
                <w:rFonts w:ascii="Arial" w:hAnsi="Arial" w:cs="Arial"/>
                <w:sz w:val="4"/>
              </w:rPr>
            </w:pPr>
          </w:p>
          <w:p w14:paraId="1EA4BA69" w14:textId="4DF88666" w:rsidR="00E644EE" w:rsidRPr="00E80A8A" w:rsidRDefault="00AD34E4" w:rsidP="00E87F7D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A5E0C" w:rsidRPr="00E80A8A" w14:paraId="16EB1425" w14:textId="77777777" w:rsidTr="003A5E0C">
        <w:trPr>
          <w:trHeight w:val="273"/>
        </w:trPr>
        <w:tc>
          <w:tcPr>
            <w:tcW w:w="15210" w:type="dxa"/>
            <w:gridSpan w:val="9"/>
          </w:tcPr>
          <w:p w14:paraId="4F19414D" w14:textId="77777777" w:rsidR="003A5E0C" w:rsidRPr="00E80A8A" w:rsidRDefault="003A5E0C" w:rsidP="00E87F7D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Introduction</w:t>
            </w:r>
          </w:p>
        </w:tc>
      </w:tr>
      <w:tr w:rsidR="00AF676A" w:rsidRPr="00E80A8A" w14:paraId="26783EF3" w14:textId="77777777" w:rsidTr="003A5E0C">
        <w:trPr>
          <w:trHeight w:val="397"/>
        </w:trPr>
        <w:tc>
          <w:tcPr>
            <w:tcW w:w="1440" w:type="dxa"/>
          </w:tcPr>
          <w:p w14:paraId="53709BDE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221877FB" w14:textId="77777777" w:rsidR="00AF676A" w:rsidRPr="00E80A8A" w:rsidRDefault="00AF676A" w:rsidP="00AF676A">
            <w:pPr>
              <w:pStyle w:val="TableParagraph"/>
              <w:spacing w:line="233" w:lineRule="exact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Foreword</w:t>
            </w:r>
          </w:p>
        </w:tc>
        <w:tc>
          <w:tcPr>
            <w:tcW w:w="2266" w:type="dxa"/>
          </w:tcPr>
          <w:p w14:paraId="1FBF93FB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390" w:type="dxa"/>
            <w:gridSpan w:val="2"/>
          </w:tcPr>
          <w:p w14:paraId="139CB5B7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7DF3E36D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7A0CD954" w14:textId="77777777" w:rsidR="00AF676A" w:rsidRPr="00E80A8A" w:rsidRDefault="00AF676A" w:rsidP="00AF676A">
            <w:pPr>
              <w:pStyle w:val="TableParagraph"/>
              <w:spacing w:before="7"/>
              <w:rPr>
                <w:rFonts w:ascii="Arial" w:hAnsi="Arial" w:cs="Arial"/>
                <w:sz w:val="2"/>
              </w:rPr>
            </w:pPr>
          </w:p>
          <w:p w14:paraId="1E43B4B5" w14:textId="59FA52C4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3422BDB5" w14:textId="77777777" w:rsidTr="00C10D9A">
        <w:trPr>
          <w:trHeight w:val="398"/>
        </w:trPr>
        <w:tc>
          <w:tcPr>
            <w:tcW w:w="1440" w:type="dxa"/>
          </w:tcPr>
          <w:p w14:paraId="6E13B6C8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055813F1" w14:textId="77777777" w:rsidR="00AF676A" w:rsidRPr="00E80A8A" w:rsidRDefault="00AF676A" w:rsidP="00AF676A">
            <w:pPr>
              <w:pStyle w:val="TableParagraph"/>
              <w:spacing w:line="233" w:lineRule="exact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Table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content</w:t>
            </w:r>
          </w:p>
        </w:tc>
        <w:tc>
          <w:tcPr>
            <w:tcW w:w="2266" w:type="dxa"/>
          </w:tcPr>
          <w:p w14:paraId="1F01ACA4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390" w:type="dxa"/>
            <w:gridSpan w:val="2"/>
          </w:tcPr>
          <w:p w14:paraId="1E48C9E0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697555FD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EA67D53" w14:textId="73460EBA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1DB6DAA1" w14:textId="77777777" w:rsidTr="003A5E0C">
        <w:trPr>
          <w:trHeight w:val="397"/>
        </w:trPr>
        <w:tc>
          <w:tcPr>
            <w:tcW w:w="1440" w:type="dxa"/>
          </w:tcPr>
          <w:p w14:paraId="33D49974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7E0FC2AA" w14:textId="77777777" w:rsidR="00AF676A" w:rsidRPr="00E80A8A" w:rsidRDefault="00AF676A" w:rsidP="00AF676A">
            <w:pPr>
              <w:pStyle w:val="TableParagraph"/>
              <w:spacing w:line="233" w:lineRule="exact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List</w:t>
            </w:r>
            <w:r w:rsidRPr="00E80A8A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effective </w:t>
            </w:r>
            <w:r w:rsidRPr="00E80A8A">
              <w:rPr>
                <w:rFonts w:ascii="Arial" w:hAnsi="Arial" w:cs="Arial"/>
                <w:spacing w:val="-4"/>
                <w:sz w:val="20"/>
              </w:rPr>
              <w:t>pages</w:t>
            </w:r>
          </w:p>
        </w:tc>
        <w:tc>
          <w:tcPr>
            <w:tcW w:w="2266" w:type="dxa"/>
          </w:tcPr>
          <w:p w14:paraId="3DABF78F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390" w:type="dxa"/>
            <w:gridSpan w:val="2"/>
          </w:tcPr>
          <w:p w14:paraId="0944EFE9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34B471A5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61AFFA7E" w14:textId="77777777" w:rsidR="00AF676A" w:rsidRPr="00E80A8A" w:rsidRDefault="00AF676A" w:rsidP="00AF676A">
            <w:pPr>
              <w:pStyle w:val="TableParagraph"/>
              <w:spacing w:before="4"/>
              <w:rPr>
                <w:rFonts w:ascii="Arial" w:hAnsi="Arial" w:cs="Arial"/>
                <w:sz w:val="5"/>
              </w:rPr>
            </w:pPr>
          </w:p>
          <w:p w14:paraId="74132672" w14:textId="3729969B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7FD59A03" w14:textId="77777777" w:rsidTr="003A5E0C">
        <w:trPr>
          <w:trHeight w:val="673"/>
        </w:trPr>
        <w:tc>
          <w:tcPr>
            <w:tcW w:w="1440" w:type="dxa"/>
          </w:tcPr>
          <w:p w14:paraId="0AEE05AB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685C26EB" w14:textId="77777777" w:rsidR="00AF676A" w:rsidRPr="00E80A8A" w:rsidRDefault="00AF676A" w:rsidP="00AF676A">
            <w:pPr>
              <w:pStyle w:val="TableParagraph"/>
              <w:spacing w:line="273" w:lineRule="auto"/>
              <w:ind w:left="105" w:right="9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List of issues/amendments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 record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 revision (include changes not requiring prior approval)</w:t>
            </w:r>
          </w:p>
        </w:tc>
        <w:tc>
          <w:tcPr>
            <w:tcW w:w="2266" w:type="dxa"/>
          </w:tcPr>
          <w:p w14:paraId="324DEF3F" w14:textId="77777777" w:rsidR="00AF676A" w:rsidRPr="00E80A8A" w:rsidRDefault="00AF676A" w:rsidP="00031A86">
            <w:pPr>
              <w:pStyle w:val="TableParagraph"/>
              <w:spacing w:line="233" w:lineRule="exact"/>
              <w:ind w:left="108" w:right="32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CAMO.A.300(11)(iv),(v)</w:t>
            </w:r>
          </w:p>
        </w:tc>
        <w:tc>
          <w:tcPr>
            <w:tcW w:w="2390" w:type="dxa"/>
            <w:gridSpan w:val="2"/>
          </w:tcPr>
          <w:p w14:paraId="72E0109C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18EA30E0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51838230" w14:textId="77777777" w:rsidR="00AF676A" w:rsidRPr="00E80A8A" w:rsidRDefault="00AF676A" w:rsidP="00AF676A">
            <w:pPr>
              <w:pStyle w:val="TableParagraph"/>
              <w:spacing w:before="12"/>
              <w:rPr>
                <w:rFonts w:ascii="Arial" w:hAnsi="Arial" w:cs="Arial"/>
                <w:sz w:val="4"/>
              </w:rPr>
            </w:pPr>
          </w:p>
          <w:p w14:paraId="22ED2C9F" w14:textId="3D264906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61BD28A2" w14:textId="77777777" w:rsidTr="003A5E0C">
        <w:trPr>
          <w:trHeight w:val="397"/>
        </w:trPr>
        <w:tc>
          <w:tcPr>
            <w:tcW w:w="1440" w:type="dxa"/>
          </w:tcPr>
          <w:p w14:paraId="40826584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657D5FAE" w14:textId="77777777" w:rsidR="00AF676A" w:rsidRPr="00E80A8A" w:rsidRDefault="00AF676A" w:rsidP="00AF676A">
            <w:pPr>
              <w:pStyle w:val="TableParagraph"/>
              <w:spacing w:line="233" w:lineRule="exact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Revision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highlights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/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Summary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changes</w:t>
            </w:r>
          </w:p>
        </w:tc>
        <w:tc>
          <w:tcPr>
            <w:tcW w:w="2266" w:type="dxa"/>
          </w:tcPr>
          <w:p w14:paraId="15CC712D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390" w:type="dxa"/>
            <w:gridSpan w:val="2"/>
          </w:tcPr>
          <w:p w14:paraId="5F1E9274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32E55471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00CC4001" w14:textId="77777777" w:rsidR="00AF676A" w:rsidRPr="00E80A8A" w:rsidRDefault="00AF676A" w:rsidP="00AF676A">
            <w:pPr>
              <w:pStyle w:val="TableParagraph"/>
              <w:spacing w:before="7"/>
              <w:rPr>
                <w:rFonts w:ascii="Arial" w:hAnsi="Arial" w:cs="Arial"/>
                <w:sz w:val="4"/>
              </w:rPr>
            </w:pPr>
          </w:p>
          <w:p w14:paraId="50DDA2D8" w14:textId="36C00B27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38034FBB" w14:textId="77777777" w:rsidTr="003A5E0C">
        <w:trPr>
          <w:trHeight w:val="398"/>
        </w:trPr>
        <w:tc>
          <w:tcPr>
            <w:tcW w:w="1440" w:type="dxa"/>
          </w:tcPr>
          <w:p w14:paraId="30CCCBD5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3BB48352" w14:textId="77777777" w:rsidR="00AF676A" w:rsidRPr="00E80A8A" w:rsidRDefault="00AF676A" w:rsidP="00AF676A">
            <w:pPr>
              <w:pStyle w:val="TableParagraph"/>
              <w:spacing w:line="233" w:lineRule="exact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effective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date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current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revision</w:t>
            </w:r>
          </w:p>
        </w:tc>
        <w:tc>
          <w:tcPr>
            <w:tcW w:w="2266" w:type="dxa"/>
          </w:tcPr>
          <w:p w14:paraId="171EAB92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390" w:type="dxa"/>
            <w:gridSpan w:val="2"/>
          </w:tcPr>
          <w:p w14:paraId="0EA8BE28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7A93CE42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0078B821" w14:textId="77777777" w:rsidR="00AF676A" w:rsidRPr="00E80A8A" w:rsidRDefault="00AF676A" w:rsidP="00AF676A">
            <w:pPr>
              <w:pStyle w:val="TableParagraph"/>
              <w:spacing w:before="7"/>
              <w:rPr>
                <w:rFonts w:ascii="Arial" w:hAnsi="Arial" w:cs="Arial"/>
                <w:sz w:val="2"/>
              </w:rPr>
            </w:pPr>
          </w:p>
          <w:p w14:paraId="65D85A0B" w14:textId="323C8A94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54C023CC" w14:textId="77777777" w:rsidTr="00C10D9A">
        <w:trPr>
          <w:trHeight w:val="1425"/>
        </w:trPr>
        <w:tc>
          <w:tcPr>
            <w:tcW w:w="1440" w:type="dxa"/>
          </w:tcPr>
          <w:p w14:paraId="72169CCF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688AB645" w14:textId="77777777" w:rsidR="00AF676A" w:rsidRPr="00E80A8A" w:rsidRDefault="00AF676A" w:rsidP="00AF676A">
            <w:pPr>
              <w:pStyle w:val="TableParagraph"/>
              <w:spacing w:line="233" w:lineRule="exact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Distribution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list</w:t>
            </w:r>
          </w:p>
          <w:p w14:paraId="2C7F65AF" w14:textId="77777777" w:rsidR="00AF676A" w:rsidRPr="00E80A8A" w:rsidRDefault="00AF676A" w:rsidP="00AF676A">
            <w:pPr>
              <w:pStyle w:val="TableParagraph"/>
              <w:numPr>
                <w:ilvl w:val="0"/>
                <w:numId w:val="31"/>
              </w:numPr>
              <w:tabs>
                <w:tab w:val="left" w:pos="825"/>
              </w:tabs>
              <w:autoSpaceDE w:val="0"/>
              <w:autoSpaceDN w:val="0"/>
              <w:spacing w:before="45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CAME copy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number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(if</w:t>
            </w:r>
            <w:r w:rsidRPr="00E80A8A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applicable)</w:t>
            </w:r>
          </w:p>
          <w:p w14:paraId="2E6CC4A4" w14:textId="77777777" w:rsidR="00AF676A" w:rsidRPr="00E80A8A" w:rsidRDefault="00AF676A" w:rsidP="00AF676A">
            <w:pPr>
              <w:pStyle w:val="TableParagraph"/>
              <w:numPr>
                <w:ilvl w:val="0"/>
                <w:numId w:val="31"/>
              </w:numPr>
              <w:tabs>
                <w:tab w:val="left" w:pos="825"/>
              </w:tabs>
              <w:autoSpaceDE w:val="0"/>
              <w:autoSpaceDN w:val="0"/>
              <w:spacing w:before="41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Location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of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copies</w:t>
            </w:r>
          </w:p>
          <w:p w14:paraId="1DC087CB" w14:textId="77777777" w:rsidR="00AF676A" w:rsidRPr="00E80A8A" w:rsidRDefault="00AF676A" w:rsidP="00AF676A">
            <w:pPr>
              <w:pStyle w:val="TableParagraph"/>
              <w:numPr>
                <w:ilvl w:val="0"/>
                <w:numId w:val="31"/>
              </w:numPr>
              <w:tabs>
                <w:tab w:val="left" w:pos="825"/>
              </w:tabs>
              <w:autoSpaceDE w:val="0"/>
              <w:autoSpaceDN w:val="0"/>
              <w:spacing w:before="43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Holders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copies</w:t>
            </w:r>
          </w:p>
          <w:p w14:paraId="7E2643C5" w14:textId="77777777" w:rsidR="00AF676A" w:rsidRPr="00E80A8A" w:rsidRDefault="00AF676A" w:rsidP="00AF676A">
            <w:pPr>
              <w:pStyle w:val="TableParagraph"/>
              <w:numPr>
                <w:ilvl w:val="0"/>
                <w:numId w:val="31"/>
              </w:numPr>
              <w:tabs>
                <w:tab w:val="left" w:pos="825"/>
              </w:tabs>
              <w:autoSpaceDE w:val="0"/>
              <w:autoSpaceDN w:val="0"/>
              <w:spacing w:before="43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Format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copies</w:t>
            </w:r>
          </w:p>
        </w:tc>
        <w:tc>
          <w:tcPr>
            <w:tcW w:w="2266" w:type="dxa"/>
          </w:tcPr>
          <w:p w14:paraId="1D02D248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390" w:type="dxa"/>
            <w:gridSpan w:val="2"/>
          </w:tcPr>
          <w:p w14:paraId="1049D56C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7B8D4BB9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4CF45726" w14:textId="579D1945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3552DC9E" w14:textId="77777777" w:rsidTr="003A5E0C">
        <w:trPr>
          <w:trHeight w:val="398"/>
        </w:trPr>
        <w:tc>
          <w:tcPr>
            <w:tcW w:w="1440" w:type="dxa"/>
          </w:tcPr>
          <w:p w14:paraId="6A2A1E86" w14:textId="77777777" w:rsidR="00AF676A" w:rsidRPr="00E80A8A" w:rsidRDefault="00AF676A" w:rsidP="00AF676A">
            <w:pPr>
              <w:pStyle w:val="TableParagraph"/>
              <w:spacing w:line="236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6CE1FD94" w14:textId="77777777" w:rsidR="00AF676A" w:rsidRPr="00E80A8A" w:rsidRDefault="00AF676A" w:rsidP="00AF676A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Abbreviation,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terminology</w:t>
            </w:r>
            <w:r w:rsidRPr="00E80A8A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definitions</w:t>
            </w:r>
          </w:p>
        </w:tc>
        <w:tc>
          <w:tcPr>
            <w:tcW w:w="2266" w:type="dxa"/>
          </w:tcPr>
          <w:p w14:paraId="34C9FD1E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390" w:type="dxa"/>
            <w:gridSpan w:val="2"/>
          </w:tcPr>
          <w:p w14:paraId="44004688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599EB90E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0E2ABD3B" w14:textId="77777777" w:rsidR="00AF676A" w:rsidRPr="00E80A8A" w:rsidRDefault="00AF676A" w:rsidP="00AF676A">
            <w:pPr>
              <w:pStyle w:val="TableParagraph"/>
              <w:spacing w:before="7"/>
              <w:rPr>
                <w:rFonts w:ascii="Arial" w:hAnsi="Arial" w:cs="Arial"/>
                <w:sz w:val="2"/>
              </w:rPr>
            </w:pPr>
          </w:p>
          <w:p w14:paraId="3B653945" w14:textId="18AA314A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089B4C03" w14:textId="77777777" w:rsidTr="001D1609">
        <w:trPr>
          <w:trHeight w:val="556"/>
        </w:trPr>
        <w:tc>
          <w:tcPr>
            <w:tcW w:w="1440" w:type="dxa"/>
          </w:tcPr>
          <w:p w14:paraId="46E656FD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lastRenderedPageBreak/>
              <w:t>N/A</w:t>
            </w:r>
          </w:p>
        </w:tc>
        <w:tc>
          <w:tcPr>
            <w:tcW w:w="5064" w:type="dxa"/>
            <w:gridSpan w:val="2"/>
          </w:tcPr>
          <w:p w14:paraId="0DA40D97" w14:textId="77777777" w:rsidR="00AF676A" w:rsidRPr="00E80A8A" w:rsidRDefault="00AF676A" w:rsidP="00A75DCA">
            <w:pPr>
              <w:pStyle w:val="TableParagraph"/>
              <w:spacing w:line="233" w:lineRule="exact"/>
              <w:ind w:left="105" w:right="2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Cross-reference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list</w:t>
            </w:r>
            <w:r w:rsidRPr="00E80A8A">
              <w:rPr>
                <w:rFonts w:ascii="Arial" w:hAnsi="Arial" w:cs="Arial"/>
                <w:spacing w:val="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from</w:t>
            </w:r>
            <w:r w:rsidRPr="00E80A8A">
              <w:rPr>
                <w:rFonts w:ascii="Arial" w:hAnsi="Arial" w:cs="Arial"/>
                <w:spacing w:val="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CAME</w:t>
            </w:r>
            <w:r w:rsidRPr="00E80A8A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AMC1</w:t>
            </w:r>
          </w:p>
          <w:p w14:paraId="69AA1FFC" w14:textId="77777777" w:rsidR="00AF676A" w:rsidRPr="00E80A8A" w:rsidRDefault="00AF676A" w:rsidP="00AF676A">
            <w:pPr>
              <w:pStyle w:val="TableParagraph"/>
              <w:spacing w:before="37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CAMO.A.300,</w:t>
            </w:r>
            <w:r w:rsidRPr="00E80A8A">
              <w:rPr>
                <w:rFonts w:ascii="Arial" w:hAnsi="Arial" w:cs="Arial"/>
                <w:spacing w:val="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if</w:t>
            </w:r>
            <w:r w:rsidRPr="00E80A8A">
              <w:rPr>
                <w:rFonts w:ascii="Arial" w:hAnsi="Arial" w:cs="Arial"/>
                <w:spacing w:val="3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applicable</w:t>
            </w:r>
          </w:p>
        </w:tc>
        <w:tc>
          <w:tcPr>
            <w:tcW w:w="2266" w:type="dxa"/>
          </w:tcPr>
          <w:p w14:paraId="3E9A0759" w14:textId="77777777" w:rsidR="00AF676A" w:rsidRPr="00E80A8A" w:rsidRDefault="00AF676A" w:rsidP="00AF676A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w w:val="110"/>
                <w:sz w:val="20"/>
              </w:rPr>
              <w:t>AMC1</w:t>
            </w:r>
            <w:r w:rsidRPr="00E80A8A">
              <w:rPr>
                <w:rFonts w:ascii="Arial" w:hAnsi="Arial" w:cs="Arial"/>
                <w:spacing w:val="-5"/>
                <w:w w:val="1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w w:val="110"/>
                <w:sz w:val="20"/>
              </w:rPr>
              <w:t>CAMO.A.300</w:t>
            </w:r>
          </w:p>
        </w:tc>
        <w:tc>
          <w:tcPr>
            <w:tcW w:w="2390" w:type="dxa"/>
            <w:gridSpan w:val="2"/>
          </w:tcPr>
          <w:p w14:paraId="3618C463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6F32E8BF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21D1CC67" w14:textId="5431A7D8" w:rsidR="00AF676A" w:rsidRPr="00E80A8A" w:rsidRDefault="00AF676A" w:rsidP="00AF676A">
            <w:pPr>
              <w:pStyle w:val="TableParagraph"/>
              <w:ind w:left="2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F676A" w:rsidRPr="00E80A8A" w14:paraId="3E1AAD00" w14:textId="77777777" w:rsidTr="00C128B6">
        <w:trPr>
          <w:trHeight w:val="422"/>
        </w:trPr>
        <w:tc>
          <w:tcPr>
            <w:tcW w:w="1440" w:type="dxa"/>
          </w:tcPr>
          <w:p w14:paraId="48BFB23B" w14:textId="77777777" w:rsidR="00AF676A" w:rsidRPr="00E80A8A" w:rsidRDefault="00AF676A" w:rsidP="00AF676A">
            <w:pPr>
              <w:pStyle w:val="TableParagraph"/>
              <w:spacing w:line="233" w:lineRule="exact"/>
              <w:ind w:left="10" w:right="5"/>
              <w:jc w:val="center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N/A</w:t>
            </w:r>
          </w:p>
        </w:tc>
        <w:tc>
          <w:tcPr>
            <w:tcW w:w="5064" w:type="dxa"/>
            <w:gridSpan w:val="2"/>
          </w:tcPr>
          <w:p w14:paraId="7D25628A" w14:textId="77777777" w:rsidR="00AF676A" w:rsidRPr="00E80A8A" w:rsidRDefault="00AF676A" w:rsidP="00AF676A">
            <w:pPr>
              <w:pStyle w:val="TableParagraph"/>
              <w:spacing w:line="233" w:lineRule="exact"/>
              <w:ind w:left="105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Organisation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contact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information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(Address,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tel,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e-</w:t>
            </w:r>
            <w:r w:rsidRPr="00E80A8A">
              <w:rPr>
                <w:rFonts w:ascii="Arial" w:hAnsi="Arial" w:cs="Arial"/>
                <w:spacing w:val="-4"/>
                <w:sz w:val="20"/>
              </w:rPr>
              <w:t>mail)</w:t>
            </w:r>
          </w:p>
        </w:tc>
        <w:tc>
          <w:tcPr>
            <w:tcW w:w="2266" w:type="dxa"/>
          </w:tcPr>
          <w:p w14:paraId="1E42318F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390" w:type="dxa"/>
            <w:gridSpan w:val="2"/>
          </w:tcPr>
          <w:p w14:paraId="6C74044D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240" w:type="dxa"/>
            <w:gridSpan w:val="2"/>
          </w:tcPr>
          <w:p w14:paraId="39D5F782" w14:textId="77777777" w:rsidR="00AF676A" w:rsidRPr="00E80A8A" w:rsidRDefault="00AF676A" w:rsidP="00AF676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1000D9A5" w14:textId="77777777" w:rsidR="00AF676A" w:rsidRPr="00E80A8A" w:rsidRDefault="00AF676A" w:rsidP="00AF676A">
            <w:pPr>
              <w:pStyle w:val="TableParagraph"/>
              <w:spacing w:before="4"/>
              <w:ind w:right="0"/>
              <w:jc w:val="center"/>
              <w:rPr>
                <w:rFonts w:ascii="Arial" w:hAnsi="Arial" w:cs="Arial"/>
                <w:sz w:val="5"/>
              </w:rPr>
            </w:pPr>
          </w:p>
          <w:p w14:paraId="780A4C36" w14:textId="0BAA500F" w:rsidR="00AF676A" w:rsidRPr="00E80A8A" w:rsidRDefault="00AF676A" w:rsidP="00AF676A">
            <w:pPr>
              <w:pStyle w:val="TableParagraph"/>
              <w:ind w:right="0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90EF2" w:rsidRPr="00E80A8A" w14:paraId="27E25A06" w14:textId="77777777" w:rsidTr="00EF1029">
        <w:trPr>
          <w:trHeight w:val="338"/>
        </w:trPr>
        <w:tc>
          <w:tcPr>
            <w:tcW w:w="15210" w:type="dxa"/>
            <w:gridSpan w:val="9"/>
            <w:shd w:val="clear" w:color="auto" w:fill="D9D9D9" w:themeFill="background1" w:themeFillShade="D9"/>
          </w:tcPr>
          <w:p w14:paraId="352A03D9" w14:textId="1F61AD0C" w:rsidR="00590EF2" w:rsidRPr="00E80A8A" w:rsidRDefault="00590EF2" w:rsidP="00E87F7D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  <w:lang w:val="en-GB"/>
              </w:rPr>
              <w:t>Part 0 General organization, safety policy and objectives</w:t>
            </w:r>
          </w:p>
        </w:tc>
      </w:tr>
      <w:tr w:rsidR="00590EF2" w:rsidRPr="00E80A8A" w14:paraId="4CA75938" w14:textId="77777777" w:rsidTr="00590EF2">
        <w:trPr>
          <w:trHeight w:val="338"/>
        </w:trPr>
        <w:tc>
          <w:tcPr>
            <w:tcW w:w="1440" w:type="dxa"/>
          </w:tcPr>
          <w:p w14:paraId="099BB6BE" w14:textId="624EE79C" w:rsidR="00590EF2" w:rsidRPr="00E80A8A" w:rsidRDefault="00590EF2" w:rsidP="00590EF2">
            <w:pPr>
              <w:pStyle w:val="TableParagraph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0.1</w:t>
            </w:r>
          </w:p>
        </w:tc>
        <w:tc>
          <w:tcPr>
            <w:tcW w:w="5040" w:type="dxa"/>
          </w:tcPr>
          <w:p w14:paraId="08183972" w14:textId="77777777" w:rsidR="00590EF2" w:rsidRPr="00E80A8A" w:rsidRDefault="00590EF2" w:rsidP="00590EF2">
            <w:pPr>
              <w:pStyle w:val="TableParagraph"/>
              <w:spacing w:line="237" w:lineRule="auto"/>
              <w:ind w:left="10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Safety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policy,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objectives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accountable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manger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(AM) </w:t>
            </w:r>
            <w:r w:rsidRPr="00E80A8A">
              <w:rPr>
                <w:rFonts w:ascii="Arial" w:hAnsi="Arial" w:cs="Arial"/>
                <w:spacing w:val="-2"/>
                <w:sz w:val="20"/>
              </w:rPr>
              <w:t>statement</w:t>
            </w:r>
          </w:p>
          <w:p w14:paraId="246081DD" w14:textId="77777777" w:rsidR="00590EF2" w:rsidRPr="00E80A8A" w:rsidRDefault="00590EF2" w:rsidP="00590EF2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autoSpaceDE w:val="0"/>
              <w:autoSpaceDN w:val="0"/>
              <w:spacing w:before="4"/>
              <w:ind w:right="18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 safety policy must describe the overall philosophies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principles of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organisation with regards to safety</w:t>
            </w:r>
          </w:p>
          <w:p w14:paraId="2562BEA6" w14:textId="5B931D67" w:rsidR="00590EF2" w:rsidRPr="00E80A8A" w:rsidRDefault="00590EF2" w:rsidP="00590EF2">
            <w:pPr>
              <w:pStyle w:val="TableParagraph"/>
              <w:numPr>
                <w:ilvl w:val="0"/>
                <w:numId w:val="32"/>
              </w:numPr>
              <w:tabs>
                <w:tab w:val="left" w:pos="825"/>
              </w:tabs>
              <w:autoSpaceDE w:val="0"/>
              <w:autoSpaceDN w:val="0"/>
              <w:spacing w:before="9" w:line="237" w:lineRule="auto"/>
              <w:ind w:left="825" w:right="212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accountable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manager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statement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needs to be amended to cover all Part-M</w:t>
            </w:r>
            <w:r w:rsidR="007E63F9" w:rsidRPr="00E80A8A">
              <w:rPr>
                <w:rFonts w:ascii="Arial" w:hAnsi="Arial" w:cs="Arial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 Part-CAMO requirements, as applicable</w:t>
            </w:r>
          </w:p>
          <w:p w14:paraId="35BE4854" w14:textId="05D1D416" w:rsidR="00590EF2" w:rsidRPr="00E80A8A" w:rsidRDefault="00590EF2" w:rsidP="00590EF2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</w:tabs>
              <w:autoSpaceDE w:val="0"/>
              <w:autoSpaceDN w:val="0"/>
              <w:spacing w:before="16" w:line="235" w:lineRule="auto"/>
              <w:ind w:left="827" w:right="203" w:hanging="361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When the AM is not the CEO of the organisation,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then such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CEO shall countersign the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accountable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manager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statement</w:t>
            </w:r>
          </w:p>
        </w:tc>
        <w:tc>
          <w:tcPr>
            <w:tcW w:w="2302" w:type="dxa"/>
            <w:gridSpan w:val="3"/>
          </w:tcPr>
          <w:p w14:paraId="138E6866" w14:textId="77777777" w:rsidR="00590EF2" w:rsidRPr="00E80A8A" w:rsidRDefault="00590EF2" w:rsidP="00031A86">
            <w:pPr>
              <w:pStyle w:val="TableParagraph"/>
              <w:spacing w:line="232" w:lineRule="exact"/>
              <w:ind w:left="90" w:right="136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CAMO.A.300(a)(1)</w:t>
            </w:r>
          </w:p>
          <w:p w14:paraId="5947CB1F" w14:textId="77777777" w:rsidR="00590EF2" w:rsidRPr="00E80A8A" w:rsidRDefault="00590EF2" w:rsidP="00031A86">
            <w:pPr>
              <w:pStyle w:val="TableParagraph"/>
              <w:spacing w:line="241" w:lineRule="exact"/>
              <w:ind w:left="90" w:right="136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CAMO.A.300(a)(2)</w:t>
            </w:r>
          </w:p>
          <w:p w14:paraId="5FE985EC" w14:textId="32485BB3" w:rsidR="00590EF2" w:rsidRPr="00E80A8A" w:rsidRDefault="00590EF2" w:rsidP="00031A86">
            <w:pPr>
              <w:pStyle w:val="TableParagraph"/>
              <w:ind w:left="90" w:right="136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 xml:space="preserve">CAMO.A.200(a)(2) 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AMC1 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CAMO.A.200(a)(2) 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GM1 </w:t>
            </w:r>
            <w:r w:rsidRPr="00E80A8A">
              <w:rPr>
                <w:rFonts w:ascii="Arial" w:hAnsi="Arial" w:cs="Arial"/>
                <w:spacing w:val="-2"/>
                <w:sz w:val="20"/>
              </w:rPr>
              <w:t>CAMO.A.200(a)(2)</w:t>
            </w:r>
          </w:p>
        </w:tc>
        <w:tc>
          <w:tcPr>
            <w:tcW w:w="2409" w:type="dxa"/>
            <w:gridSpan w:val="2"/>
          </w:tcPr>
          <w:p w14:paraId="1CC38C8C" w14:textId="77777777" w:rsidR="00590EF2" w:rsidRPr="00E80A8A" w:rsidRDefault="00590EF2" w:rsidP="00590EF2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14F39A39" w14:textId="77777777" w:rsidR="00590EF2" w:rsidRPr="00E80A8A" w:rsidRDefault="00590EF2" w:rsidP="00590EF2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1DA9504F" w14:textId="77777777" w:rsidR="00590EF2" w:rsidRPr="00E80A8A" w:rsidRDefault="00590EF2" w:rsidP="00590EF2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</w:p>
          <w:p w14:paraId="60703B7F" w14:textId="037AA2CC" w:rsidR="00590EF2" w:rsidRPr="00E80A8A" w:rsidRDefault="00590EF2" w:rsidP="00590EF2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34475" w:rsidRPr="00E80A8A" w14:paraId="7FA188BE" w14:textId="77777777" w:rsidTr="00590EF2">
        <w:trPr>
          <w:trHeight w:val="338"/>
        </w:trPr>
        <w:tc>
          <w:tcPr>
            <w:tcW w:w="1440" w:type="dxa"/>
          </w:tcPr>
          <w:p w14:paraId="2305C5F9" w14:textId="4C9E184C" w:rsidR="00034475" w:rsidRPr="00E80A8A" w:rsidRDefault="00034475" w:rsidP="00034475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0.2</w:t>
            </w:r>
          </w:p>
        </w:tc>
        <w:tc>
          <w:tcPr>
            <w:tcW w:w="5040" w:type="dxa"/>
          </w:tcPr>
          <w:p w14:paraId="68170BED" w14:textId="46AD4E8F" w:rsidR="00034475" w:rsidRPr="00E80A8A" w:rsidRDefault="00F21CDD" w:rsidP="00F21CDD">
            <w:pPr>
              <w:pStyle w:val="TableParagraph"/>
              <w:spacing w:line="231" w:lineRule="exact"/>
              <w:ind w:right="15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 xml:space="preserve">  </w:t>
            </w:r>
            <w:r w:rsidR="00034475" w:rsidRPr="00E80A8A">
              <w:rPr>
                <w:rFonts w:ascii="Arial" w:hAnsi="Arial" w:cs="Arial"/>
                <w:sz w:val="20"/>
              </w:rPr>
              <w:t>General</w:t>
            </w:r>
            <w:r w:rsidR="00034475"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034475" w:rsidRPr="00E80A8A">
              <w:rPr>
                <w:rFonts w:ascii="Arial" w:hAnsi="Arial" w:cs="Arial"/>
                <w:sz w:val="20"/>
              </w:rPr>
              <w:t>information</w:t>
            </w:r>
            <w:r w:rsidR="00034475"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="00034475" w:rsidRPr="00E80A8A">
              <w:rPr>
                <w:rFonts w:ascii="Arial" w:hAnsi="Arial" w:cs="Arial"/>
                <w:sz w:val="20"/>
              </w:rPr>
              <w:t>and</w:t>
            </w:r>
            <w:r w:rsidR="00034475"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034475" w:rsidRPr="00E80A8A">
              <w:rPr>
                <w:rFonts w:ascii="Arial" w:hAnsi="Arial" w:cs="Arial"/>
                <w:sz w:val="20"/>
              </w:rPr>
              <w:t>scope</w:t>
            </w:r>
            <w:r w:rsidR="00034475"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034475" w:rsidRPr="00E80A8A">
              <w:rPr>
                <w:rFonts w:ascii="Arial" w:hAnsi="Arial" w:cs="Arial"/>
                <w:sz w:val="20"/>
              </w:rPr>
              <w:t>of</w:t>
            </w:r>
            <w:r w:rsidR="00034475" w:rsidRPr="00E80A8A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="00034475" w:rsidRPr="00E80A8A">
              <w:rPr>
                <w:rFonts w:ascii="Arial" w:hAnsi="Arial" w:cs="Arial"/>
                <w:spacing w:val="-4"/>
                <w:sz w:val="20"/>
              </w:rPr>
              <w:t>work</w:t>
            </w:r>
          </w:p>
          <w:p w14:paraId="573167A6" w14:textId="3A15A21B" w:rsidR="00034475" w:rsidRPr="00E80A8A" w:rsidRDefault="00034475" w:rsidP="00F21CDD">
            <w:pPr>
              <w:pStyle w:val="TableParagraph"/>
              <w:numPr>
                <w:ilvl w:val="0"/>
                <w:numId w:val="112"/>
              </w:numPr>
              <w:tabs>
                <w:tab w:val="left" w:pos="450"/>
              </w:tabs>
              <w:autoSpaceDE w:val="0"/>
              <w:autoSpaceDN w:val="0"/>
              <w:spacing w:before="9"/>
              <w:ind w:left="810" w:right="1566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Description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organisation</w:t>
            </w:r>
          </w:p>
          <w:p w14:paraId="1D62425E" w14:textId="77777777" w:rsidR="00034475" w:rsidRPr="00E80A8A" w:rsidRDefault="00034475" w:rsidP="00F21CDD">
            <w:pPr>
              <w:pStyle w:val="TableParagraph"/>
              <w:numPr>
                <w:ilvl w:val="0"/>
                <w:numId w:val="112"/>
              </w:numPr>
              <w:tabs>
                <w:tab w:val="left" w:pos="450"/>
              </w:tabs>
              <w:autoSpaceDE w:val="0"/>
              <w:autoSpaceDN w:val="0"/>
              <w:spacing w:before="7" w:line="243" w:lineRule="exact"/>
              <w:ind w:left="810" w:right="109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Relationship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with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other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organisation</w:t>
            </w:r>
          </w:p>
          <w:p w14:paraId="5D98DBAD" w14:textId="77777777" w:rsidR="00034475" w:rsidRPr="00E80A8A" w:rsidRDefault="00034475" w:rsidP="00F21CDD">
            <w:pPr>
              <w:pStyle w:val="TableParagraph"/>
              <w:numPr>
                <w:ilvl w:val="1"/>
                <w:numId w:val="33"/>
              </w:numPr>
              <w:tabs>
                <w:tab w:val="left" w:pos="3945"/>
              </w:tabs>
              <w:autoSpaceDE w:val="0"/>
              <w:autoSpaceDN w:val="0"/>
              <w:spacing w:line="259" w:lineRule="exact"/>
              <w:ind w:right="1095"/>
              <w:rPr>
                <w:rFonts w:ascii="Arial" w:hAnsi="Arial" w:cs="Arial"/>
                <w:position w:val="2"/>
                <w:sz w:val="20"/>
              </w:rPr>
            </w:pPr>
            <w:r w:rsidRPr="00E80A8A">
              <w:rPr>
                <w:rFonts w:ascii="Arial" w:hAnsi="Arial" w:cs="Arial"/>
                <w:position w:val="2"/>
                <w:sz w:val="20"/>
              </w:rPr>
              <w:t>Subsidiaries/mother</w:t>
            </w:r>
            <w:r w:rsidRPr="00E80A8A">
              <w:rPr>
                <w:rFonts w:ascii="Arial" w:hAnsi="Arial" w:cs="Arial"/>
                <w:spacing w:val="-24"/>
                <w:position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2"/>
                <w:sz w:val="20"/>
              </w:rPr>
              <w:t>company</w:t>
            </w:r>
          </w:p>
          <w:p w14:paraId="4C305948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710"/>
                <w:tab w:val="left" w:pos="3945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Consortiums</w:t>
            </w:r>
          </w:p>
          <w:p w14:paraId="75DE0C66" w14:textId="77777777" w:rsidR="00034475" w:rsidRPr="00E80A8A" w:rsidRDefault="00034475" w:rsidP="001F6EB2">
            <w:pPr>
              <w:pStyle w:val="TableParagraph"/>
              <w:numPr>
                <w:ilvl w:val="0"/>
                <w:numId w:val="33"/>
              </w:numPr>
              <w:tabs>
                <w:tab w:val="left" w:pos="825"/>
              </w:tabs>
              <w:autoSpaceDE w:val="0"/>
              <w:autoSpaceDN w:val="0"/>
              <w:spacing w:line="237" w:lineRule="auto"/>
              <w:ind w:right="724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general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description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location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the </w:t>
            </w:r>
            <w:r w:rsidRPr="00E80A8A">
              <w:rPr>
                <w:rFonts w:ascii="Arial" w:hAnsi="Arial" w:cs="Arial"/>
                <w:spacing w:val="-2"/>
                <w:sz w:val="20"/>
              </w:rPr>
              <w:t>facilities</w:t>
            </w:r>
          </w:p>
          <w:p w14:paraId="628E9ED0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3"/>
              </w:tabs>
              <w:autoSpaceDE w:val="0"/>
              <w:autoSpaceDN w:val="0"/>
              <w:spacing w:line="250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Location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of </w:t>
            </w:r>
            <w:r w:rsidRPr="00E80A8A">
              <w:rPr>
                <w:rFonts w:ascii="Arial" w:hAnsi="Arial" w:cs="Arial"/>
                <w:spacing w:val="-2"/>
                <w:sz w:val="20"/>
              </w:rPr>
              <w:t>facilities</w:t>
            </w:r>
          </w:p>
          <w:p w14:paraId="146F71D9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2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General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description</w:t>
            </w:r>
          </w:p>
          <w:p w14:paraId="126F54F9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2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Layout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premises</w:t>
            </w:r>
          </w:p>
          <w:p w14:paraId="541B7E57" w14:textId="77777777" w:rsidR="00034475" w:rsidRPr="00E80A8A" w:rsidRDefault="00034475" w:rsidP="001F6EB2">
            <w:pPr>
              <w:pStyle w:val="TableParagraph"/>
              <w:numPr>
                <w:ilvl w:val="0"/>
                <w:numId w:val="33"/>
              </w:numPr>
              <w:tabs>
                <w:tab w:val="left" w:pos="824"/>
              </w:tabs>
              <w:autoSpaceDE w:val="0"/>
              <w:autoSpaceDN w:val="0"/>
              <w:spacing w:line="238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lastRenderedPageBreak/>
              <w:t>Office</w:t>
            </w:r>
            <w:r w:rsidRPr="00E80A8A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accommodation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for:</w:t>
            </w:r>
          </w:p>
          <w:p w14:paraId="3DCABE0D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2"/>
              </w:tabs>
              <w:autoSpaceDE w:val="0"/>
              <w:autoSpaceDN w:val="0"/>
              <w:spacing w:line="250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Planning</w:t>
            </w:r>
          </w:p>
          <w:p w14:paraId="25E9C886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1"/>
              </w:tabs>
              <w:autoSpaceDE w:val="0"/>
              <w:autoSpaceDN w:val="0"/>
              <w:spacing w:line="251" w:lineRule="exact"/>
              <w:ind w:right="0"/>
              <w:rPr>
                <w:rFonts w:ascii="Arial" w:hAnsi="Arial" w:cs="Arial"/>
                <w:position w:val="2"/>
                <w:sz w:val="20"/>
              </w:rPr>
            </w:pPr>
            <w:r w:rsidRPr="00E80A8A">
              <w:rPr>
                <w:rFonts w:ascii="Arial" w:hAnsi="Arial" w:cs="Arial"/>
                <w:position w:val="2"/>
                <w:sz w:val="20"/>
              </w:rPr>
              <w:t>Technical</w:t>
            </w:r>
            <w:r w:rsidRPr="00E80A8A">
              <w:rPr>
                <w:rFonts w:ascii="Arial" w:hAnsi="Arial" w:cs="Arial"/>
                <w:spacing w:val="-18"/>
                <w:position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2"/>
                <w:sz w:val="20"/>
              </w:rPr>
              <w:t>records</w:t>
            </w:r>
          </w:p>
          <w:p w14:paraId="14BE8151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1"/>
              </w:tabs>
              <w:autoSpaceDE w:val="0"/>
              <w:autoSpaceDN w:val="0"/>
              <w:spacing w:line="23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Compliance</w:t>
            </w:r>
            <w:r w:rsidRPr="00E80A8A">
              <w:rPr>
                <w:rFonts w:ascii="Arial" w:hAnsi="Arial" w:cs="Arial"/>
                <w:spacing w:val="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monitoring</w:t>
            </w:r>
          </w:p>
          <w:p w14:paraId="6B73C296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1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Technical</w:t>
            </w:r>
            <w:r w:rsidRPr="00E80A8A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reference</w:t>
            </w:r>
            <w:r w:rsidRPr="00E80A8A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>area</w:t>
            </w:r>
          </w:p>
          <w:p w14:paraId="52FCDD3E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0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Storage</w:t>
            </w:r>
          </w:p>
          <w:p w14:paraId="49C06AF7" w14:textId="77777777" w:rsidR="00034475" w:rsidRPr="00E80A8A" w:rsidRDefault="00034475" w:rsidP="001F6EB2">
            <w:pPr>
              <w:pStyle w:val="TableParagraph"/>
              <w:numPr>
                <w:ilvl w:val="0"/>
                <w:numId w:val="33"/>
              </w:numPr>
              <w:tabs>
                <w:tab w:val="left" w:pos="822"/>
                <w:tab w:val="left" w:pos="1021"/>
              </w:tabs>
              <w:autoSpaceDE w:val="0"/>
              <w:autoSpaceDN w:val="0"/>
              <w:spacing w:line="240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Scope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 work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-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managed</w:t>
            </w:r>
          </w:p>
          <w:p w14:paraId="75D45E98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0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Quote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types/series</w:t>
            </w:r>
          </w:p>
          <w:p w14:paraId="6F3DD764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0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Date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included</w:t>
            </w:r>
            <w:r w:rsidRPr="00E80A8A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in</w:t>
            </w:r>
            <w:r w:rsidRPr="00E80A8A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the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scope</w:t>
            </w:r>
            <w:r w:rsidRPr="00E80A8A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>work</w:t>
            </w:r>
          </w:p>
          <w:p w14:paraId="327D0001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79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List</w:t>
            </w:r>
            <w:r w:rsidRPr="00E80A8A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maintenance</w:t>
            </w:r>
            <w:r w:rsidRPr="00E80A8A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programmes</w:t>
            </w:r>
          </w:p>
          <w:p w14:paraId="0075F6C4" w14:textId="77777777" w:rsidR="00034475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5"/>
              </w:tabs>
              <w:autoSpaceDE w:val="0"/>
              <w:autoSpaceDN w:val="0"/>
              <w:spacing w:line="236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Quote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number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each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type</w:t>
            </w:r>
          </w:p>
          <w:p w14:paraId="7DA1595E" w14:textId="77777777" w:rsidR="001F6EB2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5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Quote</w:t>
            </w:r>
            <w:r w:rsidRPr="00E80A8A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each</w:t>
            </w:r>
            <w:r w:rsidRPr="00E80A8A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registration</w:t>
            </w:r>
          </w:p>
          <w:p w14:paraId="0C5C2D10" w14:textId="77777777" w:rsidR="001F6EB2" w:rsidRPr="00E80A8A" w:rsidRDefault="00034475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5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List</w:t>
            </w:r>
            <w:r w:rsidRPr="00E80A8A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for</w:t>
            </w:r>
            <w:r w:rsidRPr="00E80A8A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each</w:t>
            </w:r>
            <w:r w:rsidRPr="00E80A8A">
              <w:rPr>
                <w:rFonts w:ascii="Arial" w:hAnsi="Arial" w:cs="Arial"/>
                <w:spacing w:val="-1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aircraft,</w:t>
            </w:r>
            <w:r w:rsidRPr="00E80A8A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 xml:space="preserve">aircraft </w:t>
            </w:r>
            <w:r w:rsidRPr="00E80A8A">
              <w:rPr>
                <w:rFonts w:ascii="Arial" w:hAnsi="Arial" w:cs="Arial"/>
                <w:spacing w:val="-2"/>
                <w:sz w:val="20"/>
              </w:rPr>
              <w:t>owner/operator</w:t>
            </w:r>
          </w:p>
          <w:p w14:paraId="4739676C" w14:textId="77777777" w:rsidR="001F6EB2" w:rsidRPr="00E80A8A" w:rsidRDefault="001F6EB2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5"/>
              </w:tabs>
              <w:autoSpaceDE w:val="0"/>
              <w:autoSpaceDN w:val="0"/>
              <w:spacing w:line="247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w w:val="105"/>
                <w:position w:val="1"/>
                <w:sz w:val="20"/>
              </w:rPr>
              <w:t>CAMO</w:t>
            </w:r>
            <w:r w:rsidRPr="00E80A8A">
              <w:rPr>
                <w:rFonts w:ascii="Arial" w:hAnsi="Arial" w:cs="Arial"/>
                <w:spacing w:val="-10"/>
                <w:w w:val="10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w w:val="105"/>
                <w:position w:val="1"/>
                <w:sz w:val="20"/>
              </w:rPr>
              <w:t>contract</w:t>
            </w:r>
            <w:r w:rsidRPr="00E80A8A">
              <w:rPr>
                <w:rFonts w:ascii="Arial" w:hAnsi="Arial" w:cs="Arial"/>
                <w:spacing w:val="-12"/>
                <w:w w:val="10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w w:val="105"/>
                <w:position w:val="1"/>
                <w:sz w:val="20"/>
              </w:rPr>
              <w:t>reference</w:t>
            </w:r>
          </w:p>
          <w:p w14:paraId="00418550" w14:textId="77777777" w:rsidR="001F6EB2" w:rsidRPr="00E80A8A" w:rsidRDefault="001F6EB2" w:rsidP="001F6EB2">
            <w:pPr>
              <w:pStyle w:val="TableParagraph"/>
              <w:numPr>
                <w:ilvl w:val="1"/>
                <w:numId w:val="33"/>
              </w:numPr>
              <w:tabs>
                <w:tab w:val="left" w:pos="1385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Type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operation</w:t>
            </w:r>
          </w:p>
          <w:p w14:paraId="2F88954F" w14:textId="6CA3F0D4" w:rsidR="001F6EB2" w:rsidRPr="00E80A8A" w:rsidRDefault="001F6EB2" w:rsidP="001F6EB2">
            <w:pPr>
              <w:pStyle w:val="TableParagraph"/>
              <w:numPr>
                <w:ilvl w:val="0"/>
                <w:numId w:val="33"/>
              </w:numPr>
              <w:tabs>
                <w:tab w:val="left" w:pos="1385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Organisation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scope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work</w:t>
            </w:r>
            <w:r w:rsidRPr="00E80A8A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(scope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of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approval)</w:t>
            </w:r>
          </w:p>
        </w:tc>
        <w:tc>
          <w:tcPr>
            <w:tcW w:w="2302" w:type="dxa"/>
            <w:gridSpan w:val="3"/>
          </w:tcPr>
          <w:p w14:paraId="03F06E89" w14:textId="77777777" w:rsidR="00034475" w:rsidRPr="00E80A8A" w:rsidRDefault="00034475" w:rsidP="00031A86">
            <w:pPr>
              <w:pStyle w:val="TableParagraph"/>
              <w:ind w:left="107" w:right="46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lastRenderedPageBreak/>
              <w:t>CAMO.A.125(c) CAMO.A.300(a)(3)</w:t>
            </w:r>
          </w:p>
          <w:p w14:paraId="25D4C5DA" w14:textId="39CD30DF" w:rsidR="00034475" w:rsidRPr="00E80A8A" w:rsidRDefault="00034475" w:rsidP="00031A86">
            <w:pPr>
              <w:pStyle w:val="TableParagraph"/>
              <w:spacing w:line="232" w:lineRule="exact"/>
              <w:ind w:left="107" w:right="46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CAMO.A.300(a)(9)</w:t>
            </w:r>
          </w:p>
        </w:tc>
        <w:tc>
          <w:tcPr>
            <w:tcW w:w="2409" w:type="dxa"/>
            <w:gridSpan w:val="2"/>
          </w:tcPr>
          <w:p w14:paraId="6EB700FA" w14:textId="77777777" w:rsidR="00034475" w:rsidRPr="00E80A8A" w:rsidRDefault="00034475" w:rsidP="00034475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7DAD6D47" w14:textId="77777777" w:rsidR="00034475" w:rsidRPr="00E80A8A" w:rsidRDefault="00034475" w:rsidP="00034475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014643BE" w14:textId="08170D74" w:rsidR="00034475" w:rsidRPr="00E80A8A" w:rsidRDefault="00A433A6" w:rsidP="00034475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34475" w:rsidRPr="00E80A8A" w14:paraId="10A36AC5" w14:textId="77777777" w:rsidTr="00590EF2">
        <w:trPr>
          <w:trHeight w:val="338"/>
        </w:trPr>
        <w:tc>
          <w:tcPr>
            <w:tcW w:w="1440" w:type="dxa"/>
          </w:tcPr>
          <w:p w14:paraId="3E196D30" w14:textId="49A55B3C" w:rsidR="00034475" w:rsidRPr="00E80A8A" w:rsidRDefault="00034475" w:rsidP="00034475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0.3</w:t>
            </w:r>
          </w:p>
        </w:tc>
        <w:tc>
          <w:tcPr>
            <w:tcW w:w="5040" w:type="dxa"/>
          </w:tcPr>
          <w:p w14:paraId="67A9DEFE" w14:textId="77777777" w:rsidR="00034475" w:rsidRPr="00E80A8A" w:rsidRDefault="00034475" w:rsidP="00034475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Management</w:t>
            </w:r>
            <w:r w:rsidRPr="00E80A8A">
              <w:rPr>
                <w:rFonts w:ascii="Arial" w:hAnsi="Arial" w:cs="Arial"/>
                <w:spacing w:val="2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personnel</w:t>
            </w:r>
          </w:p>
          <w:p w14:paraId="7ADC9A13" w14:textId="77777777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</w:tabs>
              <w:autoSpaceDE w:val="0"/>
              <w:autoSpaceDN w:val="0"/>
              <w:spacing w:before="7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Accountable</w:t>
            </w:r>
            <w:r w:rsidRPr="00E80A8A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Manager</w:t>
            </w:r>
          </w:p>
          <w:p w14:paraId="7C0FC901" w14:textId="510D6E31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</w:tabs>
              <w:autoSpaceDE w:val="0"/>
              <w:autoSpaceDN w:val="0"/>
              <w:spacing w:before="7"/>
              <w:ind w:right="76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Nominated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="008A39DF" w:rsidRPr="00E80A8A">
              <w:rPr>
                <w:rFonts w:ascii="Arial" w:hAnsi="Arial" w:cs="Arial"/>
                <w:sz w:val="20"/>
              </w:rPr>
              <w:t>person</w:t>
            </w:r>
            <w:r w:rsidRPr="00E80A8A">
              <w:rPr>
                <w:rFonts w:ascii="Arial" w:hAnsi="Arial" w:cs="Arial"/>
                <w:sz w:val="20"/>
              </w:rPr>
              <w:t>(s)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continuing airworthiness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activities</w:t>
            </w:r>
          </w:p>
          <w:p w14:paraId="049F202E" w14:textId="77777777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autoSpaceDE w:val="0"/>
              <w:autoSpaceDN w:val="0"/>
              <w:spacing w:before="5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Nominated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safety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manager</w:t>
            </w:r>
          </w:p>
          <w:p w14:paraId="67A23F14" w14:textId="77777777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autoSpaceDE w:val="0"/>
              <w:autoSpaceDN w:val="0"/>
              <w:spacing w:before="7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Nominated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compliance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monitoring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manager</w:t>
            </w:r>
          </w:p>
          <w:p w14:paraId="565ACF36" w14:textId="3FDEDE9C" w:rsidR="00034475" w:rsidRPr="00E80A8A" w:rsidRDefault="00F21CDD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autoSpaceDE w:val="0"/>
              <w:autoSpaceDN w:val="0"/>
              <w:spacing w:before="5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Airworthiness Review Persons</w:t>
            </w:r>
            <w:r w:rsidR="009A7B60" w:rsidRPr="00E80A8A">
              <w:rPr>
                <w:rFonts w:ascii="Arial" w:hAnsi="Arial" w:cs="Arial"/>
                <w:sz w:val="20"/>
              </w:rPr>
              <w:t xml:space="preserve"> (ARP)</w:t>
            </w:r>
          </w:p>
          <w:p w14:paraId="74CC2880" w14:textId="23C15284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5"/>
              </w:tabs>
              <w:autoSpaceDE w:val="0"/>
              <w:autoSpaceDN w:val="0"/>
              <w:spacing w:before="7"/>
              <w:ind w:right="552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Nominated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person(s)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authorised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9A7B60" w:rsidRPr="00E80A8A">
              <w:rPr>
                <w:rFonts w:ascii="Arial" w:hAnsi="Arial" w:cs="Arial"/>
                <w:spacing w:val="-5"/>
                <w:sz w:val="20"/>
              </w:rPr>
              <w:t>issue</w:t>
            </w:r>
            <w:r w:rsidR="008A39DF" w:rsidRPr="00E80A8A">
              <w:rPr>
                <w:rFonts w:ascii="Arial" w:hAnsi="Arial" w:cs="Arial"/>
                <w:spacing w:val="-5"/>
                <w:sz w:val="20"/>
              </w:rPr>
              <w:t xml:space="preserve"> Airworthiness Review R</w:t>
            </w:r>
            <w:r w:rsidR="008A39DF" w:rsidRPr="00E80A8A">
              <w:rPr>
                <w:rFonts w:ascii="Arial" w:hAnsi="Arial" w:cs="Arial"/>
                <w:sz w:val="20"/>
              </w:rPr>
              <w:t>ecommendation</w:t>
            </w:r>
            <w:r w:rsidR="009A7B60" w:rsidRPr="00E80A8A">
              <w:rPr>
                <w:rFonts w:ascii="Arial" w:hAnsi="Arial" w:cs="Arial"/>
                <w:sz w:val="20"/>
              </w:rPr>
              <w:t xml:space="preserve"> (ARR)</w:t>
            </w:r>
            <w:r w:rsidR="008A39DF" w:rsidRPr="00E80A8A">
              <w:rPr>
                <w:rFonts w:ascii="Arial" w:hAnsi="Arial" w:cs="Arial"/>
                <w:sz w:val="20"/>
              </w:rPr>
              <w:t xml:space="preserve"> for Certificate of Airworthiness. </w:t>
            </w:r>
          </w:p>
          <w:p w14:paraId="002CE3D6" w14:textId="77777777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autoSpaceDE w:val="0"/>
              <w:autoSpaceDN w:val="0"/>
              <w:spacing w:before="5"/>
              <w:ind w:right="452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 duties,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accountabilities,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responsibilities and authorities (job functions) of:</w:t>
            </w:r>
          </w:p>
          <w:p w14:paraId="552D44D5" w14:textId="77777777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2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Accountable</w:t>
            </w:r>
            <w:r w:rsidRPr="00E80A8A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Manager</w:t>
            </w:r>
          </w:p>
          <w:p w14:paraId="44B69325" w14:textId="041710AF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2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lastRenderedPageBreak/>
              <w:t>Continuing</w:t>
            </w:r>
            <w:r w:rsidRPr="00E80A8A">
              <w:rPr>
                <w:rFonts w:ascii="Arial" w:hAnsi="Arial" w:cs="Arial"/>
                <w:spacing w:val="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9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Manage</w:t>
            </w:r>
            <w:r w:rsidR="009A7B60" w:rsidRPr="00E80A8A">
              <w:rPr>
                <w:rFonts w:ascii="Arial" w:hAnsi="Arial" w:cs="Arial"/>
                <w:spacing w:val="-2"/>
                <w:position w:val="1"/>
                <w:sz w:val="20"/>
              </w:rPr>
              <w:t>r</w:t>
            </w:r>
          </w:p>
          <w:p w14:paraId="2B37CCA8" w14:textId="77777777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1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Safety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manager</w:t>
            </w:r>
          </w:p>
          <w:p w14:paraId="16B3172F" w14:textId="77777777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1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Compliance</w:t>
            </w:r>
            <w:r w:rsidRPr="00E80A8A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monitoring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manager</w:t>
            </w:r>
          </w:p>
          <w:p w14:paraId="6F8D2ADB" w14:textId="57E73152" w:rsidR="00034475" w:rsidRPr="00E80A8A" w:rsidRDefault="00F21CDD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1"/>
              </w:tabs>
              <w:autoSpaceDE w:val="0"/>
              <w:autoSpaceDN w:val="0"/>
              <w:spacing w:line="236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Airworthiness Review Persons</w:t>
            </w:r>
          </w:p>
          <w:p w14:paraId="15B20A06" w14:textId="03442BC5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1"/>
              </w:tabs>
              <w:autoSpaceDE w:val="0"/>
              <w:autoSpaceDN w:val="0"/>
              <w:spacing w:before="8" w:line="216" w:lineRule="auto"/>
              <w:ind w:right="666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Nominated</w:t>
            </w:r>
            <w:r w:rsidRPr="00E80A8A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person(s)</w:t>
            </w:r>
            <w:r w:rsidRPr="00E80A8A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authorised</w:t>
            </w:r>
            <w:r w:rsidRPr="00E80A8A">
              <w:rPr>
                <w:rFonts w:ascii="Arial" w:hAnsi="Arial" w:cs="Arial"/>
                <w:spacing w:val="-18"/>
                <w:position w:val="1"/>
                <w:sz w:val="20"/>
              </w:rPr>
              <w:t xml:space="preserve"> </w:t>
            </w:r>
            <w:r w:rsidR="009A7B60" w:rsidRPr="00E80A8A">
              <w:rPr>
                <w:rFonts w:ascii="Arial" w:hAnsi="Arial" w:cs="Arial"/>
                <w:position w:val="1"/>
                <w:sz w:val="20"/>
              </w:rPr>
              <w:t>to issue ARR</w:t>
            </w:r>
          </w:p>
          <w:p w14:paraId="64FB2210" w14:textId="5ABF9DD6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autoSpaceDE w:val="0"/>
              <w:autoSpaceDN w:val="0"/>
              <w:spacing w:before="17" w:line="235" w:lineRule="auto"/>
              <w:ind w:right="142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Title(s)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name(s)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persons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above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(AR</w:t>
            </w:r>
            <w:r w:rsidR="009A7B60" w:rsidRPr="00E80A8A">
              <w:rPr>
                <w:rFonts w:ascii="Arial" w:hAnsi="Arial" w:cs="Arial"/>
                <w:spacing w:val="-16"/>
                <w:sz w:val="20"/>
              </w:rPr>
              <w:t>P</w:t>
            </w:r>
            <w:r w:rsidRPr="00E80A8A">
              <w:rPr>
                <w:rFonts w:ascii="Arial" w:hAnsi="Arial" w:cs="Arial"/>
                <w:sz w:val="20"/>
              </w:rPr>
              <w:t xml:space="preserve"> can be in 5.2)</w:t>
            </w:r>
          </w:p>
          <w:p w14:paraId="4428D821" w14:textId="2A1BB36C" w:rsidR="00034475" w:rsidRPr="00E80A8A" w:rsidRDefault="00034475" w:rsidP="001869B1">
            <w:pPr>
              <w:pStyle w:val="TableParagraph"/>
              <w:spacing w:before="3"/>
              <w:ind w:left="107"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 xml:space="preserve">Note: Ensure that one of the accountable manager </w:t>
            </w:r>
            <w:r w:rsidR="00EE4303" w:rsidRPr="00E80A8A">
              <w:rPr>
                <w:rFonts w:ascii="Arial" w:hAnsi="Arial" w:cs="Arial"/>
                <w:sz w:val="20"/>
              </w:rPr>
              <w:t>responsibilities</w:t>
            </w:r>
            <w:r w:rsidRPr="00E80A8A">
              <w:rPr>
                <w:rFonts w:ascii="Arial" w:hAnsi="Arial" w:cs="Arial"/>
                <w:sz w:val="20"/>
              </w:rPr>
              <w:t xml:space="preserve"> is to establish and promote the safety policy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(CAMO.A.200)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safety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quality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policy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if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Part-145 approved as well, specified in point</w:t>
            </w:r>
            <w:r w:rsidR="001869B1" w:rsidRPr="00E80A8A">
              <w:rPr>
                <w:rFonts w:ascii="Arial" w:hAnsi="Arial" w:cs="Arial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145.A.65(a)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as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required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in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point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145.A.30(a)(2).</w:t>
            </w:r>
          </w:p>
          <w:p w14:paraId="6A71151D" w14:textId="77777777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autoSpaceDE w:val="0"/>
              <w:autoSpaceDN w:val="0"/>
              <w:spacing w:before="1" w:line="243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Manpower</w:t>
            </w:r>
            <w:r w:rsidRPr="00E80A8A">
              <w:rPr>
                <w:rFonts w:ascii="Arial" w:hAnsi="Arial" w:cs="Arial"/>
                <w:spacing w:val="3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Resources</w:t>
            </w:r>
          </w:p>
          <w:p w14:paraId="08905509" w14:textId="77777777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6"/>
              </w:tabs>
              <w:autoSpaceDE w:val="0"/>
              <w:autoSpaceDN w:val="0"/>
              <w:spacing w:before="10" w:line="223" w:lineRule="auto"/>
              <w:ind w:right="46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Manpower Recourses table should show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broad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figures of the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number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 staff assigned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5"/>
                <w:sz w:val="20"/>
              </w:rPr>
              <w:t>CAM</w:t>
            </w:r>
          </w:p>
          <w:p w14:paraId="4EAFDD94" w14:textId="77777777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6"/>
              </w:tabs>
              <w:autoSpaceDE w:val="0"/>
              <w:autoSpaceDN w:val="0"/>
              <w:spacing w:line="230" w:lineRule="auto"/>
              <w:ind w:right="426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Demonstrate ability to plan the availability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staff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(amount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staff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vs </w:t>
            </w:r>
            <w:r w:rsidRPr="00E80A8A">
              <w:rPr>
                <w:rFonts w:ascii="Arial" w:hAnsi="Arial" w:cs="Arial"/>
                <w:spacing w:val="-2"/>
                <w:sz w:val="20"/>
              </w:rPr>
              <w:t>scope)</w:t>
            </w:r>
          </w:p>
          <w:p w14:paraId="17CBEE5F" w14:textId="4BD44D02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6"/>
              </w:tabs>
              <w:autoSpaceDE w:val="0"/>
              <w:autoSpaceDN w:val="0"/>
              <w:spacing w:before="10" w:line="223" w:lineRule="auto"/>
              <w:ind w:right="46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Man-hour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plan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development</w:t>
            </w:r>
          </w:p>
          <w:p w14:paraId="15E4BCA9" w14:textId="77777777" w:rsidR="00034475" w:rsidRPr="00E80A8A" w:rsidRDefault="00034475" w:rsidP="009D3B28">
            <w:pPr>
              <w:pStyle w:val="TableParagraph"/>
              <w:tabs>
                <w:tab w:val="left" w:pos="1384"/>
              </w:tabs>
              <w:autoSpaceDE w:val="0"/>
              <w:autoSpaceDN w:val="0"/>
              <w:spacing w:before="13" w:line="223" w:lineRule="auto"/>
              <w:ind w:left="90"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Note: Include subcontracted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organisations</w:t>
            </w:r>
          </w:p>
          <w:p w14:paraId="03264A08" w14:textId="77777777" w:rsidR="00034475" w:rsidRPr="00E80A8A" w:rsidRDefault="00034475" w:rsidP="00034475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autoSpaceDE w:val="0"/>
              <w:autoSpaceDN w:val="0"/>
              <w:spacing w:before="12" w:line="243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Training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Policy</w:t>
            </w:r>
          </w:p>
          <w:p w14:paraId="6EF2D5F1" w14:textId="77777777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4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Training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Policy</w:t>
            </w:r>
          </w:p>
          <w:p w14:paraId="750671DD" w14:textId="77777777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3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How</w:t>
            </w:r>
            <w:r w:rsidRPr="00E80A8A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the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training</w:t>
            </w:r>
            <w:r w:rsidRPr="00E80A8A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need</w:t>
            </w:r>
            <w:r w:rsidRPr="00E80A8A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is</w:t>
            </w:r>
            <w:r w:rsidRPr="00E80A8A">
              <w:rPr>
                <w:rFonts w:ascii="Arial" w:hAnsi="Arial" w:cs="Arial"/>
                <w:spacing w:val="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assessed</w:t>
            </w:r>
          </w:p>
          <w:p w14:paraId="134B3109" w14:textId="77777777" w:rsidR="00034475" w:rsidRPr="00E80A8A" w:rsidRDefault="00034475" w:rsidP="003D42C7">
            <w:pPr>
              <w:pStyle w:val="TableParagraph"/>
              <w:numPr>
                <w:ilvl w:val="1"/>
                <w:numId w:val="34"/>
              </w:numPr>
              <w:tabs>
                <w:tab w:val="left" w:pos="1383"/>
              </w:tabs>
              <w:autoSpaceDE w:val="0"/>
              <w:autoSpaceDN w:val="0"/>
              <w:spacing w:before="4" w:line="216" w:lineRule="auto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How</w:t>
            </w:r>
            <w:r w:rsidRPr="00E80A8A">
              <w:rPr>
                <w:rFonts w:ascii="Arial" w:hAnsi="Arial" w:cs="Arial"/>
                <w:spacing w:val="-12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the</w:t>
            </w:r>
            <w:r w:rsidRPr="00E80A8A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recurrent</w:t>
            </w:r>
            <w:r w:rsidRPr="00E80A8A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and</w:t>
            </w:r>
            <w:r w:rsidRPr="00E80A8A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 xml:space="preserve">continuing </w:t>
            </w:r>
            <w:r w:rsidRPr="00E80A8A">
              <w:rPr>
                <w:rFonts w:ascii="Arial" w:hAnsi="Arial" w:cs="Arial"/>
                <w:sz w:val="20"/>
              </w:rPr>
              <w:t>training is assessed</w:t>
            </w:r>
          </w:p>
          <w:p w14:paraId="707E9ECE" w14:textId="46A4E296" w:rsidR="00034475" w:rsidRPr="00E80A8A" w:rsidRDefault="00034475" w:rsidP="00034475">
            <w:pPr>
              <w:pStyle w:val="TableParagraph"/>
              <w:numPr>
                <w:ilvl w:val="1"/>
                <w:numId w:val="34"/>
              </w:numPr>
              <w:tabs>
                <w:tab w:val="left" w:pos="1386"/>
              </w:tabs>
              <w:autoSpaceDE w:val="0"/>
              <w:autoSpaceDN w:val="0"/>
              <w:spacing w:before="10" w:line="223" w:lineRule="auto"/>
              <w:ind w:right="46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Recording</w:t>
            </w:r>
            <w:r w:rsidRPr="00E80A8A">
              <w:rPr>
                <w:rFonts w:ascii="Arial" w:hAnsi="Arial" w:cs="Arial"/>
                <w:spacing w:val="4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follow-up</w:t>
            </w:r>
            <w:r w:rsidRPr="00E80A8A">
              <w:rPr>
                <w:rFonts w:ascii="Arial" w:hAnsi="Arial" w:cs="Arial"/>
                <w:spacing w:val="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requirements</w:t>
            </w:r>
          </w:p>
        </w:tc>
        <w:tc>
          <w:tcPr>
            <w:tcW w:w="2302" w:type="dxa"/>
            <w:gridSpan w:val="3"/>
          </w:tcPr>
          <w:p w14:paraId="449F32E8" w14:textId="0E353641" w:rsidR="00034475" w:rsidRPr="00E80A8A" w:rsidRDefault="00034475" w:rsidP="00031A86">
            <w:pPr>
              <w:pStyle w:val="TableParagraph"/>
              <w:spacing w:line="232" w:lineRule="exact"/>
              <w:ind w:left="107" w:right="46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lastRenderedPageBreak/>
              <w:t>CAMO.A.300(a) CAMO.A.305(a)(b)</w:t>
            </w:r>
            <w:r w:rsidR="009A7B60" w:rsidRPr="00E80A8A">
              <w:rPr>
                <w:rFonts w:ascii="Arial" w:hAnsi="Arial" w:cs="Arial"/>
                <w:spacing w:val="-2"/>
                <w:sz w:val="20"/>
              </w:rPr>
              <w:t>(e)</w:t>
            </w:r>
          </w:p>
        </w:tc>
        <w:tc>
          <w:tcPr>
            <w:tcW w:w="2409" w:type="dxa"/>
            <w:gridSpan w:val="2"/>
          </w:tcPr>
          <w:p w14:paraId="2A70C1AE" w14:textId="77777777" w:rsidR="00034475" w:rsidRPr="00E80A8A" w:rsidRDefault="00034475" w:rsidP="00034475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2C2EA0E" w14:textId="77777777" w:rsidR="00034475" w:rsidRPr="00E80A8A" w:rsidRDefault="00034475" w:rsidP="00034475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4A99FD9E" w14:textId="776BDB34" w:rsidR="00034475" w:rsidRPr="00E80A8A" w:rsidRDefault="00A433A6" w:rsidP="00034475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F64C38" w:rsidRPr="00E80A8A" w14:paraId="4E22BD22" w14:textId="77777777" w:rsidTr="00590EF2">
        <w:trPr>
          <w:trHeight w:val="338"/>
        </w:trPr>
        <w:tc>
          <w:tcPr>
            <w:tcW w:w="1440" w:type="dxa"/>
          </w:tcPr>
          <w:p w14:paraId="5ED37A27" w14:textId="100A3B38" w:rsidR="00F64C38" w:rsidRPr="00E80A8A" w:rsidRDefault="00F64C38" w:rsidP="00F64C38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0.4</w:t>
            </w:r>
          </w:p>
        </w:tc>
        <w:tc>
          <w:tcPr>
            <w:tcW w:w="5040" w:type="dxa"/>
          </w:tcPr>
          <w:p w14:paraId="738E9CEC" w14:textId="77777777" w:rsidR="00F64C38" w:rsidRPr="00E80A8A" w:rsidRDefault="00F64C38" w:rsidP="00F64C38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Management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organisation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chart</w:t>
            </w:r>
          </w:p>
          <w:p w14:paraId="4126F1CF" w14:textId="77777777" w:rsidR="00F64C38" w:rsidRPr="00E80A8A" w:rsidRDefault="00F64C38" w:rsidP="00F64C38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</w:tabs>
              <w:autoSpaceDE w:val="0"/>
              <w:autoSpaceDN w:val="0"/>
              <w:spacing w:before="9" w:line="244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General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organisation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chart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showing</w:t>
            </w:r>
          </w:p>
          <w:p w14:paraId="0E177795" w14:textId="77777777" w:rsidR="00F64C38" w:rsidRPr="00E80A8A" w:rsidRDefault="00F64C38" w:rsidP="00B72E7F">
            <w:pPr>
              <w:pStyle w:val="TableParagraph"/>
              <w:numPr>
                <w:ilvl w:val="1"/>
                <w:numId w:val="38"/>
              </w:numPr>
              <w:tabs>
                <w:tab w:val="left" w:pos="1385"/>
              </w:tabs>
              <w:autoSpaceDE w:val="0"/>
              <w:autoSpaceDN w:val="0"/>
              <w:spacing w:before="9" w:line="228" w:lineRule="auto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Continuing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Airworthiness Management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Organisation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Chart</w:t>
            </w:r>
          </w:p>
          <w:p w14:paraId="2687EC91" w14:textId="77777777" w:rsidR="00974BEB" w:rsidRPr="00E80A8A" w:rsidRDefault="00F64C38" w:rsidP="00F64C38">
            <w:pPr>
              <w:pStyle w:val="TableParagraph"/>
              <w:spacing w:before="10" w:line="242" w:lineRule="auto"/>
              <w:ind w:left="105" w:right="41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Note</w:t>
            </w:r>
            <w:r w:rsidRPr="00E80A8A">
              <w:rPr>
                <w:rFonts w:ascii="Arial" w:hAnsi="Arial" w:cs="Arial"/>
                <w:spacing w:val="2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1:</w:t>
            </w:r>
            <w:r w:rsidRPr="00E80A8A">
              <w:rPr>
                <w:rFonts w:ascii="Arial" w:hAnsi="Arial" w:cs="Arial"/>
                <w:spacing w:val="3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 nominated persons as</w:t>
            </w:r>
            <w:r w:rsidRPr="00E80A8A">
              <w:rPr>
                <w:rFonts w:ascii="Arial" w:hAnsi="Arial" w:cs="Arial"/>
                <w:spacing w:val="2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per </w:t>
            </w:r>
            <w:r w:rsidRPr="00E80A8A">
              <w:rPr>
                <w:rFonts w:ascii="Arial" w:hAnsi="Arial" w:cs="Arial"/>
                <w:sz w:val="20"/>
              </w:rPr>
              <w:lastRenderedPageBreak/>
              <w:t>CAMO.A.305</w:t>
            </w:r>
            <w:r w:rsidRPr="00E80A8A">
              <w:rPr>
                <w:rFonts w:ascii="Arial" w:hAnsi="Arial" w:cs="Arial"/>
                <w:spacing w:val="8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should</w:t>
            </w:r>
            <w:r w:rsidRPr="00E80A8A">
              <w:rPr>
                <w:rFonts w:ascii="Arial" w:hAnsi="Arial" w:cs="Arial"/>
                <w:spacing w:val="2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be</w:t>
            </w:r>
            <w:r w:rsidRPr="00E80A8A">
              <w:rPr>
                <w:rFonts w:ascii="Arial" w:hAnsi="Arial" w:cs="Arial"/>
                <w:spacing w:val="3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identified in</w:t>
            </w:r>
            <w:r w:rsidRPr="00E80A8A">
              <w:rPr>
                <w:rFonts w:ascii="Arial" w:hAnsi="Arial" w:cs="Arial"/>
                <w:spacing w:val="2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2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chart. </w:t>
            </w:r>
          </w:p>
          <w:p w14:paraId="72020581" w14:textId="443B450B" w:rsidR="00F64C38" w:rsidRPr="00E80A8A" w:rsidRDefault="00F64C38" w:rsidP="00974BEB">
            <w:pPr>
              <w:pStyle w:val="TableParagraph"/>
              <w:spacing w:before="10" w:line="242" w:lineRule="auto"/>
              <w:ind w:left="105"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Note 2: The compliance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monitoring personnel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must be shown to be independent of the continuing</w:t>
            </w:r>
            <w:r w:rsidR="00974BEB" w:rsidRPr="00E80A8A">
              <w:rPr>
                <w:rFonts w:ascii="Arial" w:hAnsi="Arial" w:cs="Arial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management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 must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report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directly to the accountable manager</w:t>
            </w:r>
          </w:p>
        </w:tc>
        <w:tc>
          <w:tcPr>
            <w:tcW w:w="2302" w:type="dxa"/>
            <w:gridSpan w:val="3"/>
          </w:tcPr>
          <w:p w14:paraId="69306705" w14:textId="77777777" w:rsidR="00F64C38" w:rsidRPr="00E80A8A" w:rsidRDefault="00F64C38" w:rsidP="00031A86">
            <w:pPr>
              <w:pStyle w:val="TableParagraph"/>
              <w:spacing w:line="233" w:lineRule="exact"/>
              <w:ind w:left="107" w:right="46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lastRenderedPageBreak/>
              <w:t>CAMO.A.200(a)(1)</w:t>
            </w:r>
          </w:p>
          <w:p w14:paraId="529A0FD0" w14:textId="00ED17B1" w:rsidR="00F64C38" w:rsidRPr="00E80A8A" w:rsidRDefault="00F64C38" w:rsidP="00031A86">
            <w:pPr>
              <w:pStyle w:val="TableParagraph"/>
              <w:spacing w:line="232" w:lineRule="exact"/>
              <w:ind w:left="107" w:right="46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CAMO.A.300(a)(7)</w:t>
            </w:r>
          </w:p>
        </w:tc>
        <w:tc>
          <w:tcPr>
            <w:tcW w:w="2409" w:type="dxa"/>
            <w:gridSpan w:val="2"/>
          </w:tcPr>
          <w:p w14:paraId="7B5D7267" w14:textId="77777777" w:rsidR="00F64C38" w:rsidRPr="00E80A8A" w:rsidRDefault="00F64C38" w:rsidP="00F64C38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AFAE370" w14:textId="77777777" w:rsidR="00F64C38" w:rsidRPr="00E80A8A" w:rsidRDefault="00F64C38" w:rsidP="00F64C38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15F409A5" w14:textId="7FC53F57" w:rsidR="00F64C38" w:rsidRPr="00E80A8A" w:rsidRDefault="00A433A6" w:rsidP="00F64C38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4031D9" w:rsidRPr="00E80A8A" w14:paraId="02A5FCF2" w14:textId="77777777" w:rsidTr="00590EF2">
        <w:trPr>
          <w:trHeight w:val="338"/>
        </w:trPr>
        <w:tc>
          <w:tcPr>
            <w:tcW w:w="1440" w:type="dxa"/>
          </w:tcPr>
          <w:p w14:paraId="01CD65AC" w14:textId="6AFD3CFA" w:rsidR="004031D9" w:rsidRPr="00E80A8A" w:rsidRDefault="004031D9" w:rsidP="004031D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0.5</w:t>
            </w:r>
          </w:p>
        </w:tc>
        <w:tc>
          <w:tcPr>
            <w:tcW w:w="5040" w:type="dxa"/>
          </w:tcPr>
          <w:p w14:paraId="101921AF" w14:textId="77777777" w:rsidR="004031D9" w:rsidRPr="00E80A8A" w:rsidRDefault="004031D9" w:rsidP="004031D9">
            <w:pPr>
              <w:pStyle w:val="TableParagraph"/>
              <w:spacing w:line="231" w:lineRule="exact"/>
              <w:ind w:left="20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Procedure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changes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requiring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prior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approval</w:t>
            </w:r>
          </w:p>
          <w:p w14:paraId="2F2DE88E" w14:textId="77777777" w:rsidR="004031D9" w:rsidRPr="00E80A8A" w:rsidRDefault="004031D9" w:rsidP="00195C7D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</w:tabs>
              <w:autoSpaceDE w:val="0"/>
              <w:autoSpaceDN w:val="0"/>
              <w:spacing w:before="9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Changes that affect the scope of the certificate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terms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the </w:t>
            </w:r>
            <w:r w:rsidRPr="00E80A8A">
              <w:rPr>
                <w:rFonts w:ascii="Arial" w:hAnsi="Arial" w:cs="Arial"/>
                <w:spacing w:val="-2"/>
                <w:sz w:val="20"/>
              </w:rPr>
              <w:t>organisation</w:t>
            </w:r>
          </w:p>
          <w:p w14:paraId="0F3F48FC" w14:textId="77777777" w:rsidR="004031D9" w:rsidRPr="00E80A8A" w:rsidRDefault="004031D9" w:rsidP="00195C7D">
            <w:pPr>
              <w:pStyle w:val="TableParagraph"/>
              <w:numPr>
                <w:ilvl w:val="0"/>
                <w:numId w:val="39"/>
              </w:numPr>
              <w:tabs>
                <w:tab w:val="left" w:pos="825"/>
              </w:tabs>
              <w:autoSpaceDE w:val="0"/>
              <w:autoSpaceDN w:val="0"/>
              <w:spacing w:before="9" w:line="237" w:lineRule="auto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 xml:space="preserve">Changes to personnel nominated in </w:t>
            </w:r>
            <w:r w:rsidRPr="00E80A8A">
              <w:rPr>
                <w:rFonts w:ascii="Arial" w:hAnsi="Arial" w:cs="Arial"/>
                <w:spacing w:val="-6"/>
                <w:sz w:val="20"/>
              </w:rPr>
              <w:t>accordance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6"/>
                <w:sz w:val="20"/>
              </w:rPr>
              <w:t>with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6"/>
                <w:sz w:val="20"/>
              </w:rPr>
              <w:t>points(a)(3)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6"/>
                <w:sz w:val="20"/>
              </w:rPr>
              <w:t>to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6"/>
                <w:sz w:val="20"/>
              </w:rPr>
              <w:t>(a)(5)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and (b)(2) </w:t>
            </w:r>
            <w:r w:rsidRPr="00E80A8A">
              <w:rPr>
                <w:rFonts w:ascii="Arial" w:hAnsi="Arial" w:cs="Arial"/>
                <w:sz w:val="20"/>
              </w:rPr>
              <w:t>of point CAMO.A.305.</w:t>
            </w:r>
          </w:p>
          <w:p w14:paraId="09DFA445" w14:textId="77777777" w:rsidR="004031D9" w:rsidRPr="00E80A8A" w:rsidRDefault="004031D9" w:rsidP="00195C7D">
            <w:pPr>
              <w:pStyle w:val="TableParagraph"/>
              <w:numPr>
                <w:ilvl w:val="0"/>
                <w:numId w:val="39"/>
              </w:numPr>
              <w:tabs>
                <w:tab w:val="left" w:pos="824"/>
              </w:tabs>
              <w:autoSpaceDE w:val="0"/>
              <w:autoSpaceDN w:val="0"/>
              <w:spacing w:before="14" w:line="237" w:lineRule="auto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 xml:space="preserve">Changes to reporting lines between the persons nominated per points </w:t>
            </w:r>
            <w:r w:rsidRPr="00E80A8A">
              <w:rPr>
                <w:rFonts w:ascii="Arial" w:hAnsi="Arial" w:cs="Arial"/>
                <w:spacing w:val="-4"/>
                <w:sz w:val="20"/>
              </w:rPr>
              <w:t>CAMO.A.305(a)(3)</w:t>
            </w:r>
            <w:r w:rsidRPr="00E80A8A">
              <w:rPr>
                <w:rFonts w:ascii="Arial" w:hAnsi="Arial" w:cs="Arial"/>
                <w:spacing w:val="-2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to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(a)(5)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and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(b)(2),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and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the </w:t>
            </w:r>
            <w:r w:rsidRPr="00E80A8A">
              <w:rPr>
                <w:rFonts w:ascii="Arial" w:hAnsi="Arial" w:cs="Arial"/>
                <w:sz w:val="20"/>
              </w:rPr>
              <w:t>accountable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manager;</w:t>
            </w:r>
          </w:p>
          <w:p w14:paraId="129E52A5" w14:textId="77777777" w:rsidR="004031D9" w:rsidRPr="00E80A8A" w:rsidRDefault="004031D9" w:rsidP="00106790">
            <w:pPr>
              <w:pStyle w:val="TableParagraph"/>
              <w:numPr>
                <w:ilvl w:val="0"/>
                <w:numId w:val="39"/>
              </w:numPr>
              <w:tabs>
                <w:tab w:val="left" w:pos="823"/>
              </w:tabs>
              <w:autoSpaceDE w:val="0"/>
              <w:autoSpaceDN w:val="0"/>
              <w:spacing w:before="13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 procedure regarding changes not requiring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prior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referred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point </w:t>
            </w:r>
            <w:r w:rsidRPr="00E80A8A">
              <w:rPr>
                <w:rFonts w:ascii="Arial" w:hAnsi="Arial" w:cs="Arial"/>
                <w:spacing w:val="-2"/>
                <w:sz w:val="20"/>
              </w:rPr>
              <w:t>CAMO.A.130(c)</w:t>
            </w:r>
          </w:p>
          <w:p w14:paraId="62798096" w14:textId="77777777" w:rsidR="004031D9" w:rsidRPr="00E80A8A" w:rsidRDefault="004031D9" w:rsidP="005C762C">
            <w:pPr>
              <w:pStyle w:val="TableParagraph"/>
              <w:numPr>
                <w:ilvl w:val="0"/>
                <w:numId w:val="39"/>
              </w:numPr>
              <w:tabs>
                <w:tab w:val="left" w:pos="823"/>
              </w:tabs>
              <w:autoSpaceDE w:val="0"/>
              <w:autoSpaceDN w:val="0"/>
              <w:spacing w:before="13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CAME procedure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 the completion of an AR under supervision (CAMO.A.310(c))</w:t>
            </w:r>
          </w:p>
          <w:p w14:paraId="6A46D6CD" w14:textId="77777777" w:rsidR="004031D9" w:rsidRPr="00E80A8A" w:rsidRDefault="004031D9" w:rsidP="005C762C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</w:tabs>
              <w:autoSpaceDE w:val="0"/>
              <w:autoSpaceDN w:val="0"/>
              <w:spacing w:line="241" w:lineRule="exact"/>
              <w:ind w:right="90"/>
              <w:jc w:val="both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Changes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listed</w:t>
            </w:r>
            <w:r w:rsidRPr="00E80A8A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</w:t>
            </w:r>
            <w:r w:rsidRPr="00E80A8A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GM1</w:t>
            </w:r>
            <w:r w:rsidRPr="00E80A8A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CAMO.A.130(a)(1)</w:t>
            </w:r>
          </w:p>
          <w:p w14:paraId="3AAB6E49" w14:textId="77777777" w:rsidR="004031D9" w:rsidRPr="00E80A8A" w:rsidRDefault="004031D9" w:rsidP="005C762C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</w:tabs>
              <w:autoSpaceDE w:val="0"/>
              <w:autoSpaceDN w:val="0"/>
              <w:spacing w:line="241" w:lineRule="exact"/>
              <w:ind w:right="90"/>
              <w:jc w:val="both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Notification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before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such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changes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take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place</w:t>
            </w:r>
          </w:p>
          <w:p w14:paraId="5DB2AB01" w14:textId="77777777" w:rsidR="004031D9" w:rsidRPr="00E80A8A" w:rsidRDefault="004031D9" w:rsidP="005C762C">
            <w:pPr>
              <w:pStyle w:val="TableParagraph"/>
              <w:numPr>
                <w:ilvl w:val="0"/>
                <w:numId w:val="39"/>
              </w:numPr>
              <w:tabs>
                <w:tab w:val="left" w:pos="825"/>
              </w:tabs>
              <w:autoSpaceDE w:val="0"/>
              <w:autoSpaceDN w:val="0"/>
              <w:ind w:right="90"/>
              <w:jc w:val="both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Management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 the safety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risks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related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 any change to the organisation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per AMC1 CAMO.A.200(a)(3)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point (e).</w:t>
            </w:r>
          </w:p>
          <w:p w14:paraId="2A571FF4" w14:textId="17C1A245" w:rsidR="004031D9" w:rsidRPr="00E80A8A" w:rsidRDefault="004031D9" w:rsidP="005C762C">
            <w:pPr>
              <w:pStyle w:val="TableParagraph"/>
              <w:numPr>
                <w:ilvl w:val="0"/>
                <w:numId w:val="39"/>
              </w:numPr>
              <w:tabs>
                <w:tab w:val="left" w:pos="824"/>
              </w:tabs>
              <w:autoSpaceDE w:val="0"/>
              <w:autoSpaceDN w:val="0"/>
              <w:spacing w:before="16" w:line="237" w:lineRule="auto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w w:val="105"/>
                <w:sz w:val="20"/>
              </w:rPr>
              <w:t xml:space="preserve">Conduct risk assessment for any </w:t>
            </w:r>
            <w:r w:rsidRPr="00E80A8A">
              <w:rPr>
                <w:rFonts w:ascii="Arial" w:hAnsi="Arial" w:cs="Arial"/>
                <w:spacing w:val="-2"/>
                <w:sz w:val="20"/>
              </w:rPr>
              <w:t>change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requiring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prior approval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and </w:t>
            </w:r>
            <w:r w:rsidRPr="00E80A8A">
              <w:rPr>
                <w:rFonts w:ascii="Arial" w:hAnsi="Arial" w:cs="Arial"/>
                <w:sz w:val="20"/>
              </w:rPr>
              <w:t>provide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it to the </w:t>
            </w:r>
            <w:r w:rsidR="005C762C" w:rsidRPr="00E80A8A">
              <w:rPr>
                <w:rFonts w:ascii="Arial" w:hAnsi="Arial" w:cs="Arial"/>
                <w:sz w:val="20"/>
              </w:rPr>
              <w:t>Brunei DCA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upon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request</w:t>
            </w:r>
            <w:r w:rsidR="005C762C" w:rsidRPr="00E80A8A">
              <w:rPr>
                <w:rFonts w:ascii="Arial" w:hAnsi="Arial" w:cs="Arial"/>
                <w:sz w:val="20"/>
              </w:rPr>
              <w:t>.</w:t>
            </w:r>
          </w:p>
          <w:p w14:paraId="3FC22232" w14:textId="6B719E44" w:rsidR="004031D9" w:rsidRPr="00E80A8A" w:rsidRDefault="004031D9" w:rsidP="005C762C">
            <w:pPr>
              <w:pStyle w:val="TableParagraph"/>
              <w:numPr>
                <w:ilvl w:val="0"/>
                <w:numId w:val="39"/>
              </w:numPr>
              <w:tabs>
                <w:tab w:val="left" w:pos="823"/>
              </w:tabs>
              <w:autoSpaceDE w:val="0"/>
              <w:autoSpaceDN w:val="0"/>
              <w:spacing w:before="13"/>
              <w:ind w:right="9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Internal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pre-audit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before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application.</w:t>
            </w:r>
          </w:p>
        </w:tc>
        <w:tc>
          <w:tcPr>
            <w:tcW w:w="2302" w:type="dxa"/>
            <w:gridSpan w:val="3"/>
          </w:tcPr>
          <w:p w14:paraId="0D2D98A9" w14:textId="77777777" w:rsidR="005C762C" w:rsidRPr="00E80A8A" w:rsidRDefault="004031D9" w:rsidP="005C762C">
            <w:pPr>
              <w:pStyle w:val="TableParagraph"/>
              <w:spacing w:line="232" w:lineRule="exact"/>
              <w:ind w:left="107" w:right="50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E80A8A">
              <w:rPr>
                <w:rFonts w:ascii="Arial" w:hAnsi="Arial" w:cs="Arial"/>
                <w:spacing w:val="-2"/>
                <w:w w:val="105"/>
                <w:sz w:val="20"/>
              </w:rPr>
              <w:t>CAMO.A.130 CAMO.A.200(a)(3) GM1</w:t>
            </w:r>
          </w:p>
          <w:p w14:paraId="15A6A02D" w14:textId="798F6549" w:rsidR="004031D9" w:rsidRPr="00E80A8A" w:rsidRDefault="004031D9" w:rsidP="005C762C">
            <w:pPr>
              <w:pStyle w:val="TableParagraph"/>
              <w:spacing w:line="232" w:lineRule="exact"/>
              <w:ind w:left="107" w:right="50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w w:val="105"/>
                <w:sz w:val="20"/>
              </w:rPr>
              <w:t xml:space="preserve">CAMO.A.130 </w:t>
            </w:r>
            <w:r w:rsidRPr="00E80A8A">
              <w:rPr>
                <w:rFonts w:ascii="Arial" w:hAnsi="Arial" w:cs="Arial"/>
                <w:spacing w:val="-4"/>
                <w:w w:val="105"/>
                <w:sz w:val="20"/>
              </w:rPr>
              <w:t xml:space="preserve">GM1 </w:t>
            </w:r>
            <w:r w:rsidRPr="00E80A8A">
              <w:rPr>
                <w:rFonts w:ascii="Arial" w:hAnsi="Arial" w:cs="Arial"/>
                <w:spacing w:val="-2"/>
                <w:w w:val="105"/>
                <w:sz w:val="20"/>
              </w:rPr>
              <w:t xml:space="preserve">CAMO.A.130(a)(1) </w:t>
            </w:r>
            <w:r w:rsidRPr="00E80A8A">
              <w:rPr>
                <w:rFonts w:ascii="Arial" w:hAnsi="Arial" w:cs="Arial"/>
                <w:spacing w:val="-4"/>
                <w:w w:val="105"/>
                <w:sz w:val="20"/>
              </w:rPr>
              <w:t xml:space="preserve">GM2 </w:t>
            </w:r>
            <w:r w:rsidRPr="00E80A8A">
              <w:rPr>
                <w:rFonts w:ascii="Arial" w:hAnsi="Arial" w:cs="Arial"/>
                <w:spacing w:val="-2"/>
                <w:w w:val="105"/>
                <w:sz w:val="20"/>
              </w:rPr>
              <w:t xml:space="preserve">CAMO.A.130(a)(1) </w:t>
            </w:r>
            <w:r w:rsidRPr="00E80A8A">
              <w:rPr>
                <w:rFonts w:ascii="Arial" w:hAnsi="Arial" w:cs="Arial"/>
                <w:w w:val="105"/>
                <w:sz w:val="20"/>
              </w:rPr>
              <w:t>GM1</w:t>
            </w:r>
            <w:r w:rsidRPr="00E80A8A">
              <w:rPr>
                <w:rFonts w:ascii="Arial" w:hAnsi="Arial" w:cs="Arial"/>
                <w:spacing w:val="-17"/>
                <w:w w:val="10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w w:val="105"/>
                <w:sz w:val="20"/>
              </w:rPr>
              <w:t>CAMO.A.130(b)</w:t>
            </w:r>
          </w:p>
        </w:tc>
        <w:tc>
          <w:tcPr>
            <w:tcW w:w="2409" w:type="dxa"/>
            <w:gridSpan w:val="2"/>
          </w:tcPr>
          <w:p w14:paraId="345B97D2" w14:textId="77777777" w:rsidR="004031D9" w:rsidRPr="00E80A8A" w:rsidRDefault="004031D9" w:rsidP="004031D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38DC12FB" w14:textId="77777777" w:rsidR="004031D9" w:rsidRPr="00E80A8A" w:rsidRDefault="004031D9" w:rsidP="004031D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DD0E9CB" w14:textId="4D1BEAB6" w:rsidR="004031D9" w:rsidRPr="00E80A8A" w:rsidRDefault="00A433A6" w:rsidP="004031D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4031D9" w:rsidRPr="00E80A8A" w14:paraId="2D1492BC" w14:textId="77777777" w:rsidTr="00590EF2">
        <w:trPr>
          <w:trHeight w:val="338"/>
        </w:trPr>
        <w:tc>
          <w:tcPr>
            <w:tcW w:w="1440" w:type="dxa"/>
          </w:tcPr>
          <w:p w14:paraId="4434AC1D" w14:textId="00D1F8D3" w:rsidR="004031D9" w:rsidRPr="00E80A8A" w:rsidRDefault="004031D9" w:rsidP="004031D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0.6</w:t>
            </w:r>
          </w:p>
        </w:tc>
        <w:tc>
          <w:tcPr>
            <w:tcW w:w="5040" w:type="dxa"/>
          </w:tcPr>
          <w:p w14:paraId="12435AC5" w14:textId="77777777" w:rsidR="004031D9" w:rsidRPr="00E80A8A" w:rsidRDefault="004031D9" w:rsidP="004031D9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Procedure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changes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not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requiring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prior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approval</w:t>
            </w:r>
          </w:p>
          <w:p w14:paraId="3CFE002C" w14:textId="77777777" w:rsidR="004031D9" w:rsidRPr="00E80A8A" w:rsidRDefault="004031D9" w:rsidP="004031D9">
            <w:pPr>
              <w:pStyle w:val="TableParagraph"/>
              <w:numPr>
                <w:ilvl w:val="0"/>
                <w:numId w:val="42"/>
              </w:numPr>
              <w:tabs>
                <w:tab w:val="left" w:pos="827"/>
              </w:tabs>
              <w:autoSpaceDE w:val="0"/>
              <w:autoSpaceDN w:val="0"/>
              <w:spacing w:before="9" w:line="244" w:lineRule="exact"/>
              <w:ind w:right="0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lastRenderedPageBreak/>
              <w:t>Procedure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addressing:</w:t>
            </w:r>
          </w:p>
          <w:p w14:paraId="77597DB2" w14:textId="77777777" w:rsidR="004031D9" w:rsidRPr="00E80A8A" w:rsidRDefault="004031D9" w:rsidP="004031D9">
            <w:pPr>
              <w:pStyle w:val="TableParagraph"/>
              <w:numPr>
                <w:ilvl w:val="1"/>
                <w:numId w:val="42"/>
              </w:numPr>
              <w:tabs>
                <w:tab w:val="left" w:pos="1384"/>
              </w:tabs>
              <w:autoSpaceDE w:val="0"/>
              <w:autoSpaceDN w:val="0"/>
              <w:spacing w:line="249" w:lineRule="exact"/>
              <w:ind w:left="1384" w:right="0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Management</w:t>
            </w:r>
            <w:r w:rsidRPr="00E80A8A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change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process</w:t>
            </w:r>
          </w:p>
          <w:p w14:paraId="061E9B26" w14:textId="77777777" w:rsidR="004031D9" w:rsidRPr="00E80A8A" w:rsidRDefault="004031D9" w:rsidP="004031D9">
            <w:pPr>
              <w:pStyle w:val="TableParagraph"/>
              <w:numPr>
                <w:ilvl w:val="1"/>
                <w:numId w:val="42"/>
              </w:numPr>
              <w:tabs>
                <w:tab w:val="left" w:pos="1385"/>
              </w:tabs>
              <w:autoSpaceDE w:val="0"/>
              <w:autoSpaceDN w:val="0"/>
              <w:spacing w:before="3" w:line="223" w:lineRule="auto"/>
              <w:ind w:right="594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How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changes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will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be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notified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 the competent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authority</w:t>
            </w:r>
          </w:p>
          <w:p w14:paraId="33BBA5AF" w14:textId="56E7651B" w:rsidR="004031D9" w:rsidRPr="00E80A8A" w:rsidRDefault="004031D9" w:rsidP="004031D9">
            <w:pPr>
              <w:pStyle w:val="TableParagraph"/>
              <w:numPr>
                <w:ilvl w:val="1"/>
                <w:numId w:val="42"/>
              </w:numPr>
              <w:tabs>
                <w:tab w:val="left" w:pos="1385"/>
              </w:tabs>
              <w:autoSpaceDE w:val="0"/>
              <w:autoSpaceDN w:val="0"/>
              <w:spacing w:before="3" w:line="223" w:lineRule="auto"/>
              <w:ind w:right="594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Scope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changes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not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requiring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prior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approval</w:t>
            </w:r>
          </w:p>
        </w:tc>
        <w:tc>
          <w:tcPr>
            <w:tcW w:w="2302" w:type="dxa"/>
            <w:gridSpan w:val="3"/>
          </w:tcPr>
          <w:p w14:paraId="54647FA8" w14:textId="77777777" w:rsidR="004031D9" w:rsidRPr="00E80A8A" w:rsidRDefault="004031D9" w:rsidP="004031D9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lastRenderedPageBreak/>
              <w:t>CAMO.A.130(c)</w:t>
            </w:r>
          </w:p>
          <w:p w14:paraId="40CFF98D" w14:textId="2E8224A0" w:rsidR="004031D9" w:rsidRPr="00E80A8A" w:rsidRDefault="004031D9" w:rsidP="00632320">
            <w:pPr>
              <w:pStyle w:val="TableParagraph"/>
              <w:spacing w:line="232" w:lineRule="exact"/>
              <w:ind w:left="107" w:right="140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 xml:space="preserve">CAMO.A.115(b) </w:t>
            </w:r>
            <w:r w:rsidRPr="00E80A8A">
              <w:rPr>
                <w:rFonts w:ascii="Arial" w:hAnsi="Arial" w:cs="Arial"/>
                <w:spacing w:val="-4"/>
                <w:sz w:val="20"/>
              </w:rPr>
              <w:lastRenderedPageBreak/>
              <w:t xml:space="preserve">CAMO.A.300(a)(11)(iv) </w:t>
            </w:r>
            <w:r w:rsidRPr="00E80A8A">
              <w:rPr>
                <w:rFonts w:ascii="Arial" w:hAnsi="Arial" w:cs="Arial"/>
                <w:spacing w:val="-2"/>
                <w:sz w:val="20"/>
              </w:rPr>
              <w:t>CAMO.B.330(e)</w:t>
            </w:r>
          </w:p>
        </w:tc>
        <w:tc>
          <w:tcPr>
            <w:tcW w:w="2409" w:type="dxa"/>
            <w:gridSpan w:val="2"/>
          </w:tcPr>
          <w:p w14:paraId="05A55AF0" w14:textId="77777777" w:rsidR="004031D9" w:rsidRPr="00E80A8A" w:rsidRDefault="004031D9" w:rsidP="004031D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339E4BF5" w14:textId="77777777" w:rsidR="004031D9" w:rsidRPr="00E80A8A" w:rsidRDefault="004031D9" w:rsidP="004031D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AD4B445" w14:textId="43081691" w:rsidR="004031D9" w:rsidRPr="00E80A8A" w:rsidRDefault="00A433A6" w:rsidP="004031D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4031D9" w:rsidRPr="00E80A8A" w14:paraId="6BBE9E93" w14:textId="77777777" w:rsidTr="00590EF2">
        <w:trPr>
          <w:trHeight w:val="338"/>
        </w:trPr>
        <w:tc>
          <w:tcPr>
            <w:tcW w:w="1440" w:type="dxa"/>
          </w:tcPr>
          <w:p w14:paraId="599705BD" w14:textId="0E61905E" w:rsidR="004031D9" w:rsidRPr="00E80A8A" w:rsidRDefault="004031D9" w:rsidP="004031D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0.7</w:t>
            </w:r>
          </w:p>
        </w:tc>
        <w:tc>
          <w:tcPr>
            <w:tcW w:w="5040" w:type="dxa"/>
          </w:tcPr>
          <w:p w14:paraId="4FEC2144" w14:textId="77777777" w:rsidR="004031D9" w:rsidRPr="00E80A8A" w:rsidRDefault="004031D9" w:rsidP="00A10403">
            <w:pPr>
              <w:pStyle w:val="TableParagraph"/>
              <w:spacing w:line="237" w:lineRule="auto"/>
              <w:ind w:left="107" w:right="-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Procedure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 alternative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means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of compliance </w:t>
            </w:r>
            <w:r w:rsidRPr="00E80A8A">
              <w:rPr>
                <w:rFonts w:ascii="Arial" w:hAnsi="Arial" w:cs="Arial"/>
                <w:spacing w:val="-2"/>
                <w:sz w:val="20"/>
              </w:rPr>
              <w:t>(AltMoC)</w:t>
            </w:r>
          </w:p>
          <w:p w14:paraId="30C5139B" w14:textId="77777777" w:rsidR="004031D9" w:rsidRPr="00E80A8A" w:rsidRDefault="004031D9" w:rsidP="00A10403">
            <w:pPr>
              <w:pStyle w:val="TableParagraph"/>
              <w:numPr>
                <w:ilvl w:val="0"/>
                <w:numId w:val="43"/>
              </w:numPr>
              <w:tabs>
                <w:tab w:val="left" w:pos="827"/>
              </w:tabs>
              <w:autoSpaceDE w:val="0"/>
              <w:autoSpaceDN w:val="0"/>
              <w:spacing w:before="4"/>
              <w:ind w:left="827" w:right="-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Management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AltMoC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–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prior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approval</w:t>
            </w:r>
          </w:p>
          <w:p w14:paraId="138DFC59" w14:textId="77777777" w:rsidR="004031D9" w:rsidRPr="00E80A8A" w:rsidRDefault="004031D9" w:rsidP="00A10403">
            <w:pPr>
              <w:pStyle w:val="TableParagraph"/>
              <w:numPr>
                <w:ilvl w:val="0"/>
                <w:numId w:val="43"/>
              </w:numPr>
              <w:tabs>
                <w:tab w:val="left" w:pos="824"/>
                <w:tab w:val="left" w:pos="827"/>
              </w:tabs>
              <w:autoSpaceDE w:val="0"/>
              <w:autoSpaceDN w:val="0"/>
              <w:spacing w:before="6" w:line="237" w:lineRule="auto"/>
              <w:ind w:right="-9" w:hanging="35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Submitting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the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AltMoC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to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the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competent authority</w:t>
            </w:r>
          </w:p>
          <w:p w14:paraId="4916B068" w14:textId="77777777" w:rsidR="004031D9" w:rsidRPr="00E80A8A" w:rsidRDefault="004031D9" w:rsidP="00A10403">
            <w:pPr>
              <w:pStyle w:val="TableParagraph"/>
              <w:numPr>
                <w:ilvl w:val="0"/>
                <w:numId w:val="43"/>
              </w:numPr>
              <w:tabs>
                <w:tab w:val="left" w:pos="827"/>
              </w:tabs>
              <w:autoSpaceDE w:val="0"/>
              <w:autoSpaceDN w:val="0"/>
              <w:spacing w:line="242" w:lineRule="exact"/>
              <w:ind w:left="827" w:right="-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Providing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full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description</w:t>
            </w:r>
            <w:r w:rsidRPr="00E80A8A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AltMoC</w:t>
            </w:r>
          </w:p>
          <w:p w14:paraId="067A69F7" w14:textId="77777777" w:rsidR="004031D9" w:rsidRPr="00E80A8A" w:rsidRDefault="004031D9" w:rsidP="00A10403">
            <w:pPr>
              <w:pStyle w:val="TableParagraph"/>
              <w:numPr>
                <w:ilvl w:val="0"/>
                <w:numId w:val="43"/>
              </w:numPr>
              <w:tabs>
                <w:tab w:val="left" w:pos="827"/>
              </w:tabs>
              <w:autoSpaceDE w:val="0"/>
              <w:autoSpaceDN w:val="0"/>
              <w:spacing w:line="241" w:lineRule="exact"/>
              <w:ind w:left="827" w:right="-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Revision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CAME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procedures</w:t>
            </w:r>
          </w:p>
          <w:p w14:paraId="213FD697" w14:textId="77777777" w:rsidR="004031D9" w:rsidRPr="00E80A8A" w:rsidRDefault="004031D9" w:rsidP="00A10403">
            <w:pPr>
              <w:pStyle w:val="TableParagraph"/>
              <w:numPr>
                <w:ilvl w:val="0"/>
                <w:numId w:val="43"/>
              </w:numPr>
              <w:tabs>
                <w:tab w:val="left" w:pos="824"/>
                <w:tab w:val="left" w:pos="827"/>
              </w:tabs>
              <w:autoSpaceDE w:val="0"/>
              <w:autoSpaceDN w:val="0"/>
              <w:spacing w:before="3" w:line="235" w:lineRule="auto"/>
              <w:ind w:right="-9" w:hanging="35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Assessment demonstrating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compliance with regulation</w:t>
            </w:r>
          </w:p>
          <w:p w14:paraId="7E0263ED" w14:textId="77777777" w:rsidR="00632320" w:rsidRPr="00E80A8A" w:rsidRDefault="00632320" w:rsidP="00A10403">
            <w:pPr>
              <w:pStyle w:val="TableParagraph"/>
              <w:numPr>
                <w:ilvl w:val="0"/>
                <w:numId w:val="43"/>
              </w:numPr>
              <w:tabs>
                <w:tab w:val="left" w:pos="824"/>
                <w:tab w:val="left" w:pos="827"/>
              </w:tabs>
              <w:autoSpaceDE w:val="0"/>
              <w:autoSpaceDN w:val="0"/>
              <w:spacing w:before="9" w:line="237" w:lineRule="auto"/>
              <w:ind w:right="-9" w:hanging="35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Civil Aviation Regulations (CAP 290) and its implementing Brunei Aviation Requirements, BAR 8 Part-CAMO and Part-M</w:t>
            </w:r>
          </w:p>
          <w:p w14:paraId="02301C6E" w14:textId="1C582EA6" w:rsidR="004031D9" w:rsidRPr="00E80A8A" w:rsidRDefault="004031D9" w:rsidP="00A10403">
            <w:pPr>
              <w:pStyle w:val="TableParagraph"/>
              <w:numPr>
                <w:ilvl w:val="0"/>
                <w:numId w:val="43"/>
              </w:numPr>
              <w:tabs>
                <w:tab w:val="left" w:pos="824"/>
                <w:tab w:val="left" w:pos="827"/>
              </w:tabs>
              <w:autoSpaceDE w:val="0"/>
              <w:autoSpaceDN w:val="0"/>
              <w:spacing w:before="9" w:line="237" w:lineRule="auto"/>
              <w:ind w:right="-9" w:hanging="35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Receiving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notification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from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competent </w:t>
            </w:r>
            <w:r w:rsidRPr="00E80A8A">
              <w:rPr>
                <w:rFonts w:ascii="Arial" w:hAnsi="Arial" w:cs="Arial"/>
                <w:spacing w:val="-2"/>
                <w:sz w:val="20"/>
              </w:rPr>
              <w:t>authority</w:t>
            </w:r>
          </w:p>
          <w:p w14:paraId="11C400A6" w14:textId="3AB6643C" w:rsidR="004031D9" w:rsidRPr="00E80A8A" w:rsidRDefault="004031D9" w:rsidP="00A10403">
            <w:pPr>
              <w:pStyle w:val="TableParagraph"/>
              <w:numPr>
                <w:ilvl w:val="0"/>
                <w:numId w:val="43"/>
              </w:numPr>
              <w:tabs>
                <w:tab w:val="left" w:pos="824"/>
                <w:tab w:val="left" w:pos="827"/>
              </w:tabs>
              <w:autoSpaceDE w:val="0"/>
              <w:autoSpaceDN w:val="0"/>
              <w:spacing w:before="9" w:line="237" w:lineRule="auto"/>
              <w:ind w:right="-9" w:hanging="35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Listing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AltMoC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Part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5.7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Supporting </w:t>
            </w:r>
            <w:r w:rsidRPr="00E80A8A">
              <w:rPr>
                <w:rFonts w:ascii="Arial" w:hAnsi="Arial" w:cs="Arial"/>
                <w:spacing w:val="-2"/>
                <w:sz w:val="20"/>
              </w:rPr>
              <w:t>documents</w:t>
            </w:r>
          </w:p>
        </w:tc>
        <w:tc>
          <w:tcPr>
            <w:tcW w:w="2302" w:type="dxa"/>
            <w:gridSpan w:val="3"/>
          </w:tcPr>
          <w:p w14:paraId="2759A3BE" w14:textId="1F11504C" w:rsidR="004031D9" w:rsidRPr="00E80A8A" w:rsidRDefault="004031D9" w:rsidP="00031A86">
            <w:pPr>
              <w:pStyle w:val="TableParagraph"/>
              <w:spacing w:line="232" w:lineRule="exact"/>
              <w:ind w:left="107" w:right="136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CAMO.A.120 CAMO.A.300(a)(14) CAMO.B.120(d)</w:t>
            </w:r>
          </w:p>
        </w:tc>
        <w:tc>
          <w:tcPr>
            <w:tcW w:w="2409" w:type="dxa"/>
            <w:gridSpan w:val="2"/>
          </w:tcPr>
          <w:p w14:paraId="34EB75C8" w14:textId="77777777" w:rsidR="004031D9" w:rsidRPr="00E80A8A" w:rsidRDefault="004031D9" w:rsidP="004031D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812579E" w14:textId="77777777" w:rsidR="004031D9" w:rsidRPr="00E80A8A" w:rsidRDefault="004031D9" w:rsidP="004031D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02B819B3" w14:textId="28569956" w:rsidR="004031D9" w:rsidRPr="00E80A8A" w:rsidRDefault="00A433A6" w:rsidP="004031D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DB6CAC" w:rsidRPr="00E80A8A" w14:paraId="292F92C6" w14:textId="77777777" w:rsidTr="00EF1029">
        <w:trPr>
          <w:trHeight w:val="338"/>
        </w:trPr>
        <w:tc>
          <w:tcPr>
            <w:tcW w:w="15210" w:type="dxa"/>
            <w:gridSpan w:val="9"/>
            <w:shd w:val="clear" w:color="auto" w:fill="D9D9D9" w:themeFill="background1" w:themeFillShade="D9"/>
          </w:tcPr>
          <w:p w14:paraId="4E72E7B3" w14:textId="14862461" w:rsidR="00DB6CAC" w:rsidRPr="00E80A8A" w:rsidRDefault="00DB6CAC" w:rsidP="00DB6CAC">
            <w:pPr>
              <w:pStyle w:val="TableParagraph"/>
              <w:spacing w:before="7"/>
              <w:ind w:right="58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  <w:lang w:val="en-GB"/>
              </w:rPr>
              <w:t>Part 1 Continuing Airworthiness Management Procedures</w:t>
            </w:r>
          </w:p>
        </w:tc>
      </w:tr>
    </w:tbl>
    <w:tbl>
      <w:tblPr>
        <w:tblpPr w:leftFromText="180" w:rightFromText="180" w:vertAnchor="text" w:tblpX="-625" w:tblpY="1"/>
        <w:tblOverlap w:val="never"/>
        <w:tblW w:w="15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5040"/>
        <w:gridCol w:w="2302"/>
        <w:gridCol w:w="2409"/>
        <w:gridCol w:w="3209"/>
        <w:gridCol w:w="810"/>
      </w:tblGrid>
      <w:tr w:rsidR="00D72560" w:rsidRPr="00E80A8A" w14:paraId="77652F49" w14:textId="77777777" w:rsidTr="00301AEC">
        <w:trPr>
          <w:trHeight w:val="338"/>
        </w:trPr>
        <w:tc>
          <w:tcPr>
            <w:tcW w:w="1440" w:type="dxa"/>
          </w:tcPr>
          <w:p w14:paraId="1E24E2BF" w14:textId="63849331" w:rsidR="00D72560" w:rsidRPr="00E80A8A" w:rsidRDefault="00D72560" w:rsidP="00301AEC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1.1a</w:t>
            </w:r>
          </w:p>
        </w:tc>
        <w:tc>
          <w:tcPr>
            <w:tcW w:w="5040" w:type="dxa"/>
          </w:tcPr>
          <w:p w14:paraId="265BE3D5" w14:textId="77777777" w:rsidR="00D72560" w:rsidRPr="00E80A8A" w:rsidRDefault="00D72560" w:rsidP="00301AEC">
            <w:pPr>
              <w:pStyle w:val="TableParagraph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Use of aircraft continuing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records system and if applicable, aircraft technical log (ATL) system</w:t>
            </w:r>
          </w:p>
          <w:p w14:paraId="2E40213F" w14:textId="77777777" w:rsidR="00D72560" w:rsidRPr="00E80A8A" w:rsidRDefault="00D72560" w:rsidP="00301AEC">
            <w:pPr>
              <w:pStyle w:val="TableParagraph"/>
              <w:numPr>
                <w:ilvl w:val="0"/>
                <w:numId w:val="45"/>
              </w:numPr>
              <w:tabs>
                <w:tab w:val="left" w:pos="811"/>
              </w:tabs>
              <w:autoSpaceDE w:val="0"/>
              <w:autoSpaceDN w:val="0"/>
              <w:spacing w:line="244" w:lineRule="exact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records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system</w:t>
            </w:r>
          </w:p>
          <w:p w14:paraId="6D483092" w14:textId="77777777" w:rsidR="00D72560" w:rsidRPr="00E80A8A" w:rsidRDefault="00D72560" w:rsidP="00301AEC">
            <w:pPr>
              <w:pStyle w:val="TableParagraph"/>
              <w:numPr>
                <w:ilvl w:val="1"/>
                <w:numId w:val="45"/>
              </w:numPr>
              <w:tabs>
                <w:tab w:val="left" w:pos="1369"/>
              </w:tabs>
              <w:autoSpaceDE w:val="0"/>
              <w:autoSpaceDN w:val="0"/>
              <w:spacing w:before="11" w:line="223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Description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– paper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form,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electronic </w:t>
            </w:r>
            <w:r w:rsidRPr="00E80A8A">
              <w:rPr>
                <w:rFonts w:ascii="Arial" w:hAnsi="Arial" w:cs="Arial"/>
                <w:spacing w:val="-2"/>
                <w:sz w:val="20"/>
              </w:rPr>
              <w:t>format</w:t>
            </w:r>
          </w:p>
          <w:p w14:paraId="057C4435" w14:textId="77777777" w:rsidR="00D72560" w:rsidRPr="00E80A8A" w:rsidRDefault="00D72560" w:rsidP="00301AEC">
            <w:pPr>
              <w:pStyle w:val="TableParagraph"/>
              <w:numPr>
                <w:ilvl w:val="1"/>
                <w:numId w:val="45"/>
              </w:numPr>
              <w:tabs>
                <w:tab w:val="left" w:pos="1369"/>
              </w:tabs>
              <w:autoSpaceDE w:val="0"/>
              <w:autoSpaceDN w:val="0"/>
              <w:spacing w:before="15" w:line="223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Computer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backup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prevention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 data alteration</w:t>
            </w:r>
          </w:p>
          <w:p w14:paraId="0B515FC7" w14:textId="77777777" w:rsidR="00D72560" w:rsidRPr="00E80A8A" w:rsidRDefault="00D72560" w:rsidP="00301AEC">
            <w:pPr>
              <w:pStyle w:val="TableParagraph"/>
              <w:numPr>
                <w:ilvl w:val="1"/>
                <w:numId w:val="45"/>
              </w:numPr>
              <w:tabs>
                <w:tab w:val="left" w:pos="1367"/>
              </w:tabs>
              <w:autoSpaceDE w:val="0"/>
              <w:autoSpaceDN w:val="0"/>
              <w:spacing w:before="2" w:line="251" w:lineRule="exact"/>
              <w:ind w:left="1367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Retention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period</w:t>
            </w:r>
          </w:p>
          <w:p w14:paraId="4BD40373" w14:textId="77777777" w:rsidR="00D72560" w:rsidRPr="00E80A8A" w:rsidRDefault="00D72560" w:rsidP="00301AEC">
            <w:pPr>
              <w:pStyle w:val="TableParagraph"/>
              <w:numPr>
                <w:ilvl w:val="1"/>
                <w:numId w:val="45"/>
              </w:numPr>
              <w:tabs>
                <w:tab w:val="left" w:pos="1367"/>
              </w:tabs>
              <w:autoSpaceDE w:val="0"/>
              <w:autoSpaceDN w:val="0"/>
              <w:spacing w:before="6" w:line="220" w:lineRule="auto"/>
              <w:ind w:left="1367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 xml:space="preserve">Accessible within a reasonable time </w:t>
            </w:r>
            <w:r w:rsidRPr="00E80A8A">
              <w:rPr>
                <w:rFonts w:ascii="Arial" w:hAnsi="Arial" w:cs="Arial"/>
                <w:sz w:val="20"/>
              </w:rPr>
              <w:lastRenderedPageBreak/>
              <w:t>whenever they are needed</w:t>
            </w:r>
          </w:p>
          <w:p w14:paraId="1F95286C" w14:textId="77777777" w:rsidR="00D72560" w:rsidRPr="00E80A8A" w:rsidRDefault="00D72560" w:rsidP="00301AEC">
            <w:pPr>
              <w:pStyle w:val="TableParagraph"/>
              <w:numPr>
                <w:ilvl w:val="1"/>
                <w:numId w:val="45"/>
              </w:numPr>
              <w:tabs>
                <w:tab w:val="left" w:pos="1366"/>
              </w:tabs>
              <w:autoSpaceDE w:val="0"/>
              <w:autoSpaceDN w:val="0"/>
              <w:spacing w:before="12" w:line="230" w:lineRule="auto"/>
              <w:ind w:left="1366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Organised</w:t>
            </w:r>
            <w:r w:rsidRPr="00E80A8A">
              <w:rPr>
                <w:rFonts w:ascii="Arial" w:hAnsi="Arial" w:cs="Arial"/>
                <w:spacing w:val="-2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manner</w:t>
            </w:r>
            <w:r w:rsidRPr="00E80A8A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that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ensures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their traceability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 retrievability thought their required retention period</w:t>
            </w:r>
          </w:p>
          <w:p w14:paraId="383C8250" w14:textId="77777777" w:rsidR="00D72560" w:rsidRPr="00E80A8A" w:rsidRDefault="00D72560" w:rsidP="00301AEC">
            <w:pPr>
              <w:pStyle w:val="TableParagraph"/>
              <w:numPr>
                <w:ilvl w:val="0"/>
                <w:numId w:val="45"/>
              </w:numPr>
              <w:tabs>
                <w:tab w:val="left" w:pos="805"/>
              </w:tabs>
              <w:autoSpaceDE w:val="0"/>
              <w:autoSpaceDN w:val="0"/>
              <w:spacing w:before="16" w:line="235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technical</w:t>
            </w:r>
            <w:r w:rsidRPr="00E80A8A">
              <w:rPr>
                <w:rFonts w:ascii="Arial" w:hAnsi="Arial" w:cs="Arial"/>
                <w:spacing w:val="2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log</w:t>
            </w:r>
            <w:r w:rsidRPr="00E80A8A">
              <w:rPr>
                <w:rFonts w:ascii="Arial" w:hAnsi="Arial" w:cs="Arial"/>
                <w:spacing w:val="3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continuing airworthiness</w:t>
            </w:r>
            <w:r w:rsidRPr="00E80A8A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records system</w:t>
            </w:r>
          </w:p>
          <w:p w14:paraId="0460110E" w14:textId="77777777" w:rsidR="00D72560" w:rsidRPr="00E80A8A" w:rsidRDefault="00D72560" w:rsidP="00301AEC">
            <w:pPr>
              <w:pStyle w:val="TableParagraph"/>
              <w:numPr>
                <w:ilvl w:val="1"/>
                <w:numId w:val="45"/>
              </w:numPr>
              <w:tabs>
                <w:tab w:val="left" w:pos="1363"/>
              </w:tabs>
              <w:autoSpaceDE w:val="0"/>
              <w:autoSpaceDN w:val="0"/>
              <w:spacing w:before="3" w:line="251" w:lineRule="exact"/>
              <w:ind w:left="1363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General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contents</w:t>
            </w:r>
          </w:p>
          <w:p w14:paraId="747AFF54" w14:textId="77777777" w:rsidR="00D72560" w:rsidRPr="00E80A8A" w:rsidRDefault="00D72560" w:rsidP="00301AEC">
            <w:pPr>
              <w:pStyle w:val="TableParagraph"/>
              <w:numPr>
                <w:ilvl w:val="1"/>
                <w:numId w:val="45"/>
              </w:numPr>
              <w:tabs>
                <w:tab w:val="left" w:pos="1363"/>
              </w:tabs>
              <w:autoSpaceDE w:val="0"/>
              <w:autoSpaceDN w:val="0"/>
              <w:spacing w:line="241" w:lineRule="exact"/>
              <w:ind w:left="1363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Instruction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for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5"/>
                <w:sz w:val="20"/>
              </w:rPr>
              <w:t>use</w:t>
            </w:r>
          </w:p>
          <w:p w14:paraId="2DA23107" w14:textId="77777777" w:rsidR="00D72560" w:rsidRPr="00E80A8A" w:rsidRDefault="00D72560" w:rsidP="00301AEC">
            <w:pPr>
              <w:pStyle w:val="TableParagraph"/>
              <w:numPr>
                <w:ilvl w:val="1"/>
                <w:numId w:val="45"/>
              </w:numPr>
              <w:tabs>
                <w:tab w:val="left" w:pos="1363"/>
              </w:tabs>
              <w:autoSpaceDE w:val="0"/>
              <w:autoSpaceDN w:val="0"/>
              <w:spacing w:before="3" w:line="223" w:lineRule="auto"/>
              <w:ind w:left="1363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technical</w:t>
            </w:r>
            <w:r w:rsidRPr="00E80A8A">
              <w:rPr>
                <w:rFonts w:ascii="Arial" w:hAnsi="Arial" w:cs="Arial"/>
                <w:spacing w:val="2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log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2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(initial approval by competent authority)</w:t>
            </w:r>
          </w:p>
          <w:p w14:paraId="58EA9901" w14:textId="423FA898" w:rsidR="00D72560" w:rsidRPr="00E80A8A" w:rsidRDefault="00D72560" w:rsidP="00301AEC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</w:tabs>
              <w:autoSpaceDE w:val="0"/>
              <w:autoSpaceDN w:val="0"/>
              <w:spacing w:before="16" w:line="235" w:lineRule="auto"/>
              <w:ind w:left="827" w:right="1" w:hanging="361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Procedure for change</w:t>
            </w:r>
            <w:r w:rsidRPr="00E80A8A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technical log system without prior approval</w:t>
            </w:r>
          </w:p>
        </w:tc>
        <w:tc>
          <w:tcPr>
            <w:tcW w:w="2302" w:type="dxa"/>
          </w:tcPr>
          <w:p w14:paraId="6A3349E4" w14:textId="2DC43A50" w:rsidR="00D72560" w:rsidRPr="00E80A8A" w:rsidRDefault="00D72560" w:rsidP="00301AEC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spacing w:val="-2"/>
                <w:w w:val="105"/>
                <w:sz w:val="20"/>
              </w:rPr>
              <w:lastRenderedPageBreak/>
              <w:t xml:space="preserve">CAMO.A.220 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CAMO.A.300(c) </w:t>
            </w:r>
            <w:r w:rsidRPr="00E80A8A">
              <w:rPr>
                <w:rFonts w:ascii="Arial" w:hAnsi="Arial" w:cs="Arial"/>
                <w:spacing w:val="-2"/>
                <w:w w:val="105"/>
                <w:sz w:val="20"/>
              </w:rPr>
              <w:t>M.A.305 M.A.306 ORO.MLR.105</w:t>
            </w:r>
          </w:p>
        </w:tc>
        <w:tc>
          <w:tcPr>
            <w:tcW w:w="2409" w:type="dxa"/>
          </w:tcPr>
          <w:p w14:paraId="4CA68E89" w14:textId="77777777" w:rsidR="00D72560" w:rsidRPr="00E80A8A" w:rsidRDefault="00D72560" w:rsidP="00301AEC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2CB70E63" w14:textId="77777777" w:rsidR="00D72560" w:rsidRPr="00E80A8A" w:rsidRDefault="00D72560" w:rsidP="00301AEC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05AFC608" w14:textId="77777777" w:rsidR="00D72560" w:rsidRPr="00E80A8A" w:rsidRDefault="00D72560" w:rsidP="00301AEC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</w:p>
          <w:p w14:paraId="434CE11F" w14:textId="77777777" w:rsidR="00D72560" w:rsidRPr="00E80A8A" w:rsidRDefault="00D72560" w:rsidP="00301AEC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70EB0" w:rsidRPr="00E80A8A" w14:paraId="34826049" w14:textId="77777777" w:rsidTr="00301AEC">
        <w:trPr>
          <w:trHeight w:val="338"/>
        </w:trPr>
        <w:tc>
          <w:tcPr>
            <w:tcW w:w="1440" w:type="dxa"/>
          </w:tcPr>
          <w:p w14:paraId="78260755" w14:textId="0013DDDE" w:rsidR="00070EB0" w:rsidRPr="00070EB0" w:rsidRDefault="00070EB0" w:rsidP="00070EB0">
            <w:pPr>
              <w:pStyle w:val="TableParagraph"/>
              <w:ind w:right="1"/>
              <w:rPr>
                <w:rFonts w:ascii="Arial" w:hAnsi="Arial" w:cs="Arial"/>
                <w:spacing w:val="-4"/>
                <w:sz w:val="20"/>
              </w:rPr>
            </w:pPr>
            <w:r w:rsidRPr="00070EB0">
              <w:rPr>
                <w:rFonts w:ascii="Arial" w:hAnsi="Arial" w:cs="Arial"/>
                <w:spacing w:val="-4"/>
                <w:sz w:val="20"/>
              </w:rPr>
              <w:t>1.1b</w:t>
            </w:r>
          </w:p>
        </w:tc>
        <w:tc>
          <w:tcPr>
            <w:tcW w:w="5040" w:type="dxa"/>
          </w:tcPr>
          <w:p w14:paraId="15333521" w14:textId="77777777" w:rsidR="00070EB0" w:rsidRPr="00070EB0" w:rsidRDefault="00070EB0" w:rsidP="00070EB0">
            <w:pPr>
              <w:pStyle w:val="TableParagraph"/>
              <w:spacing w:line="233" w:lineRule="exact"/>
              <w:ind w:left="91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z w:val="20"/>
              </w:rPr>
              <w:t>Minimum</w:t>
            </w:r>
            <w:r w:rsidRPr="00070EB0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Equipment</w:t>
            </w:r>
            <w:r w:rsidRPr="00070EB0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List</w:t>
            </w:r>
            <w:r w:rsidRPr="00070EB0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(MEL)</w:t>
            </w:r>
            <w:r w:rsidRPr="00070EB0">
              <w:rPr>
                <w:rFonts w:ascii="Arial" w:hAnsi="Arial" w:cs="Arial"/>
                <w:spacing w:val="13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pacing w:val="-2"/>
                <w:sz w:val="20"/>
              </w:rPr>
              <w:t>application</w:t>
            </w:r>
          </w:p>
          <w:p w14:paraId="6889F301" w14:textId="77777777" w:rsidR="00070EB0" w:rsidRPr="00070EB0" w:rsidRDefault="00070EB0" w:rsidP="00070EB0">
            <w:pPr>
              <w:pStyle w:val="TableParagraph"/>
              <w:numPr>
                <w:ilvl w:val="0"/>
                <w:numId w:val="116"/>
              </w:numPr>
              <w:tabs>
                <w:tab w:val="left" w:pos="811"/>
              </w:tabs>
              <w:autoSpaceDE w:val="0"/>
              <w:autoSpaceDN w:val="0"/>
              <w:spacing w:before="7" w:line="244" w:lineRule="exact"/>
              <w:ind w:right="0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w w:val="105"/>
                <w:sz w:val="20"/>
              </w:rPr>
              <w:t>MEL</w:t>
            </w:r>
            <w:r w:rsidRPr="00070EB0">
              <w:rPr>
                <w:rFonts w:ascii="Arial" w:hAnsi="Arial" w:cs="Arial"/>
                <w:spacing w:val="23"/>
                <w:w w:val="10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pacing w:val="-2"/>
                <w:w w:val="105"/>
                <w:sz w:val="20"/>
              </w:rPr>
              <w:t>application</w:t>
            </w:r>
          </w:p>
          <w:p w14:paraId="0F3C60E8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9"/>
              </w:tabs>
              <w:autoSpaceDE w:val="0"/>
              <w:autoSpaceDN w:val="0"/>
              <w:spacing w:line="249" w:lineRule="exact"/>
              <w:ind w:left="1369" w:right="0" w:hanging="359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pacing w:val="-2"/>
                <w:sz w:val="20"/>
              </w:rPr>
              <w:t>General</w:t>
            </w:r>
          </w:p>
          <w:p w14:paraId="1A5E5B35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9"/>
              </w:tabs>
              <w:autoSpaceDE w:val="0"/>
              <w:autoSpaceDN w:val="0"/>
              <w:spacing w:line="241" w:lineRule="exact"/>
              <w:ind w:left="1369" w:right="0" w:hanging="359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w w:val="105"/>
                <w:sz w:val="20"/>
              </w:rPr>
              <w:t>MEL</w:t>
            </w:r>
            <w:r w:rsidRPr="00070EB0">
              <w:rPr>
                <w:rFonts w:ascii="Arial" w:hAnsi="Arial" w:cs="Arial"/>
                <w:spacing w:val="20"/>
                <w:w w:val="10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pacing w:val="-2"/>
                <w:w w:val="105"/>
                <w:sz w:val="20"/>
              </w:rPr>
              <w:t>procedure</w:t>
            </w:r>
          </w:p>
          <w:p w14:paraId="30DDB933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8"/>
              </w:tabs>
              <w:autoSpaceDE w:val="0"/>
              <w:autoSpaceDN w:val="0"/>
              <w:spacing w:line="242" w:lineRule="exact"/>
              <w:ind w:right="0" w:hanging="359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w w:val="105"/>
                <w:sz w:val="20"/>
              </w:rPr>
              <w:t>MEL</w:t>
            </w:r>
            <w:r w:rsidRPr="00070EB0">
              <w:rPr>
                <w:rFonts w:ascii="Arial" w:hAnsi="Arial" w:cs="Arial"/>
                <w:spacing w:val="20"/>
                <w:w w:val="10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pacing w:val="-2"/>
                <w:w w:val="105"/>
                <w:sz w:val="20"/>
              </w:rPr>
              <w:t>categories</w:t>
            </w:r>
          </w:p>
          <w:p w14:paraId="4516B52A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8"/>
              </w:tabs>
              <w:autoSpaceDE w:val="0"/>
              <w:autoSpaceDN w:val="0"/>
              <w:spacing w:line="241" w:lineRule="exact"/>
              <w:ind w:right="0" w:hanging="359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z w:val="20"/>
              </w:rPr>
              <w:t>MEL</w:t>
            </w:r>
            <w:r w:rsidRPr="00070EB0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application</w:t>
            </w:r>
            <w:r w:rsidRPr="00070EB0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by</w:t>
            </w:r>
            <w:r w:rsidRPr="00070EB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maintenance</w:t>
            </w:r>
            <w:r w:rsidRPr="00070EB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pacing w:val="-4"/>
                <w:sz w:val="20"/>
              </w:rPr>
              <w:t>staff</w:t>
            </w:r>
          </w:p>
          <w:p w14:paraId="1330EBB8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8"/>
              </w:tabs>
              <w:autoSpaceDE w:val="0"/>
              <w:autoSpaceDN w:val="0"/>
              <w:spacing w:before="3" w:line="223" w:lineRule="auto"/>
              <w:ind w:right="1000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z w:val="20"/>
              </w:rPr>
              <w:t>MEL</w:t>
            </w:r>
            <w:r w:rsidRPr="00070EB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application</w:t>
            </w:r>
            <w:r w:rsidRPr="00070EB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by</w:t>
            </w:r>
            <w:r w:rsidRPr="00070EB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the</w:t>
            </w:r>
            <w:r w:rsidRPr="00070EB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crew</w:t>
            </w:r>
            <w:r w:rsidRPr="00070EB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 xml:space="preserve">(if </w:t>
            </w:r>
            <w:r w:rsidRPr="00070EB0">
              <w:rPr>
                <w:rFonts w:ascii="Arial" w:hAnsi="Arial" w:cs="Arial"/>
                <w:spacing w:val="-2"/>
                <w:sz w:val="20"/>
              </w:rPr>
              <w:t>applicable)</w:t>
            </w:r>
          </w:p>
          <w:p w14:paraId="56CFB50E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6"/>
              </w:tabs>
              <w:autoSpaceDE w:val="0"/>
              <w:autoSpaceDN w:val="0"/>
              <w:spacing w:before="2" w:line="251" w:lineRule="exact"/>
              <w:ind w:left="1366" w:right="0" w:hanging="359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z w:val="20"/>
              </w:rPr>
              <w:t>Acceptance</w:t>
            </w:r>
            <w:r w:rsidRPr="00070EB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by the</w:t>
            </w:r>
            <w:r w:rsidRPr="00070EB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pacing w:val="-4"/>
                <w:sz w:val="20"/>
              </w:rPr>
              <w:t>crew</w:t>
            </w:r>
          </w:p>
          <w:p w14:paraId="7961B14D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7"/>
              </w:tabs>
              <w:autoSpaceDE w:val="0"/>
              <w:autoSpaceDN w:val="0"/>
              <w:spacing w:before="3" w:line="223" w:lineRule="auto"/>
              <w:ind w:left="1367" w:right="986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z w:val="20"/>
              </w:rPr>
              <w:t>Aircraft</w:t>
            </w:r>
            <w:r w:rsidRPr="00070EB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dispatch</w:t>
            </w:r>
            <w:r w:rsidRPr="00070EB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by</w:t>
            </w:r>
            <w:r w:rsidRPr="00070EB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the</w:t>
            </w:r>
            <w:r w:rsidRPr="00070EB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crew</w:t>
            </w:r>
            <w:r w:rsidRPr="00070EB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in accordance with MEL</w:t>
            </w:r>
          </w:p>
          <w:p w14:paraId="33DBC14C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5"/>
              </w:tabs>
              <w:autoSpaceDE w:val="0"/>
              <w:autoSpaceDN w:val="0"/>
              <w:spacing w:before="2" w:line="251" w:lineRule="exact"/>
              <w:ind w:left="1365" w:right="0" w:hanging="359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w w:val="105"/>
                <w:sz w:val="20"/>
              </w:rPr>
              <w:t>Management</w:t>
            </w:r>
            <w:r w:rsidRPr="00070EB0">
              <w:rPr>
                <w:rFonts w:ascii="Arial" w:hAnsi="Arial" w:cs="Arial"/>
                <w:spacing w:val="-22"/>
                <w:w w:val="10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w w:val="105"/>
                <w:sz w:val="20"/>
              </w:rPr>
              <w:t>of</w:t>
            </w:r>
            <w:r w:rsidRPr="00070EB0">
              <w:rPr>
                <w:rFonts w:ascii="Arial" w:hAnsi="Arial" w:cs="Arial"/>
                <w:spacing w:val="-9"/>
                <w:w w:val="10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w w:val="105"/>
                <w:sz w:val="20"/>
              </w:rPr>
              <w:t>the</w:t>
            </w:r>
            <w:r w:rsidRPr="00070EB0">
              <w:rPr>
                <w:rFonts w:ascii="Arial" w:hAnsi="Arial" w:cs="Arial"/>
                <w:spacing w:val="-9"/>
                <w:w w:val="10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w w:val="105"/>
                <w:sz w:val="20"/>
              </w:rPr>
              <w:t>MEL</w:t>
            </w:r>
            <w:r w:rsidRPr="00070EB0">
              <w:rPr>
                <w:rFonts w:ascii="Arial" w:hAnsi="Arial" w:cs="Arial"/>
                <w:spacing w:val="-15"/>
                <w:w w:val="10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w w:val="105"/>
                <w:sz w:val="20"/>
              </w:rPr>
              <w:t>time</w:t>
            </w:r>
            <w:r w:rsidRPr="00070EB0">
              <w:rPr>
                <w:rFonts w:ascii="Arial" w:hAnsi="Arial" w:cs="Arial"/>
                <w:spacing w:val="-16"/>
                <w:w w:val="10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pacing w:val="-2"/>
                <w:w w:val="105"/>
                <w:sz w:val="20"/>
              </w:rPr>
              <w:t>limits</w:t>
            </w:r>
          </w:p>
          <w:p w14:paraId="109350DC" w14:textId="77777777" w:rsidR="00070EB0" w:rsidRPr="00070EB0" w:rsidRDefault="00070EB0" w:rsidP="00070EB0">
            <w:pPr>
              <w:pStyle w:val="TableParagraph"/>
              <w:numPr>
                <w:ilvl w:val="1"/>
                <w:numId w:val="116"/>
              </w:numPr>
              <w:tabs>
                <w:tab w:val="left" w:pos="1366"/>
              </w:tabs>
              <w:autoSpaceDE w:val="0"/>
              <w:autoSpaceDN w:val="0"/>
              <w:spacing w:line="230" w:lineRule="auto"/>
              <w:ind w:left="1366" w:right="239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z w:val="20"/>
              </w:rPr>
              <w:t>MEL time limitation overrun (ORO.MLR.105)</w:t>
            </w:r>
            <w:r w:rsidRPr="00070EB0">
              <w:rPr>
                <w:rFonts w:ascii="Arial" w:hAnsi="Arial" w:cs="Arial"/>
                <w:spacing w:val="34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(only</w:t>
            </w:r>
            <w:r w:rsidRPr="00070EB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for category</w:t>
            </w:r>
            <w:r w:rsidRPr="00070EB0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 xml:space="preserve">B &amp; </w:t>
            </w:r>
            <w:r w:rsidRPr="00070EB0">
              <w:rPr>
                <w:rFonts w:ascii="Arial" w:hAnsi="Arial" w:cs="Arial"/>
                <w:spacing w:val="-6"/>
                <w:sz w:val="20"/>
              </w:rPr>
              <w:t>C)</w:t>
            </w:r>
          </w:p>
          <w:p w14:paraId="366C2961" w14:textId="323EE96B" w:rsidR="00070EB0" w:rsidRPr="00070EB0" w:rsidRDefault="00070EB0" w:rsidP="00070EB0">
            <w:pPr>
              <w:pStyle w:val="TableParagraph"/>
              <w:ind w:left="91" w:right="1"/>
              <w:rPr>
                <w:rFonts w:ascii="Arial" w:hAnsi="Arial" w:cs="Arial"/>
                <w:spacing w:val="-2"/>
                <w:sz w:val="20"/>
              </w:rPr>
            </w:pPr>
            <w:r w:rsidRPr="00070EB0">
              <w:rPr>
                <w:rFonts w:ascii="Arial" w:hAnsi="Arial" w:cs="Arial"/>
                <w:sz w:val="20"/>
              </w:rPr>
              <w:t>Note:</w:t>
            </w:r>
            <w:r w:rsidRPr="00070EB0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This</w:t>
            </w:r>
            <w:r w:rsidRPr="00070EB0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section</w:t>
            </w:r>
            <w:r w:rsidRPr="00070EB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should</w:t>
            </w:r>
            <w:r w:rsidRPr="00070EB0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explain</w:t>
            </w:r>
            <w:r w:rsidRPr="00070EB0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how</w:t>
            </w:r>
            <w:r w:rsidRPr="00070EB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z w:val="20"/>
              </w:rPr>
              <w:t>the</w:t>
            </w:r>
            <w:r w:rsidRPr="00070EB0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070EB0">
              <w:rPr>
                <w:rFonts w:ascii="Arial" w:hAnsi="Arial" w:cs="Arial"/>
                <w:spacing w:val="-2"/>
                <w:sz w:val="20"/>
              </w:rPr>
              <w:t>continuing</w:t>
            </w:r>
            <w:r>
              <w:t xml:space="preserve"> </w:t>
            </w:r>
            <w:r w:rsidRPr="00070EB0">
              <w:rPr>
                <w:rFonts w:ascii="Arial" w:hAnsi="Arial" w:cs="Arial"/>
                <w:spacing w:val="-2"/>
                <w:sz w:val="20"/>
              </w:rPr>
              <w:t>airworthiness and maintenance personnel make the</w:t>
            </w:r>
          </w:p>
          <w:p w14:paraId="65F42DC8" w14:textId="6E7C5111" w:rsidR="00070EB0" w:rsidRPr="00070EB0" w:rsidRDefault="00070EB0" w:rsidP="00070EB0">
            <w:pPr>
              <w:pStyle w:val="TableParagraph"/>
              <w:ind w:left="91" w:right="1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pacing w:val="-2"/>
                <w:sz w:val="20"/>
              </w:rPr>
              <w:t>flight crew aware of a MEL limitation. This should refer to the technical log procedures.</w:t>
            </w:r>
          </w:p>
        </w:tc>
        <w:tc>
          <w:tcPr>
            <w:tcW w:w="2302" w:type="dxa"/>
          </w:tcPr>
          <w:p w14:paraId="3AE5862A" w14:textId="77777777" w:rsidR="00070EB0" w:rsidRPr="00070EB0" w:rsidRDefault="00070EB0" w:rsidP="003B13C7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pacing w:val="-2"/>
                <w:sz w:val="20"/>
              </w:rPr>
              <w:t>M.A.301(b)</w:t>
            </w:r>
          </w:p>
          <w:p w14:paraId="1258BDF8" w14:textId="46E18B57" w:rsidR="00070EB0" w:rsidRPr="00070EB0" w:rsidRDefault="00070EB0" w:rsidP="003B13C7">
            <w:pPr>
              <w:pStyle w:val="TableParagraph"/>
              <w:ind w:left="108" w:right="135"/>
              <w:rPr>
                <w:rFonts w:ascii="Arial" w:hAnsi="Arial" w:cs="Arial"/>
                <w:sz w:val="20"/>
              </w:rPr>
            </w:pPr>
            <w:r w:rsidRPr="00070EB0">
              <w:rPr>
                <w:rFonts w:ascii="Arial" w:hAnsi="Arial" w:cs="Arial"/>
                <w:spacing w:val="-2"/>
                <w:sz w:val="20"/>
              </w:rPr>
              <w:t>M.A.403(b) CAMO.A.315(b)(5</w:t>
            </w:r>
            <w:r>
              <w:rPr>
                <w:rFonts w:ascii="Arial" w:hAnsi="Arial" w:cs="Arial"/>
                <w:spacing w:val="-2"/>
                <w:sz w:val="20"/>
              </w:rPr>
              <w:t>)</w:t>
            </w:r>
          </w:p>
          <w:p w14:paraId="638D2CB1" w14:textId="717C9C39" w:rsidR="00070EB0" w:rsidRPr="00070EB0" w:rsidRDefault="00070EB0" w:rsidP="003B13C7">
            <w:pPr>
              <w:pStyle w:val="TableParagraph"/>
              <w:ind w:left="108" w:right="1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070EB0">
              <w:rPr>
                <w:rFonts w:ascii="Arial" w:hAnsi="Arial" w:cs="Arial"/>
                <w:spacing w:val="-2"/>
                <w:sz w:val="20"/>
              </w:rPr>
              <w:t>CAMO.A.315(b)(6) ORO.MLR.105</w:t>
            </w:r>
          </w:p>
        </w:tc>
        <w:tc>
          <w:tcPr>
            <w:tcW w:w="2409" w:type="dxa"/>
          </w:tcPr>
          <w:p w14:paraId="39F876BD" w14:textId="77777777" w:rsidR="00070EB0" w:rsidRPr="00E80A8A" w:rsidRDefault="00070EB0" w:rsidP="00070EB0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BF014D8" w14:textId="77777777" w:rsidR="00070EB0" w:rsidRPr="00E80A8A" w:rsidRDefault="00070EB0" w:rsidP="00070EB0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145C5054" w14:textId="7E249D17" w:rsidR="00070EB0" w:rsidRPr="00E80A8A" w:rsidRDefault="00F5775D" w:rsidP="00070EB0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7E45DE2D" w14:textId="571B3D7E" w:rsidR="007574A6" w:rsidRDefault="007574A6" w:rsidP="00AF2045"/>
    <w:tbl>
      <w:tblPr>
        <w:tblpPr w:leftFromText="180" w:rightFromText="180" w:vertAnchor="text" w:tblpX="-625" w:tblpY="1"/>
        <w:tblOverlap w:val="never"/>
        <w:tblW w:w="15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5040"/>
        <w:gridCol w:w="2302"/>
        <w:gridCol w:w="2409"/>
        <w:gridCol w:w="3209"/>
        <w:gridCol w:w="810"/>
      </w:tblGrid>
      <w:tr w:rsidR="007574A6" w:rsidRPr="00E80A8A" w14:paraId="69CD8C5D" w14:textId="77777777" w:rsidTr="007574A6">
        <w:trPr>
          <w:trHeight w:val="338"/>
          <w:tblHeader/>
        </w:trPr>
        <w:tc>
          <w:tcPr>
            <w:tcW w:w="1440" w:type="dxa"/>
            <w:shd w:val="clear" w:color="auto" w:fill="D9D9D9" w:themeFill="background1" w:themeFillShade="D9"/>
          </w:tcPr>
          <w:p w14:paraId="645346C6" w14:textId="77777777" w:rsidR="007574A6" w:rsidRPr="00E80A8A" w:rsidRDefault="007574A6" w:rsidP="007574A6">
            <w:pPr>
              <w:pStyle w:val="TableParagraph"/>
              <w:spacing w:before="103" w:line="216" w:lineRule="exact"/>
              <w:ind w:left="10" w:right="1"/>
              <w:jc w:val="center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4"/>
                <w:sz w:val="20"/>
              </w:rPr>
              <w:t>AMC1</w:t>
            </w:r>
          </w:p>
          <w:p w14:paraId="69CF0992" w14:textId="77777777" w:rsidR="007574A6" w:rsidRPr="00E80A8A" w:rsidRDefault="007574A6" w:rsidP="007574A6">
            <w:pPr>
              <w:pStyle w:val="TableParagraph"/>
              <w:spacing w:before="36" w:line="217" w:lineRule="exact"/>
              <w:ind w:left="10" w:right="1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CAMO.A.300</w:t>
            </w:r>
          </w:p>
          <w:p w14:paraId="7D544DD8" w14:textId="1614B7F1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4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t xml:space="preserve">    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Reference</w:t>
            </w:r>
          </w:p>
        </w:tc>
        <w:tc>
          <w:tcPr>
            <w:tcW w:w="5040" w:type="dxa"/>
            <w:shd w:val="clear" w:color="auto" w:fill="D9D9D9" w:themeFill="background1" w:themeFillShade="D9"/>
            <w:vAlign w:val="center"/>
          </w:tcPr>
          <w:p w14:paraId="263B5979" w14:textId="7CC81173" w:rsidR="007574A6" w:rsidRPr="00E80A8A" w:rsidRDefault="007574A6" w:rsidP="007574A6">
            <w:pPr>
              <w:pStyle w:val="TableParagraph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Content</w:t>
            </w:r>
          </w:p>
        </w:tc>
        <w:tc>
          <w:tcPr>
            <w:tcW w:w="2302" w:type="dxa"/>
            <w:shd w:val="clear" w:color="auto" w:fill="D9D9D9" w:themeFill="background1" w:themeFillShade="D9"/>
            <w:vAlign w:val="center"/>
          </w:tcPr>
          <w:p w14:paraId="4DE43020" w14:textId="4E1C5C4F" w:rsidR="007574A6" w:rsidRPr="00E80A8A" w:rsidRDefault="007574A6" w:rsidP="007574A6">
            <w:pPr>
              <w:pStyle w:val="TableParagraph"/>
              <w:ind w:left="90" w:right="1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Regulation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310E132C" w14:textId="77777777" w:rsidR="007574A6" w:rsidRPr="00E80A8A" w:rsidRDefault="007574A6" w:rsidP="007574A6">
            <w:pPr>
              <w:pStyle w:val="TableParagraph"/>
              <w:spacing w:before="65"/>
              <w:ind w:left="110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</w:rPr>
              <w:t>CAME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z w:val="20"/>
              </w:rPr>
              <w:t>/</w:t>
            </w:r>
            <w:r w:rsidRPr="00E80A8A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Procedure</w:t>
            </w:r>
          </w:p>
          <w:p w14:paraId="04025BF9" w14:textId="77777777" w:rsidR="007574A6" w:rsidRPr="00E80A8A" w:rsidRDefault="007574A6" w:rsidP="007574A6">
            <w:pPr>
              <w:pStyle w:val="TableParagraph"/>
              <w:spacing w:line="229" w:lineRule="exact"/>
              <w:ind w:left="110" w:right="206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</w:rPr>
              <w:t>Reference</w:t>
            </w:r>
            <w:r w:rsidRPr="00E80A8A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z w:val="20"/>
              </w:rPr>
              <w:t>(if</w:t>
            </w:r>
            <w:r w:rsidRPr="00E80A8A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different to AMC1 CAMO.A.300</w:t>
            </w:r>
          </w:p>
          <w:p w14:paraId="46172C2B" w14:textId="698F22E4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Reference)</w:t>
            </w:r>
          </w:p>
        </w:tc>
        <w:tc>
          <w:tcPr>
            <w:tcW w:w="3209" w:type="dxa"/>
            <w:shd w:val="clear" w:color="auto" w:fill="D9D9D9" w:themeFill="background1" w:themeFillShade="D9"/>
            <w:vAlign w:val="center"/>
          </w:tcPr>
          <w:p w14:paraId="020640B8" w14:textId="333A70F3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Comment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4ED972E" w14:textId="3A3F0D75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Check</w:t>
            </w:r>
          </w:p>
        </w:tc>
      </w:tr>
      <w:tr w:rsidR="007574A6" w:rsidRPr="00E80A8A" w14:paraId="7B8BDAF7" w14:textId="77777777" w:rsidTr="00301AEC">
        <w:trPr>
          <w:trHeight w:val="338"/>
        </w:trPr>
        <w:tc>
          <w:tcPr>
            <w:tcW w:w="1440" w:type="dxa"/>
          </w:tcPr>
          <w:p w14:paraId="1D4614B1" w14:textId="547C9939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4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1.2</w:t>
            </w:r>
          </w:p>
        </w:tc>
        <w:tc>
          <w:tcPr>
            <w:tcW w:w="5040" w:type="dxa"/>
          </w:tcPr>
          <w:p w14:paraId="4B0F05FC" w14:textId="77777777" w:rsidR="007574A6" w:rsidRPr="00E80A8A" w:rsidRDefault="007574A6" w:rsidP="007574A6">
            <w:pPr>
              <w:pStyle w:val="TableParagraph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Aircraft Maintenance Programme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(AMP) – development </w:t>
            </w:r>
            <w:r w:rsidRPr="00E80A8A">
              <w:rPr>
                <w:rFonts w:ascii="Arial" w:hAnsi="Arial" w:cs="Arial"/>
                <w:sz w:val="20"/>
              </w:rPr>
              <w:lastRenderedPageBreak/>
              <w:t>amendment and approval</w:t>
            </w:r>
          </w:p>
          <w:p w14:paraId="1A656C11" w14:textId="77777777" w:rsidR="007574A6" w:rsidRPr="00E80A8A" w:rsidRDefault="007574A6" w:rsidP="007574A6">
            <w:pPr>
              <w:pStyle w:val="TableParagraph"/>
              <w:numPr>
                <w:ilvl w:val="0"/>
                <w:numId w:val="47"/>
              </w:numPr>
              <w:tabs>
                <w:tab w:val="left" w:pos="811"/>
              </w:tabs>
              <w:autoSpaceDE w:val="0"/>
              <w:autoSpaceDN w:val="0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General</w:t>
            </w:r>
          </w:p>
          <w:p w14:paraId="3FEF81A5" w14:textId="77777777" w:rsidR="007574A6" w:rsidRPr="00E80A8A" w:rsidRDefault="007574A6" w:rsidP="007574A6">
            <w:pPr>
              <w:pStyle w:val="TableParagraph"/>
              <w:numPr>
                <w:ilvl w:val="0"/>
                <w:numId w:val="47"/>
              </w:numPr>
              <w:tabs>
                <w:tab w:val="left" w:pos="811"/>
              </w:tabs>
              <w:autoSpaceDE w:val="0"/>
              <w:autoSpaceDN w:val="0"/>
              <w:spacing w:before="7" w:line="243" w:lineRule="exact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Content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Development</w:t>
            </w:r>
          </w:p>
          <w:p w14:paraId="624D7CFE" w14:textId="77777777" w:rsidR="007574A6" w:rsidRPr="00E80A8A" w:rsidRDefault="007574A6" w:rsidP="007574A6">
            <w:pPr>
              <w:pStyle w:val="TableParagraph"/>
              <w:numPr>
                <w:ilvl w:val="1"/>
                <w:numId w:val="47"/>
              </w:numPr>
              <w:tabs>
                <w:tab w:val="left" w:pos="1398"/>
              </w:tabs>
              <w:autoSpaceDE w:val="0"/>
              <w:autoSpaceDN w:val="0"/>
              <w:spacing w:line="249" w:lineRule="exact"/>
              <w:ind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w w:val="105"/>
                <w:sz w:val="20"/>
              </w:rPr>
              <w:t>Sources</w:t>
            </w:r>
          </w:p>
          <w:p w14:paraId="51C1053F" w14:textId="77777777" w:rsidR="007574A6" w:rsidRPr="00E80A8A" w:rsidRDefault="007574A6" w:rsidP="007574A6">
            <w:pPr>
              <w:pStyle w:val="TableParagraph"/>
              <w:numPr>
                <w:ilvl w:val="1"/>
                <w:numId w:val="47"/>
              </w:numPr>
              <w:tabs>
                <w:tab w:val="left" w:pos="1398"/>
              </w:tabs>
              <w:autoSpaceDE w:val="0"/>
              <w:autoSpaceDN w:val="0"/>
              <w:spacing w:line="247" w:lineRule="exact"/>
              <w:ind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Responsibilities</w:t>
            </w:r>
          </w:p>
          <w:p w14:paraId="74F32E15" w14:textId="77777777" w:rsidR="007574A6" w:rsidRPr="00E80A8A" w:rsidRDefault="007574A6" w:rsidP="007574A6">
            <w:pPr>
              <w:pStyle w:val="TableParagraph"/>
              <w:numPr>
                <w:ilvl w:val="1"/>
                <w:numId w:val="47"/>
              </w:numPr>
              <w:tabs>
                <w:tab w:val="left" w:pos="1398"/>
              </w:tabs>
              <w:autoSpaceDE w:val="0"/>
              <w:autoSpaceDN w:val="0"/>
              <w:spacing w:line="241" w:lineRule="exact"/>
              <w:ind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w w:val="110"/>
                <w:position w:val="1"/>
                <w:sz w:val="20"/>
              </w:rPr>
              <w:t xml:space="preserve">AMP </w:t>
            </w:r>
            <w:r w:rsidRPr="00E80A8A">
              <w:rPr>
                <w:rFonts w:ascii="Arial" w:hAnsi="Arial" w:cs="Arial"/>
                <w:spacing w:val="-2"/>
                <w:w w:val="110"/>
                <w:position w:val="1"/>
                <w:sz w:val="20"/>
              </w:rPr>
              <w:t>amendments</w:t>
            </w:r>
          </w:p>
          <w:p w14:paraId="303BC08F" w14:textId="77777777" w:rsidR="007574A6" w:rsidRPr="00E80A8A" w:rsidRDefault="007574A6" w:rsidP="007574A6">
            <w:pPr>
              <w:pStyle w:val="TableParagraph"/>
              <w:numPr>
                <w:ilvl w:val="1"/>
                <w:numId w:val="47"/>
              </w:numPr>
              <w:tabs>
                <w:tab w:val="left" w:pos="1398"/>
              </w:tabs>
              <w:autoSpaceDE w:val="0"/>
              <w:autoSpaceDN w:val="0"/>
              <w:spacing w:before="3" w:line="216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-17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by</w:t>
            </w:r>
            <w:r w:rsidRPr="00E80A8A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the</w:t>
            </w:r>
            <w:r w:rsidRPr="00E80A8A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competent</w:t>
            </w:r>
            <w:r w:rsidRPr="00E80A8A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 xml:space="preserve">authority </w:t>
            </w:r>
            <w:r w:rsidRPr="00E80A8A">
              <w:rPr>
                <w:rFonts w:ascii="Arial" w:hAnsi="Arial" w:cs="Arial"/>
                <w:sz w:val="20"/>
              </w:rPr>
              <w:t>(Part</w:t>
            </w:r>
            <w:r w:rsidRPr="00E80A8A">
              <w:rPr>
                <w:rFonts w:ascii="Arial" w:hAnsi="Arial" w:cs="Arial"/>
                <w:spacing w:val="-3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M)</w:t>
            </w:r>
          </w:p>
          <w:p w14:paraId="7F56FB32" w14:textId="343571BA" w:rsidR="007574A6" w:rsidRPr="00E80A8A" w:rsidRDefault="007574A6" w:rsidP="007574A6">
            <w:pPr>
              <w:pStyle w:val="TableParagraph"/>
              <w:numPr>
                <w:ilvl w:val="1"/>
                <w:numId w:val="47"/>
              </w:numPr>
              <w:tabs>
                <w:tab w:val="left" w:pos="1397"/>
              </w:tabs>
              <w:autoSpaceDE w:val="0"/>
              <w:autoSpaceDN w:val="0"/>
              <w:spacing w:before="1" w:line="251" w:lineRule="exact"/>
              <w:ind w:left="1397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by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CAMO</w:t>
            </w:r>
            <w:r w:rsidRPr="00E80A8A">
              <w:rPr>
                <w:rFonts w:ascii="Arial" w:hAnsi="Arial" w:cs="Arial"/>
                <w:spacing w:val="3"/>
                <w:sz w:val="20"/>
              </w:rPr>
              <w:t xml:space="preserve"> </w:t>
            </w:r>
          </w:p>
          <w:p w14:paraId="46EFB7C8" w14:textId="77777777" w:rsidR="007574A6" w:rsidRPr="00E80A8A" w:rsidRDefault="007574A6" w:rsidP="007574A6">
            <w:pPr>
              <w:pStyle w:val="TableParagraph"/>
              <w:numPr>
                <w:ilvl w:val="1"/>
                <w:numId w:val="47"/>
              </w:numPr>
              <w:tabs>
                <w:tab w:val="left" w:pos="1397"/>
              </w:tabs>
              <w:autoSpaceDE w:val="0"/>
              <w:autoSpaceDN w:val="0"/>
              <w:spacing w:line="252" w:lineRule="exact"/>
              <w:ind w:left="1397"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Deviations,</w:t>
            </w:r>
            <w:r w:rsidRPr="00E80A8A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justifications,</w:t>
            </w:r>
            <w:r w:rsidRPr="00E80A8A">
              <w:rPr>
                <w:rFonts w:ascii="Arial" w:hAnsi="Arial" w:cs="Arial"/>
                <w:spacing w:val="-1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records</w:t>
            </w:r>
          </w:p>
          <w:p w14:paraId="249485F2" w14:textId="346837CE" w:rsidR="007574A6" w:rsidRPr="00E80A8A" w:rsidRDefault="007574A6" w:rsidP="007574A6">
            <w:pPr>
              <w:pStyle w:val="TableParagraph"/>
              <w:numPr>
                <w:ilvl w:val="0"/>
                <w:numId w:val="47"/>
              </w:numPr>
              <w:tabs>
                <w:tab w:val="left" w:pos="811"/>
              </w:tabs>
              <w:autoSpaceDE w:val="0"/>
              <w:autoSpaceDN w:val="0"/>
              <w:spacing w:line="234" w:lineRule="exact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Indirect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of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AMP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(not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applicable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in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first oversight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cycle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following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initial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approval)</w:t>
            </w:r>
          </w:p>
        </w:tc>
        <w:tc>
          <w:tcPr>
            <w:tcW w:w="2302" w:type="dxa"/>
          </w:tcPr>
          <w:p w14:paraId="6B181693" w14:textId="77777777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80"/>
                <w:w w:val="150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lastRenderedPageBreak/>
              <w:t>M.A.302</w:t>
            </w:r>
          </w:p>
          <w:p w14:paraId="6BC36E8D" w14:textId="2CFFC43D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lastRenderedPageBreak/>
              <w:t>CAMO.A.315(b)(1)</w:t>
            </w:r>
          </w:p>
          <w:p w14:paraId="70E35EDE" w14:textId="6824584F" w:rsidR="007574A6" w:rsidRPr="00E80A8A" w:rsidRDefault="007574A6" w:rsidP="007574A6">
            <w:pPr>
              <w:pStyle w:val="TableParagraph"/>
              <w:ind w:left="90" w:right="1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E80A8A">
              <w:rPr>
                <w:rFonts w:ascii="Arial" w:hAnsi="Arial" w:cs="Arial"/>
                <w:spacing w:val="2"/>
                <w:sz w:val="20"/>
              </w:rPr>
              <w:t>CAMO.A.</w:t>
            </w:r>
            <w:r w:rsidRPr="00E80A8A">
              <w:rPr>
                <w:rFonts w:ascii="Arial" w:hAnsi="Arial" w:cs="Arial"/>
                <w:spacing w:val="-2"/>
                <w:sz w:val="20"/>
              </w:rPr>
              <w:t>315(b)(2)</w:t>
            </w:r>
          </w:p>
        </w:tc>
        <w:tc>
          <w:tcPr>
            <w:tcW w:w="2409" w:type="dxa"/>
          </w:tcPr>
          <w:p w14:paraId="5DBB4F33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75DA4EBC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30B8220" w14:textId="037CAE92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3146D978" w14:textId="77777777" w:rsidTr="00301AEC">
        <w:trPr>
          <w:trHeight w:val="338"/>
        </w:trPr>
        <w:tc>
          <w:tcPr>
            <w:tcW w:w="1440" w:type="dxa"/>
          </w:tcPr>
          <w:p w14:paraId="69FF3998" w14:textId="624505C9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4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1.3</w:t>
            </w:r>
          </w:p>
        </w:tc>
        <w:tc>
          <w:tcPr>
            <w:tcW w:w="5040" w:type="dxa"/>
          </w:tcPr>
          <w:p w14:paraId="0CFBE570" w14:textId="77777777" w:rsidR="007574A6" w:rsidRPr="00E80A8A" w:rsidRDefault="007574A6" w:rsidP="007574A6">
            <w:pPr>
              <w:pStyle w:val="TableParagraph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Continuing airworthiness records: responsibilities, retention and access.</w:t>
            </w:r>
          </w:p>
          <w:p w14:paraId="369D9F01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11"/>
              </w:tabs>
              <w:autoSpaceDE w:val="0"/>
              <w:autoSpaceDN w:val="0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Format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57E9AE5F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10"/>
              </w:tabs>
              <w:autoSpaceDE w:val="0"/>
              <w:autoSpaceDN w:val="0"/>
              <w:spacing w:before="7"/>
              <w:ind w:left="810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Adequate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storage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reliable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traceability</w:t>
            </w:r>
          </w:p>
          <w:p w14:paraId="3AD35784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09"/>
              </w:tabs>
              <w:autoSpaceDE w:val="0"/>
              <w:autoSpaceDN w:val="0"/>
              <w:spacing w:before="4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Storage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records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–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protection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from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damage, alteration and theft</w:t>
            </w:r>
          </w:p>
          <w:p w14:paraId="58D13719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09"/>
              </w:tabs>
              <w:autoSpaceDE w:val="0"/>
              <w:autoSpaceDN w:val="0"/>
              <w:spacing w:before="8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Computer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records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system</w:t>
            </w:r>
            <w:r w:rsidRPr="00E80A8A">
              <w:rPr>
                <w:rFonts w:ascii="Arial" w:hAnsi="Arial" w:cs="Arial"/>
                <w:spacing w:val="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backup</w:t>
            </w:r>
          </w:p>
          <w:p w14:paraId="6D3B933F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08"/>
              </w:tabs>
              <w:autoSpaceDE w:val="0"/>
              <w:autoSpaceDN w:val="0"/>
              <w:spacing w:before="5"/>
              <w:ind w:left="8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Backup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data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stored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different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location then working data</w:t>
            </w:r>
          </w:p>
          <w:p w14:paraId="218CB793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07"/>
              </w:tabs>
              <w:autoSpaceDE w:val="0"/>
              <w:autoSpaceDN w:val="0"/>
              <w:spacing w:before="5"/>
              <w:ind w:left="807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Hours and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cycles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recording</w:t>
            </w:r>
          </w:p>
          <w:p w14:paraId="2E6B343B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07"/>
              </w:tabs>
              <w:autoSpaceDE w:val="0"/>
              <w:autoSpaceDN w:val="0"/>
              <w:spacing w:before="7"/>
              <w:ind w:left="807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Continuing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61BF8D41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05"/>
              </w:tabs>
              <w:autoSpaceDE w:val="0"/>
              <w:autoSpaceDN w:val="0"/>
              <w:spacing w:before="11" w:line="235" w:lineRule="auto"/>
              <w:ind w:left="805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Preservation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of Continuing Airworthiness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0C9ADDF1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05"/>
              </w:tabs>
              <w:autoSpaceDE w:val="0"/>
              <w:autoSpaceDN w:val="0"/>
              <w:spacing w:before="12"/>
              <w:ind w:left="805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Access</w:t>
            </w:r>
            <w:r w:rsidRPr="00E80A8A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continuing</w:t>
            </w:r>
            <w:r w:rsidRPr="00E80A8A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records</w:t>
            </w:r>
          </w:p>
          <w:p w14:paraId="2C412C89" w14:textId="77777777" w:rsidR="007574A6" w:rsidRPr="00E80A8A" w:rsidRDefault="007574A6" w:rsidP="007574A6">
            <w:pPr>
              <w:pStyle w:val="TableParagraph"/>
              <w:numPr>
                <w:ilvl w:val="0"/>
                <w:numId w:val="48"/>
              </w:numPr>
              <w:tabs>
                <w:tab w:val="left" w:pos="804"/>
              </w:tabs>
              <w:autoSpaceDE w:val="0"/>
              <w:autoSpaceDN w:val="0"/>
              <w:spacing w:before="4"/>
              <w:ind w:left="88" w:right="1" w:firstLine="356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Transfer of continuing airworthiness records Note: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record-keeping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system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must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ensure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that all records are accessible within a reasonable time whenever they are needed. These records should be organised in a manner that ensures their traceability</w:t>
            </w:r>
          </w:p>
          <w:p w14:paraId="7F515AB4" w14:textId="5B565045" w:rsidR="007574A6" w:rsidRPr="00E80A8A" w:rsidRDefault="007574A6" w:rsidP="007574A6">
            <w:pPr>
              <w:pStyle w:val="TableParagraph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retrievability</w:t>
            </w:r>
            <w:r w:rsidRPr="00E80A8A">
              <w:rPr>
                <w:rFonts w:ascii="Arial" w:hAnsi="Arial" w:cs="Arial"/>
                <w:spacing w:val="-2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throughout</w:t>
            </w:r>
            <w:r w:rsidRPr="00E80A8A">
              <w:rPr>
                <w:rFonts w:ascii="Arial" w:hAnsi="Arial" w:cs="Arial"/>
                <w:spacing w:val="-1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required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retention period of all activities developed.</w:t>
            </w:r>
          </w:p>
        </w:tc>
        <w:tc>
          <w:tcPr>
            <w:tcW w:w="2302" w:type="dxa"/>
          </w:tcPr>
          <w:p w14:paraId="649C1BCE" w14:textId="77777777" w:rsidR="00C95895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 xml:space="preserve">M.A.305 </w:t>
            </w:r>
          </w:p>
          <w:p w14:paraId="1952525E" w14:textId="1590871D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CAMO.A.220(a)</w:t>
            </w:r>
          </w:p>
          <w:p w14:paraId="062E97D3" w14:textId="77777777" w:rsidR="007574A6" w:rsidRPr="00E80A8A" w:rsidRDefault="007574A6" w:rsidP="007574A6">
            <w:pPr>
              <w:pStyle w:val="TableParagraph"/>
              <w:spacing w:line="241" w:lineRule="exact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CAMO.A.220(d)</w:t>
            </w:r>
          </w:p>
          <w:p w14:paraId="44832B8E" w14:textId="77777777" w:rsidR="007574A6" w:rsidRPr="00E80A8A" w:rsidRDefault="007574A6" w:rsidP="007574A6">
            <w:pPr>
              <w:pStyle w:val="TableParagraph"/>
              <w:spacing w:line="241" w:lineRule="exact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CAMO.A.220(e)</w:t>
            </w:r>
          </w:p>
          <w:p w14:paraId="6F119E1A" w14:textId="772ABF5F" w:rsidR="007574A6" w:rsidRPr="00E80A8A" w:rsidRDefault="007574A6" w:rsidP="007574A6">
            <w:pPr>
              <w:pStyle w:val="TableParagraph"/>
              <w:ind w:left="90" w:right="1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CAMO.A.220(f)</w:t>
            </w:r>
          </w:p>
        </w:tc>
        <w:tc>
          <w:tcPr>
            <w:tcW w:w="2409" w:type="dxa"/>
          </w:tcPr>
          <w:p w14:paraId="11EB4F3F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B4BEAD9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A7D3AD4" w14:textId="6141BAA1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1556DD3D" w14:textId="77777777" w:rsidTr="00301AEC">
        <w:trPr>
          <w:trHeight w:val="338"/>
        </w:trPr>
        <w:tc>
          <w:tcPr>
            <w:tcW w:w="1440" w:type="dxa"/>
          </w:tcPr>
          <w:p w14:paraId="78A1F4A0" w14:textId="3D6D47BA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4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lastRenderedPageBreak/>
              <w:t>1.4</w:t>
            </w:r>
          </w:p>
        </w:tc>
        <w:tc>
          <w:tcPr>
            <w:tcW w:w="5040" w:type="dxa"/>
          </w:tcPr>
          <w:p w14:paraId="246578CC" w14:textId="77777777" w:rsidR="007574A6" w:rsidRPr="00E80A8A" w:rsidRDefault="007574A6" w:rsidP="007574A6">
            <w:pPr>
              <w:pStyle w:val="TableParagraph"/>
              <w:spacing w:line="233" w:lineRule="exact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Accomplishment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control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directives</w:t>
            </w:r>
          </w:p>
          <w:p w14:paraId="63D80153" w14:textId="77777777" w:rsidR="007574A6" w:rsidRPr="00E80A8A" w:rsidRDefault="007574A6" w:rsidP="007574A6">
            <w:pPr>
              <w:pStyle w:val="TableParagraph"/>
              <w:numPr>
                <w:ilvl w:val="0"/>
                <w:numId w:val="49"/>
              </w:numPr>
              <w:tabs>
                <w:tab w:val="left" w:pos="811"/>
              </w:tabs>
              <w:autoSpaceDE w:val="0"/>
              <w:autoSpaceDN w:val="0"/>
              <w:spacing w:before="9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directive</w:t>
            </w:r>
            <w:r w:rsidRPr="00E80A8A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information</w:t>
            </w:r>
          </w:p>
          <w:p w14:paraId="70B7B779" w14:textId="77777777" w:rsidR="007574A6" w:rsidRPr="00E80A8A" w:rsidRDefault="007574A6" w:rsidP="007574A6">
            <w:pPr>
              <w:pStyle w:val="TableParagraph"/>
              <w:numPr>
                <w:ilvl w:val="0"/>
                <w:numId w:val="49"/>
              </w:numPr>
              <w:tabs>
                <w:tab w:val="left" w:pos="810"/>
              </w:tabs>
              <w:autoSpaceDE w:val="0"/>
              <w:autoSpaceDN w:val="0"/>
              <w:spacing w:before="5"/>
              <w:ind w:left="810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directive</w:t>
            </w:r>
            <w:r w:rsidRPr="00E80A8A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decision</w:t>
            </w:r>
          </w:p>
          <w:p w14:paraId="02D4411D" w14:textId="77777777" w:rsidR="007574A6" w:rsidRPr="00E80A8A" w:rsidRDefault="007574A6" w:rsidP="007574A6">
            <w:pPr>
              <w:pStyle w:val="TableParagraph"/>
              <w:numPr>
                <w:ilvl w:val="0"/>
                <w:numId w:val="49"/>
              </w:numPr>
              <w:tabs>
                <w:tab w:val="left" w:pos="809"/>
              </w:tabs>
              <w:autoSpaceDE w:val="0"/>
              <w:autoSpaceDN w:val="0"/>
              <w:spacing w:before="7"/>
              <w:ind w:left="809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directive</w:t>
            </w:r>
            <w:r w:rsidRPr="00E80A8A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control</w:t>
            </w:r>
          </w:p>
          <w:p w14:paraId="783299E7" w14:textId="175DC17B" w:rsidR="007574A6" w:rsidRPr="00E80A8A" w:rsidRDefault="007574A6" w:rsidP="007574A6">
            <w:pPr>
              <w:pStyle w:val="TableParagraph"/>
              <w:numPr>
                <w:ilvl w:val="0"/>
                <w:numId w:val="49"/>
              </w:numPr>
              <w:tabs>
                <w:tab w:val="left" w:pos="809"/>
              </w:tabs>
              <w:autoSpaceDE w:val="0"/>
              <w:autoSpaceDN w:val="0"/>
              <w:spacing w:before="7"/>
              <w:ind w:left="809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directive</w:t>
            </w:r>
            <w:r w:rsidRPr="00E80A8A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listing</w:t>
            </w:r>
          </w:p>
        </w:tc>
        <w:tc>
          <w:tcPr>
            <w:tcW w:w="2302" w:type="dxa"/>
          </w:tcPr>
          <w:p w14:paraId="652E9AE9" w14:textId="77777777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CAMO.A.315(a) CAMO.A.315(c)(2) M.A.301(f)</w:t>
            </w:r>
          </w:p>
          <w:p w14:paraId="5E4A37BC" w14:textId="77777777" w:rsidR="007574A6" w:rsidRPr="00E80A8A" w:rsidRDefault="007574A6" w:rsidP="007574A6">
            <w:pPr>
              <w:pStyle w:val="TableParagraph"/>
              <w:ind w:left="90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M. A.303</w:t>
            </w:r>
          </w:p>
          <w:p w14:paraId="484735D1" w14:textId="691DE25E" w:rsidR="007574A6" w:rsidRPr="00E80A8A" w:rsidRDefault="007574A6" w:rsidP="007574A6">
            <w:pPr>
              <w:pStyle w:val="TableParagraph"/>
              <w:ind w:left="90" w:right="1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M.A.305 (c)(1)</w:t>
            </w:r>
          </w:p>
        </w:tc>
        <w:tc>
          <w:tcPr>
            <w:tcW w:w="2409" w:type="dxa"/>
          </w:tcPr>
          <w:p w14:paraId="6EE8795A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67845725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B10248B" w14:textId="31A1970B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09BB0761" w14:textId="77777777" w:rsidTr="00301AEC">
        <w:trPr>
          <w:trHeight w:val="338"/>
        </w:trPr>
        <w:tc>
          <w:tcPr>
            <w:tcW w:w="1440" w:type="dxa"/>
          </w:tcPr>
          <w:p w14:paraId="174E780F" w14:textId="627D87C4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4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1.5</w:t>
            </w:r>
          </w:p>
        </w:tc>
        <w:tc>
          <w:tcPr>
            <w:tcW w:w="5040" w:type="dxa"/>
          </w:tcPr>
          <w:p w14:paraId="04CE6324" w14:textId="77777777" w:rsidR="007574A6" w:rsidRPr="00E80A8A" w:rsidRDefault="007574A6" w:rsidP="007574A6">
            <w:pPr>
              <w:pStyle w:val="TableParagraph"/>
              <w:spacing w:line="237" w:lineRule="auto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Analysis of the effectiveness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of the maintenance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programme(s)</w:t>
            </w:r>
          </w:p>
          <w:p w14:paraId="7CBE15FF" w14:textId="77777777" w:rsidR="007574A6" w:rsidRPr="00E80A8A" w:rsidRDefault="007574A6" w:rsidP="007574A6">
            <w:pPr>
              <w:pStyle w:val="TableParagraph"/>
              <w:numPr>
                <w:ilvl w:val="0"/>
                <w:numId w:val="50"/>
              </w:numPr>
              <w:tabs>
                <w:tab w:val="left" w:pos="810"/>
              </w:tabs>
              <w:autoSpaceDE w:val="0"/>
              <w:autoSpaceDN w:val="0"/>
              <w:spacing w:before="4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Procedure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 analyse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 effectiveness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of the </w:t>
            </w:r>
            <w:r w:rsidRPr="00E80A8A">
              <w:rPr>
                <w:rFonts w:ascii="Arial" w:hAnsi="Arial" w:cs="Arial"/>
                <w:spacing w:val="-4"/>
                <w:w w:val="105"/>
                <w:sz w:val="20"/>
              </w:rPr>
              <w:t>AMPs</w:t>
            </w:r>
          </w:p>
          <w:p w14:paraId="235EC123" w14:textId="77777777" w:rsidR="007574A6" w:rsidRPr="00E80A8A" w:rsidRDefault="007574A6" w:rsidP="007574A6">
            <w:pPr>
              <w:pStyle w:val="TableParagraph"/>
              <w:numPr>
                <w:ilvl w:val="1"/>
                <w:numId w:val="50"/>
              </w:numPr>
              <w:tabs>
                <w:tab w:val="left" w:pos="1397"/>
              </w:tabs>
              <w:autoSpaceDE w:val="0"/>
              <w:autoSpaceDN w:val="0"/>
              <w:spacing w:line="253" w:lineRule="exact"/>
              <w:ind w:left="1397"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Spares</w:t>
            </w:r>
          </w:p>
          <w:p w14:paraId="05242BF8" w14:textId="77777777" w:rsidR="007574A6" w:rsidRPr="00E80A8A" w:rsidRDefault="007574A6" w:rsidP="007574A6">
            <w:pPr>
              <w:pStyle w:val="TableParagraph"/>
              <w:numPr>
                <w:ilvl w:val="1"/>
                <w:numId w:val="50"/>
              </w:numPr>
              <w:tabs>
                <w:tab w:val="left" w:pos="1397"/>
              </w:tabs>
              <w:autoSpaceDE w:val="0"/>
              <w:autoSpaceDN w:val="0"/>
              <w:spacing w:line="241" w:lineRule="exact"/>
              <w:ind w:left="1397"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spacing w:val="-2"/>
                <w:w w:val="105"/>
                <w:position w:val="1"/>
                <w:sz w:val="20"/>
              </w:rPr>
              <w:t>Defects</w:t>
            </w:r>
          </w:p>
          <w:p w14:paraId="57B76ACF" w14:textId="77777777" w:rsidR="007574A6" w:rsidRPr="00E80A8A" w:rsidRDefault="007574A6" w:rsidP="007574A6">
            <w:pPr>
              <w:pStyle w:val="TableParagraph"/>
              <w:numPr>
                <w:ilvl w:val="1"/>
                <w:numId w:val="50"/>
              </w:numPr>
              <w:tabs>
                <w:tab w:val="left" w:pos="1397"/>
              </w:tabs>
              <w:autoSpaceDE w:val="0"/>
              <w:autoSpaceDN w:val="0"/>
              <w:spacing w:line="241" w:lineRule="exact"/>
              <w:ind w:left="1397"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spacing w:val="-2"/>
                <w:w w:val="105"/>
                <w:position w:val="1"/>
                <w:sz w:val="20"/>
              </w:rPr>
              <w:t>Malfunctions</w:t>
            </w:r>
          </w:p>
          <w:p w14:paraId="32897D5D" w14:textId="77777777" w:rsidR="007574A6" w:rsidRPr="00E80A8A" w:rsidRDefault="007574A6" w:rsidP="007574A6">
            <w:pPr>
              <w:pStyle w:val="TableParagraph"/>
              <w:numPr>
                <w:ilvl w:val="1"/>
                <w:numId w:val="50"/>
              </w:numPr>
              <w:tabs>
                <w:tab w:val="left" w:pos="1397"/>
              </w:tabs>
              <w:autoSpaceDE w:val="0"/>
              <w:autoSpaceDN w:val="0"/>
              <w:spacing w:line="247" w:lineRule="exact"/>
              <w:ind w:left="1397"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Damage</w:t>
            </w:r>
          </w:p>
          <w:p w14:paraId="78985D70" w14:textId="77777777" w:rsidR="007574A6" w:rsidRPr="00E80A8A" w:rsidRDefault="007574A6" w:rsidP="007574A6">
            <w:pPr>
              <w:pStyle w:val="TableParagraph"/>
              <w:numPr>
                <w:ilvl w:val="0"/>
                <w:numId w:val="50"/>
              </w:numPr>
              <w:tabs>
                <w:tab w:val="left" w:pos="809"/>
              </w:tabs>
              <w:autoSpaceDE w:val="0"/>
              <w:autoSpaceDN w:val="0"/>
              <w:spacing w:line="239" w:lineRule="exact"/>
              <w:ind w:left="809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Amendment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5"/>
                <w:sz w:val="20"/>
              </w:rPr>
              <w:t>AMP</w:t>
            </w:r>
          </w:p>
          <w:p w14:paraId="532A4D7A" w14:textId="77777777" w:rsidR="007574A6" w:rsidRPr="00E80A8A" w:rsidRDefault="007574A6" w:rsidP="007574A6">
            <w:pPr>
              <w:pStyle w:val="TableParagraph"/>
              <w:numPr>
                <w:ilvl w:val="0"/>
                <w:numId w:val="50"/>
              </w:numPr>
              <w:tabs>
                <w:tab w:val="left" w:pos="810"/>
              </w:tabs>
              <w:autoSpaceDE w:val="0"/>
              <w:autoSpaceDN w:val="0"/>
              <w:spacing w:before="5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Liaison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Meetings</w:t>
            </w:r>
          </w:p>
          <w:p w14:paraId="3860A54D" w14:textId="79051602" w:rsidR="007574A6" w:rsidRPr="00E80A8A" w:rsidRDefault="007574A6" w:rsidP="007574A6">
            <w:pPr>
              <w:pStyle w:val="TableParagraph"/>
              <w:numPr>
                <w:ilvl w:val="0"/>
                <w:numId w:val="50"/>
              </w:numPr>
              <w:tabs>
                <w:tab w:val="left" w:pos="810"/>
              </w:tabs>
              <w:autoSpaceDE w:val="0"/>
              <w:autoSpaceDN w:val="0"/>
              <w:spacing w:before="5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Frequency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Meetings</w:t>
            </w:r>
          </w:p>
        </w:tc>
        <w:tc>
          <w:tcPr>
            <w:tcW w:w="2302" w:type="dxa"/>
          </w:tcPr>
          <w:p w14:paraId="58EE3C7A" w14:textId="77777777" w:rsidR="007574A6" w:rsidRPr="00E80A8A" w:rsidRDefault="007574A6" w:rsidP="007574A6">
            <w:pPr>
              <w:pStyle w:val="TableParagraph"/>
              <w:spacing w:line="232" w:lineRule="exact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M.A.301(e)</w:t>
            </w:r>
          </w:p>
          <w:p w14:paraId="4692F80D" w14:textId="60B438B0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 xml:space="preserve">M.A.302(h) </w:t>
            </w:r>
          </w:p>
          <w:p w14:paraId="6EB24A3F" w14:textId="6D799F20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2"/>
                <w:w w:val="105"/>
                <w:sz w:val="20"/>
              </w:rPr>
            </w:pPr>
          </w:p>
        </w:tc>
        <w:tc>
          <w:tcPr>
            <w:tcW w:w="2409" w:type="dxa"/>
          </w:tcPr>
          <w:p w14:paraId="48D73378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2DE61AF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285616F2" w14:textId="1F2C51B2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28063E3F" w14:textId="77777777" w:rsidTr="00301AEC">
        <w:trPr>
          <w:trHeight w:val="338"/>
        </w:trPr>
        <w:tc>
          <w:tcPr>
            <w:tcW w:w="1440" w:type="dxa"/>
          </w:tcPr>
          <w:p w14:paraId="09E107C7" w14:textId="12EB69A3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4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1.6</w:t>
            </w:r>
          </w:p>
        </w:tc>
        <w:tc>
          <w:tcPr>
            <w:tcW w:w="5040" w:type="dxa"/>
          </w:tcPr>
          <w:p w14:paraId="6C40452A" w14:textId="77777777" w:rsidR="007574A6" w:rsidRPr="00E80A8A" w:rsidRDefault="007574A6" w:rsidP="007574A6">
            <w:pPr>
              <w:pStyle w:val="TableParagraph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Non-mandatory</w:t>
            </w:r>
            <w:r w:rsidRPr="00E80A8A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modification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inspections </w:t>
            </w:r>
            <w:r w:rsidRPr="00E80A8A">
              <w:rPr>
                <w:rFonts w:ascii="Arial" w:hAnsi="Arial" w:cs="Arial"/>
                <w:spacing w:val="-2"/>
                <w:sz w:val="20"/>
              </w:rPr>
              <w:t>Policy</w:t>
            </w:r>
          </w:p>
          <w:p w14:paraId="78AA49E0" w14:textId="77777777" w:rsidR="007574A6" w:rsidRPr="00E80A8A" w:rsidRDefault="007574A6" w:rsidP="007574A6">
            <w:pPr>
              <w:pStyle w:val="TableParagraph"/>
              <w:numPr>
                <w:ilvl w:val="0"/>
                <w:numId w:val="51"/>
              </w:numPr>
              <w:tabs>
                <w:tab w:val="left" w:pos="810"/>
              </w:tabs>
              <w:autoSpaceDE w:val="0"/>
              <w:autoSpaceDN w:val="0"/>
              <w:spacing w:before="4" w:line="235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Procedure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 assess/analysed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and decisions </w:t>
            </w:r>
            <w:r w:rsidRPr="00E80A8A">
              <w:rPr>
                <w:rFonts w:ascii="Arial" w:hAnsi="Arial" w:cs="Arial"/>
                <w:spacing w:val="-2"/>
                <w:sz w:val="20"/>
              </w:rPr>
              <w:t>taken</w:t>
            </w:r>
          </w:p>
          <w:p w14:paraId="37E10CB0" w14:textId="77777777" w:rsidR="007574A6" w:rsidRPr="00E80A8A" w:rsidRDefault="007574A6" w:rsidP="007574A6">
            <w:pPr>
              <w:pStyle w:val="TableParagraph"/>
              <w:numPr>
                <w:ilvl w:val="1"/>
                <w:numId w:val="51"/>
              </w:numPr>
              <w:tabs>
                <w:tab w:val="left" w:pos="1397"/>
              </w:tabs>
              <w:autoSpaceDE w:val="0"/>
              <w:autoSpaceDN w:val="0"/>
              <w:spacing w:before="2" w:line="250" w:lineRule="exact"/>
              <w:ind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decision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on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their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application</w:t>
            </w:r>
          </w:p>
          <w:p w14:paraId="4FB08E95" w14:textId="77777777" w:rsidR="007574A6" w:rsidRPr="00E80A8A" w:rsidRDefault="007574A6" w:rsidP="007574A6">
            <w:pPr>
              <w:pStyle w:val="TableParagraph"/>
              <w:numPr>
                <w:ilvl w:val="1"/>
                <w:numId w:val="51"/>
              </w:numPr>
              <w:tabs>
                <w:tab w:val="left" w:pos="1397"/>
              </w:tabs>
              <w:autoSpaceDE w:val="0"/>
              <w:autoSpaceDN w:val="0"/>
              <w:spacing w:before="8" w:line="216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Use</w:t>
            </w:r>
            <w:r w:rsidRPr="00E80A8A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the</w:t>
            </w:r>
            <w:r w:rsidRPr="00E80A8A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organisation</w:t>
            </w:r>
            <w:r w:rsidRPr="00E80A8A">
              <w:rPr>
                <w:rFonts w:ascii="Arial" w:hAnsi="Arial" w:cs="Arial"/>
                <w:spacing w:val="-17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 xml:space="preserve">risk </w:t>
            </w:r>
            <w:r w:rsidRPr="00E80A8A">
              <w:rPr>
                <w:rFonts w:ascii="Arial" w:hAnsi="Arial" w:cs="Arial"/>
                <w:sz w:val="20"/>
              </w:rPr>
              <w:t>management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process</w:t>
            </w:r>
          </w:p>
          <w:p w14:paraId="435AD161" w14:textId="074B1CDB" w:rsidR="007574A6" w:rsidRPr="00E80A8A" w:rsidRDefault="007574A6" w:rsidP="007574A6">
            <w:pPr>
              <w:pStyle w:val="TableParagraph"/>
              <w:numPr>
                <w:ilvl w:val="1"/>
                <w:numId w:val="51"/>
              </w:numPr>
              <w:tabs>
                <w:tab w:val="left" w:pos="1396"/>
              </w:tabs>
              <w:autoSpaceDE w:val="0"/>
              <w:autoSpaceDN w:val="0"/>
              <w:spacing w:before="10" w:line="228" w:lineRule="auto"/>
              <w:ind w:left="1396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Records keeping of the assessment/ analyse</w:t>
            </w:r>
            <w:r w:rsidRPr="00E80A8A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 xml:space="preserve">risk </w:t>
            </w:r>
            <w:r w:rsidRPr="00E80A8A">
              <w:rPr>
                <w:rFonts w:ascii="Arial" w:hAnsi="Arial" w:cs="Arial"/>
                <w:sz w:val="20"/>
              </w:rPr>
              <w:t>management and decisions taken</w:t>
            </w:r>
          </w:p>
          <w:p w14:paraId="0E1F5B9F" w14:textId="35ED4A11" w:rsidR="007574A6" w:rsidRPr="00E80A8A" w:rsidRDefault="007574A6" w:rsidP="007574A6">
            <w:pPr>
              <w:pStyle w:val="TableParagraph"/>
              <w:numPr>
                <w:ilvl w:val="0"/>
                <w:numId w:val="51"/>
              </w:numPr>
              <w:tabs>
                <w:tab w:val="left" w:pos="811"/>
              </w:tabs>
              <w:autoSpaceDE w:val="0"/>
              <w:autoSpaceDN w:val="0"/>
              <w:spacing w:before="8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Modification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(Design Changes)</w:t>
            </w:r>
          </w:p>
          <w:p w14:paraId="640A8D05" w14:textId="77777777" w:rsidR="007574A6" w:rsidRPr="00E80A8A" w:rsidRDefault="007574A6" w:rsidP="007574A6">
            <w:pPr>
              <w:pStyle w:val="TableParagraph"/>
              <w:numPr>
                <w:ilvl w:val="0"/>
                <w:numId w:val="51"/>
              </w:numPr>
              <w:tabs>
                <w:tab w:val="left" w:pos="811"/>
              </w:tabs>
              <w:autoSpaceDE w:val="0"/>
              <w:autoSpaceDN w:val="0"/>
              <w:spacing w:before="7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Inspections</w:t>
            </w:r>
          </w:p>
          <w:p w14:paraId="03D0E3BE" w14:textId="77777777" w:rsidR="007574A6" w:rsidRPr="00E80A8A" w:rsidRDefault="007574A6" w:rsidP="007574A6">
            <w:pPr>
              <w:pStyle w:val="TableParagraph"/>
              <w:numPr>
                <w:ilvl w:val="0"/>
                <w:numId w:val="51"/>
              </w:numPr>
              <w:tabs>
                <w:tab w:val="left" w:pos="810"/>
              </w:tabs>
              <w:autoSpaceDE w:val="0"/>
              <w:autoSpaceDN w:val="0"/>
              <w:spacing w:before="7"/>
              <w:ind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Service</w:t>
            </w:r>
            <w:r w:rsidRPr="00E80A8A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Bulletins</w:t>
            </w:r>
          </w:p>
          <w:p w14:paraId="7FBDAB37" w14:textId="77777777" w:rsidR="007574A6" w:rsidRPr="00E80A8A" w:rsidRDefault="007574A6" w:rsidP="007574A6">
            <w:pPr>
              <w:pStyle w:val="TableParagraph"/>
              <w:numPr>
                <w:ilvl w:val="0"/>
                <w:numId w:val="51"/>
              </w:numPr>
              <w:tabs>
                <w:tab w:val="left" w:pos="810"/>
              </w:tabs>
              <w:autoSpaceDE w:val="0"/>
              <w:autoSpaceDN w:val="0"/>
              <w:spacing w:before="4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Service</w:t>
            </w:r>
            <w:r w:rsidRPr="00E80A8A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letters</w:t>
            </w:r>
          </w:p>
          <w:p w14:paraId="2A5E49DA" w14:textId="77777777" w:rsidR="007574A6" w:rsidRPr="00E80A8A" w:rsidRDefault="007574A6" w:rsidP="007574A6">
            <w:pPr>
              <w:pStyle w:val="TableParagraph"/>
              <w:numPr>
                <w:ilvl w:val="0"/>
                <w:numId w:val="51"/>
              </w:numPr>
              <w:tabs>
                <w:tab w:val="left" w:pos="810"/>
              </w:tabs>
              <w:autoSpaceDE w:val="0"/>
              <w:autoSpaceDN w:val="0"/>
              <w:spacing w:before="7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Other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modification</w:t>
            </w:r>
          </w:p>
          <w:p w14:paraId="2F291CD8" w14:textId="77777777" w:rsidR="007574A6" w:rsidRPr="00E80A8A" w:rsidRDefault="007574A6" w:rsidP="007574A6">
            <w:pPr>
              <w:pStyle w:val="TableParagraph"/>
              <w:numPr>
                <w:ilvl w:val="0"/>
                <w:numId w:val="53"/>
              </w:numPr>
              <w:tabs>
                <w:tab w:val="left" w:pos="811"/>
              </w:tabs>
              <w:autoSpaceDE w:val="0"/>
              <w:autoSpaceDN w:val="0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Standard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changes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standard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repairs</w:t>
            </w:r>
          </w:p>
          <w:p w14:paraId="270544D6" w14:textId="6614BB2A" w:rsidR="007574A6" w:rsidRPr="00E80A8A" w:rsidRDefault="007574A6" w:rsidP="007574A6">
            <w:pPr>
              <w:pStyle w:val="TableParagraph"/>
              <w:numPr>
                <w:ilvl w:val="0"/>
                <w:numId w:val="53"/>
              </w:numPr>
              <w:tabs>
                <w:tab w:val="left" w:pos="811"/>
              </w:tabs>
              <w:autoSpaceDE w:val="0"/>
              <w:autoSpaceDN w:val="0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Instruction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 continuing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– AMP</w:t>
            </w:r>
          </w:p>
          <w:p w14:paraId="3A0682B7" w14:textId="74A9894D" w:rsidR="007574A6" w:rsidRPr="00E80A8A" w:rsidRDefault="007574A6" w:rsidP="007574A6">
            <w:pPr>
              <w:pStyle w:val="TableParagraph"/>
              <w:numPr>
                <w:ilvl w:val="0"/>
                <w:numId w:val="53"/>
              </w:numPr>
              <w:tabs>
                <w:tab w:val="left" w:pos="811"/>
              </w:tabs>
              <w:autoSpaceDE w:val="0"/>
              <w:autoSpaceDN w:val="0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Recording of modification</w:t>
            </w:r>
          </w:p>
          <w:p w14:paraId="18F41E8F" w14:textId="26D18963" w:rsidR="007574A6" w:rsidRPr="00E80A8A" w:rsidRDefault="007574A6" w:rsidP="007574A6">
            <w:pPr>
              <w:pStyle w:val="TableParagraph"/>
              <w:numPr>
                <w:ilvl w:val="0"/>
                <w:numId w:val="51"/>
              </w:numPr>
              <w:tabs>
                <w:tab w:val="left" w:pos="809"/>
              </w:tabs>
              <w:autoSpaceDE w:val="0"/>
              <w:autoSpaceDN w:val="0"/>
              <w:spacing w:before="5"/>
              <w:ind w:left="809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lastRenderedPageBreak/>
              <w:t>Liaison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with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OPS/owner</w:t>
            </w:r>
          </w:p>
        </w:tc>
        <w:tc>
          <w:tcPr>
            <w:tcW w:w="2302" w:type="dxa"/>
          </w:tcPr>
          <w:p w14:paraId="7FEC5B17" w14:textId="44A29A37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lastRenderedPageBreak/>
              <w:t xml:space="preserve">CAMO.A.315(b)(4) CAMO.A.315(c) 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AMC1 </w:t>
            </w:r>
            <w:r w:rsidRPr="00E80A8A">
              <w:rPr>
                <w:rFonts w:ascii="Arial" w:hAnsi="Arial" w:cs="Arial"/>
                <w:spacing w:val="-2"/>
                <w:sz w:val="20"/>
              </w:rPr>
              <w:t>CAMO.A.315(c)</w:t>
            </w:r>
          </w:p>
          <w:p w14:paraId="296F8E13" w14:textId="6D4C7E52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 xml:space="preserve">CAMO.A.200(a)(3) </w:t>
            </w:r>
          </w:p>
          <w:p w14:paraId="75A39428" w14:textId="74846CAD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Subpart D &amp; M of Part-21</w:t>
            </w:r>
          </w:p>
          <w:p w14:paraId="68450F71" w14:textId="4AA04013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2"/>
                <w:w w:val="105"/>
                <w:sz w:val="20"/>
              </w:rPr>
            </w:pPr>
          </w:p>
        </w:tc>
        <w:tc>
          <w:tcPr>
            <w:tcW w:w="2409" w:type="dxa"/>
          </w:tcPr>
          <w:p w14:paraId="3C6E446F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6D441CC1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9100E6C" w14:textId="0246E532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6C210FE8" w14:textId="77777777" w:rsidTr="00301AEC">
        <w:trPr>
          <w:trHeight w:val="338"/>
        </w:trPr>
        <w:tc>
          <w:tcPr>
            <w:tcW w:w="1440" w:type="dxa"/>
          </w:tcPr>
          <w:p w14:paraId="008EA1EB" w14:textId="52268AC1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1.7</w:t>
            </w:r>
          </w:p>
        </w:tc>
        <w:tc>
          <w:tcPr>
            <w:tcW w:w="5040" w:type="dxa"/>
          </w:tcPr>
          <w:p w14:paraId="2BA5DE96" w14:textId="77777777" w:rsidR="007574A6" w:rsidRPr="00E80A8A" w:rsidRDefault="007574A6" w:rsidP="007574A6">
            <w:pPr>
              <w:pStyle w:val="TableParagraph"/>
              <w:spacing w:line="233" w:lineRule="exact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Repairs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modifications</w:t>
            </w:r>
          </w:p>
          <w:p w14:paraId="1558FD7B" w14:textId="77777777" w:rsidR="007574A6" w:rsidRPr="00E80A8A" w:rsidRDefault="007574A6" w:rsidP="007574A6">
            <w:pPr>
              <w:pStyle w:val="TableParagraph"/>
              <w:numPr>
                <w:ilvl w:val="0"/>
                <w:numId w:val="54"/>
              </w:numPr>
              <w:tabs>
                <w:tab w:val="left" w:pos="811"/>
              </w:tabs>
              <w:autoSpaceDE w:val="0"/>
              <w:autoSpaceDN w:val="0"/>
              <w:spacing w:before="9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Modification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–</w:t>
            </w:r>
            <w:r w:rsidRPr="00E80A8A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General</w:t>
            </w:r>
          </w:p>
          <w:p w14:paraId="12011B1F" w14:textId="77777777" w:rsidR="007574A6" w:rsidRPr="00E80A8A" w:rsidRDefault="007574A6" w:rsidP="007574A6">
            <w:pPr>
              <w:pStyle w:val="TableParagraph"/>
              <w:numPr>
                <w:ilvl w:val="0"/>
                <w:numId w:val="54"/>
              </w:numPr>
              <w:tabs>
                <w:tab w:val="left" w:pos="811"/>
              </w:tabs>
              <w:autoSpaceDE w:val="0"/>
              <w:autoSpaceDN w:val="0"/>
              <w:spacing w:before="5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Type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of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required</w:t>
            </w:r>
          </w:p>
          <w:p w14:paraId="4F7A3A05" w14:textId="77777777" w:rsidR="007574A6" w:rsidRPr="00E80A8A" w:rsidRDefault="007574A6" w:rsidP="007574A6">
            <w:pPr>
              <w:pStyle w:val="TableParagraph"/>
              <w:numPr>
                <w:ilvl w:val="0"/>
                <w:numId w:val="54"/>
              </w:numPr>
              <w:tabs>
                <w:tab w:val="left" w:pos="810"/>
              </w:tabs>
              <w:autoSpaceDE w:val="0"/>
              <w:autoSpaceDN w:val="0"/>
              <w:spacing w:before="7"/>
              <w:ind w:left="810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w w:val="105"/>
                <w:sz w:val="20"/>
              </w:rPr>
              <w:t>Assessment</w:t>
            </w:r>
          </w:p>
          <w:p w14:paraId="1F10AFC7" w14:textId="77777777" w:rsidR="007574A6" w:rsidRPr="00E80A8A" w:rsidRDefault="007574A6" w:rsidP="007574A6">
            <w:pPr>
              <w:pStyle w:val="TableParagraph"/>
              <w:numPr>
                <w:ilvl w:val="0"/>
                <w:numId w:val="54"/>
              </w:numPr>
              <w:tabs>
                <w:tab w:val="left" w:pos="810"/>
              </w:tabs>
              <w:autoSpaceDE w:val="0"/>
              <w:autoSpaceDN w:val="0"/>
              <w:spacing w:before="7"/>
              <w:ind w:left="810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Instruction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continuing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airworthiness</w:t>
            </w:r>
            <w:r w:rsidRPr="00E80A8A">
              <w:rPr>
                <w:rFonts w:ascii="Arial" w:hAnsi="Arial" w:cs="Arial"/>
                <w:spacing w:val="-1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–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5"/>
                <w:sz w:val="20"/>
              </w:rPr>
              <w:t>AMP</w:t>
            </w:r>
          </w:p>
          <w:p w14:paraId="5E343697" w14:textId="77777777" w:rsidR="007574A6" w:rsidRPr="00E80A8A" w:rsidRDefault="007574A6" w:rsidP="007574A6">
            <w:pPr>
              <w:pStyle w:val="TableParagraph"/>
              <w:numPr>
                <w:ilvl w:val="0"/>
                <w:numId w:val="54"/>
              </w:numPr>
              <w:tabs>
                <w:tab w:val="left" w:pos="809"/>
              </w:tabs>
              <w:autoSpaceDE w:val="0"/>
              <w:autoSpaceDN w:val="0"/>
              <w:spacing w:before="4"/>
              <w:ind w:left="809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CDCCL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taking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into</w:t>
            </w:r>
            <w:r w:rsidRPr="00E80A8A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account</w:t>
            </w:r>
          </w:p>
          <w:p w14:paraId="4740BEC0" w14:textId="77777777" w:rsidR="007574A6" w:rsidRPr="00E80A8A" w:rsidRDefault="007574A6" w:rsidP="007574A6">
            <w:pPr>
              <w:pStyle w:val="TableParagraph"/>
              <w:numPr>
                <w:ilvl w:val="0"/>
                <w:numId w:val="54"/>
              </w:numPr>
              <w:tabs>
                <w:tab w:val="left" w:pos="809"/>
              </w:tabs>
              <w:autoSpaceDE w:val="0"/>
              <w:autoSpaceDN w:val="0"/>
              <w:spacing w:before="7"/>
              <w:ind w:left="809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Recording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modification</w:t>
            </w:r>
          </w:p>
          <w:p w14:paraId="7AE657CF" w14:textId="349EB2DE" w:rsidR="007574A6" w:rsidRPr="00E80A8A" w:rsidRDefault="007574A6" w:rsidP="007574A6">
            <w:pPr>
              <w:pStyle w:val="TableParagraph"/>
              <w:numPr>
                <w:ilvl w:val="0"/>
                <w:numId w:val="54"/>
              </w:numPr>
              <w:tabs>
                <w:tab w:val="left" w:pos="809"/>
              </w:tabs>
              <w:autoSpaceDE w:val="0"/>
              <w:autoSpaceDN w:val="0"/>
              <w:spacing w:before="7"/>
              <w:ind w:left="809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Liaison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with OPS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/ owner e.g.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regarding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FM, MEL and other supplements</w:t>
            </w:r>
          </w:p>
        </w:tc>
        <w:tc>
          <w:tcPr>
            <w:tcW w:w="2302" w:type="dxa"/>
          </w:tcPr>
          <w:p w14:paraId="40029F64" w14:textId="07CB615C" w:rsidR="007574A6" w:rsidRPr="00E80A8A" w:rsidRDefault="007574A6" w:rsidP="007574A6">
            <w:pPr>
              <w:pStyle w:val="TableParagraph"/>
              <w:spacing w:line="233" w:lineRule="exact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M.A.301(g)</w:t>
            </w:r>
          </w:p>
          <w:p w14:paraId="3FA99426" w14:textId="6A11B2D4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M.A.304</w:t>
            </w:r>
            <w:r w:rsidRPr="00E80A8A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M.A.305(c)(2)</w:t>
            </w:r>
          </w:p>
          <w:p w14:paraId="67A540F5" w14:textId="77777777" w:rsidR="007574A6" w:rsidRPr="00E80A8A" w:rsidRDefault="007574A6" w:rsidP="007574A6">
            <w:pPr>
              <w:pStyle w:val="TableParagraph"/>
              <w:spacing w:line="241" w:lineRule="exact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M.A.305(e)(2)(ii)</w:t>
            </w:r>
          </w:p>
          <w:p w14:paraId="71C39D2E" w14:textId="5D324A14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CAMO.A.315(b)(3)</w:t>
            </w:r>
          </w:p>
        </w:tc>
        <w:tc>
          <w:tcPr>
            <w:tcW w:w="2409" w:type="dxa"/>
          </w:tcPr>
          <w:p w14:paraId="7871D230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1996B9B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35C1F000" w14:textId="74D3663C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4A7A0DDA" w14:textId="77777777" w:rsidTr="00301AEC">
        <w:trPr>
          <w:trHeight w:val="338"/>
        </w:trPr>
        <w:tc>
          <w:tcPr>
            <w:tcW w:w="1440" w:type="dxa"/>
          </w:tcPr>
          <w:p w14:paraId="08EDFF7A" w14:textId="6D50D314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1.8</w:t>
            </w:r>
          </w:p>
        </w:tc>
        <w:tc>
          <w:tcPr>
            <w:tcW w:w="5040" w:type="dxa"/>
          </w:tcPr>
          <w:p w14:paraId="50BEA318" w14:textId="77777777" w:rsidR="007574A6" w:rsidRPr="00E80A8A" w:rsidRDefault="007574A6" w:rsidP="007574A6">
            <w:pPr>
              <w:pStyle w:val="TableParagraph"/>
              <w:spacing w:line="233" w:lineRule="exact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Defect</w:t>
            </w:r>
            <w:r w:rsidRPr="00E80A8A">
              <w:rPr>
                <w:rFonts w:ascii="Arial" w:hAnsi="Arial" w:cs="Arial"/>
                <w:spacing w:val="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reports</w:t>
            </w:r>
          </w:p>
          <w:p w14:paraId="3C83C13C" w14:textId="77777777" w:rsidR="007574A6" w:rsidRPr="00E80A8A" w:rsidRDefault="007574A6" w:rsidP="007574A6">
            <w:pPr>
              <w:pStyle w:val="TableParagraph"/>
              <w:numPr>
                <w:ilvl w:val="0"/>
                <w:numId w:val="55"/>
              </w:numPr>
              <w:tabs>
                <w:tab w:val="left" w:pos="810"/>
              </w:tabs>
              <w:autoSpaceDE w:val="0"/>
              <w:autoSpaceDN w:val="0"/>
              <w:spacing w:before="7"/>
              <w:ind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Analysis</w:t>
            </w:r>
          </w:p>
          <w:p w14:paraId="2598FBC2" w14:textId="77777777" w:rsidR="007574A6" w:rsidRPr="00E80A8A" w:rsidRDefault="007574A6" w:rsidP="007574A6">
            <w:pPr>
              <w:pStyle w:val="TableParagraph"/>
              <w:numPr>
                <w:ilvl w:val="0"/>
                <w:numId w:val="55"/>
              </w:numPr>
              <w:tabs>
                <w:tab w:val="left" w:pos="810"/>
              </w:tabs>
              <w:autoSpaceDE w:val="0"/>
              <w:autoSpaceDN w:val="0"/>
              <w:spacing w:before="7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Liaison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with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manufacturers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regulatory </w:t>
            </w:r>
            <w:r w:rsidRPr="00E80A8A">
              <w:rPr>
                <w:rFonts w:ascii="Arial" w:hAnsi="Arial" w:cs="Arial"/>
                <w:spacing w:val="-2"/>
                <w:sz w:val="20"/>
              </w:rPr>
              <w:t>authorities</w:t>
            </w:r>
          </w:p>
          <w:p w14:paraId="78FEF699" w14:textId="77777777" w:rsidR="007574A6" w:rsidRPr="00E80A8A" w:rsidRDefault="007574A6" w:rsidP="007574A6">
            <w:pPr>
              <w:pStyle w:val="TableParagraph"/>
              <w:numPr>
                <w:ilvl w:val="0"/>
                <w:numId w:val="55"/>
              </w:numPr>
              <w:tabs>
                <w:tab w:val="left" w:pos="810"/>
              </w:tabs>
              <w:autoSpaceDE w:val="0"/>
              <w:autoSpaceDN w:val="0"/>
              <w:spacing w:before="5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Deferred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defect</w:t>
            </w:r>
            <w:r w:rsidRPr="00E80A8A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policy</w:t>
            </w:r>
          </w:p>
          <w:p w14:paraId="68474377" w14:textId="77777777" w:rsidR="007574A6" w:rsidRPr="00E80A8A" w:rsidRDefault="007574A6" w:rsidP="007574A6">
            <w:pPr>
              <w:pStyle w:val="TableParagraph"/>
              <w:numPr>
                <w:ilvl w:val="0"/>
                <w:numId w:val="55"/>
              </w:numPr>
              <w:tabs>
                <w:tab w:val="left" w:pos="809"/>
              </w:tabs>
              <w:autoSpaceDE w:val="0"/>
              <w:autoSpaceDN w:val="0"/>
              <w:spacing w:before="7"/>
              <w:ind w:left="809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Non-deferrable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defects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away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from</w:t>
            </w:r>
            <w:r w:rsidRPr="00E80A8A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the </w:t>
            </w:r>
            <w:r w:rsidRPr="00E80A8A">
              <w:rPr>
                <w:rFonts w:ascii="Arial" w:hAnsi="Arial" w:cs="Arial"/>
                <w:spacing w:val="-4"/>
                <w:sz w:val="20"/>
              </w:rPr>
              <w:t>base</w:t>
            </w:r>
          </w:p>
          <w:p w14:paraId="10F41E0D" w14:textId="77777777" w:rsidR="007574A6" w:rsidRPr="00E80A8A" w:rsidRDefault="007574A6" w:rsidP="007574A6">
            <w:pPr>
              <w:pStyle w:val="TableParagraph"/>
              <w:numPr>
                <w:ilvl w:val="0"/>
                <w:numId w:val="55"/>
              </w:numPr>
              <w:tabs>
                <w:tab w:val="left" w:pos="809"/>
              </w:tabs>
              <w:autoSpaceDE w:val="0"/>
              <w:autoSpaceDN w:val="0"/>
              <w:spacing w:before="5"/>
              <w:ind w:left="809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Repetitive</w:t>
            </w:r>
            <w:r w:rsidRPr="00E80A8A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defects</w:t>
            </w:r>
          </w:p>
          <w:p w14:paraId="003188D5" w14:textId="77777777" w:rsidR="007574A6" w:rsidRPr="00E80A8A" w:rsidRDefault="007574A6" w:rsidP="007574A6">
            <w:pPr>
              <w:pStyle w:val="TableParagraph"/>
              <w:numPr>
                <w:ilvl w:val="0"/>
                <w:numId w:val="55"/>
              </w:numPr>
              <w:tabs>
                <w:tab w:val="left" w:pos="808"/>
              </w:tabs>
              <w:autoSpaceDE w:val="0"/>
              <w:autoSpaceDN w:val="0"/>
              <w:spacing w:before="7"/>
              <w:ind w:left="8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Mandatory occurrence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reporting</w:t>
            </w:r>
          </w:p>
          <w:p w14:paraId="2D6E9A01" w14:textId="2726C8BD" w:rsidR="007574A6" w:rsidRPr="00E80A8A" w:rsidRDefault="007574A6" w:rsidP="007574A6">
            <w:pPr>
              <w:pStyle w:val="TableParagraph"/>
              <w:numPr>
                <w:ilvl w:val="0"/>
                <w:numId w:val="55"/>
              </w:numPr>
              <w:tabs>
                <w:tab w:val="left" w:pos="808"/>
              </w:tabs>
              <w:autoSpaceDE w:val="0"/>
              <w:autoSpaceDN w:val="0"/>
              <w:spacing w:before="7"/>
              <w:ind w:left="8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Liaison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meetings.</w:t>
            </w:r>
          </w:p>
        </w:tc>
        <w:tc>
          <w:tcPr>
            <w:tcW w:w="2302" w:type="dxa"/>
          </w:tcPr>
          <w:p w14:paraId="6A4BC5D9" w14:textId="6C5E6F0C" w:rsidR="007574A6" w:rsidRPr="00E80A8A" w:rsidRDefault="007574A6" w:rsidP="007574A6">
            <w:pPr>
              <w:pStyle w:val="TableParagraph"/>
              <w:ind w:left="105" w:right="1" w:hanging="1"/>
              <w:rPr>
                <w:rFonts w:ascii="Arial" w:hAnsi="Arial" w:cs="Arial"/>
                <w:spacing w:val="-4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M.A.202</w:t>
            </w:r>
          </w:p>
          <w:p w14:paraId="7298B057" w14:textId="77777777" w:rsidR="007574A6" w:rsidRPr="00E80A8A" w:rsidRDefault="007574A6" w:rsidP="007574A6">
            <w:pPr>
              <w:pStyle w:val="TableParagraph"/>
              <w:ind w:left="105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 xml:space="preserve">M.A.305(c)(4) 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M.A.403 CAMO.A.160 </w:t>
            </w:r>
          </w:p>
          <w:p w14:paraId="0716D210" w14:textId="5228A975" w:rsidR="007574A6" w:rsidRPr="00E80A8A" w:rsidRDefault="007574A6" w:rsidP="007574A6">
            <w:pPr>
              <w:pStyle w:val="TableParagraph"/>
              <w:ind w:left="105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BAR 13</w:t>
            </w:r>
          </w:p>
        </w:tc>
        <w:tc>
          <w:tcPr>
            <w:tcW w:w="2409" w:type="dxa"/>
          </w:tcPr>
          <w:p w14:paraId="11855E0C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475A89C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0D22FA0" w14:textId="6D05F90B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063D3C33" w14:textId="77777777" w:rsidTr="00301AEC">
        <w:trPr>
          <w:trHeight w:val="338"/>
        </w:trPr>
        <w:tc>
          <w:tcPr>
            <w:tcW w:w="1440" w:type="dxa"/>
          </w:tcPr>
          <w:p w14:paraId="41AA4BF0" w14:textId="49E4978C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5"/>
                <w:sz w:val="20"/>
              </w:rPr>
              <w:t>1.9</w:t>
            </w:r>
          </w:p>
        </w:tc>
        <w:tc>
          <w:tcPr>
            <w:tcW w:w="5040" w:type="dxa"/>
          </w:tcPr>
          <w:p w14:paraId="6196B2C5" w14:textId="77777777" w:rsidR="007574A6" w:rsidRPr="00E80A8A" w:rsidRDefault="007574A6" w:rsidP="007574A6">
            <w:pPr>
              <w:pStyle w:val="TableParagraph"/>
              <w:spacing w:line="231" w:lineRule="exact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Engineering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activity</w:t>
            </w:r>
          </w:p>
          <w:p w14:paraId="6D551265" w14:textId="77777777" w:rsidR="007574A6" w:rsidRPr="00E80A8A" w:rsidRDefault="007574A6" w:rsidP="007574A6">
            <w:pPr>
              <w:pStyle w:val="TableParagraph"/>
              <w:numPr>
                <w:ilvl w:val="0"/>
                <w:numId w:val="56"/>
              </w:numPr>
              <w:tabs>
                <w:tab w:val="left" w:pos="810"/>
              </w:tabs>
              <w:autoSpaceDE w:val="0"/>
              <w:autoSpaceDN w:val="0"/>
              <w:spacing w:before="9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Procedure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approval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 modifications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and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repairs</w:t>
            </w:r>
          </w:p>
          <w:p w14:paraId="73AF9CEE" w14:textId="77777777" w:rsidR="007574A6" w:rsidRPr="00E80A8A" w:rsidRDefault="007574A6" w:rsidP="007574A6">
            <w:pPr>
              <w:pStyle w:val="TableParagraph"/>
              <w:numPr>
                <w:ilvl w:val="0"/>
                <w:numId w:val="56"/>
              </w:numPr>
              <w:tabs>
                <w:tab w:val="left" w:pos="810"/>
              </w:tabs>
              <w:autoSpaceDE w:val="0"/>
              <w:autoSpaceDN w:val="0"/>
              <w:spacing w:before="6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General</w:t>
            </w:r>
          </w:p>
          <w:p w14:paraId="2134A659" w14:textId="15C8B52D" w:rsidR="007574A6" w:rsidRPr="00E80A8A" w:rsidRDefault="007574A6" w:rsidP="007574A6">
            <w:pPr>
              <w:pStyle w:val="TableParagraph"/>
              <w:numPr>
                <w:ilvl w:val="0"/>
                <w:numId w:val="56"/>
              </w:numPr>
              <w:tabs>
                <w:tab w:val="left" w:pos="809"/>
              </w:tabs>
              <w:autoSpaceDE w:val="0"/>
              <w:autoSpaceDN w:val="0"/>
              <w:spacing w:before="11" w:line="235" w:lineRule="auto"/>
              <w:ind w:left="809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process for 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design changes (modification) and repairs including the application process, forms and supporting documents to be submitted to Brunei DCA. </w:t>
            </w:r>
          </w:p>
          <w:p w14:paraId="3D301293" w14:textId="6EE32BE6" w:rsidR="007574A6" w:rsidRPr="00E80A8A" w:rsidRDefault="007574A6" w:rsidP="007574A6">
            <w:pPr>
              <w:pStyle w:val="TableParagraph"/>
              <w:numPr>
                <w:ilvl w:val="0"/>
                <w:numId w:val="56"/>
              </w:numPr>
              <w:tabs>
                <w:tab w:val="left" w:pos="809"/>
              </w:tabs>
              <w:autoSpaceDE w:val="0"/>
              <w:autoSpaceDN w:val="0"/>
              <w:spacing w:before="11" w:line="235" w:lineRule="auto"/>
              <w:ind w:left="809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Process following approval of the design changes/ repair and its installation.</w:t>
            </w:r>
          </w:p>
        </w:tc>
        <w:tc>
          <w:tcPr>
            <w:tcW w:w="2302" w:type="dxa"/>
          </w:tcPr>
          <w:p w14:paraId="7D9195FD" w14:textId="77777777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M.A.304 CAMO.A.315(b)(3)</w:t>
            </w:r>
          </w:p>
          <w:p w14:paraId="784569D1" w14:textId="28EF4206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Subpart D and Subpart M of BAR 8 Part-21</w:t>
            </w:r>
          </w:p>
        </w:tc>
        <w:tc>
          <w:tcPr>
            <w:tcW w:w="2409" w:type="dxa"/>
          </w:tcPr>
          <w:p w14:paraId="19F95DA8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E8AAAB6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8C3AFD3" w14:textId="19300579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017EA91A" w14:textId="77777777" w:rsidTr="00301AEC">
        <w:trPr>
          <w:trHeight w:val="338"/>
        </w:trPr>
        <w:tc>
          <w:tcPr>
            <w:tcW w:w="1440" w:type="dxa"/>
          </w:tcPr>
          <w:p w14:paraId="315FD0EA" w14:textId="0A9050B2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1.10</w:t>
            </w:r>
          </w:p>
        </w:tc>
        <w:tc>
          <w:tcPr>
            <w:tcW w:w="5040" w:type="dxa"/>
          </w:tcPr>
          <w:p w14:paraId="5D746E1E" w14:textId="77777777" w:rsidR="007574A6" w:rsidRPr="00E80A8A" w:rsidRDefault="007574A6" w:rsidP="007574A6">
            <w:pPr>
              <w:pStyle w:val="TableParagraph"/>
              <w:spacing w:line="233" w:lineRule="exact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Reliability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programmes</w:t>
            </w:r>
          </w:p>
          <w:p w14:paraId="56B14A3E" w14:textId="77777777" w:rsidR="007574A6" w:rsidRPr="00E80A8A" w:rsidRDefault="007574A6" w:rsidP="007574A6">
            <w:pPr>
              <w:pStyle w:val="TableParagraph"/>
              <w:numPr>
                <w:ilvl w:val="0"/>
                <w:numId w:val="57"/>
              </w:numPr>
              <w:tabs>
                <w:tab w:val="left" w:pos="811"/>
              </w:tabs>
              <w:autoSpaceDE w:val="0"/>
              <w:autoSpaceDN w:val="0"/>
              <w:spacing w:before="9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Extent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scope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reliability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programmes</w:t>
            </w:r>
          </w:p>
          <w:p w14:paraId="6A7A0217" w14:textId="77777777" w:rsidR="007574A6" w:rsidRPr="00E80A8A" w:rsidRDefault="007574A6" w:rsidP="007574A6">
            <w:pPr>
              <w:pStyle w:val="TableParagraph"/>
              <w:numPr>
                <w:ilvl w:val="0"/>
                <w:numId w:val="57"/>
              </w:numPr>
              <w:tabs>
                <w:tab w:val="left" w:pos="810"/>
              </w:tabs>
              <w:autoSpaceDE w:val="0"/>
              <w:autoSpaceDN w:val="0"/>
              <w:spacing w:before="5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Specific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organisational</w:t>
            </w:r>
            <w:r w:rsidRPr="00E80A8A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structure,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duties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and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responsibilities</w:t>
            </w:r>
          </w:p>
          <w:p w14:paraId="4E9E86CE" w14:textId="77777777" w:rsidR="007574A6" w:rsidRPr="00E80A8A" w:rsidRDefault="007574A6" w:rsidP="007574A6">
            <w:pPr>
              <w:pStyle w:val="TableParagraph"/>
              <w:numPr>
                <w:ilvl w:val="0"/>
                <w:numId w:val="57"/>
              </w:numPr>
              <w:tabs>
                <w:tab w:val="left" w:pos="809"/>
              </w:tabs>
              <w:autoSpaceDE w:val="0"/>
              <w:autoSpaceDN w:val="0"/>
              <w:spacing w:before="5"/>
              <w:ind w:left="809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lastRenderedPageBreak/>
              <w:t>Establishment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reliability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data</w:t>
            </w:r>
          </w:p>
          <w:p w14:paraId="43DE742E" w14:textId="75BC29DA" w:rsidR="007574A6" w:rsidRPr="00E80A8A" w:rsidRDefault="007574A6" w:rsidP="007574A6">
            <w:pPr>
              <w:pStyle w:val="TableParagraph"/>
              <w:numPr>
                <w:ilvl w:val="0"/>
                <w:numId w:val="57"/>
              </w:numPr>
              <w:tabs>
                <w:tab w:val="left" w:pos="809"/>
              </w:tabs>
              <w:autoSpaceDE w:val="0"/>
              <w:autoSpaceDN w:val="0"/>
              <w:spacing w:before="5"/>
              <w:ind w:left="809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Corrective action system (AMP amendment) Schedule reviews – reliability meetings</w:t>
            </w:r>
          </w:p>
        </w:tc>
        <w:tc>
          <w:tcPr>
            <w:tcW w:w="2302" w:type="dxa"/>
          </w:tcPr>
          <w:p w14:paraId="7E96FFD0" w14:textId="77777777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lastRenderedPageBreak/>
              <w:t>M.A.302(g)</w:t>
            </w:r>
          </w:p>
          <w:p w14:paraId="481BD404" w14:textId="6D94C002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CAMO.A.315(b)(1)</w:t>
            </w:r>
          </w:p>
        </w:tc>
        <w:tc>
          <w:tcPr>
            <w:tcW w:w="2409" w:type="dxa"/>
          </w:tcPr>
          <w:p w14:paraId="6EA165FB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0D247CB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E190917" w14:textId="624EAAC7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4303AEB2" w14:textId="77777777" w:rsidTr="00301AEC">
        <w:trPr>
          <w:trHeight w:val="338"/>
        </w:trPr>
        <w:tc>
          <w:tcPr>
            <w:tcW w:w="1440" w:type="dxa"/>
          </w:tcPr>
          <w:p w14:paraId="286D6DAD" w14:textId="5ED2F79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1.11</w:t>
            </w:r>
          </w:p>
        </w:tc>
        <w:tc>
          <w:tcPr>
            <w:tcW w:w="5040" w:type="dxa"/>
          </w:tcPr>
          <w:p w14:paraId="5E713F6F" w14:textId="77777777" w:rsidR="007574A6" w:rsidRPr="00E80A8A" w:rsidRDefault="007574A6" w:rsidP="007574A6">
            <w:pPr>
              <w:pStyle w:val="TableParagraph"/>
              <w:spacing w:line="231" w:lineRule="exact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Pre-flight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Inspection</w:t>
            </w:r>
          </w:p>
          <w:p w14:paraId="399B6E86" w14:textId="77777777" w:rsidR="007574A6" w:rsidRPr="00E80A8A" w:rsidRDefault="007574A6" w:rsidP="007574A6">
            <w:pPr>
              <w:pStyle w:val="TableParagraph"/>
              <w:numPr>
                <w:ilvl w:val="0"/>
                <w:numId w:val="58"/>
              </w:numPr>
              <w:tabs>
                <w:tab w:val="left" w:pos="811"/>
              </w:tabs>
              <w:autoSpaceDE w:val="0"/>
              <w:autoSpaceDN w:val="0"/>
              <w:spacing w:before="9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General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–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scope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definition</w:t>
            </w:r>
          </w:p>
          <w:p w14:paraId="1AEBE56C" w14:textId="77777777" w:rsidR="007574A6" w:rsidRPr="00E80A8A" w:rsidRDefault="007574A6" w:rsidP="007574A6">
            <w:pPr>
              <w:pStyle w:val="TableParagraph"/>
              <w:numPr>
                <w:ilvl w:val="0"/>
                <w:numId w:val="58"/>
              </w:numPr>
              <w:tabs>
                <w:tab w:val="left" w:pos="810"/>
              </w:tabs>
              <w:autoSpaceDE w:val="0"/>
              <w:autoSpaceDN w:val="0"/>
              <w:spacing w:before="7" w:line="243" w:lineRule="exact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Evaluation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pre-flight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inspection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content</w:t>
            </w:r>
          </w:p>
          <w:p w14:paraId="66CD126F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7"/>
              </w:tabs>
              <w:autoSpaceDE w:val="0"/>
              <w:autoSpaceDN w:val="0"/>
              <w:spacing w:line="249" w:lineRule="exact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Walk-around</w:t>
            </w:r>
          </w:p>
          <w:p w14:paraId="644920FC" w14:textId="74862C0F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7"/>
              </w:tabs>
              <w:autoSpaceDE w:val="0"/>
              <w:autoSpaceDN w:val="0"/>
              <w:spacing w:line="241" w:lineRule="exact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Inspection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Aircraft Technical Log/ Journey log</w:t>
            </w:r>
          </w:p>
          <w:p w14:paraId="64835CA1" w14:textId="0A84EBCB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7"/>
              </w:tabs>
              <w:autoSpaceDE w:val="0"/>
              <w:autoSpaceDN w:val="0"/>
              <w:spacing w:before="8" w:line="216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Inspection</w:t>
            </w:r>
            <w:r w:rsidRPr="00E80A8A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the</w:t>
            </w:r>
            <w:r w:rsidRPr="00E80A8A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validity</w:t>
            </w:r>
            <w:r w:rsidRPr="00E80A8A">
              <w:rPr>
                <w:rFonts w:ascii="Arial" w:hAnsi="Arial" w:cs="Arial"/>
                <w:spacing w:val="-12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CofA</w:t>
            </w:r>
          </w:p>
          <w:p w14:paraId="1E857AB6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7"/>
              </w:tabs>
              <w:autoSpaceDE w:val="0"/>
              <w:autoSpaceDN w:val="0"/>
              <w:spacing w:before="19" w:line="216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Control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 consumable</w:t>
            </w:r>
            <w:r w:rsidRPr="00E80A8A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fluids,</w:t>
            </w:r>
            <w:r w:rsidRPr="00E80A8A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 xml:space="preserve">gases etc. </w:t>
            </w:r>
            <w:r w:rsidRPr="00E80A8A">
              <w:rPr>
                <w:rFonts w:ascii="Arial" w:hAnsi="Arial" w:cs="Arial"/>
                <w:sz w:val="20"/>
              </w:rPr>
              <w:t>&amp; recording</w:t>
            </w:r>
          </w:p>
          <w:p w14:paraId="01C15304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6"/>
              </w:tabs>
              <w:autoSpaceDE w:val="0"/>
              <w:autoSpaceDN w:val="0"/>
              <w:spacing w:before="4" w:line="255" w:lineRule="exact"/>
              <w:ind w:right="1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Control</w:t>
            </w:r>
            <w:r w:rsidRPr="00E80A8A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refuelling</w:t>
            </w:r>
          </w:p>
          <w:p w14:paraId="709A6B16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5"/>
              </w:tabs>
              <w:autoSpaceDE w:val="0"/>
              <w:autoSpaceDN w:val="0"/>
              <w:spacing w:line="241" w:lineRule="exact"/>
              <w:ind w:right="1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Control</w:t>
            </w:r>
            <w:r w:rsidRPr="00E80A8A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cargo</w:t>
            </w:r>
            <w:r w:rsidRPr="00E80A8A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and</w:t>
            </w:r>
            <w:r w:rsidRPr="00E80A8A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baggage</w:t>
            </w:r>
            <w:r w:rsidRPr="00E80A8A">
              <w:rPr>
                <w:rFonts w:ascii="Arial" w:hAnsi="Arial" w:cs="Arial"/>
                <w:spacing w:val="-1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loading</w:t>
            </w:r>
          </w:p>
          <w:p w14:paraId="6F0B1265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4"/>
              </w:tabs>
              <w:autoSpaceDE w:val="0"/>
              <w:autoSpaceDN w:val="0"/>
              <w:spacing w:line="241" w:lineRule="exact"/>
              <w:ind w:right="1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Control</w:t>
            </w:r>
            <w:r w:rsidRPr="00E80A8A">
              <w:rPr>
                <w:rFonts w:ascii="Arial" w:hAnsi="Arial" w:cs="Arial"/>
                <w:spacing w:val="-12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doors</w:t>
            </w:r>
            <w:r w:rsidRPr="00E80A8A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security</w:t>
            </w:r>
          </w:p>
          <w:p w14:paraId="16CD90B9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4"/>
              </w:tabs>
              <w:autoSpaceDE w:val="0"/>
              <w:autoSpaceDN w:val="0"/>
              <w:spacing w:before="3" w:line="216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Control</w:t>
            </w:r>
            <w:r w:rsidRPr="00E80A8A">
              <w:rPr>
                <w:rFonts w:ascii="Arial" w:hAnsi="Arial" w:cs="Arial"/>
                <w:spacing w:val="-1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of</w:t>
            </w:r>
            <w:r w:rsidRPr="00E80A8A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control</w:t>
            </w:r>
            <w:r w:rsidRPr="00E80A8A">
              <w:rPr>
                <w:rFonts w:ascii="Arial" w:hAnsi="Arial" w:cs="Arial"/>
                <w:spacing w:val="-14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surface</w:t>
            </w:r>
            <w:r w:rsidRPr="00E80A8A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and</w:t>
            </w:r>
            <w:r w:rsidRPr="00E80A8A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 xml:space="preserve">landing </w:t>
            </w:r>
            <w:r w:rsidRPr="00E80A8A">
              <w:rPr>
                <w:rFonts w:ascii="Arial" w:hAnsi="Arial" w:cs="Arial"/>
                <w:sz w:val="20"/>
              </w:rPr>
              <w:t>gear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locks,</w:t>
            </w:r>
          </w:p>
          <w:p w14:paraId="6735CF90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2"/>
              </w:tabs>
              <w:autoSpaceDE w:val="0"/>
              <w:autoSpaceDN w:val="0"/>
              <w:spacing w:before="11" w:line="230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pitot/static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covers,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restraint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device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and engine/aperture blanks have been </w:t>
            </w:r>
            <w:r w:rsidRPr="00E80A8A">
              <w:rPr>
                <w:rFonts w:ascii="Arial" w:hAnsi="Arial" w:cs="Arial"/>
                <w:spacing w:val="-2"/>
                <w:sz w:val="20"/>
              </w:rPr>
              <w:t>removed</w:t>
            </w:r>
          </w:p>
          <w:p w14:paraId="1668B6A9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1"/>
              </w:tabs>
              <w:autoSpaceDE w:val="0"/>
              <w:autoSpaceDN w:val="0"/>
              <w:spacing w:before="8" w:line="230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Control that all the aircraft external surfaces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engines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are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free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from ice, snow, sand, dust etc.</w:t>
            </w:r>
          </w:p>
          <w:p w14:paraId="4A3421B9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7"/>
              </w:tabs>
              <w:autoSpaceDE w:val="0"/>
              <w:autoSpaceDN w:val="0"/>
              <w:spacing w:before="7" w:line="235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Assessment to confirm that, as the result of meteorological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conditions and de-icing/anti-icing fluids having been previously applied on it, there are no fluid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residues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that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could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endanger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flight </w:t>
            </w:r>
            <w:r w:rsidRPr="00E80A8A">
              <w:rPr>
                <w:rFonts w:ascii="Arial" w:hAnsi="Arial" w:cs="Arial"/>
                <w:spacing w:val="-2"/>
                <w:sz w:val="20"/>
              </w:rPr>
              <w:t>safety</w:t>
            </w:r>
          </w:p>
          <w:p w14:paraId="5EB47C22" w14:textId="77777777" w:rsidR="007574A6" w:rsidRPr="00E80A8A" w:rsidRDefault="007574A6" w:rsidP="007574A6">
            <w:pPr>
              <w:pStyle w:val="TableParagraph"/>
              <w:numPr>
                <w:ilvl w:val="1"/>
                <w:numId w:val="58"/>
              </w:numPr>
              <w:tabs>
                <w:tab w:val="left" w:pos="1398"/>
              </w:tabs>
              <w:autoSpaceDE w:val="0"/>
              <w:autoSpaceDN w:val="0"/>
              <w:spacing w:before="22" w:line="220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Control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oil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hydraulic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fluid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uplift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by the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crew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tyre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inflation,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if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considered as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part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pre-flight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inspection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by</w:t>
            </w:r>
            <w:r w:rsidRPr="00E80A8A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the </w:t>
            </w:r>
            <w:r w:rsidRPr="00E80A8A">
              <w:rPr>
                <w:rFonts w:ascii="Arial" w:hAnsi="Arial" w:cs="Arial"/>
                <w:sz w:val="20"/>
              </w:rPr>
              <w:t>crew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possible maintenance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action</w:t>
            </w:r>
          </w:p>
          <w:p w14:paraId="4D0B0370" w14:textId="7DF27D4F" w:rsidR="007574A6" w:rsidRPr="00E80A8A" w:rsidRDefault="007574A6" w:rsidP="007574A6">
            <w:pPr>
              <w:pStyle w:val="TableParagraph"/>
              <w:numPr>
                <w:ilvl w:val="0"/>
                <w:numId w:val="58"/>
              </w:numPr>
              <w:tabs>
                <w:tab w:val="left" w:pos="808"/>
                <w:tab w:val="left" w:pos="811"/>
              </w:tabs>
              <w:autoSpaceDE w:val="0"/>
              <w:autoSpaceDN w:val="0"/>
              <w:spacing w:before="9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 xml:space="preserve">For air carriers licensed in accordance with Section 24 of the Civil Aviation Act – control of </w:t>
            </w:r>
            <w:r w:rsidRPr="00E80A8A">
              <w:rPr>
                <w:rFonts w:ascii="Arial" w:hAnsi="Arial" w:cs="Arial"/>
                <w:sz w:val="20"/>
              </w:rPr>
              <w:lastRenderedPageBreak/>
              <w:t>publishing</w:t>
            </w:r>
            <w:r w:rsidRPr="00E80A8A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guidance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maintenance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flight personnel performing pre-flight inspections, defining responsibilities for these actions</w:t>
            </w:r>
          </w:p>
          <w:p w14:paraId="3A8FBD6C" w14:textId="77777777" w:rsidR="007574A6" w:rsidRPr="00E80A8A" w:rsidRDefault="007574A6" w:rsidP="007574A6">
            <w:pPr>
              <w:pStyle w:val="TableParagraph"/>
              <w:numPr>
                <w:ilvl w:val="0"/>
                <w:numId w:val="58"/>
              </w:numPr>
              <w:tabs>
                <w:tab w:val="left" w:pos="808"/>
              </w:tabs>
              <w:autoSpaceDE w:val="0"/>
              <w:autoSpaceDN w:val="0"/>
              <w:spacing w:before="11" w:line="235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Responsibility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training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personnel performing a pre-flight inspection</w:t>
            </w:r>
          </w:p>
          <w:p w14:paraId="3762BAFE" w14:textId="77777777" w:rsidR="007574A6" w:rsidRPr="00E80A8A" w:rsidRDefault="007574A6" w:rsidP="007574A6">
            <w:pPr>
              <w:pStyle w:val="TableParagraph"/>
              <w:numPr>
                <w:ilvl w:val="0"/>
                <w:numId w:val="58"/>
              </w:numPr>
              <w:tabs>
                <w:tab w:val="left" w:pos="807"/>
              </w:tabs>
              <w:autoSpaceDE w:val="0"/>
              <w:autoSpaceDN w:val="0"/>
              <w:spacing w:before="11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Content</w:t>
            </w:r>
            <w:r w:rsidRPr="00E80A8A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of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pre-flight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training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–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training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standard</w:t>
            </w:r>
          </w:p>
          <w:p w14:paraId="091547DD" w14:textId="61AC652F" w:rsidR="007574A6" w:rsidRPr="00E80A8A" w:rsidRDefault="007574A6" w:rsidP="007574A6">
            <w:pPr>
              <w:pStyle w:val="TableParagraph"/>
              <w:numPr>
                <w:ilvl w:val="0"/>
                <w:numId w:val="58"/>
              </w:numPr>
              <w:tabs>
                <w:tab w:val="left" w:pos="1398"/>
              </w:tabs>
              <w:autoSpaceDE w:val="0"/>
              <w:autoSpaceDN w:val="0"/>
              <w:spacing w:before="22" w:line="220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Records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training</w:t>
            </w:r>
          </w:p>
        </w:tc>
        <w:tc>
          <w:tcPr>
            <w:tcW w:w="2302" w:type="dxa"/>
          </w:tcPr>
          <w:p w14:paraId="10729DBD" w14:textId="77777777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</w:p>
        </w:tc>
        <w:tc>
          <w:tcPr>
            <w:tcW w:w="2409" w:type="dxa"/>
          </w:tcPr>
          <w:p w14:paraId="181A14D5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3B9DF98F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367BB60C" w14:textId="7EFA7A7E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59916329" w14:textId="77777777" w:rsidTr="00301AEC">
        <w:trPr>
          <w:trHeight w:val="338"/>
        </w:trPr>
        <w:tc>
          <w:tcPr>
            <w:tcW w:w="1440" w:type="dxa"/>
          </w:tcPr>
          <w:p w14:paraId="1F8C8E7E" w14:textId="49465D45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1.12</w:t>
            </w:r>
          </w:p>
        </w:tc>
        <w:tc>
          <w:tcPr>
            <w:tcW w:w="5040" w:type="dxa"/>
          </w:tcPr>
          <w:p w14:paraId="2B74EC0C" w14:textId="77777777" w:rsidR="007574A6" w:rsidRPr="00E80A8A" w:rsidRDefault="007574A6" w:rsidP="007574A6">
            <w:pPr>
              <w:pStyle w:val="TableParagraph"/>
              <w:spacing w:line="231" w:lineRule="exact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Weighing</w:t>
            </w:r>
          </w:p>
          <w:p w14:paraId="3F9042E1" w14:textId="77777777" w:rsidR="007574A6" w:rsidRPr="00E80A8A" w:rsidRDefault="007574A6" w:rsidP="007574A6">
            <w:pPr>
              <w:pStyle w:val="TableParagraph"/>
              <w:numPr>
                <w:ilvl w:val="0"/>
                <w:numId w:val="60"/>
              </w:numPr>
              <w:tabs>
                <w:tab w:val="left" w:pos="811"/>
              </w:tabs>
              <w:autoSpaceDE w:val="0"/>
              <w:autoSpaceDN w:val="0"/>
              <w:spacing w:before="9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When</w:t>
            </w:r>
            <w:r w:rsidRPr="00E80A8A">
              <w:rPr>
                <w:rFonts w:ascii="Arial" w:hAnsi="Arial" w:cs="Arial"/>
                <w:spacing w:val="2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</w:t>
            </w:r>
            <w:r w:rsidRPr="00E80A8A">
              <w:rPr>
                <w:rFonts w:ascii="Arial" w:hAnsi="Arial" w:cs="Arial"/>
                <w:spacing w:val="2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aircraft</w:t>
            </w:r>
            <w:r w:rsidRPr="00E80A8A">
              <w:rPr>
                <w:rFonts w:ascii="Arial" w:hAnsi="Arial" w:cs="Arial"/>
                <w:spacing w:val="2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must</w:t>
            </w:r>
            <w:r w:rsidRPr="00E80A8A">
              <w:rPr>
                <w:rFonts w:ascii="Arial" w:hAnsi="Arial" w:cs="Arial"/>
                <w:spacing w:val="2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be</w:t>
            </w:r>
            <w:r w:rsidRPr="00E80A8A">
              <w:rPr>
                <w:rFonts w:ascii="Arial" w:hAnsi="Arial" w:cs="Arial"/>
                <w:spacing w:val="2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weighed</w:t>
            </w:r>
          </w:p>
          <w:p w14:paraId="1C628643" w14:textId="77777777" w:rsidR="007574A6" w:rsidRPr="00E80A8A" w:rsidRDefault="007574A6" w:rsidP="007574A6">
            <w:pPr>
              <w:pStyle w:val="TableParagraph"/>
              <w:numPr>
                <w:ilvl w:val="0"/>
                <w:numId w:val="60"/>
              </w:numPr>
              <w:tabs>
                <w:tab w:val="left" w:pos="810"/>
              </w:tabs>
              <w:autoSpaceDE w:val="0"/>
              <w:autoSpaceDN w:val="0"/>
              <w:spacing w:before="11" w:line="235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Who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performs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the</w:t>
            </w:r>
            <w:r w:rsidRPr="00E80A8A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weighing (contracted </w:t>
            </w:r>
            <w:r w:rsidRPr="00E80A8A">
              <w:rPr>
                <w:rFonts w:ascii="Arial" w:hAnsi="Arial" w:cs="Arial"/>
                <w:spacing w:val="-2"/>
                <w:sz w:val="20"/>
              </w:rPr>
              <w:t>maintenance)</w:t>
            </w:r>
          </w:p>
          <w:p w14:paraId="54AAFD01" w14:textId="77777777" w:rsidR="007574A6" w:rsidRPr="00E80A8A" w:rsidRDefault="007574A6" w:rsidP="007574A6">
            <w:pPr>
              <w:pStyle w:val="TableParagraph"/>
              <w:numPr>
                <w:ilvl w:val="0"/>
                <w:numId w:val="60"/>
              </w:numPr>
              <w:tabs>
                <w:tab w:val="left" w:pos="810"/>
              </w:tabs>
              <w:autoSpaceDE w:val="0"/>
              <w:autoSpaceDN w:val="0"/>
              <w:spacing w:before="12"/>
              <w:ind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What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procedure</w:t>
            </w:r>
            <w:r w:rsidRPr="00E80A8A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is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4"/>
                <w:sz w:val="20"/>
              </w:rPr>
              <w:t>used</w:t>
            </w:r>
          </w:p>
          <w:p w14:paraId="6E433DE7" w14:textId="44F0604B" w:rsidR="007574A6" w:rsidRPr="00E80A8A" w:rsidRDefault="007574A6" w:rsidP="007574A6">
            <w:pPr>
              <w:pStyle w:val="TableParagraph"/>
              <w:numPr>
                <w:ilvl w:val="0"/>
                <w:numId w:val="60"/>
              </w:numPr>
              <w:tabs>
                <w:tab w:val="left" w:pos="810"/>
              </w:tabs>
              <w:autoSpaceDE w:val="0"/>
              <w:autoSpaceDN w:val="0"/>
              <w:spacing w:before="12"/>
              <w:ind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Liaison</w:t>
            </w:r>
            <w:r w:rsidRPr="00E80A8A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with</w:t>
            </w:r>
            <w:r w:rsidRPr="00E80A8A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OPS/owner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as</w:t>
            </w:r>
            <w:r w:rsidRPr="00E80A8A">
              <w:rPr>
                <w:rFonts w:ascii="Arial" w:hAnsi="Arial" w:cs="Arial"/>
                <w:spacing w:val="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applicable</w:t>
            </w:r>
          </w:p>
        </w:tc>
        <w:tc>
          <w:tcPr>
            <w:tcW w:w="2302" w:type="dxa"/>
          </w:tcPr>
          <w:p w14:paraId="24AAC7B9" w14:textId="2EF78017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BAR 6</w:t>
            </w:r>
          </w:p>
        </w:tc>
        <w:tc>
          <w:tcPr>
            <w:tcW w:w="2409" w:type="dxa"/>
          </w:tcPr>
          <w:p w14:paraId="46BCC0F9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5243F635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144942B9" w14:textId="6A3A2AAF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7574A6" w:rsidRPr="00E80A8A" w14:paraId="7DCE80FB" w14:textId="77777777" w:rsidTr="00301AEC">
        <w:trPr>
          <w:trHeight w:val="338"/>
        </w:trPr>
        <w:tc>
          <w:tcPr>
            <w:tcW w:w="1440" w:type="dxa"/>
          </w:tcPr>
          <w:p w14:paraId="1DAB02A2" w14:textId="39D9B853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pacing w:val="-5"/>
                <w:sz w:val="20"/>
              </w:rPr>
            </w:pPr>
            <w:r w:rsidRPr="00E80A8A">
              <w:rPr>
                <w:rFonts w:ascii="Arial" w:hAnsi="Arial" w:cs="Arial"/>
                <w:spacing w:val="-4"/>
                <w:sz w:val="20"/>
              </w:rPr>
              <w:t>1.13</w:t>
            </w:r>
          </w:p>
        </w:tc>
        <w:tc>
          <w:tcPr>
            <w:tcW w:w="5040" w:type="dxa"/>
          </w:tcPr>
          <w:p w14:paraId="70811FE4" w14:textId="77777777" w:rsidR="007574A6" w:rsidRPr="00E80A8A" w:rsidRDefault="007574A6" w:rsidP="007574A6">
            <w:pPr>
              <w:pStyle w:val="TableParagraph"/>
              <w:spacing w:line="233" w:lineRule="exact"/>
              <w:ind w:left="9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Maintenance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check</w:t>
            </w:r>
            <w:r w:rsidRPr="00E80A8A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flight</w:t>
            </w:r>
            <w:r w:rsidRPr="00E80A8A">
              <w:rPr>
                <w:rFonts w:ascii="Arial" w:hAnsi="Arial" w:cs="Arial"/>
                <w:spacing w:val="1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procedures</w:t>
            </w:r>
          </w:p>
          <w:p w14:paraId="24B16292" w14:textId="77777777" w:rsidR="007574A6" w:rsidRPr="00E80A8A" w:rsidRDefault="007574A6" w:rsidP="007574A6">
            <w:pPr>
              <w:pStyle w:val="TableParagraph"/>
              <w:numPr>
                <w:ilvl w:val="0"/>
                <w:numId w:val="61"/>
              </w:numPr>
              <w:tabs>
                <w:tab w:val="left" w:pos="811"/>
              </w:tabs>
              <w:autoSpaceDE w:val="0"/>
              <w:autoSpaceDN w:val="0"/>
              <w:spacing w:before="9" w:line="243" w:lineRule="exact"/>
              <w:ind w:left="811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General</w:t>
            </w:r>
            <w:r w:rsidRPr="00E80A8A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of </w:t>
            </w:r>
            <w:r w:rsidRPr="00E80A8A">
              <w:rPr>
                <w:rFonts w:ascii="Arial" w:hAnsi="Arial" w:cs="Arial"/>
                <w:spacing w:val="-5"/>
                <w:sz w:val="20"/>
              </w:rPr>
              <w:t>MCF</w:t>
            </w:r>
          </w:p>
          <w:p w14:paraId="441F2E84" w14:textId="77777777" w:rsidR="007574A6" w:rsidRPr="00E80A8A" w:rsidRDefault="007574A6" w:rsidP="007574A6">
            <w:pPr>
              <w:pStyle w:val="TableParagraph"/>
              <w:numPr>
                <w:ilvl w:val="1"/>
                <w:numId w:val="61"/>
              </w:numPr>
              <w:tabs>
                <w:tab w:val="left" w:pos="1398"/>
              </w:tabs>
              <w:autoSpaceDE w:val="0"/>
              <w:autoSpaceDN w:val="0"/>
              <w:spacing w:line="249" w:lineRule="exact"/>
              <w:ind w:left="1398" w:right="1" w:hanging="359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Flight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preparation</w:t>
            </w:r>
          </w:p>
          <w:p w14:paraId="7B484F9F" w14:textId="77777777" w:rsidR="007574A6" w:rsidRPr="00E80A8A" w:rsidRDefault="007574A6" w:rsidP="007574A6">
            <w:pPr>
              <w:pStyle w:val="TableParagraph"/>
              <w:numPr>
                <w:ilvl w:val="1"/>
                <w:numId w:val="61"/>
              </w:numPr>
              <w:tabs>
                <w:tab w:val="left" w:pos="1397"/>
              </w:tabs>
              <w:autoSpaceDE w:val="0"/>
              <w:autoSpaceDN w:val="0"/>
              <w:spacing w:line="246" w:lineRule="exact"/>
              <w:ind w:left="1397"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Maintenance</w:t>
            </w:r>
            <w:r w:rsidRPr="00E80A8A">
              <w:rPr>
                <w:rFonts w:ascii="Arial" w:hAnsi="Arial" w:cs="Arial"/>
                <w:spacing w:val="7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position w:val="1"/>
                <w:sz w:val="20"/>
              </w:rPr>
              <w:t>check</w:t>
            </w:r>
            <w:r w:rsidRPr="00E80A8A">
              <w:rPr>
                <w:rFonts w:ascii="Arial" w:hAnsi="Arial" w:cs="Arial"/>
                <w:spacing w:val="18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flight</w:t>
            </w:r>
          </w:p>
          <w:p w14:paraId="20238684" w14:textId="77777777" w:rsidR="007574A6" w:rsidRPr="00E80A8A" w:rsidRDefault="007574A6" w:rsidP="007574A6">
            <w:pPr>
              <w:pStyle w:val="TableParagraph"/>
              <w:numPr>
                <w:ilvl w:val="1"/>
                <w:numId w:val="61"/>
              </w:numPr>
              <w:tabs>
                <w:tab w:val="left" w:pos="1397"/>
              </w:tabs>
              <w:autoSpaceDE w:val="0"/>
              <w:autoSpaceDN w:val="0"/>
              <w:spacing w:line="246" w:lineRule="exact"/>
              <w:ind w:left="1397" w:right="1" w:hanging="359"/>
              <w:rPr>
                <w:rFonts w:ascii="Arial" w:hAnsi="Arial" w:cs="Arial"/>
                <w:position w:val="1"/>
                <w:sz w:val="20"/>
              </w:rPr>
            </w:pPr>
            <w:r w:rsidRPr="00E80A8A">
              <w:rPr>
                <w:rFonts w:ascii="Arial" w:hAnsi="Arial" w:cs="Arial"/>
                <w:position w:val="1"/>
                <w:sz w:val="20"/>
              </w:rPr>
              <w:t>Post-flight</w:t>
            </w:r>
            <w:r w:rsidRPr="00E80A8A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position w:val="1"/>
                <w:sz w:val="20"/>
              </w:rPr>
              <w:t>activities</w:t>
            </w:r>
          </w:p>
          <w:p w14:paraId="0DEC4442" w14:textId="77777777" w:rsidR="007574A6" w:rsidRPr="00E80A8A" w:rsidRDefault="007574A6" w:rsidP="007574A6">
            <w:pPr>
              <w:pStyle w:val="TableParagraph"/>
              <w:numPr>
                <w:ilvl w:val="0"/>
                <w:numId w:val="61"/>
              </w:numPr>
              <w:tabs>
                <w:tab w:val="left" w:pos="809"/>
              </w:tabs>
              <w:autoSpaceDE w:val="0"/>
              <w:autoSpaceDN w:val="0"/>
              <w:spacing w:line="237" w:lineRule="auto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Involvement</w:t>
            </w:r>
            <w:r w:rsidRPr="00E80A8A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of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maintenance</w:t>
            </w:r>
            <w:r w:rsidRPr="00E80A8A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personnel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or </w:t>
            </w:r>
            <w:r w:rsidRPr="00E80A8A">
              <w:rPr>
                <w:rFonts w:ascii="Arial" w:hAnsi="Arial" w:cs="Arial"/>
                <w:spacing w:val="-2"/>
                <w:sz w:val="20"/>
              </w:rPr>
              <w:t>organisation</w:t>
            </w:r>
          </w:p>
          <w:p w14:paraId="3C034456" w14:textId="77777777" w:rsidR="007574A6" w:rsidRPr="00E80A8A" w:rsidRDefault="007574A6" w:rsidP="007574A6">
            <w:pPr>
              <w:pStyle w:val="TableParagraph"/>
              <w:numPr>
                <w:ilvl w:val="0"/>
                <w:numId w:val="61"/>
              </w:numPr>
              <w:tabs>
                <w:tab w:val="left" w:pos="809"/>
              </w:tabs>
              <w:autoSpaceDE w:val="0"/>
              <w:autoSpaceDN w:val="0"/>
              <w:spacing w:before="1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Criteria</w:t>
            </w:r>
            <w:r w:rsidRPr="00E80A8A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for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check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flights</w:t>
            </w:r>
          </w:p>
          <w:p w14:paraId="64615F19" w14:textId="77777777" w:rsidR="007574A6" w:rsidRPr="00E80A8A" w:rsidRDefault="007574A6" w:rsidP="007574A6">
            <w:pPr>
              <w:pStyle w:val="TableParagraph"/>
              <w:numPr>
                <w:ilvl w:val="0"/>
                <w:numId w:val="61"/>
              </w:numPr>
              <w:tabs>
                <w:tab w:val="left" w:pos="809"/>
              </w:tabs>
              <w:autoSpaceDE w:val="0"/>
              <w:autoSpaceDN w:val="0"/>
              <w:spacing w:before="7"/>
              <w:ind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Check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flight</w:t>
            </w:r>
            <w:r w:rsidRPr="00E80A8A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pacing w:val="-2"/>
                <w:sz w:val="20"/>
              </w:rPr>
              <w:t>procedure</w:t>
            </w:r>
          </w:p>
          <w:p w14:paraId="48F36570" w14:textId="6CDB3BB8" w:rsidR="007574A6" w:rsidRPr="00E80A8A" w:rsidRDefault="007574A6" w:rsidP="007574A6">
            <w:pPr>
              <w:pStyle w:val="TableParagraph"/>
              <w:numPr>
                <w:ilvl w:val="0"/>
                <w:numId w:val="61"/>
              </w:numPr>
              <w:tabs>
                <w:tab w:val="left" w:pos="808"/>
              </w:tabs>
              <w:autoSpaceDE w:val="0"/>
              <w:autoSpaceDN w:val="0"/>
              <w:spacing w:before="5"/>
              <w:ind w:left="8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Process for applying for approval of flight condition</w:t>
            </w:r>
            <w:r w:rsidRPr="00E80A8A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and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permit</w:t>
            </w:r>
            <w:r w:rsidRPr="00E80A8A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to</w:t>
            </w:r>
            <w:r w:rsidRPr="00E80A8A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fly</w:t>
            </w:r>
            <w:r w:rsidRPr="00E80A8A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when</w:t>
            </w:r>
            <w:r w:rsidRPr="00E80A8A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>applicable</w:t>
            </w:r>
          </w:p>
          <w:p w14:paraId="03F145C6" w14:textId="77777777" w:rsidR="007574A6" w:rsidRPr="00E80A8A" w:rsidRDefault="007574A6" w:rsidP="007574A6">
            <w:pPr>
              <w:pStyle w:val="TableParagraph"/>
              <w:numPr>
                <w:ilvl w:val="0"/>
                <w:numId w:val="61"/>
              </w:numPr>
              <w:tabs>
                <w:tab w:val="left" w:pos="808"/>
              </w:tabs>
              <w:autoSpaceDE w:val="0"/>
              <w:autoSpaceDN w:val="0"/>
              <w:spacing w:before="5"/>
              <w:ind w:left="8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MCF flight crew competency</w:t>
            </w:r>
            <w:r w:rsidRPr="00E80A8A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sz w:val="20"/>
              </w:rPr>
              <w:t xml:space="preserve">required for the </w:t>
            </w:r>
            <w:r w:rsidRPr="00E80A8A">
              <w:rPr>
                <w:rFonts w:ascii="Arial" w:hAnsi="Arial" w:cs="Arial"/>
                <w:spacing w:val="-2"/>
                <w:sz w:val="20"/>
              </w:rPr>
              <w:t>flight</w:t>
            </w:r>
          </w:p>
          <w:p w14:paraId="4490B2E7" w14:textId="5C4F3B15" w:rsidR="007574A6" w:rsidRPr="00E80A8A" w:rsidRDefault="007574A6" w:rsidP="007574A6">
            <w:pPr>
              <w:pStyle w:val="TableParagraph"/>
              <w:tabs>
                <w:tab w:val="left" w:pos="808"/>
              </w:tabs>
              <w:autoSpaceDE w:val="0"/>
              <w:autoSpaceDN w:val="0"/>
              <w:spacing w:before="5"/>
              <w:ind w:left="8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 xml:space="preserve">Note: Airworthiness Flight Testing i.a.w Requirements CAW-002 of Volume I to the BAR 8 Part 26. The purpose of the MCF is to verify aircraft/system functionality following maintenance. </w:t>
            </w:r>
          </w:p>
        </w:tc>
        <w:tc>
          <w:tcPr>
            <w:tcW w:w="2302" w:type="dxa"/>
          </w:tcPr>
          <w:p w14:paraId="0530A85A" w14:textId="77777777" w:rsidR="007574A6" w:rsidRPr="00E80A8A" w:rsidRDefault="007574A6" w:rsidP="007574A6">
            <w:pPr>
              <w:pStyle w:val="TableParagraph"/>
              <w:spacing w:line="233" w:lineRule="exact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M.A.301(i)</w:t>
            </w:r>
          </w:p>
          <w:p w14:paraId="2C0457E7" w14:textId="77777777" w:rsidR="007574A6" w:rsidRPr="00E80A8A" w:rsidRDefault="007574A6" w:rsidP="007574A6">
            <w:pPr>
              <w:pStyle w:val="TableParagraph"/>
              <w:spacing w:line="241" w:lineRule="exact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pacing w:val="-2"/>
                <w:sz w:val="20"/>
              </w:rPr>
              <w:t>145.A.50(e)</w:t>
            </w:r>
          </w:p>
          <w:p w14:paraId="150962BA" w14:textId="2AA6B635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z w:val="20"/>
              </w:rPr>
            </w:pPr>
            <w:r w:rsidRPr="00E80A8A">
              <w:rPr>
                <w:rFonts w:ascii="Arial" w:hAnsi="Arial" w:cs="Arial"/>
                <w:sz w:val="20"/>
              </w:rPr>
              <w:t>BAR 6</w:t>
            </w:r>
          </w:p>
          <w:p w14:paraId="602BD01C" w14:textId="77777777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z w:val="20"/>
              </w:rPr>
            </w:pPr>
          </w:p>
          <w:p w14:paraId="7E2C2EA4" w14:textId="6B26A462" w:rsidR="007574A6" w:rsidRPr="00E80A8A" w:rsidRDefault="007574A6" w:rsidP="007574A6">
            <w:pPr>
              <w:pStyle w:val="TableParagraph"/>
              <w:ind w:left="108" w:right="1"/>
              <w:rPr>
                <w:rFonts w:ascii="Arial" w:hAnsi="Arial" w:cs="Arial"/>
                <w:spacing w:val="-2"/>
                <w:sz w:val="20"/>
              </w:rPr>
            </w:pPr>
          </w:p>
        </w:tc>
        <w:tc>
          <w:tcPr>
            <w:tcW w:w="2409" w:type="dxa"/>
          </w:tcPr>
          <w:p w14:paraId="00064AE9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C746D8B" w14:textId="77777777" w:rsidR="007574A6" w:rsidRPr="00E80A8A" w:rsidRDefault="007574A6" w:rsidP="007574A6">
            <w:pPr>
              <w:pStyle w:val="TableParagraph"/>
              <w:ind w:right="1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99B1701" w14:textId="273ED54E" w:rsidR="007574A6" w:rsidRPr="00E80A8A" w:rsidRDefault="007574A6" w:rsidP="007574A6">
            <w:pPr>
              <w:pStyle w:val="TableParagraph"/>
              <w:spacing w:before="7"/>
              <w:ind w:right="1"/>
              <w:jc w:val="center"/>
              <w:rPr>
                <w:rFonts w:ascii="Arial" w:hAnsi="Arial" w:cs="Arial"/>
                <w:sz w:val="2"/>
              </w:rPr>
            </w:pPr>
            <w:r w:rsidRPr="00E80A8A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8A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E80A8A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tbl>
      <w:tblPr>
        <w:tblW w:w="15210" w:type="dxa"/>
        <w:tblInd w:w="-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5040"/>
        <w:gridCol w:w="2302"/>
        <w:gridCol w:w="2409"/>
        <w:gridCol w:w="3209"/>
        <w:gridCol w:w="810"/>
      </w:tblGrid>
      <w:tr w:rsidR="00F03ED4" w:rsidRPr="00E80A8A" w14:paraId="6EC4B4D8" w14:textId="77777777" w:rsidTr="007574A6">
        <w:trPr>
          <w:trHeight w:val="1321"/>
          <w:tblHeader/>
        </w:trPr>
        <w:tc>
          <w:tcPr>
            <w:tcW w:w="1440" w:type="dxa"/>
            <w:shd w:val="clear" w:color="auto" w:fill="D9D9D9" w:themeFill="background1" w:themeFillShade="D9"/>
          </w:tcPr>
          <w:p w14:paraId="585F6F77" w14:textId="13D20B1C" w:rsidR="00F03ED4" w:rsidRPr="00E80A8A" w:rsidRDefault="007574A6" w:rsidP="007D23DA">
            <w:pPr>
              <w:pStyle w:val="TableParagraph"/>
              <w:spacing w:before="103" w:line="216" w:lineRule="exact"/>
              <w:ind w:left="10" w:right="1"/>
              <w:jc w:val="center"/>
              <w:rPr>
                <w:rFonts w:ascii="Arial" w:hAnsi="Arial" w:cs="Arial"/>
                <w:b/>
                <w:sz w:val="20"/>
              </w:rPr>
            </w:pPr>
            <w:r>
              <w:lastRenderedPageBreak/>
              <w:br w:type="page"/>
            </w:r>
            <w:r w:rsidR="00F03ED4" w:rsidRPr="00E80A8A">
              <w:rPr>
                <w:rFonts w:ascii="Arial" w:hAnsi="Arial" w:cs="Arial"/>
                <w:b/>
                <w:spacing w:val="-4"/>
                <w:sz w:val="20"/>
              </w:rPr>
              <w:t>AMC1</w:t>
            </w:r>
          </w:p>
          <w:p w14:paraId="6044152D" w14:textId="77777777" w:rsidR="00F03ED4" w:rsidRPr="00E80A8A" w:rsidRDefault="00F03ED4" w:rsidP="007D23DA">
            <w:pPr>
              <w:pStyle w:val="TableParagraph"/>
              <w:spacing w:before="36" w:line="217" w:lineRule="exact"/>
              <w:ind w:left="10" w:right="1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CAMO.A.300</w:t>
            </w:r>
          </w:p>
          <w:p w14:paraId="2EED3D3C" w14:textId="77777777" w:rsidR="00F03ED4" w:rsidRPr="00E80A8A" w:rsidRDefault="00F03ED4" w:rsidP="007D23DA">
            <w:pPr>
              <w:pStyle w:val="TableParagraph"/>
              <w:spacing w:before="36" w:line="217" w:lineRule="exact"/>
              <w:ind w:left="10" w:right="1"/>
              <w:jc w:val="center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Reference</w:t>
            </w:r>
          </w:p>
        </w:tc>
        <w:tc>
          <w:tcPr>
            <w:tcW w:w="5040" w:type="dxa"/>
            <w:shd w:val="clear" w:color="auto" w:fill="D9D9D9" w:themeFill="background1" w:themeFillShade="D9"/>
            <w:vAlign w:val="center"/>
          </w:tcPr>
          <w:p w14:paraId="5E52F120" w14:textId="77777777" w:rsidR="00F03ED4" w:rsidRPr="00E80A8A" w:rsidRDefault="00F03ED4" w:rsidP="007D23DA">
            <w:pPr>
              <w:pStyle w:val="TableParagraph"/>
              <w:spacing w:before="35" w:line="218" w:lineRule="exact"/>
              <w:ind w:left="1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Content</w:t>
            </w:r>
          </w:p>
        </w:tc>
        <w:tc>
          <w:tcPr>
            <w:tcW w:w="2302" w:type="dxa"/>
            <w:shd w:val="clear" w:color="auto" w:fill="D9D9D9" w:themeFill="background1" w:themeFillShade="D9"/>
            <w:vAlign w:val="center"/>
          </w:tcPr>
          <w:p w14:paraId="2EF939A9" w14:textId="77777777" w:rsidR="00F03ED4" w:rsidRPr="00E80A8A" w:rsidRDefault="00F03ED4" w:rsidP="007D23DA">
            <w:pPr>
              <w:pStyle w:val="TableParagraph"/>
              <w:spacing w:before="35" w:line="218" w:lineRule="exact"/>
              <w:ind w:left="697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Regulation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2A25C47D" w14:textId="77777777" w:rsidR="00F03ED4" w:rsidRPr="00E80A8A" w:rsidRDefault="00F03ED4" w:rsidP="007D23DA">
            <w:pPr>
              <w:pStyle w:val="TableParagraph"/>
              <w:spacing w:before="65"/>
              <w:ind w:left="110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</w:rPr>
              <w:t>CAME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z w:val="20"/>
              </w:rPr>
              <w:t>/</w:t>
            </w:r>
            <w:r w:rsidRPr="00E80A8A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Procedure</w:t>
            </w:r>
          </w:p>
          <w:p w14:paraId="05EFBCD1" w14:textId="77777777" w:rsidR="00F03ED4" w:rsidRPr="00E80A8A" w:rsidRDefault="00F03ED4" w:rsidP="007D23DA">
            <w:pPr>
              <w:pStyle w:val="TableParagraph"/>
              <w:spacing w:line="229" w:lineRule="exact"/>
              <w:ind w:left="110" w:right="206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</w:rPr>
              <w:t>Reference</w:t>
            </w:r>
            <w:r w:rsidRPr="00E80A8A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z w:val="20"/>
              </w:rPr>
              <w:t>(if</w:t>
            </w:r>
            <w:r w:rsidRPr="00E80A8A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different to AMC1 CAMO.A.300</w:t>
            </w:r>
          </w:p>
          <w:p w14:paraId="592B4364" w14:textId="77777777" w:rsidR="00F03ED4" w:rsidRPr="00E80A8A" w:rsidRDefault="00F03ED4" w:rsidP="007D23DA">
            <w:pPr>
              <w:pStyle w:val="TableParagraph"/>
              <w:spacing w:line="229" w:lineRule="exact"/>
              <w:ind w:left="110" w:right="206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Reference)</w:t>
            </w:r>
          </w:p>
        </w:tc>
        <w:tc>
          <w:tcPr>
            <w:tcW w:w="3209" w:type="dxa"/>
            <w:shd w:val="clear" w:color="auto" w:fill="D9D9D9" w:themeFill="background1" w:themeFillShade="D9"/>
            <w:vAlign w:val="center"/>
          </w:tcPr>
          <w:p w14:paraId="6BC52645" w14:textId="77777777" w:rsidR="00F03ED4" w:rsidRPr="00E80A8A" w:rsidRDefault="00F03ED4" w:rsidP="007D23DA">
            <w:pPr>
              <w:pStyle w:val="TableParagraph"/>
              <w:spacing w:before="35" w:line="218" w:lineRule="exact"/>
              <w:ind w:right="16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Comment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055A2832" w14:textId="77777777" w:rsidR="00F03ED4" w:rsidRPr="00E80A8A" w:rsidRDefault="00F03ED4" w:rsidP="007D23DA">
            <w:pPr>
              <w:pStyle w:val="TableParagraph"/>
              <w:spacing w:before="35" w:line="218" w:lineRule="exact"/>
              <w:ind w:right="-6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Check</w:t>
            </w:r>
          </w:p>
        </w:tc>
      </w:tr>
      <w:tr w:rsidR="006904DA" w:rsidRPr="003B3BE9" w14:paraId="4FC2EDA1" w14:textId="77777777" w:rsidTr="007574A6">
        <w:trPr>
          <w:trHeight w:val="338"/>
        </w:trPr>
        <w:tc>
          <w:tcPr>
            <w:tcW w:w="15210" w:type="dxa"/>
            <w:gridSpan w:val="6"/>
          </w:tcPr>
          <w:p w14:paraId="1EA23473" w14:textId="403F371E" w:rsidR="006904DA" w:rsidRPr="003B3BE9" w:rsidRDefault="006904DA" w:rsidP="00E87F7D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b/>
                <w:sz w:val="20"/>
                <w:lang w:val="en-GB"/>
              </w:rPr>
              <w:t>Part 2 Management System Procedures</w:t>
            </w:r>
          </w:p>
        </w:tc>
      </w:tr>
      <w:tr w:rsidR="006904DA" w:rsidRPr="003B3BE9" w14:paraId="777F6872" w14:textId="77777777" w:rsidTr="007574A6">
        <w:trPr>
          <w:trHeight w:val="338"/>
        </w:trPr>
        <w:tc>
          <w:tcPr>
            <w:tcW w:w="1440" w:type="dxa"/>
          </w:tcPr>
          <w:p w14:paraId="042308C4" w14:textId="5E045D94" w:rsidR="006904DA" w:rsidRPr="003B3BE9" w:rsidRDefault="006904DA" w:rsidP="006904DA">
            <w:pPr>
              <w:pStyle w:val="TableParagraph"/>
              <w:rPr>
                <w:rFonts w:ascii="Arial" w:hAnsi="Arial" w:cs="Arial"/>
                <w:sz w:val="18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2.1</w:t>
            </w:r>
          </w:p>
        </w:tc>
        <w:tc>
          <w:tcPr>
            <w:tcW w:w="5040" w:type="dxa"/>
          </w:tcPr>
          <w:p w14:paraId="1867CBB0" w14:textId="77777777" w:rsidR="006904DA" w:rsidRPr="003B3BE9" w:rsidRDefault="006904DA" w:rsidP="006904DA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Hazard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identification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risk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management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schemes</w:t>
            </w:r>
          </w:p>
          <w:p w14:paraId="60FDE3CB" w14:textId="77777777" w:rsidR="006904DA" w:rsidRPr="003B3BE9" w:rsidRDefault="006904DA" w:rsidP="006904DA">
            <w:pPr>
              <w:pStyle w:val="TableParagraph"/>
              <w:numPr>
                <w:ilvl w:val="0"/>
                <w:numId w:val="62"/>
              </w:numPr>
              <w:tabs>
                <w:tab w:val="left" w:pos="827"/>
              </w:tabs>
              <w:autoSpaceDE w:val="0"/>
              <w:autoSpaceDN w:val="0"/>
              <w:spacing w:before="9" w:line="24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Procedure </w:t>
            </w:r>
            <w:r w:rsidRPr="003B3BE9">
              <w:rPr>
                <w:rFonts w:ascii="Arial" w:hAnsi="Arial" w:cs="Arial"/>
                <w:spacing w:val="-2"/>
                <w:sz w:val="20"/>
              </w:rPr>
              <w:t>defining:</w:t>
            </w:r>
          </w:p>
          <w:p w14:paraId="0718E02E" w14:textId="77777777" w:rsidR="006904DA" w:rsidRPr="003B3BE9" w:rsidRDefault="006904DA" w:rsidP="006904DA">
            <w:pPr>
              <w:pStyle w:val="TableParagraph"/>
              <w:numPr>
                <w:ilvl w:val="1"/>
                <w:numId w:val="62"/>
              </w:numPr>
              <w:tabs>
                <w:tab w:val="left" w:pos="1414"/>
              </w:tabs>
              <w:autoSpaceDE w:val="0"/>
              <w:autoSpaceDN w:val="0"/>
              <w:spacing w:before="14" w:line="220" w:lineRule="auto"/>
              <w:ind w:right="12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Identify</w:t>
            </w:r>
            <w:r w:rsidRPr="003B3BE9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aviation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hazards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entailed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its </w:t>
            </w:r>
            <w:r w:rsidRPr="003B3BE9">
              <w:rPr>
                <w:rFonts w:ascii="Arial" w:hAnsi="Arial" w:cs="Arial"/>
                <w:spacing w:val="-2"/>
                <w:sz w:val="20"/>
              </w:rPr>
              <w:t>activities</w:t>
            </w:r>
          </w:p>
          <w:p w14:paraId="605CFABC" w14:textId="77777777" w:rsidR="006904DA" w:rsidRPr="003B3BE9" w:rsidRDefault="006904DA" w:rsidP="006904DA">
            <w:pPr>
              <w:pStyle w:val="TableParagraph"/>
              <w:numPr>
                <w:ilvl w:val="1"/>
                <w:numId w:val="62"/>
              </w:numPr>
              <w:tabs>
                <w:tab w:val="left" w:pos="1413"/>
              </w:tabs>
              <w:autoSpaceDE w:val="0"/>
              <w:autoSpaceDN w:val="0"/>
              <w:spacing w:before="5" w:line="250" w:lineRule="exact"/>
              <w:ind w:left="1413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Evaluation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hazards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identified</w:t>
            </w:r>
          </w:p>
          <w:p w14:paraId="6A0BD6B6" w14:textId="77777777" w:rsidR="006904DA" w:rsidRPr="003B3BE9" w:rsidRDefault="006904DA" w:rsidP="006904DA">
            <w:pPr>
              <w:pStyle w:val="TableParagraph"/>
              <w:numPr>
                <w:ilvl w:val="1"/>
                <w:numId w:val="62"/>
              </w:numPr>
              <w:tabs>
                <w:tab w:val="left" w:pos="1413"/>
              </w:tabs>
              <w:autoSpaceDE w:val="0"/>
              <w:autoSpaceDN w:val="0"/>
              <w:spacing w:line="241" w:lineRule="exact"/>
              <w:ind w:left="1413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Management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associated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risks</w:t>
            </w:r>
          </w:p>
          <w:p w14:paraId="6338EAD8" w14:textId="77777777" w:rsidR="006904DA" w:rsidRPr="003B3BE9" w:rsidRDefault="006904DA" w:rsidP="006904DA">
            <w:pPr>
              <w:pStyle w:val="TableParagraph"/>
              <w:numPr>
                <w:ilvl w:val="1"/>
                <w:numId w:val="62"/>
              </w:numPr>
              <w:tabs>
                <w:tab w:val="left" w:pos="1413"/>
              </w:tabs>
              <w:autoSpaceDE w:val="0"/>
              <w:autoSpaceDN w:val="0"/>
              <w:spacing w:line="242" w:lineRule="exact"/>
              <w:ind w:left="1413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Actions</w:t>
            </w:r>
            <w:r w:rsidRPr="003B3BE9">
              <w:rPr>
                <w:rFonts w:ascii="Arial" w:hAnsi="Arial" w:cs="Arial"/>
                <w:spacing w:val="-1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mitigate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risks</w:t>
            </w:r>
          </w:p>
          <w:p w14:paraId="45122D68" w14:textId="77777777" w:rsidR="003C59E4" w:rsidRPr="003B3BE9" w:rsidRDefault="006904DA" w:rsidP="003C59E4">
            <w:pPr>
              <w:pStyle w:val="TableParagraph"/>
              <w:numPr>
                <w:ilvl w:val="1"/>
                <w:numId w:val="62"/>
              </w:numPr>
              <w:tabs>
                <w:tab w:val="left" w:pos="1413"/>
              </w:tabs>
              <w:autoSpaceDE w:val="0"/>
              <w:autoSpaceDN w:val="0"/>
              <w:spacing w:before="11" w:line="213" w:lineRule="auto"/>
              <w:ind w:left="1413" w:right="57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Verification of the effectiveness</w:t>
            </w:r>
            <w:r w:rsidRPr="003B3BE9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of the action taken to mitigate </w:t>
            </w:r>
            <w:r w:rsidRPr="003B3BE9">
              <w:rPr>
                <w:rFonts w:ascii="Arial" w:hAnsi="Arial" w:cs="Arial"/>
                <w:sz w:val="20"/>
              </w:rPr>
              <w:t>the risks</w:t>
            </w:r>
          </w:p>
          <w:p w14:paraId="6B43EF35" w14:textId="3A32AC8B" w:rsidR="006904DA" w:rsidRPr="003B3BE9" w:rsidRDefault="006904DA" w:rsidP="003C59E4">
            <w:pPr>
              <w:pStyle w:val="TableParagraph"/>
              <w:numPr>
                <w:ilvl w:val="1"/>
                <w:numId w:val="62"/>
              </w:numPr>
              <w:tabs>
                <w:tab w:val="left" w:pos="1413"/>
              </w:tabs>
              <w:autoSpaceDE w:val="0"/>
              <w:autoSpaceDN w:val="0"/>
              <w:spacing w:before="11" w:line="213" w:lineRule="auto"/>
              <w:ind w:left="1413" w:right="57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 xml:space="preserve">Continuous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activity</w:t>
            </w:r>
          </w:p>
        </w:tc>
        <w:tc>
          <w:tcPr>
            <w:tcW w:w="2302" w:type="dxa"/>
          </w:tcPr>
          <w:p w14:paraId="283CA4EA" w14:textId="283FCA30" w:rsidR="006904DA" w:rsidRPr="003B3BE9" w:rsidRDefault="006904DA" w:rsidP="006904DA">
            <w:pPr>
              <w:pStyle w:val="TableParagraph"/>
              <w:ind w:right="52"/>
              <w:rPr>
                <w:rFonts w:ascii="Arial" w:hAnsi="Arial" w:cs="Arial"/>
                <w:sz w:val="18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CAMO.A.200(a)(3)</w:t>
            </w:r>
          </w:p>
        </w:tc>
        <w:tc>
          <w:tcPr>
            <w:tcW w:w="2409" w:type="dxa"/>
          </w:tcPr>
          <w:p w14:paraId="398F64C6" w14:textId="77777777" w:rsidR="006904DA" w:rsidRPr="003B3BE9" w:rsidRDefault="006904DA" w:rsidP="006904DA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D19C982" w14:textId="77777777" w:rsidR="006904DA" w:rsidRPr="003B3BE9" w:rsidRDefault="006904DA" w:rsidP="006904DA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154684D" w14:textId="77777777" w:rsidR="006904DA" w:rsidRPr="003B3BE9" w:rsidRDefault="006904DA" w:rsidP="006904DA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</w:p>
          <w:p w14:paraId="4E323746" w14:textId="77777777" w:rsidR="006904DA" w:rsidRPr="003B3BE9" w:rsidRDefault="006904DA" w:rsidP="006904DA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904DA" w:rsidRPr="003B3BE9" w14:paraId="79439F0B" w14:textId="77777777" w:rsidTr="007574A6">
        <w:trPr>
          <w:trHeight w:val="338"/>
        </w:trPr>
        <w:tc>
          <w:tcPr>
            <w:tcW w:w="1440" w:type="dxa"/>
          </w:tcPr>
          <w:p w14:paraId="002BE06D" w14:textId="323C50BB" w:rsidR="006904DA" w:rsidRPr="003B3BE9" w:rsidRDefault="006904DA" w:rsidP="006904DA">
            <w:pPr>
              <w:pStyle w:val="TableParagraph"/>
              <w:rPr>
                <w:rFonts w:ascii="Arial" w:hAnsi="Arial" w:cs="Arial"/>
                <w:spacing w:val="-4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2.2</w:t>
            </w:r>
          </w:p>
        </w:tc>
        <w:tc>
          <w:tcPr>
            <w:tcW w:w="5040" w:type="dxa"/>
          </w:tcPr>
          <w:p w14:paraId="4EF1DFBD" w14:textId="77777777" w:rsidR="006904DA" w:rsidRPr="003B3BE9" w:rsidRDefault="006904DA" w:rsidP="00684F96">
            <w:pPr>
              <w:pStyle w:val="TableParagraph"/>
              <w:spacing w:line="233" w:lineRule="exact"/>
              <w:ind w:left="10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Internal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reporting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and</w:t>
            </w:r>
            <w:r w:rsidRPr="003B3BE9">
              <w:rPr>
                <w:rFonts w:ascii="Arial" w:hAnsi="Arial" w:cs="Arial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investigations</w:t>
            </w:r>
          </w:p>
          <w:p w14:paraId="30212C47" w14:textId="77777777" w:rsidR="006904DA" w:rsidRPr="003B3BE9" w:rsidRDefault="006904DA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6"/>
              </w:tabs>
              <w:autoSpaceDE w:val="0"/>
              <w:autoSpaceDN w:val="0"/>
              <w:spacing w:before="7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identify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aims and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objectives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 demonstrable corporate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commitment</w:t>
            </w:r>
          </w:p>
          <w:p w14:paraId="03AC78BD" w14:textId="77777777" w:rsidR="006904DA" w:rsidRPr="003B3BE9" w:rsidRDefault="006904DA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5"/>
                <w:tab w:val="left" w:pos="827"/>
              </w:tabs>
              <w:autoSpaceDE w:val="0"/>
              <w:autoSpaceDN w:val="0"/>
              <w:spacing w:before="6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just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culture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policy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part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policy,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 related just culture implementation procedure</w:t>
            </w:r>
          </w:p>
          <w:p w14:paraId="0AA08F14" w14:textId="77777777" w:rsidR="006904DA" w:rsidRPr="003B3BE9" w:rsidRDefault="006904DA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5"/>
              </w:tabs>
              <w:autoSpaceDE w:val="0"/>
              <w:autoSpaceDN w:val="0"/>
              <w:spacing w:before="8" w:line="243" w:lineRule="exact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Include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procedures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>to</w:t>
            </w:r>
          </w:p>
          <w:p w14:paraId="4C9DB061" w14:textId="77777777" w:rsidR="006904DA" w:rsidRPr="003B3BE9" w:rsidRDefault="006904DA" w:rsidP="00684F96">
            <w:pPr>
              <w:pStyle w:val="TableParagraph"/>
              <w:numPr>
                <w:ilvl w:val="1"/>
                <w:numId w:val="63"/>
              </w:numPr>
              <w:tabs>
                <w:tab w:val="left" w:pos="1412"/>
              </w:tabs>
              <w:autoSpaceDE w:val="0"/>
              <w:autoSpaceDN w:val="0"/>
              <w:spacing w:before="5" w:line="230" w:lineRule="auto"/>
              <w:ind w:right="86"/>
              <w:jc w:val="both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Provide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staff access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the internal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 reporting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scheme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(system),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including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any subcontracted organisation</w:t>
            </w:r>
          </w:p>
          <w:p w14:paraId="58846954" w14:textId="4017B8C4" w:rsidR="006904DA" w:rsidRPr="003B3BE9" w:rsidRDefault="006904DA" w:rsidP="00684F96">
            <w:pPr>
              <w:pStyle w:val="TableParagraph"/>
              <w:numPr>
                <w:ilvl w:val="1"/>
                <w:numId w:val="63"/>
              </w:numPr>
              <w:tabs>
                <w:tab w:val="left" w:pos="1410"/>
              </w:tabs>
              <w:autoSpaceDE w:val="0"/>
              <w:autoSpaceDN w:val="0"/>
              <w:spacing w:before="3" w:line="251" w:lineRule="exact"/>
              <w:ind w:right="86"/>
              <w:jc w:val="both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Collection</w:t>
            </w:r>
            <w:r w:rsidR="00684F96" w:rsidRPr="003B3BE9">
              <w:rPr>
                <w:rFonts w:ascii="Arial" w:hAnsi="Arial" w:cs="Arial"/>
                <w:spacing w:val="-2"/>
                <w:sz w:val="20"/>
              </w:rPr>
              <w:t xml:space="preserve"> of Data</w:t>
            </w:r>
          </w:p>
          <w:p w14:paraId="6AC9B187" w14:textId="77777777" w:rsidR="006904DA" w:rsidRPr="003B3BE9" w:rsidRDefault="006904DA" w:rsidP="00684F96">
            <w:pPr>
              <w:pStyle w:val="TableParagraph"/>
              <w:numPr>
                <w:ilvl w:val="1"/>
                <w:numId w:val="63"/>
              </w:numPr>
              <w:tabs>
                <w:tab w:val="left" w:pos="1411"/>
              </w:tabs>
              <w:autoSpaceDE w:val="0"/>
              <w:autoSpaceDN w:val="0"/>
              <w:spacing w:line="230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Evaluation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those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errors,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near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misses,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 hazards reported internally that do not fall under CAMO.A.160</w:t>
            </w:r>
          </w:p>
          <w:p w14:paraId="56AC651A" w14:textId="77777777" w:rsidR="006904DA" w:rsidRPr="003B3BE9" w:rsidRDefault="006904DA" w:rsidP="00684F96">
            <w:pPr>
              <w:pStyle w:val="TableParagraph"/>
              <w:numPr>
                <w:ilvl w:val="1"/>
                <w:numId w:val="63"/>
              </w:numPr>
              <w:tabs>
                <w:tab w:val="left" w:pos="1410"/>
              </w:tabs>
              <w:autoSpaceDE w:val="0"/>
              <w:autoSpaceDN w:val="0"/>
              <w:spacing w:before="13" w:line="223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Identify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those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reports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which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require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further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investigation</w:t>
            </w:r>
          </w:p>
          <w:p w14:paraId="2EAF875D" w14:textId="77777777" w:rsidR="006904DA" w:rsidRPr="003B3BE9" w:rsidRDefault="006904DA" w:rsidP="00684F96">
            <w:pPr>
              <w:pStyle w:val="TableParagraph"/>
              <w:numPr>
                <w:ilvl w:val="1"/>
                <w:numId w:val="63"/>
              </w:numPr>
              <w:tabs>
                <w:tab w:val="left" w:pos="1409"/>
              </w:tabs>
              <w:autoSpaceDE w:val="0"/>
              <w:autoSpaceDN w:val="0"/>
              <w:spacing w:before="19" w:line="220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Investigate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causal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contributing </w:t>
            </w:r>
            <w:r w:rsidRPr="003B3BE9">
              <w:rPr>
                <w:rFonts w:ascii="Arial" w:hAnsi="Arial" w:cs="Arial"/>
                <w:spacing w:val="-2"/>
                <w:sz w:val="20"/>
              </w:rPr>
              <w:t>factors</w:t>
            </w:r>
          </w:p>
          <w:p w14:paraId="1EE8CA5D" w14:textId="77777777" w:rsidR="006904DA" w:rsidRPr="003B3BE9" w:rsidRDefault="006904DA" w:rsidP="00684F96">
            <w:pPr>
              <w:pStyle w:val="TableParagraph"/>
              <w:numPr>
                <w:ilvl w:val="1"/>
                <w:numId w:val="63"/>
              </w:numPr>
              <w:tabs>
                <w:tab w:val="left" w:pos="1414"/>
              </w:tabs>
              <w:autoSpaceDE w:val="0"/>
              <w:autoSpaceDN w:val="0"/>
              <w:spacing w:before="11" w:line="230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Analyse the collective data showing </w:t>
            </w:r>
            <w:r w:rsidRPr="003B3BE9">
              <w:rPr>
                <w:rFonts w:ascii="Arial" w:hAnsi="Arial" w:cs="Arial"/>
                <w:sz w:val="20"/>
              </w:rPr>
              <w:lastRenderedPageBreak/>
              <w:t>their trends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frequencies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contributing </w:t>
            </w:r>
            <w:r w:rsidRPr="003B3BE9">
              <w:rPr>
                <w:rFonts w:ascii="Arial" w:hAnsi="Arial" w:cs="Arial"/>
                <w:spacing w:val="-2"/>
                <w:sz w:val="20"/>
              </w:rPr>
              <w:t>factors</w:t>
            </w:r>
          </w:p>
          <w:p w14:paraId="63A80183" w14:textId="77777777" w:rsidR="006904DA" w:rsidRPr="003B3BE9" w:rsidRDefault="006904DA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6"/>
              </w:tabs>
              <w:autoSpaceDE w:val="0"/>
              <w:autoSpaceDN w:val="0"/>
              <w:spacing w:before="10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Ensure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appropriate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corrective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actions</w:t>
            </w:r>
          </w:p>
          <w:p w14:paraId="3F4EF37A" w14:textId="77777777" w:rsidR="006904DA" w:rsidRPr="003B3BE9" w:rsidRDefault="006904DA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7"/>
              </w:tabs>
              <w:autoSpaceDE w:val="0"/>
              <w:autoSpaceDN w:val="0"/>
              <w:spacing w:before="7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Initial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recurrent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staff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involved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internal investigation</w:t>
            </w:r>
          </w:p>
          <w:p w14:paraId="1066CDFB" w14:textId="77777777" w:rsidR="00684F96" w:rsidRPr="003B3BE9" w:rsidRDefault="006904DA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7"/>
              </w:tabs>
              <w:autoSpaceDE w:val="0"/>
              <w:autoSpaceDN w:val="0"/>
              <w:spacing w:before="6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Cooperation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owner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operator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on occurrence investigations</w:t>
            </w:r>
          </w:p>
          <w:p w14:paraId="77E61290" w14:textId="5FB7272D" w:rsidR="003533FD" w:rsidRPr="003B3BE9" w:rsidRDefault="006904DA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7"/>
              </w:tabs>
              <w:autoSpaceDE w:val="0"/>
              <w:autoSpaceDN w:val="0"/>
              <w:spacing w:before="6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Cooperation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any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other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organisation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having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10"/>
                <w:sz w:val="20"/>
              </w:rPr>
              <w:t>a</w:t>
            </w:r>
            <w:r w:rsidR="003533FD" w:rsidRPr="003B3BE9">
              <w:rPr>
                <w:rFonts w:ascii="Arial" w:hAnsi="Arial" w:cs="Arial"/>
                <w:sz w:val="20"/>
              </w:rPr>
              <w:t xml:space="preserve"> significant contribution to the safety of its own continuing</w:t>
            </w:r>
            <w:r w:rsidR="003533FD"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="003533FD" w:rsidRPr="003B3BE9">
              <w:rPr>
                <w:rFonts w:ascii="Arial" w:hAnsi="Arial" w:cs="Arial"/>
                <w:sz w:val="20"/>
              </w:rPr>
              <w:t>airworthiness management</w:t>
            </w:r>
            <w:r w:rsidR="003533FD"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="003533FD" w:rsidRPr="003B3BE9">
              <w:rPr>
                <w:rFonts w:ascii="Arial" w:hAnsi="Arial" w:cs="Arial"/>
                <w:sz w:val="20"/>
              </w:rPr>
              <w:t>activities</w:t>
            </w:r>
          </w:p>
          <w:p w14:paraId="6AC0ADC5" w14:textId="77777777" w:rsidR="003533FD" w:rsidRPr="003B3BE9" w:rsidRDefault="003533FD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7"/>
              </w:tabs>
              <w:autoSpaceDE w:val="0"/>
              <w:autoSpaceDN w:val="0"/>
              <w:spacing w:before="4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Ensure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confidentiality</w:t>
            </w:r>
            <w:r w:rsidRPr="003B3BE9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reporter</w:t>
            </w:r>
          </w:p>
          <w:p w14:paraId="7CD73C4C" w14:textId="77777777" w:rsidR="003533FD" w:rsidRPr="003B3BE9" w:rsidRDefault="003533FD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5"/>
              </w:tabs>
              <w:autoSpaceDE w:val="0"/>
              <w:autoSpaceDN w:val="0"/>
              <w:spacing w:before="11" w:line="235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Closed-loop, to ensure that actions are taken internally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address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any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issues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hazards</w:t>
            </w:r>
          </w:p>
          <w:p w14:paraId="683138BA" w14:textId="77777777" w:rsidR="003533FD" w:rsidRPr="003B3BE9" w:rsidRDefault="003533FD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5"/>
              </w:tabs>
              <w:autoSpaceDE w:val="0"/>
              <w:autoSpaceDN w:val="0"/>
              <w:spacing w:before="16" w:line="235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Feed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into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recurrent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as defined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AMC2 CAMO.A.305(g)</w:t>
            </w:r>
          </w:p>
          <w:p w14:paraId="435A20FF" w14:textId="77777777" w:rsidR="003533FD" w:rsidRPr="003B3BE9" w:rsidRDefault="003533FD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5"/>
              </w:tabs>
              <w:autoSpaceDE w:val="0"/>
              <w:autoSpaceDN w:val="0"/>
              <w:spacing w:before="11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Feedback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staff,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individual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(reporter)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on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 more general basis</w:t>
            </w:r>
          </w:p>
          <w:p w14:paraId="2E4D7331" w14:textId="73B09FEA" w:rsidR="006904DA" w:rsidRPr="003B3BE9" w:rsidRDefault="003533FD" w:rsidP="00684F96">
            <w:pPr>
              <w:pStyle w:val="TableParagraph"/>
              <w:numPr>
                <w:ilvl w:val="0"/>
                <w:numId w:val="63"/>
              </w:numPr>
              <w:tabs>
                <w:tab w:val="left" w:pos="827"/>
              </w:tabs>
              <w:autoSpaceDE w:val="0"/>
              <w:autoSpaceDN w:val="0"/>
              <w:spacing w:before="6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Retaining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reports</w:t>
            </w:r>
          </w:p>
        </w:tc>
        <w:tc>
          <w:tcPr>
            <w:tcW w:w="2302" w:type="dxa"/>
          </w:tcPr>
          <w:p w14:paraId="1CB1709A" w14:textId="77777777" w:rsidR="00B75973" w:rsidRPr="003B3BE9" w:rsidRDefault="006904DA" w:rsidP="006904DA">
            <w:pPr>
              <w:pStyle w:val="TableParagraph"/>
              <w:ind w:right="52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 xml:space="preserve">CAMO.A.202 </w:t>
            </w:r>
          </w:p>
          <w:p w14:paraId="6C48DE1D" w14:textId="24243928" w:rsidR="006904DA" w:rsidRPr="003B3BE9" w:rsidRDefault="006904DA" w:rsidP="006904DA">
            <w:pPr>
              <w:pStyle w:val="TableParagraph"/>
              <w:ind w:right="52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CAMO.A.160 CAMO.A.200(a)(3) CAMO.A.305(g)</w:t>
            </w:r>
          </w:p>
        </w:tc>
        <w:tc>
          <w:tcPr>
            <w:tcW w:w="2409" w:type="dxa"/>
          </w:tcPr>
          <w:p w14:paraId="427DF96B" w14:textId="77777777" w:rsidR="006904DA" w:rsidRPr="003B3BE9" w:rsidRDefault="006904DA" w:rsidP="006904DA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75D65383" w14:textId="77777777" w:rsidR="006904DA" w:rsidRPr="003B3BE9" w:rsidRDefault="006904DA" w:rsidP="006904DA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3A4EBA08" w14:textId="3089E4CF" w:rsidR="006904DA" w:rsidRPr="003B3BE9" w:rsidRDefault="00A433A6" w:rsidP="006904DA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533FD" w:rsidRPr="003B3BE9" w14:paraId="130B19C7" w14:textId="77777777" w:rsidTr="007574A6">
        <w:trPr>
          <w:trHeight w:val="338"/>
        </w:trPr>
        <w:tc>
          <w:tcPr>
            <w:tcW w:w="1440" w:type="dxa"/>
          </w:tcPr>
          <w:p w14:paraId="2A922A81" w14:textId="249F4621" w:rsidR="003533FD" w:rsidRPr="003B3BE9" w:rsidRDefault="003533FD" w:rsidP="003533FD">
            <w:pPr>
              <w:pStyle w:val="TableParagraph"/>
              <w:rPr>
                <w:rFonts w:ascii="Arial" w:hAnsi="Arial" w:cs="Arial"/>
                <w:spacing w:val="-4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lastRenderedPageBreak/>
              <w:t>2.3</w:t>
            </w:r>
          </w:p>
        </w:tc>
        <w:tc>
          <w:tcPr>
            <w:tcW w:w="5040" w:type="dxa"/>
          </w:tcPr>
          <w:p w14:paraId="0D5221EE" w14:textId="77777777" w:rsidR="003533FD" w:rsidRPr="003B3BE9" w:rsidRDefault="003533FD" w:rsidP="003533FD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action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planning</w:t>
            </w:r>
          </w:p>
          <w:p w14:paraId="44754FA9" w14:textId="7EE25A4A" w:rsidR="003533FD" w:rsidRPr="003B3BE9" w:rsidRDefault="003533FD" w:rsidP="003533FD">
            <w:pPr>
              <w:pStyle w:val="TableParagraph"/>
              <w:numPr>
                <w:ilvl w:val="0"/>
                <w:numId w:val="65"/>
              </w:numPr>
              <w:tabs>
                <w:tab w:val="left" w:pos="827"/>
              </w:tabs>
              <w:autoSpaceDE w:val="0"/>
              <w:autoSpaceDN w:val="0"/>
              <w:spacing w:before="13" w:line="235" w:lineRule="auto"/>
              <w:ind w:right="19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 conclusive safety analysis which summarises individual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occurrence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data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provides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in-depth analysis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issue</w:t>
            </w:r>
          </w:p>
        </w:tc>
        <w:tc>
          <w:tcPr>
            <w:tcW w:w="2302" w:type="dxa"/>
          </w:tcPr>
          <w:p w14:paraId="637DD418" w14:textId="539A0C0F" w:rsidR="003533FD" w:rsidRPr="003B3BE9" w:rsidRDefault="003533FD" w:rsidP="003533FD">
            <w:pPr>
              <w:pStyle w:val="TableParagraph"/>
              <w:ind w:right="52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</w:t>
            </w:r>
          </w:p>
        </w:tc>
        <w:tc>
          <w:tcPr>
            <w:tcW w:w="2409" w:type="dxa"/>
          </w:tcPr>
          <w:p w14:paraId="6D3E846B" w14:textId="77777777" w:rsidR="003533FD" w:rsidRPr="003B3BE9" w:rsidRDefault="003533FD" w:rsidP="003533FD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126AE5B3" w14:textId="77777777" w:rsidR="003533FD" w:rsidRPr="003B3BE9" w:rsidRDefault="003533FD" w:rsidP="003533FD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29FABC00" w14:textId="351B9A03" w:rsidR="003533FD" w:rsidRPr="003B3BE9" w:rsidRDefault="00A433A6" w:rsidP="003533FD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533FD" w:rsidRPr="003B3BE9" w14:paraId="78EFA1C2" w14:textId="77777777" w:rsidTr="007574A6">
        <w:trPr>
          <w:trHeight w:val="338"/>
        </w:trPr>
        <w:tc>
          <w:tcPr>
            <w:tcW w:w="1440" w:type="dxa"/>
          </w:tcPr>
          <w:p w14:paraId="48FC1FC9" w14:textId="57CD7211" w:rsidR="003533FD" w:rsidRPr="003B3BE9" w:rsidRDefault="003533FD" w:rsidP="003533FD">
            <w:pPr>
              <w:pStyle w:val="TableParagraph"/>
              <w:rPr>
                <w:rFonts w:ascii="Arial" w:hAnsi="Arial" w:cs="Arial"/>
                <w:spacing w:val="-4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2.4</w:t>
            </w:r>
          </w:p>
        </w:tc>
        <w:tc>
          <w:tcPr>
            <w:tcW w:w="5040" w:type="dxa"/>
          </w:tcPr>
          <w:p w14:paraId="7F9DCF1D" w14:textId="77777777" w:rsidR="003533FD" w:rsidRPr="003B3BE9" w:rsidRDefault="003533FD" w:rsidP="003533FD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performance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monitoring</w:t>
            </w:r>
          </w:p>
          <w:p w14:paraId="0B5C2E4D" w14:textId="2896B5CF" w:rsidR="003533FD" w:rsidRPr="003B3BE9" w:rsidRDefault="003533FD" w:rsidP="003533FD">
            <w:pPr>
              <w:pStyle w:val="TableParagraph"/>
              <w:numPr>
                <w:ilvl w:val="0"/>
                <w:numId w:val="52"/>
              </w:numPr>
              <w:tabs>
                <w:tab w:val="left" w:pos="827"/>
              </w:tabs>
              <w:autoSpaceDE w:val="0"/>
              <w:autoSpaceDN w:val="0"/>
              <w:spacing w:before="9" w:line="24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 procedure/process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demonstrate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how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the </w:t>
            </w:r>
            <w:r w:rsidRPr="003B3BE9">
              <w:rPr>
                <w:rFonts w:ascii="Arial" w:hAnsi="Arial" w:cs="Arial"/>
                <w:sz w:val="20"/>
              </w:rPr>
              <w:t>organisation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shall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continue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monitor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 performance of the organisation.</w:t>
            </w:r>
          </w:p>
        </w:tc>
        <w:tc>
          <w:tcPr>
            <w:tcW w:w="2302" w:type="dxa"/>
          </w:tcPr>
          <w:p w14:paraId="6A68F000" w14:textId="1A8368FD" w:rsidR="003533FD" w:rsidRPr="003B3BE9" w:rsidRDefault="003533FD" w:rsidP="003533FD">
            <w:pPr>
              <w:pStyle w:val="TableParagraph"/>
              <w:ind w:right="52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CAMO.A.200(a)(3)</w:t>
            </w:r>
          </w:p>
        </w:tc>
        <w:tc>
          <w:tcPr>
            <w:tcW w:w="2409" w:type="dxa"/>
          </w:tcPr>
          <w:p w14:paraId="56CC1A66" w14:textId="77777777" w:rsidR="003533FD" w:rsidRPr="003B3BE9" w:rsidRDefault="003533FD" w:rsidP="003533FD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6F1D9232" w14:textId="77777777" w:rsidR="003533FD" w:rsidRPr="003B3BE9" w:rsidRDefault="003533FD" w:rsidP="003533FD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C7E6B85" w14:textId="7EF0437F" w:rsidR="003533FD" w:rsidRPr="003B3BE9" w:rsidRDefault="00A433A6" w:rsidP="003533FD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533FD" w:rsidRPr="003B3BE9" w14:paraId="27E561A0" w14:textId="77777777" w:rsidTr="007574A6">
        <w:trPr>
          <w:trHeight w:val="338"/>
        </w:trPr>
        <w:tc>
          <w:tcPr>
            <w:tcW w:w="1440" w:type="dxa"/>
          </w:tcPr>
          <w:p w14:paraId="4793DA8F" w14:textId="3E5F7951" w:rsidR="003533FD" w:rsidRPr="003B3BE9" w:rsidRDefault="003533FD" w:rsidP="003533FD">
            <w:pPr>
              <w:pStyle w:val="TableParagraph"/>
              <w:rPr>
                <w:rFonts w:ascii="Arial" w:hAnsi="Arial" w:cs="Arial"/>
                <w:spacing w:val="-4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2.5</w:t>
            </w:r>
          </w:p>
        </w:tc>
        <w:tc>
          <w:tcPr>
            <w:tcW w:w="5040" w:type="dxa"/>
          </w:tcPr>
          <w:p w14:paraId="6FBDF63C" w14:textId="77777777" w:rsidR="003533FD" w:rsidRPr="003B3BE9" w:rsidRDefault="003533FD" w:rsidP="007B43D7">
            <w:pPr>
              <w:pStyle w:val="TableParagraph"/>
              <w:spacing w:line="233" w:lineRule="exact"/>
              <w:ind w:left="10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Change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management</w:t>
            </w:r>
          </w:p>
          <w:p w14:paraId="659C4585" w14:textId="77777777" w:rsidR="003533FD" w:rsidRPr="003B3BE9" w:rsidRDefault="003533FD" w:rsidP="007B43D7">
            <w:pPr>
              <w:pStyle w:val="TableParagraph"/>
              <w:numPr>
                <w:ilvl w:val="0"/>
                <w:numId w:val="66"/>
              </w:numPr>
              <w:tabs>
                <w:tab w:val="left" w:pos="826"/>
              </w:tabs>
              <w:autoSpaceDE w:val="0"/>
              <w:autoSpaceDN w:val="0"/>
              <w:spacing w:before="11" w:line="237" w:lineRule="auto"/>
              <w:ind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Manage the safety risk related to any changes to the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organisation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 AMC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1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lastRenderedPageBreak/>
              <w:t>CAMO.A.200(a)(3)</w:t>
            </w:r>
            <w:r w:rsidRPr="003B3BE9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point </w:t>
            </w:r>
            <w:r w:rsidRPr="003B3BE9">
              <w:rPr>
                <w:rFonts w:ascii="Arial" w:hAnsi="Arial" w:cs="Arial"/>
                <w:spacing w:val="-4"/>
                <w:sz w:val="20"/>
              </w:rPr>
              <w:t>(e)</w:t>
            </w:r>
          </w:p>
          <w:p w14:paraId="3723E48C" w14:textId="77777777" w:rsidR="003533FD" w:rsidRPr="003B3BE9" w:rsidRDefault="003533FD" w:rsidP="007B43D7">
            <w:pPr>
              <w:pStyle w:val="TableParagraph"/>
              <w:numPr>
                <w:ilvl w:val="0"/>
                <w:numId w:val="66"/>
              </w:numPr>
              <w:tabs>
                <w:tab w:val="left" w:pos="825"/>
              </w:tabs>
              <w:autoSpaceDE w:val="0"/>
              <w:autoSpaceDN w:val="0"/>
              <w:spacing w:before="10"/>
              <w:ind w:left="825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changes,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large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small,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its safety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implications proactively considered</w:t>
            </w:r>
          </w:p>
          <w:p w14:paraId="7703918B" w14:textId="77777777" w:rsidR="003533FD" w:rsidRPr="003B3BE9" w:rsidRDefault="003533FD" w:rsidP="007B43D7">
            <w:pPr>
              <w:pStyle w:val="TableParagraph"/>
              <w:numPr>
                <w:ilvl w:val="0"/>
                <w:numId w:val="66"/>
              </w:numPr>
              <w:tabs>
                <w:tab w:val="left" w:pos="823"/>
                <w:tab w:val="left" w:pos="825"/>
              </w:tabs>
              <w:autoSpaceDE w:val="0"/>
              <w:autoSpaceDN w:val="0"/>
              <w:spacing w:before="8"/>
              <w:ind w:left="823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 team – involvement of all the personnel affected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change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engaged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participate in the process Assessment of the magnitude of a change,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criticality,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potential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impact on human performance</w:t>
            </w:r>
          </w:p>
          <w:p w14:paraId="727A2CD5" w14:textId="77777777" w:rsidR="003533FD" w:rsidRPr="003B3BE9" w:rsidRDefault="003533FD" w:rsidP="007B43D7">
            <w:pPr>
              <w:pStyle w:val="TableParagraph"/>
              <w:numPr>
                <w:ilvl w:val="0"/>
                <w:numId w:val="66"/>
              </w:numPr>
              <w:tabs>
                <w:tab w:val="left" w:pos="822"/>
              </w:tabs>
              <w:autoSpaceDE w:val="0"/>
              <w:autoSpaceDN w:val="0"/>
              <w:spacing w:before="4"/>
              <w:ind w:left="822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Principle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structured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framework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managing all aspect of the change</w:t>
            </w:r>
          </w:p>
          <w:p w14:paraId="0E347705" w14:textId="2A0A9170" w:rsidR="003533FD" w:rsidRPr="003B3BE9" w:rsidRDefault="003533FD" w:rsidP="007B43D7">
            <w:pPr>
              <w:pStyle w:val="TableParagraph"/>
              <w:numPr>
                <w:ilvl w:val="0"/>
                <w:numId w:val="66"/>
              </w:numPr>
              <w:tabs>
                <w:tab w:val="left" w:pos="822"/>
              </w:tabs>
              <w:autoSpaceDE w:val="0"/>
              <w:autoSpaceDN w:val="0"/>
              <w:spacing w:before="4"/>
              <w:ind w:left="822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Changes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trigger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perform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hazard identification and risk management</w:t>
            </w:r>
          </w:p>
        </w:tc>
        <w:tc>
          <w:tcPr>
            <w:tcW w:w="2302" w:type="dxa"/>
          </w:tcPr>
          <w:p w14:paraId="0DC6B0D8" w14:textId="797A704F" w:rsidR="003533FD" w:rsidRPr="003B3BE9" w:rsidRDefault="003533FD" w:rsidP="003533FD">
            <w:pPr>
              <w:pStyle w:val="TableParagraph"/>
              <w:ind w:right="52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CAMO.A.130 CAMO.A.200(a)</w:t>
            </w:r>
          </w:p>
        </w:tc>
        <w:tc>
          <w:tcPr>
            <w:tcW w:w="2409" w:type="dxa"/>
          </w:tcPr>
          <w:p w14:paraId="1A7B0086" w14:textId="77777777" w:rsidR="003533FD" w:rsidRPr="003B3BE9" w:rsidRDefault="003533FD" w:rsidP="003533FD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7BCFD50A" w14:textId="77777777" w:rsidR="003533FD" w:rsidRPr="003B3BE9" w:rsidRDefault="003533FD" w:rsidP="003533FD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F2CE1F5" w14:textId="625A5A3E" w:rsidR="003533FD" w:rsidRPr="003B3BE9" w:rsidRDefault="00A433A6" w:rsidP="003533FD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533FD" w:rsidRPr="003B3BE9" w14:paraId="7CDE64E2" w14:textId="77777777" w:rsidTr="007574A6">
        <w:trPr>
          <w:trHeight w:val="338"/>
        </w:trPr>
        <w:tc>
          <w:tcPr>
            <w:tcW w:w="1440" w:type="dxa"/>
          </w:tcPr>
          <w:p w14:paraId="6BE8DEC2" w14:textId="693382B4" w:rsidR="003533FD" w:rsidRPr="003B3BE9" w:rsidRDefault="003533FD" w:rsidP="003533FD">
            <w:pPr>
              <w:pStyle w:val="TableParagraph"/>
              <w:rPr>
                <w:rFonts w:ascii="Arial" w:hAnsi="Arial" w:cs="Arial"/>
                <w:spacing w:val="-4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2.6</w:t>
            </w:r>
          </w:p>
        </w:tc>
        <w:tc>
          <w:tcPr>
            <w:tcW w:w="5040" w:type="dxa"/>
          </w:tcPr>
          <w:p w14:paraId="782A24E7" w14:textId="77777777" w:rsidR="003533FD" w:rsidRPr="003B3BE9" w:rsidRDefault="003533FD" w:rsidP="00771E8F">
            <w:pPr>
              <w:pStyle w:val="TableParagraph"/>
              <w:ind w:left="10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promotion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Promotion</w:t>
            </w:r>
          </w:p>
          <w:p w14:paraId="09F5133B" w14:textId="77777777" w:rsidR="003533FD" w:rsidRPr="003B3BE9" w:rsidRDefault="003533FD" w:rsidP="00771E8F">
            <w:pPr>
              <w:pStyle w:val="TableParagraph"/>
              <w:numPr>
                <w:ilvl w:val="0"/>
                <w:numId w:val="67"/>
              </w:numPr>
              <w:tabs>
                <w:tab w:val="left" w:pos="827"/>
              </w:tabs>
              <w:autoSpaceDE w:val="0"/>
              <w:autoSpaceDN w:val="0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Promotion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 safety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policy Promotion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activities to include:</w:t>
            </w:r>
          </w:p>
          <w:p w14:paraId="53D6495A" w14:textId="77777777" w:rsidR="003533FD" w:rsidRPr="003B3BE9" w:rsidRDefault="003533FD" w:rsidP="00771E8F">
            <w:pPr>
              <w:pStyle w:val="TableParagraph"/>
              <w:numPr>
                <w:ilvl w:val="1"/>
                <w:numId w:val="67"/>
              </w:numPr>
              <w:tabs>
                <w:tab w:val="left" w:pos="827"/>
              </w:tabs>
              <w:autoSpaceDE w:val="0"/>
              <w:autoSpaceDN w:val="0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policy</w:t>
            </w:r>
          </w:p>
          <w:p w14:paraId="5EC8D1A4" w14:textId="77777777" w:rsidR="003533FD" w:rsidRPr="003B3BE9" w:rsidRDefault="003533FD" w:rsidP="00771E8F">
            <w:pPr>
              <w:pStyle w:val="TableParagraph"/>
              <w:numPr>
                <w:ilvl w:val="1"/>
                <w:numId w:val="67"/>
              </w:numPr>
              <w:tabs>
                <w:tab w:val="left" w:pos="1414"/>
              </w:tabs>
              <w:autoSpaceDE w:val="0"/>
              <w:autoSpaceDN w:val="0"/>
              <w:spacing w:line="242" w:lineRule="exact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Encouraging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positive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culture</w:t>
            </w:r>
          </w:p>
          <w:p w14:paraId="591F7983" w14:textId="77777777" w:rsidR="003533FD" w:rsidRPr="003B3BE9" w:rsidRDefault="003533FD" w:rsidP="00771E8F">
            <w:pPr>
              <w:pStyle w:val="TableParagraph"/>
              <w:numPr>
                <w:ilvl w:val="1"/>
                <w:numId w:val="67"/>
              </w:numPr>
              <w:tabs>
                <w:tab w:val="left" w:pos="1414"/>
              </w:tabs>
              <w:autoSpaceDE w:val="0"/>
              <w:autoSpaceDN w:val="0"/>
              <w:spacing w:line="230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Creating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environment</w:t>
            </w:r>
            <w:r w:rsidRPr="003B3BE9">
              <w:rPr>
                <w:rFonts w:ascii="Arial" w:hAnsi="Arial" w:cs="Arial"/>
                <w:spacing w:val="-1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favourable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to the achievement of the organisation safety </w:t>
            </w:r>
            <w:r w:rsidRPr="003B3BE9">
              <w:rPr>
                <w:rFonts w:ascii="Arial" w:hAnsi="Arial" w:cs="Arial"/>
                <w:spacing w:val="-2"/>
                <w:sz w:val="20"/>
              </w:rPr>
              <w:t>objectives</w:t>
            </w:r>
          </w:p>
          <w:p w14:paraId="278576E0" w14:textId="77777777" w:rsidR="003533FD" w:rsidRPr="003B3BE9" w:rsidRDefault="003533FD" w:rsidP="00771E8F">
            <w:pPr>
              <w:pStyle w:val="TableParagraph"/>
              <w:numPr>
                <w:ilvl w:val="1"/>
                <w:numId w:val="67"/>
              </w:numPr>
              <w:tabs>
                <w:tab w:val="left" w:pos="1413"/>
              </w:tabs>
              <w:autoSpaceDE w:val="0"/>
              <w:autoSpaceDN w:val="0"/>
              <w:spacing w:line="256" w:lineRule="exact"/>
              <w:ind w:right="86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Organisational</w:t>
            </w:r>
            <w:r w:rsidRPr="003B3BE9">
              <w:rPr>
                <w:rFonts w:ascii="Arial" w:hAnsi="Arial" w:cs="Arial"/>
                <w:spacing w:val="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learning</w:t>
            </w:r>
          </w:p>
          <w:p w14:paraId="462E3283" w14:textId="77777777" w:rsidR="003533FD" w:rsidRPr="003B3BE9" w:rsidRDefault="003533FD" w:rsidP="00771E8F">
            <w:pPr>
              <w:pStyle w:val="TableParagraph"/>
              <w:numPr>
                <w:ilvl w:val="1"/>
                <w:numId w:val="67"/>
              </w:numPr>
              <w:tabs>
                <w:tab w:val="left" w:pos="1413"/>
              </w:tabs>
              <w:autoSpaceDE w:val="0"/>
              <w:autoSpaceDN w:val="0"/>
              <w:spacing w:before="6" w:line="213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Implementation</w:t>
            </w:r>
            <w:r w:rsidRPr="003B3BE9">
              <w:rPr>
                <w:rFonts w:ascii="Arial" w:hAnsi="Arial" w:cs="Arial"/>
                <w:spacing w:val="-1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 an effective</w:t>
            </w:r>
            <w:r w:rsidRPr="003B3BE9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safety </w:t>
            </w:r>
            <w:r w:rsidRPr="003B3BE9">
              <w:rPr>
                <w:rFonts w:ascii="Arial" w:hAnsi="Arial" w:cs="Arial"/>
                <w:sz w:val="20"/>
              </w:rPr>
              <w:t>reporting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scheme</w:t>
            </w:r>
          </w:p>
          <w:p w14:paraId="75549BD6" w14:textId="77777777" w:rsidR="003533FD" w:rsidRPr="003B3BE9" w:rsidRDefault="003533FD" w:rsidP="00771E8F">
            <w:pPr>
              <w:pStyle w:val="TableParagraph"/>
              <w:numPr>
                <w:ilvl w:val="1"/>
                <w:numId w:val="67"/>
              </w:numPr>
              <w:tabs>
                <w:tab w:val="left" w:pos="1412"/>
              </w:tabs>
              <w:autoSpaceDE w:val="0"/>
              <w:autoSpaceDN w:val="0"/>
              <w:spacing w:before="4" w:line="255" w:lineRule="exact"/>
              <w:ind w:right="86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Development</w:t>
            </w:r>
            <w:r w:rsidRPr="003B3BE9">
              <w:rPr>
                <w:rFonts w:ascii="Arial" w:hAnsi="Arial" w:cs="Arial"/>
                <w:spacing w:val="-1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-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 just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culture</w:t>
            </w:r>
          </w:p>
          <w:p w14:paraId="22F60924" w14:textId="77777777" w:rsidR="003533FD" w:rsidRPr="003B3BE9" w:rsidRDefault="003533FD" w:rsidP="00771E8F">
            <w:pPr>
              <w:pStyle w:val="TableParagraph"/>
              <w:spacing w:line="227" w:lineRule="exact"/>
              <w:ind w:left="105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Training</w:t>
            </w:r>
          </w:p>
          <w:p w14:paraId="53C97887" w14:textId="79C064DD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3"/>
              </w:tabs>
              <w:autoSpaceDE w:val="0"/>
              <w:autoSpaceDN w:val="0"/>
              <w:spacing w:before="10"/>
              <w:ind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Initial training and recurrent training (AMC/GM CAMO.A.305(g)) Recurrent training taking into account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certain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information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reported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through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internal safety reporting scheme</w:t>
            </w:r>
            <w:r w:rsidR="00644B88" w:rsidRPr="003B3BE9">
              <w:rPr>
                <w:rFonts w:ascii="Arial" w:hAnsi="Arial" w:cs="Arial"/>
                <w:sz w:val="20"/>
              </w:rPr>
              <w:t>.</w:t>
            </w:r>
          </w:p>
          <w:p w14:paraId="7321BF33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2"/>
              </w:tabs>
              <w:autoSpaceDE w:val="0"/>
              <w:autoSpaceDN w:val="0"/>
              <w:spacing w:before="5" w:line="244" w:lineRule="exact"/>
              <w:ind w:left="822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needs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job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description:</w:t>
            </w:r>
          </w:p>
          <w:p w14:paraId="70B0FC1D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09"/>
              </w:tabs>
              <w:autoSpaceDE w:val="0"/>
              <w:autoSpaceDN w:val="0"/>
              <w:spacing w:line="250" w:lineRule="exact"/>
              <w:ind w:left="1409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(SMS)</w:t>
            </w:r>
          </w:p>
          <w:p w14:paraId="50C4D6A6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08"/>
              </w:tabs>
              <w:autoSpaceDE w:val="0"/>
              <w:autoSpaceDN w:val="0"/>
              <w:spacing w:line="246" w:lineRule="exact"/>
              <w:ind w:left="1408" w:right="86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lastRenderedPageBreak/>
              <w:t>Human</w:t>
            </w:r>
            <w:r w:rsidRPr="003B3BE9">
              <w:rPr>
                <w:rFonts w:ascii="Arial" w:hAnsi="Arial" w:cs="Arial"/>
                <w:spacing w:val="-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factors</w:t>
            </w:r>
          </w:p>
          <w:p w14:paraId="2A6B90B9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055"/>
                <w:tab w:val="left" w:pos="1407"/>
              </w:tabs>
              <w:autoSpaceDE w:val="0"/>
              <w:autoSpaceDN w:val="0"/>
              <w:spacing w:line="241" w:lineRule="exact"/>
              <w:ind w:left="1407" w:right="86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Procedures</w:t>
            </w:r>
          </w:p>
          <w:p w14:paraId="7B9BCAB1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14"/>
              </w:tabs>
              <w:autoSpaceDE w:val="0"/>
              <w:autoSpaceDN w:val="0"/>
              <w:spacing w:line="241" w:lineRule="exact"/>
              <w:ind w:right="86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Regulations</w:t>
            </w:r>
          </w:p>
          <w:p w14:paraId="22BBDF10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14"/>
              </w:tabs>
              <w:autoSpaceDE w:val="0"/>
              <w:autoSpaceDN w:val="0"/>
              <w:spacing w:line="241" w:lineRule="exact"/>
              <w:ind w:right="86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Fuel</w:t>
            </w:r>
            <w:r w:rsidRPr="003B3BE9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Tank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(FTS)</w:t>
            </w:r>
            <w:r w:rsidRPr="003B3BE9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(if</w:t>
            </w:r>
            <w:r w:rsidRPr="003B3BE9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applicable)</w:t>
            </w:r>
          </w:p>
          <w:p w14:paraId="0C9F18CF" w14:textId="3E3B0876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15"/>
              </w:tabs>
              <w:autoSpaceDE w:val="0"/>
              <w:autoSpaceDN w:val="0"/>
              <w:spacing w:before="5" w:line="251" w:lineRule="exact"/>
              <w:ind w:left="1415" w:right="86" w:hanging="361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Electrical</w:t>
            </w:r>
            <w:r w:rsidRPr="003B3BE9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Wire Interconnection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System EWIS </w:t>
            </w:r>
            <w:r w:rsidRPr="003B3BE9">
              <w:rPr>
                <w:rFonts w:ascii="Arial" w:hAnsi="Arial" w:cs="Arial"/>
                <w:spacing w:val="-4"/>
                <w:sz w:val="20"/>
              </w:rPr>
              <w:t>(if</w:t>
            </w:r>
            <w:r w:rsidR="00644B88"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applicable)</w:t>
            </w:r>
          </w:p>
          <w:p w14:paraId="4E877E76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14"/>
              </w:tabs>
              <w:autoSpaceDE w:val="0"/>
              <w:autoSpaceDN w:val="0"/>
              <w:spacing w:line="241" w:lineRule="exact"/>
              <w:ind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Continuing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structural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integrity</w:t>
            </w:r>
            <w:r w:rsidRPr="003B3BE9">
              <w:rPr>
                <w:rFonts w:ascii="Arial" w:hAnsi="Arial" w:cs="Arial"/>
                <w:spacing w:val="-1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programme</w:t>
            </w:r>
          </w:p>
          <w:p w14:paraId="3F0B56B9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13"/>
              </w:tabs>
              <w:autoSpaceDE w:val="0"/>
              <w:autoSpaceDN w:val="0"/>
              <w:spacing w:line="246" w:lineRule="exact"/>
              <w:ind w:left="1413" w:right="86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Critical</w:t>
            </w:r>
            <w:r w:rsidRPr="003B3BE9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Design</w:t>
            </w:r>
            <w:r w:rsidRPr="003B3BE9">
              <w:rPr>
                <w:rFonts w:ascii="Arial" w:hAnsi="Arial" w:cs="Arial"/>
                <w:spacing w:val="-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Configuration</w:t>
            </w:r>
            <w:r w:rsidRPr="003B3BE9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Control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(CDCCL)</w:t>
            </w:r>
          </w:p>
          <w:p w14:paraId="310AD997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13"/>
              </w:tabs>
              <w:autoSpaceDE w:val="0"/>
              <w:autoSpaceDN w:val="0"/>
              <w:spacing w:line="241" w:lineRule="exact"/>
              <w:ind w:left="1413" w:right="86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Specific</w:t>
            </w:r>
            <w:r w:rsidRPr="003B3BE9">
              <w:rPr>
                <w:rFonts w:ascii="Arial" w:hAnsi="Arial" w:cs="Arial"/>
                <w:spacing w:val="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technical</w:t>
            </w:r>
            <w:r w:rsidRPr="003B3BE9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training</w:t>
            </w:r>
          </w:p>
          <w:p w14:paraId="084A3C4B" w14:textId="77777777" w:rsidR="003533FD" w:rsidRPr="003B3BE9" w:rsidRDefault="003533FD" w:rsidP="00771E8F">
            <w:pPr>
              <w:pStyle w:val="TableParagraph"/>
              <w:numPr>
                <w:ilvl w:val="1"/>
                <w:numId w:val="69"/>
              </w:numPr>
              <w:tabs>
                <w:tab w:val="left" w:pos="1412"/>
              </w:tabs>
              <w:autoSpaceDE w:val="0"/>
              <w:autoSpaceDN w:val="0"/>
              <w:spacing w:line="241" w:lineRule="exact"/>
              <w:ind w:left="1412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4"/>
                <w:sz w:val="20"/>
              </w:rPr>
              <w:t>On-the-job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training</w:t>
            </w:r>
          </w:p>
          <w:p w14:paraId="22F7B2D5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5"/>
              </w:tabs>
              <w:autoSpaceDE w:val="0"/>
              <w:autoSpaceDN w:val="0"/>
              <w:spacing w:line="240" w:lineRule="exact"/>
              <w:ind w:left="825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Recurrent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intervals</w:t>
            </w:r>
          </w:p>
          <w:p w14:paraId="139467F4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5"/>
              </w:tabs>
              <w:autoSpaceDE w:val="0"/>
              <w:autoSpaceDN w:val="0"/>
              <w:spacing w:before="7" w:line="243" w:lineRule="exact"/>
              <w:ind w:left="825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Record-keeping</w:t>
            </w:r>
          </w:p>
          <w:p w14:paraId="3F64B590" w14:textId="77777777" w:rsidR="003533FD" w:rsidRPr="003B3BE9" w:rsidRDefault="003533FD" w:rsidP="00771E8F">
            <w:pPr>
              <w:pStyle w:val="TableParagraph"/>
              <w:ind w:left="104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Note: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Specific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technical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should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take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into consideration, area such as:</w:t>
            </w:r>
          </w:p>
          <w:p w14:paraId="15961873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5"/>
              </w:tabs>
              <w:autoSpaceDE w:val="0"/>
              <w:autoSpaceDN w:val="0"/>
              <w:spacing w:before="6"/>
              <w:ind w:left="825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Aircraft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programme</w:t>
            </w:r>
          </w:p>
          <w:p w14:paraId="3A34C407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5"/>
              </w:tabs>
              <w:autoSpaceDE w:val="0"/>
              <w:autoSpaceDN w:val="0"/>
              <w:spacing w:before="7"/>
              <w:ind w:left="825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Reliability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programme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(if</w:t>
            </w:r>
            <w:r w:rsidRPr="003B3BE9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applicable)</w:t>
            </w:r>
          </w:p>
          <w:p w14:paraId="155108A0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4"/>
              </w:tabs>
              <w:autoSpaceDE w:val="0"/>
              <w:autoSpaceDN w:val="0"/>
              <w:spacing w:before="7"/>
              <w:ind w:left="824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Internal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investigations</w:t>
            </w:r>
          </w:p>
          <w:p w14:paraId="60C4B1EC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4"/>
              </w:tabs>
              <w:autoSpaceDE w:val="0"/>
              <w:autoSpaceDN w:val="0"/>
              <w:spacing w:before="4"/>
              <w:ind w:left="824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Auditing/compliance</w:t>
            </w:r>
            <w:r w:rsidRPr="003B3BE9">
              <w:rPr>
                <w:rFonts w:ascii="Arial" w:hAnsi="Arial" w:cs="Arial"/>
                <w:spacing w:val="-2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monitoring</w:t>
            </w:r>
          </w:p>
          <w:p w14:paraId="74EA95BB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4"/>
              </w:tabs>
              <w:autoSpaceDE w:val="0"/>
              <w:autoSpaceDN w:val="0"/>
              <w:spacing w:before="7"/>
              <w:ind w:left="824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Quality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assurance</w:t>
            </w:r>
          </w:p>
          <w:p w14:paraId="667F0F75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7"/>
              </w:tabs>
              <w:autoSpaceDE w:val="0"/>
              <w:autoSpaceDN w:val="0"/>
              <w:spacing w:before="5"/>
              <w:ind w:left="82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Aircraft</w:t>
            </w:r>
            <w:r w:rsidRPr="003B3BE9">
              <w:rPr>
                <w:rFonts w:ascii="Arial" w:hAnsi="Arial" w:cs="Arial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general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familiarisation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(Gen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Fam)</w:t>
            </w:r>
          </w:p>
          <w:p w14:paraId="3380E454" w14:textId="77777777" w:rsidR="003533FD" w:rsidRPr="003B3BE9" w:rsidRDefault="003533FD" w:rsidP="00771E8F">
            <w:pPr>
              <w:pStyle w:val="TableParagraph"/>
              <w:numPr>
                <w:ilvl w:val="0"/>
                <w:numId w:val="69"/>
              </w:numPr>
              <w:tabs>
                <w:tab w:val="left" w:pos="827"/>
              </w:tabs>
              <w:autoSpaceDE w:val="0"/>
              <w:autoSpaceDN w:val="0"/>
              <w:spacing w:before="7" w:line="244" w:lineRule="exact"/>
              <w:ind w:left="82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1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review</w:t>
            </w:r>
          </w:p>
          <w:p w14:paraId="5FB6B455" w14:textId="2837BBFF" w:rsidR="003533FD" w:rsidRPr="003B3BE9" w:rsidRDefault="003533FD" w:rsidP="00771E8F">
            <w:pPr>
              <w:pStyle w:val="TableParagraph"/>
              <w:spacing w:line="232" w:lineRule="exact"/>
              <w:ind w:left="10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2: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accordance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job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function/role,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adequate initial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and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recurrent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should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be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provided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and </w:t>
            </w:r>
            <w:r w:rsidRPr="003B3BE9">
              <w:rPr>
                <w:rFonts w:ascii="Arial" w:hAnsi="Arial" w:cs="Arial"/>
                <w:sz w:val="20"/>
              </w:rPr>
              <w:t>recorded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ensure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continued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competency.</w:t>
            </w:r>
          </w:p>
        </w:tc>
        <w:tc>
          <w:tcPr>
            <w:tcW w:w="2302" w:type="dxa"/>
          </w:tcPr>
          <w:p w14:paraId="472F5591" w14:textId="77777777" w:rsidR="003533FD" w:rsidRPr="003B3BE9" w:rsidRDefault="003533FD" w:rsidP="003533FD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 xml:space="preserve">CAMO.A.200(a)(4) CAMO.A.220(c) 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AMC1 </w:t>
            </w:r>
            <w:r w:rsidRPr="003B3BE9">
              <w:rPr>
                <w:rFonts w:ascii="Arial" w:hAnsi="Arial" w:cs="Arial"/>
                <w:spacing w:val="-2"/>
                <w:sz w:val="20"/>
              </w:rPr>
              <w:t>CAMO.A.202(c)(3)</w:t>
            </w:r>
          </w:p>
          <w:p w14:paraId="024CDBFC" w14:textId="77777777" w:rsidR="003533FD" w:rsidRPr="003B3BE9" w:rsidRDefault="003533FD" w:rsidP="003533FD">
            <w:pPr>
              <w:pStyle w:val="TableParagraph"/>
              <w:ind w:right="52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CAMO.A.305(a)(2)</w:t>
            </w:r>
          </w:p>
          <w:p w14:paraId="1A42C1B6" w14:textId="77777777" w:rsidR="003533FD" w:rsidRPr="003B3BE9" w:rsidRDefault="003533FD" w:rsidP="003533FD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CAMO.A.305(c)</w:t>
            </w:r>
          </w:p>
          <w:p w14:paraId="7F310474" w14:textId="0E0E21B0" w:rsidR="003533FD" w:rsidRPr="003B3BE9" w:rsidRDefault="003533FD" w:rsidP="003533FD">
            <w:pPr>
              <w:pStyle w:val="TableParagraph"/>
              <w:ind w:right="52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CAMO.A.305(g)</w:t>
            </w:r>
          </w:p>
        </w:tc>
        <w:tc>
          <w:tcPr>
            <w:tcW w:w="2409" w:type="dxa"/>
          </w:tcPr>
          <w:p w14:paraId="1684E5B5" w14:textId="77777777" w:rsidR="003533FD" w:rsidRPr="003B3BE9" w:rsidRDefault="003533FD" w:rsidP="003533FD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36D0522" w14:textId="77777777" w:rsidR="003533FD" w:rsidRPr="003B3BE9" w:rsidRDefault="003533FD" w:rsidP="003533FD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086A9B8F" w14:textId="3F44E726" w:rsidR="003533FD" w:rsidRPr="003B3BE9" w:rsidRDefault="00A433A6" w:rsidP="003533FD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25A7C" w:rsidRPr="003B3BE9" w14:paraId="41B9045D" w14:textId="77777777" w:rsidTr="007574A6">
        <w:trPr>
          <w:trHeight w:val="338"/>
        </w:trPr>
        <w:tc>
          <w:tcPr>
            <w:tcW w:w="1440" w:type="dxa"/>
          </w:tcPr>
          <w:p w14:paraId="5F58CAF5" w14:textId="6874EC92" w:rsidR="00525A7C" w:rsidRPr="003B3BE9" w:rsidRDefault="00525A7C" w:rsidP="00525A7C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lastRenderedPageBreak/>
              <w:t>2.7</w:t>
            </w:r>
          </w:p>
        </w:tc>
        <w:tc>
          <w:tcPr>
            <w:tcW w:w="5040" w:type="dxa"/>
          </w:tcPr>
          <w:p w14:paraId="68A49539" w14:textId="77777777" w:rsidR="00525A7C" w:rsidRPr="003B3BE9" w:rsidRDefault="00525A7C" w:rsidP="00525A7C">
            <w:pPr>
              <w:pStyle w:val="TableParagraph"/>
              <w:ind w:left="107" w:right="18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Immediate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action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coordination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operator’s emergency response plan (ERP)</w:t>
            </w:r>
          </w:p>
          <w:p w14:paraId="0CFD9309" w14:textId="77777777" w:rsidR="00525A7C" w:rsidRPr="003B3BE9" w:rsidRDefault="00525A7C" w:rsidP="00525A7C">
            <w:pPr>
              <w:pStyle w:val="TableParagraph"/>
              <w:numPr>
                <w:ilvl w:val="0"/>
                <w:numId w:val="70"/>
              </w:numPr>
              <w:tabs>
                <w:tab w:val="left" w:pos="827"/>
              </w:tabs>
              <w:autoSpaceDE w:val="0"/>
              <w:autoSpaceDN w:val="0"/>
              <w:spacing w:line="24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Ensure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>to</w:t>
            </w:r>
          </w:p>
          <w:p w14:paraId="76FE8640" w14:textId="77777777" w:rsidR="00525A7C" w:rsidRPr="003B3BE9" w:rsidRDefault="00525A7C" w:rsidP="00525A7C">
            <w:pPr>
              <w:pStyle w:val="TableParagraph"/>
              <w:numPr>
                <w:ilvl w:val="1"/>
                <w:numId w:val="70"/>
              </w:numPr>
              <w:tabs>
                <w:tab w:val="left" w:pos="1413"/>
              </w:tabs>
              <w:autoSpaceDE w:val="0"/>
              <w:autoSpaceDN w:val="0"/>
              <w:spacing w:before="2" w:line="235" w:lineRule="auto"/>
              <w:ind w:right="115" w:hanging="35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Enable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organisation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act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promptly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lastRenderedPageBreak/>
              <w:t>when it identifies safety concerns with the</w:t>
            </w:r>
            <w:r w:rsidRPr="003B3BE9">
              <w:rPr>
                <w:rFonts w:ascii="Arial" w:hAnsi="Arial" w:cs="Arial"/>
                <w:spacing w:val="8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potential to have an immediate effect on flight safety</w:t>
            </w:r>
          </w:p>
          <w:p w14:paraId="1D71381E" w14:textId="77777777" w:rsidR="00525A7C" w:rsidRPr="003B3BE9" w:rsidRDefault="00525A7C" w:rsidP="00525A7C">
            <w:pPr>
              <w:pStyle w:val="TableParagraph"/>
              <w:numPr>
                <w:ilvl w:val="1"/>
                <w:numId w:val="70"/>
              </w:numPr>
              <w:tabs>
                <w:tab w:val="left" w:pos="1412"/>
              </w:tabs>
              <w:autoSpaceDE w:val="0"/>
              <w:autoSpaceDN w:val="0"/>
              <w:spacing w:before="9" w:line="223" w:lineRule="auto"/>
              <w:ind w:left="1412" w:right="11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Including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clear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instructions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on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who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contact </w:t>
            </w:r>
            <w:r w:rsidRPr="003B3BE9">
              <w:rPr>
                <w:rFonts w:ascii="Arial" w:hAnsi="Arial" w:cs="Arial"/>
                <w:spacing w:val="-2"/>
                <w:sz w:val="20"/>
              </w:rPr>
              <w:t>(owner/operator)</w:t>
            </w:r>
          </w:p>
          <w:p w14:paraId="1B829BE9" w14:textId="06DA0A1E" w:rsidR="00525A7C" w:rsidRPr="003B3BE9" w:rsidRDefault="00525A7C" w:rsidP="00525A7C">
            <w:pPr>
              <w:pStyle w:val="TableParagraph"/>
              <w:numPr>
                <w:ilvl w:val="1"/>
                <w:numId w:val="70"/>
              </w:numPr>
              <w:tabs>
                <w:tab w:val="left" w:pos="1411"/>
              </w:tabs>
              <w:autoSpaceDE w:val="0"/>
              <w:autoSpaceDN w:val="0"/>
              <w:spacing w:before="15" w:line="223" w:lineRule="auto"/>
              <w:ind w:left="1411" w:right="514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How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to contact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owner/operator,</w:t>
            </w:r>
            <w:r w:rsidR="002D1668" w:rsidRPr="003B3BE9">
              <w:rPr>
                <w:rFonts w:ascii="Arial" w:hAnsi="Arial" w:cs="Arial"/>
                <w:spacing w:val="-7"/>
                <w:sz w:val="20"/>
              </w:rPr>
              <w:t xml:space="preserve"> i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ncluding </w:t>
            </w:r>
            <w:r w:rsidRPr="003B3BE9">
              <w:rPr>
                <w:rFonts w:ascii="Arial" w:hAnsi="Arial" w:cs="Arial"/>
                <w:sz w:val="20"/>
              </w:rPr>
              <w:t>outside of regular business hours</w:t>
            </w:r>
          </w:p>
          <w:p w14:paraId="6C6F0B44" w14:textId="43EAE589" w:rsidR="00525A7C" w:rsidRPr="003B3BE9" w:rsidRDefault="00525A7C" w:rsidP="00525A7C">
            <w:pPr>
              <w:pStyle w:val="TableParagraph"/>
              <w:numPr>
                <w:ilvl w:val="1"/>
                <w:numId w:val="70"/>
              </w:numPr>
              <w:tabs>
                <w:tab w:val="left" w:pos="1414"/>
              </w:tabs>
              <w:autoSpaceDE w:val="0"/>
              <w:autoSpaceDN w:val="0"/>
              <w:spacing w:before="19" w:line="220" w:lineRule="auto"/>
              <w:ind w:left="1414" w:right="21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Enable the organisation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react promptly if 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operator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triggers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ERP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requires the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support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CAMO.</w:t>
            </w:r>
          </w:p>
        </w:tc>
        <w:tc>
          <w:tcPr>
            <w:tcW w:w="2302" w:type="dxa"/>
          </w:tcPr>
          <w:p w14:paraId="7B102FFA" w14:textId="6CB63EFF" w:rsidR="00525A7C" w:rsidRPr="003B3BE9" w:rsidRDefault="00525A7C" w:rsidP="00525A7C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CAMO.A.200(a)(3)</w:t>
            </w:r>
          </w:p>
        </w:tc>
        <w:tc>
          <w:tcPr>
            <w:tcW w:w="2409" w:type="dxa"/>
          </w:tcPr>
          <w:p w14:paraId="370D88D3" w14:textId="77777777" w:rsidR="00525A7C" w:rsidRPr="003B3BE9" w:rsidRDefault="00525A7C" w:rsidP="00525A7C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1D46DC00" w14:textId="77777777" w:rsidR="00525A7C" w:rsidRPr="003B3BE9" w:rsidRDefault="00525A7C" w:rsidP="00525A7C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42729B34" w14:textId="5164627D" w:rsidR="00525A7C" w:rsidRPr="003B3BE9" w:rsidRDefault="00A433A6" w:rsidP="00525A7C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25A7C" w:rsidRPr="003B3BE9" w14:paraId="1015E3F7" w14:textId="77777777" w:rsidTr="007574A6">
        <w:trPr>
          <w:trHeight w:val="338"/>
        </w:trPr>
        <w:tc>
          <w:tcPr>
            <w:tcW w:w="1440" w:type="dxa"/>
          </w:tcPr>
          <w:p w14:paraId="1C9328CD" w14:textId="269BA34A" w:rsidR="00525A7C" w:rsidRPr="003B3BE9" w:rsidRDefault="00525A7C" w:rsidP="00525A7C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2.8</w:t>
            </w:r>
          </w:p>
        </w:tc>
        <w:tc>
          <w:tcPr>
            <w:tcW w:w="5040" w:type="dxa"/>
          </w:tcPr>
          <w:p w14:paraId="3BD42207" w14:textId="77777777" w:rsidR="00525A7C" w:rsidRPr="003B3BE9" w:rsidRDefault="00525A7C" w:rsidP="00525A7C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monitoring</w:t>
            </w:r>
          </w:p>
          <w:p w14:paraId="542A3FB5" w14:textId="77777777" w:rsidR="00525A7C" w:rsidRPr="003B3BE9" w:rsidRDefault="00525A7C" w:rsidP="00525A7C">
            <w:pPr>
              <w:pStyle w:val="TableParagraph"/>
              <w:numPr>
                <w:ilvl w:val="0"/>
                <w:numId w:val="71"/>
              </w:numPr>
              <w:tabs>
                <w:tab w:val="left" w:pos="826"/>
              </w:tabs>
              <w:autoSpaceDE w:val="0"/>
              <w:autoSpaceDN w:val="0"/>
              <w:spacing w:before="9"/>
              <w:ind w:right="394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Independent monitoring function on how the organisation ensures compliance with the applicable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requirements,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policies and procedures</w:t>
            </w:r>
          </w:p>
          <w:p w14:paraId="73DAE26F" w14:textId="77777777" w:rsidR="00525A7C" w:rsidRPr="003B3BE9" w:rsidRDefault="00525A7C" w:rsidP="00525A7C">
            <w:pPr>
              <w:pStyle w:val="TableParagraph"/>
              <w:numPr>
                <w:ilvl w:val="0"/>
                <w:numId w:val="71"/>
              </w:numPr>
              <w:tabs>
                <w:tab w:val="left" w:pos="824"/>
              </w:tabs>
              <w:autoSpaceDE w:val="0"/>
              <w:autoSpaceDN w:val="0"/>
              <w:spacing w:before="11" w:line="235" w:lineRule="auto"/>
              <w:ind w:left="824" w:right="89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Request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action where non-compliances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are </w:t>
            </w:r>
            <w:r w:rsidRPr="003B3BE9">
              <w:rPr>
                <w:rFonts w:ascii="Arial" w:hAnsi="Arial" w:cs="Arial"/>
                <w:spacing w:val="-2"/>
                <w:sz w:val="20"/>
              </w:rPr>
              <w:t>identified</w:t>
            </w:r>
          </w:p>
          <w:p w14:paraId="5490F18D" w14:textId="06B2DF1F" w:rsidR="00525A7C" w:rsidRPr="003B3BE9" w:rsidRDefault="00525A7C" w:rsidP="00525A7C">
            <w:pPr>
              <w:pStyle w:val="TableParagraph"/>
              <w:numPr>
                <w:ilvl w:val="0"/>
                <w:numId w:val="71"/>
              </w:numPr>
              <w:tabs>
                <w:tab w:val="left" w:pos="825"/>
                <w:tab w:val="left" w:pos="827"/>
              </w:tabs>
              <w:autoSpaceDE w:val="0"/>
              <w:autoSpaceDN w:val="0"/>
              <w:spacing w:before="11"/>
              <w:ind w:left="825" w:right="214" w:hanging="35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 independence of the compliance monitoring should be established by always ensuring that audits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inspections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 carried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out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personnel who are not responsible for the functions, procedures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products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audited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or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inspected.</w:t>
            </w:r>
          </w:p>
        </w:tc>
        <w:tc>
          <w:tcPr>
            <w:tcW w:w="2302" w:type="dxa"/>
          </w:tcPr>
          <w:p w14:paraId="578F8716" w14:textId="0852BA63" w:rsidR="00525A7C" w:rsidRPr="003B3BE9" w:rsidRDefault="00525A7C" w:rsidP="00525A7C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CAMO.A.200(a)(6)</w:t>
            </w:r>
          </w:p>
        </w:tc>
        <w:tc>
          <w:tcPr>
            <w:tcW w:w="2409" w:type="dxa"/>
          </w:tcPr>
          <w:p w14:paraId="383E412B" w14:textId="77777777" w:rsidR="00525A7C" w:rsidRPr="003B3BE9" w:rsidRDefault="00525A7C" w:rsidP="00525A7C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756D0DC" w14:textId="77777777" w:rsidR="00525A7C" w:rsidRPr="003B3BE9" w:rsidRDefault="00525A7C" w:rsidP="00525A7C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8975146" w14:textId="13232C68" w:rsidR="00525A7C" w:rsidRPr="003B3BE9" w:rsidRDefault="00A433A6" w:rsidP="00525A7C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25A7C" w:rsidRPr="003B3BE9" w14:paraId="2F122537" w14:textId="77777777" w:rsidTr="007574A6">
        <w:trPr>
          <w:trHeight w:val="338"/>
        </w:trPr>
        <w:tc>
          <w:tcPr>
            <w:tcW w:w="1440" w:type="dxa"/>
          </w:tcPr>
          <w:p w14:paraId="144A7F1B" w14:textId="68C52D92" w:rsidR="00525A7C" w:rsidRPr="003B3BE9" w:rsidRDefault="00525A7C" w:rsidP="00525A7C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2.8.1</w:t>
            </w:r>
          </w:p>
        </w:tc>
        <w:tc>
          <w:tcPr>
            <w:tcW w:w="5040" w:type="dxa"/>
          </w:tcPr>
          <w:p w14:paraId="6F72306C" w14:textId="77777777" w:rsidR="00525A7C" w:rsidRPr="003B3BE9" w:rsidRDefault="00525A7C" w:rsidP="00525A7C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plan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</w:t>
            </w:r>
          </w:p>
          <w:p w14:paraId="0AB89F24" w14:textId="77777777" w:rsidR="00525A7C" w:rsidRPr="003B3BE9" w:rsidRDefault="00525A7C" w:rsidP="001B1A25">
            <w:pPr>
              <w:pStyle w:val="TableParagraph"/>
              <w:numPr>
                <w:ilvl w:val="0"/>
                <w:numId w:val="72"/>
              </w:numPr>
              <w:tabs>
                <w:tab w:val="left" w:pos="827"/>
              </w:tabs>
              <w:autoSpaceDE w:val="0"/>
              <w:autoSpaceDN w:val="0"/>
              <w:spacing w:before="7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Plan</w:t>
            </w:r>
          </w:p>
          <w:p w14:paraId="67BDDDF3" w14:textId="77777777" w:rsidR="00525A7C" w:rsidRPr="003B3BE9" w:rsidRDefault="00525A7C" w:rsidP="001B1A25">
            <w:pPr>
              <w:pStyle w:val="TableParagraph"/>
              <w:numPr>
                <w:ilvl w:val="0"/>
                <w:numId w:val="72"/>
              </w:numPr>
              <w:tabs>
                <w:tab w:val="left" w:pos="827"/>
              </w:tabs>
              <w:autoSpaceDE w:val="0"/>
              <w:autoSpaceDN w:val="0"/>
              <w:spacing w:before="7" w:line="24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aspect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verified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every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year,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including:</w:t>
            </w:r>
          </w:p>
          <w:p w14:paraId="79F8A41E" w14:textId="77777777" w:rsidR="00525A7C" w:rsidRPr="003B3BE9" w:rsidRDefault="00525A7C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3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Independent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audits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quality</w:t>
            </w:r>
            <w:r w:rsidRPr="003B3BE9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system</w:t>
            </w:r>
          </w:p>
          <w:p w14:paraId="52BD01DE" w14:textId="77777777" w:rsidR="00525A7C" w:rsidRPr="003B3BE9" w:rsidRDefault="00525A7C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3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Subcontracted</w:t>
            </w:r>
            <w:r w:rsidRPr="003B3BE9">
              <w:rPr>
                <w:rFonts w:ascii="Arial" w:hAnsi="Arial" w:cs="Arial"/>
                <w:spacing w:val="-1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activities</w:t>
            </w:r>
            <w:r w:rsidRPr="003B3BE9">
              <w:rPr>
                <w:rFonts w:ascii="Arial" w:hAnsi="Arial" w:cs="Arial"/>
                <w:spacing w:val="-1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(if</w:t>
            </w:r>
            <w:r w:rsidRPr="003B3BE9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applicable)</w:t>
            </w:r>
          </w:p>
          <w:p w14:paraId="37FD7BF0" w14:textId="77777777" w:rsidR="00525A7C" w:rsidRPr="003B3BE9" w:rsidRDefault="00525A7C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2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Product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sampling</w:t>
            </w:r>
          </w:p>
          <w:p w14:paraId="12887B4F" w14:textId="77777777" w:rsidR="00525A7C" w:rsidRPr="003B3BE9" w:rsidRDefault="00525A7C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2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Each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location</w:t>
            </w:r>
            <w:r w:rsidRPr="003B3BE9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approved</w:t>
            </w:r>
          </w:p>
          <w:p w14:paraId="36FAE573" w14:textId="77777777" w:rsidR="00525A7C" w:rsidRPr="003B3BE9" w:rsidRDefault="00525A7C" w:rsidP="001B1A25">
            <w:pPr>
              <w:pStyle w:val="TableParagraph"/>
              <w:numPr>
                <w:ilvl w:val="0"/>
                <w:numId w:val="72"/>
              </w:numPr>
              <w:tabs>
                <w:tab w:val="left" w:pos="824"/>
              </w:tabs>
              <w:autoSpaceDE w:val="0"/>
              <w:autoSpaceDN w:val="0"/>
              <w:spacing w:line="235" w:lineRule="auto"/>
              <w:ind w:right="16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Ensure the audit plan is properly </w:t>
            </w:r>
            <w:r w:rsidRPr="003B3BE9">
              <w:rPr>
                <w:rFonts w:ascii="Arial" w:hAnsi="Arial" w:cs="Arial"/>
                <w:sz w:val="20"/>
              </w:rPr>
              <w:lastRenderedPageBreak/>
              <w:t>implemented, maintained,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continually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reviewed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improved</w:t>
            </w:r>
          </w:p>
          <w:p w14:paraId="144E8750" w14:textId="77777777" w:rsidR="00525A7C" w:rsidRPr="003B3BE9" w:rsidRDefault="00525A7C" w:rsidP="001B1A25">
            <w:pPr>
              <w:pStyle w:val="TableParagraph"/>
              <w:numPr>
                <w:ilvl w:val="0"/>
                <w:numId w:val="72"/>
              </w:numPr>
              <w:tabs>
                <w:tab w:val="left" w:pos="824"/>
              </w:tabs>
              <w:autoSpaceDE w:val="0"/>
              <w:autoSpaceDN w:val="0"/>
              <w:spacing w:line="235" w:lineRule="auto"/>
              <w:ind w:right="16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</w:t>
            </w:r>
          </w:p>
          <w:p w14:paraId="14D0E5C7" w14:textId="77777777" w:rsidR="001B1A25" w:rsidRPr="003B3BE9" w:rsidRDefault="001B1A25" w:rsidP="001B1A25">
            <w:pPr>
              <w:pStyle w:val="TableParagraph"/>
              <w:numPr>
                <w:ilvl w:val="0"/>
                <w:numId w:val="72"/>
              </w:numPr>
              <w:tabs>
                <w:tab w:val="left" w:pos="827"/>
              </w:tabs>
              <w:autoSpaceDE w:val="0"/>
              <w:autoSpaceDN w:val="0"/>
              <w:spacing w:line="243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Issue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report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describing:</w:t>
            </w:r>
          </w:p>
          <w:p w14:paraId="2D0BBAE4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4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What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was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checked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(area,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product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etc.)</w:t>
            </w:r>
          </w:p>
          <w:p w14:paraId="360D8E20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4"/>
              </w:tabs>
              <w:autoSpaceDE w:val="0"/>
              <w:autoSpaceDN w:val="0"/>
              <w:spacing w:line="247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What</w:t>
            </w:r>
            <w:r w:rsidRPr="003B3BE9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paragraphs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were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audited</w:t>
            </w:r>
          </w:p>
          <w:p w14:paraId="41123E89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3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What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amendment</w:t>
            </w:r>
            <w:r w:rsidRPr="003B3BE9">
              <w:rPr>
                <w:rFonts w:ascii="Arial" w:hAnsi="Arial" w:cs="Arial"/>
                <w:spacing w:val="-1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in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regulation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was 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used</w:t>
            </w:r>
          </w:p>
          <w:p w14:paraId="73F5F099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2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What</w:t>
            </w:r>
            <w:r w:rsidRPr="003B3BE9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procedures</w:t>
            </w:r>
            <w:r w:rsidRPr="003B3BE9">
              <w:rPr>
                <w:rFonts w:ascii="Arial" w:hAnsi="Arial" w:cs="Arial"/>
                <w:spacing w:val="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were</w:t>
            </w:r>
            <w:r w:rsidRPr="003B3BE9">
              <w:rPr>
                <w:rFonts w:ascii="Arial" w:hAnsi="Arial" w:cs="Arial"/>
                <w:spacing w:val="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audited</w:t>
            </w:r>
          </w:p>
          <w:p w14:paraId="3D1C0DD3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1"/>
              </w:tabs>
              <w:autoSpaceDE w:val="0"/>
              <w:autoSpaceDN w:val="0"/>
              <w:spacing w:before="6" w:line="213" w:lineRule="auto"/>
              <w:ind w:right="78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The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resulting</w:t>
            </w:r>
            <w:r w:rsidRPr="003B3BE9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non-compliance</w:t>
            </w:r>
            <w:r w:rsidRPr="003B3BE9">
              <w:rPr>
                <w:rFonts w:ascii="Arial" w:hAnsi="Arial" w:cs="Arial"/>
                <w:spacing w:val="-2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findings </w:t>
            </w:r>
            <w:r w:rsidRPr="003B3BE9">
              <w:rPr>
                <w:rFonts w:ascii="Arial" w:hAnsi="Arial" w:cs="Arial"/>
                <w:spacing w:val="-2"/>
                <w:sz w:val="20"/>
              </w:rPr>
              <w:t>against</w:t>
            </w:r>
          </w:p>
          <w:p w14:paraId="784B3562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0"/>
              </w:tabs>
              <w:autoSpaceDE w:val="0"/>
              <w:autoSpaceDN w:val="0"/>
              <w:spacing w:before="5" w:line="250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applicable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requirements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procedures</w:t>
            </w:r>
          </w:p>
          <w:p w14:paraId="784BF9B8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5"/>
              </w:tabs>
              <w:autoSpaceDE w:val="0"/>
              <w:autoSpaceDN w:val="0"/>
              <w:spacing w:before="2" w:line="223" w:lineRule="auto"/>
              <w:ind w:right="285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target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date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proposal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corrective action plan.</w:t>
            </w:r>
          </w:p>
          <w:p w14:paraId="15B7F145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3"/>
              </w:tabs>
              <w:autoSpaceDE w:val="0"/>
              <w:autoSpaceDN w:val="0"/>
              <w:spacing w:before="5" w:line="250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Target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closure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date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corrective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action</w:t>
            </w:r>
          </w:p>
          <w:p w14:paraId="4CAFAD6C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4"/>
              </w:tabs>
              <w:autoSpaceDE w:val="0"/>
              <w:autoSpaceDN w:val="0"/>
              <w:spacing w:before="7" w:line="216" w:lineRule="auto"/>
              <w:ind w:right="36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Responsible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manager for corrective action </w:t>
            </w:r>
            <w:r w:rsidRPr="003B3BE9">
              <w:rPr>
                <w:rFonts w:ascii="Arial" w:hAnsi="Arial" w:cs="Arial"/>
                <w:sz w:val="20"/>
              </w:rPr>
              <w:t>plan and Corrective action</w:t>
            </w:r>
          </w:p>
          <w:p w14:paraId="0A9CDB69" w14:textId="77777777" w:rsidR="001B1A25" w:rsidRPr="003B3BE9" w:rsidRDefault="001B1A25" w:rsidP="001B1A25">
            <w:pPr>
              <w:pStyle w:val="TableParagraph"/>
              <w:numPr>
                <w:ilvl w:val="0"/>
                <w:numId w:val="72"/>
              </w:numPr>
              <w:tabs>
                <w:tab w:val="left" w:pos="826"/>
              </w:tabs>
              <w:autoSpaceDE w:val="0"/>
              <w:autoSpaceDN w:val="0"/>
              <w:spacing w:before="10" w:line="24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remedial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action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</w:t>
            </w:r>
          </w:p>
          <w:p w14:paraId="3E99F016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2"/>
              </w:tabs>
              <w:autoSpaceDE w:val="0"/>
              <w:autoSpaceDN w:val="0"/>
              <w:spacing w:line="250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Identifying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responsible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manager</w:t>
            </w:r>
          </w:p>
          <w:p w14:paraId="329C4486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1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Root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cause</w:t>
            </w:r>
            <w:r w:rsidRPr="003B3BE9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analysis</w:t>
            </w:r>
            <w:r w:rsidRPr="003B3BE9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&amp;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contributing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factors</w:t>
            </w:r>
          </w:p>
          <w:p w14:paraId="2FFD9BED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4"/>
                <w:tab w:val="left" w:pos="1416"/>
              </w:tabs>
              <w:autoSpaceDE w:val="0"/>
              <w:autoSpaceDN w:val="0"/>
              <w:spacing w:line="223" w:lineRule="auto"/>
              <w:ind w:right="78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Corrective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action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plan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immediate fix/correction if applicable</w:t>
            </w:r>
          </w:p>
          <w:p w14:paraId="2F53A55F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4"/>
              </w:tabs>
              <w:autoSpaceDE w:val="0"/>
              <w:autoSpaceDN w:val="0"/>
              <w:spacing w:line="251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Preventative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measures</w:t>
            </w:r>
          </w:p>
          <w:p w14:paraId="36FBF1EC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4"/>
              </w:tabs>
              <w:autoSpaceDE w:val="0"/>
              <w:autoSpaceDN w:val="0"/>
              <w:spacing w:line="230" w:lineRule="auto"/>
              <w:ind w:right="306"/>
              <w:jc w:val="both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Information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if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other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area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product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may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 affected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been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checked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the </w:t>
            </w:r>
            <w:r w:rsidRPr="003B3BE9">
              <w:rPr>
                <w:rFonts w:ascii="Arial" w:hAnsi="Arial" w:cs="Arial"/>
                <w:spacing w:val="-2"/>
                <w:sz w:val="20"/>
              </w:rPr>
              <w:t>outcome</w:t>
            </w:r>
          </w:p>
          <w:p w14:paraId="7A7CBE5A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3"/>
              </w:tabs>
              <w:autoSpaceDE w:val="0"/>
              <w:autoSpaceDN w:val="0"/>
              <w:spacing w:before="13" w:line="225" w:lineRule="auto"/>
              <w:ind w:right="755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Acceptance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or rejection</w:t>
            </w:r>
            <w:r w:rsidRPr="003B3BE9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of Root cause </w:t>
            </w:r>
            <w:r w:rsidRPr="003B3BE9">
              <w:rPr>
                <w:rFonts w:ascii="Arial" w:hAnsi="Arial" w:cs="Arial"/>
                <w:sz w:val="20"/>
              </w:rPr>
              <w:t>analysis, preventative measures and corrective actions</w:t>
            </w:r>
          </w:p>
          <w:p w14:paraId="1E9F77D0" w14:textId="77777777" w:rsidR="001B1A25" w:rsidRPr="003B3BE9" w:rsidRDefault="001B1A25" w:rsidP="001B1A25">
            <w:pPr>
              <w:pStyle w:val="TableParagraph"/>
              <w:numPr>
                <w:ilvl w:val="1"/>
                <w:numId w:val="72"/>
              </w:numPr>
              <w:tabs>
                <w:tab w:val="left" w:pos="1412"/>
              </w:tabs>
              <w:autoSpaceDE w:val="0"/>
              <w:autoSpaceDN w:val="0"/>
              <w:spacing w:before="2" w:line="26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Extension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due</w:t>
            </w:r>
            <w:r w:rsidRPr="003B3BE9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dates</w:t>
            </w:r>
          </w:p>
          <w:p w14:paraId="08FAF6AB" w14:textId="66C41671" w:rsidR="001B1A25" w:rsidRPr="003B3BE9" w:rsidRDefault="001B1A25" w:rsidP="001B1A25">
            <w:pPr>
              <w:pStyle w:val="TableParagraph"/>
              <w:numPr>
                <w:ilvl w:val="0"/>
                <w:numId w:val="72"/>
              </w:numPr>
              <w:tabs>
                <w:tab w:val="left" w:pos="824"/>
              </w:tabs>
              <w:autoSpaceDE w:val="0"/>
              <w:autoSpaceDN w:val="0"/>
              <w:spacing w:line="235" w:lineRule="auto"/>
              <w:ind w:right="16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Record-keeping</w:t>
            </w:r>
          </w:p>
        </w:tc>
        <w:tc>
          <w:tcPr>
            <w:tcW w:w="2302" w:type="dxa"/>
          </w:tcPr>
          <w:p w14:paraId="1ED5B904" w14:textId="60DA76F6" w:rsidR="00525A7C" w:rsidRPr="003B3BE9" w:rsidRDefault="00525A7C" w:rsidP="00525A7C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CAMO.A.200(a)(6) CAMO.A.220(b) CAMO.A.150 CAMO.B.350</w:t>
            </w:r>
          </w:p>
        </w:tc>
        <w:tc>
          <w:tcPr>
            <w:tcW w:w="2409" w:type="dxa"/>
          </w:tcPr>
          <w:p w14:paraId="08279F74" w14:textId="77777777" w:rsidR="00525A7C" w:rsidRPr="003B3BE9" w:rsidRDefault="00525A7C" w:rsidP="00525A7C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731CE62D" w14:textId="77777777" w:rsidR="00525A7C" w:rsidRPr="003B3BE9" w:rsidRDefault="00525A7C" w:rsidP="00525A7C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36B73FAA" w14:textId="476B40D6" w:rsidR="00525A7C" w:rsidRPr="003B3BE9" w:rsidRDefault="00A433A6" w:rsidP="00525A7C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B1A25" w:rsidRPr="003B3BE9" w14:paraId="5DD5EA80" w14:textId="77777777" w:rsidTr="007574A6">
        <w:trPr>
          <w:trHeight w:val="338"/>
        </w:trPr>
        <w:tc>
          <w:tcPr>
            <w:tcW w:w="1440" w:type="dxa"/>
          </w:tcPr>
          <w:p w14:paraId="4D3605E5" w14:textId="2802D22F" w:rsidR="001B1A25" w:rsidRPr="003B3BE9" w:rsidRDefault="001B1A25" w:rsidP="001B1A25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2.8.2</w:t>
            </w:r>
          </w:p>
        </w:tc>
        <w:tc>
          <w:tcPr>
            <w:tcW w:w="5040" w:type="dxa"/>
          </w:tcPr>
          <w:p w14:paraId="0F4619B6" w14:textId="77777777" w:rsidR="001B1A25" w:rsidRPr="003B3BE9" w:rsidRDefault="001B1A25" w:rsidP="001B1A25">
            <w:pPr>
              <w:pStyle w:val="TableParagraph"/>
              <w:spacing w:line="237" w:lineRule="auto"/>
              <w:ind w:left="107" w:right="18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Monitoring of continuing airworthiness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management </w:t>
            </w:r>
            <w:r w:rsidRPr="003B3BE9">
              <w:rPr>
                <w:rFonts w:ascii="Arial" w:hAnsi="Arial" w:cs="Arial"/>
                <w:spacing w:val="-2"/>
                <w:sz w:val="20"/>
              </w:rPr>
              <w:t>activities</w:t>
            </w:r>
          </w:p>
          <w:p w14:paraId="0F551D48" w14:textId="77777777" w:rsidR="001B1A25" w:rsidRPr="003B3BE9" w:rsidRDefault="001B1A25" w:rsidP="001B1A25">
            <w:pPr>
              <w:pStyle w:val="TableParagraph"/>
              <w:numPr>
                <w:ilvl w:val="0"/>
                <w:numId w:val="74"/>
              </w:numPr>
              <w:tabs>
                <w:tab w:val="left" w:pos="827"/>
              </w:tabs>
              <w:autoSpaceDE w:val="0"/>
              <w:autoSpaceDN w:val="0"/>
              <w:spacing w:before="4" w:line="24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Effective</w:t>
            </w:r>
            <w:r w:rsidRPr="003B3BE9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>to:</w:t>
            </w:r>
          </w:p>
          <w:p w14:paraId="2C8D132F" w14:textId="6F5C82E8" w:rsidR="001B1A25" w:rsidRPr="003B3BE9" w:rsidRDefault="001B1A25" w:rsidP="001B1A25">
            <w:pPr>
              <w:pStyle w:val="TableParagraph"/>
              <w:numPr>
                <w:ilvl w:val="1"/>
                <w:numId w:val="74"/>
              </w:numPr>
              <w:tabs>
                <w:tab w:val="left" w:pos="1414"/>
              </w:tabs>
              <w:autoSpaceDE w:val="0"/>
              <w:autoSpaceDN w:val="0"/>
              <w:spacing w:before="14" w:line="220" w:lineRule="auto"/>
              <w:ind w:right="73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Periodically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activities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 continuing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management personnel and how they fulfil their responsibilities,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defined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Part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2302" w:type="dxa"/>
          </w:tcPr>
          <w:p w14:paraId="3B25C89E" w14:textId="43F2AC50" w:rsidR="001B1A25" w:rsidRPr="003B3BE9" w:rsidRDefault="001B1A25" w:rsidP="001B1A25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CAMO.A.200(a)(6)</w:t>
            </w:r>
          </w:p>
        </w:tc>
        <w:tc>
          <w:tcPr>
            <w:tcW w:w="2409" w:type="dxa"/>
          </w:tcPr>
          <w:p w14:paraId="338E275F" w14:textId="77777777" w:rsidR="001B1A25" w:rsidRPr="003B3BE9" w:rsidRDefault="001B1A25" w:rsidP="001B1A25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6F893669" w14:textId="77777777" w:rsidR="001B1A25" w:rsidRPr="003B3BE9" w:rsidRDefault="001B1A25" w:rsidP="001B1A25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DF93E3F" w14:textId="78A32E47" w:rsidR="001B1A25" w:rsidRPr="003B3BE9" w:rsidRDefault="00A433A6" w:rsidP="001B1A25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B1A25" w:rsidRPr="003B3BE9" w14:paraId="271AE898" w14:textId="77777777" w:rsidTr="007574A6">
        <w:trPr>
          <w:trHeight w:val="338"/>
        </w:trPr>
        <w:tc>
          <w:tcPr>
            <w:tcW w:w="1440" w:type="dxa"/>
          </w:tcPr>
          <w:p w14:paraId="4260BF07" w14:textId="4FC9451D" w:rsidR="001B1A25" w:rsidRPr="003B3BE9" w:rsidRDefault="001B1A25" w:rsidP="001B1A25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2.8.3</w:t>
            </w:r>
          </w:p>
        </w:tc>
        <w:tc>
          <w:tcPr>
            <w:tcW w:w="5040" w:type="dxa"/>
          </w:tcPr>
          <w:p w14:paraId="776D5162" w14:textId="77777777" w:rsidR="001B1A25" w:rsidRPr="003B3BE9" w:rsidRDefault="001B1A25" w:rsidP="001B1A25">
            <w:pPr>
              <w:pStyle w:val="TableParagraph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Monitoring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 effectiveness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of the maintenance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programme(s)</w:t>
            </w:r>
          </w:p>
          <w:p w14:paraId="148D4317" w14:textId="47EA3263" w:rsidR="001B1A25" w:rsidRPr="003B3BE9" w:rsidRDefault="001B1A25" w:rsidP="00302D72">
            <w:pPr>
              <w:pStyle w:val="TableParagraph"/>
              <w:numPr>
                <w:ilvl w:val="0"/>
                <w:numId w:val="75"/>
              </w:numPr>
              <w:ind w:right="17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Effective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periodically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effectiveness of the maintenance programme(s) is</w:t>
            </w:r>
            <w:r w:rsidR="00302D72" w:rsidRPr="003B3BE9">
              <w:rPr>
                <w:rFonts w:ascii="Arial" w:hAnsi="Arial" w:cs="Arial"/>
                <w:sz w:val="20"/>
              </w:rPr>
              <w:t xml:space="preserve"> analysed</w:t>
            </w:r>
            <w:r w:rsidR="00302D72"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302D72" w:rsidRPr="003B3BE9">
              <w:rPr>
                <w:rFonts w:ascii="Arial" w:hAnsi="Arial" w:cs="Arial"/>
                <w:sz w:val="20"/>
              </w:rPr>
              <w:t>as</w:t>
            </w:r>
            <w:r w:rsidR="00302D72"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302D72" w:rsidRPr="003B3BE9">
              <w:rPr>
                <w:rFonts w:ascii="Arial" w:hAnsi="Arial" w:cs="Arial"/>
                <w:sz w:val="20"/>
              </w:rPr>
              <w:t>defined</w:t>
            </w:r>
            <w:r w:rsidR="00302D72"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302D72" w:rsidRPr="003B3BE9">
              <w:rPr>
                <w:rFonts w:ascii="Arial" w:hAnsi="Arial" w:cs="Arial"/>
                <w:sz w:val="20"/>
              </w:rPr>
              <w:t>in</w:t>
            </w:r>
            <w:r w:rsidR="00302D72"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302D72" w:rsidRPr="003B3BE9">
              <w:rPr>
                <w:rFonts w:ascii="Arial" w:hAnsi="Arial" w:cs="Arial"/>
                <w:sz w:val="20"/>
              </w:rPr>
              <w:t>Part</w:t>
            </w:r>
            <w:r w:rsidR="00302D72"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302D72" w:rsidRPr="003B3BE9">
              <w:rPr>
                <w:rFonts w:ascii="Arial" w:hAnsi="Arial" w:cs="Arial"/>
                <w:spacing w:val="-5"/>
                <w:sz w:val="20"/>
              </w:rPr>
              <w:t>1.</w:t>
            </w:r>
          </w:p>
        </w:tc>
        <w:tc>
          <w:tcPr>
            <w:tcW w:w="2302" w:type="dxa"/>
          </w:tcPr>
          <w:p w14:paraId="0A539124" w14:textId="776BACE0" w:rsidR="001B1A25" w:rsidRPr="003B3BE9" w:rsidRDefault="001B1A25" w:rsidP="001B1A25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CAMO.A.200(a)(6)</w:t>
            </w:r>
          </w:p>
        </w:tc>
        <w:tc>
          <w:tcPr>
            <w:tcW w:w="2409" w:type="dxa"/>
          </w:tcPr>
          <w:p w14:paraId="42F3C601" w14:textId="77777777" w:rsidR="001B1A25" w:rsidRPr="003B3BE9" w:rsidRDefault="001B1A25" w:rsidP="001B1A25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1CFFE97C" w14:textId="77777777" w:rsidR="001B1A25" w:rsidRPr="003B3BE9" w:rsidRDefault="001B1A25" w:rsidP="001B1A25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20ACFAB6" w14:textId="27334026" w:rsidR="001B1A25" w:rsidRPr="003B3BE9" w:rsidRDefault="00A433A6" w:rsidP="001B1A25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276E9" w:rsidRPr="003B3BE9" w14:paraId="62F3F6DF" w14:textId="77777777" w:rsidTr="007574A6">
        <w:trPr>
          <w:trHeight w:val="338"/>
        </w:trPr>
        <w:tc>
          <w:tcPr>
            <w:tcW w:w="1440" w:type="dxa"/>
          </w:tcPr>
          <w:p w14:paraId="58F5ED9F" w14:textId="4E35322E" w:rsidR="009276E9" w:rsidRPr="003B3BE9" w:rsidRDefault="009276E9" w:rsidP="009276E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2.8.4</w:t>
            </w:r>
          </w:p>
        </w:tc>
        <w:tc>
          <w:tcPr>
            <w:tcW w:w="5040" w:type="dxa"/>
          </w:tcPr>
          <w:p w14:paraId="69D2FC2E" w14:textId="77777777" w:rsidR="009276E9" w:rsidRPr="003B3BE9" w:rsidRDefault="009276E9" w:rsidP="009276E9">
            <w:pPr>
              <w:pStyle w:val="TableParagraph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Monitoring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carried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out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 appropriate maintenance organization</w:t>
            </w:r>
          </w:p>
          <w:p w14:paraId="5E215902" w14:textId="77777777" w:rsidR="009276E9" w:rsidRPr="003B3BE9" w:rsidRDefault="009276E9" w:rsidP="009276E9">
            <w:pPr>
              <w:pStyle w:val="TableParagraph"/>
              <w:numPr>
                <w:ilvl w:val="0"/>
                <w:numId w:val="76"/>
              </w:numPr>
              <w:tabs>
                <w:tab w:val="left" w:pos="825"/>
                <w:tab w:val="left" w:pos="827"/>
              </w:tabs>
              <w:autoSpaceDE w:val="0"/>
              <w:autoSpaceDN w:val="0"/>
              <w:spacing w:before="2" w:line="237" w:lineRule="auto"/>
              <w:ind w:right="157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Effective procedure to periodically review that the approval of the contracted maintenance organisations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relevant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operators fleet</w:t>
            </w:r>
          </w:p>
          <w:p w14:paraId="40609BEF" w14:textId="77777777" w:rsidR="009276E9" w:rsidRPr="003B3BE9" w:rsidRDefault="009276E9" w:rsidP="009276E9">
            <w:pPr>
              <w:pStyle w:val="TableParagraph"/>
              <w:numPr>
                <w:ilvl w:val="0"/>
                <w:numId w:val="76"/>
              </w:numPr>
              <w:tabs>
                <w:tab w:val="left" w:pos="823"/>
                <w:tab w:val="left" w:pos="825"/>
              </w:tabs>
              <w:autoSpaceDE w:val="0"/>
              <w:autoSpaceDN w:val="0"/>
              <w:spacing w:before="13"/>
              <w:ind w:left="823" w:right="252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Include feedback information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from any contracted organisation on any actual or contemplated amendment to ensure that the maintenance system remains valid and to anticipate any necessary change in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maintenance agreements</w:t>
            </w:r>
          </w:p>
          <w:p w14:paraId="554B037A" w14:textId="77777777" w:rsidR="009276E9" w:rsidRPr="003B3BE9" w:rsidRDefault="009276E9" w:rsidP="009276E9">
            <w:pPr>
              <w:pStyle w:val="TableParagraph"/>
              <w:ind w:left="10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Note: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necessary,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may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subdivided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as </w:t>
            </w:r>
            <w:r w:rsidRPr="003B3BE9">
              <w:rPr>
                <w:rFonts w:ascii="Arial" w:hAnsi="Arial" w:cs="Arial"/>
                <w:spacing w:val="-2"/>
                <w:sz w:val="20"/>
              </w:rPr>
              <w:t>follows:</w:t>
            </w:r>
          </w:p>
          <w:p w14:paraId="39D14F7D" w14:textId="77777777" w:rsidR="009276E9" w:rsidRPr="003B3BE9" w:rsidRDefault="009276E9" w:rsidP="009276E9">
            <w:pPr>
              <w:pStyle w:val="TableParagraph"/>
              <w:numPr>
                <w:ilvl w:val="0"/>
                <w:numId w:val="76"/>
              </w:numPr>
              <w:tabs>
                <w:tab w:val="left" w:pos="822"/>
              </w:tabs>
              <w:autoSpaceDE w:val="0"/>
              <w:autoSpaceDN w:val="0"/>
              <w:spacing w:before="5"/>
              <w:ind w:left="822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Aircraft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maintenance</w:t>
            </w:r>
          </w:p>
          <w:p w14:paraId="2DE34507" w14:textId="77777777" w:rsidR="009276E9" w:rsidRPr="003B3BE9" w:rsidRDefault="009276E9" w:rsidP="009276E9">
            <w:pPr>
              <w:pStyle w:val="TableParagraph"/>
              <w:numPr>
                <w:ilvl w:val="0"/>
                <w:numId w:val="76"/>
              </w:numPr>
              <w:tabs>
                <w:tab w:val="left" w:pos="822"/>
              </w:tabs>
              <w:autoSpaceDE w:val="0"/>
              <w:autoSpaceDN w:val="0"/>
              <w:spacing w:before="7"/>
              <w:ind w:left="822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Engines</w:t>
            </w:r>
          </w:p>
          <w:p w14:paraId="1E61FF21" w14:textId="77777777" w:rsidR="009276E9" w:rsidRPr="003B3BE9" w:rsidRDefault="009276E9" w:rsidP="009276E9">
            <w:pPr>
              <w:pStyle w:val="TableParagraph"/>
              <w:numPr>
                <w:ilvl w:val="0"/>
                <w:numId w:val="76"/>
              </w:numPr>
              <w:tabs>
                <w:tab w:val="left" w:pos="822"/>
              </w:tabs>
              <w:autoSpaceDE w:val="0"/>
              <w:autoSpaceDN w:val="0"/>
              <w:spacing w:before="5" w:line="244" w:lineRule="exact"/>
              <w:ind w:left="822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Propellers</w:t>
            </w:r>
          </w:p>
          <w:p w14:paraId="6DA9C686" w14:textId="78B3A230" w:rsidR="009276E9" w:rsidRPr="003B3BE9" w:rsidRDefault="009276E9" w:rsidP="009276E9">
            <w:pPr>
              <w:pStyle w:val="TableParagraph"/>
              <w:numPr>
                <w:ilvl w:val="0"/>
                <w:numId w:val="76"/>
              </w:numPr>
              <w:tabs>
                <w:tab w:val="left" w:pos="822"/>
              </w:tabs>
              <w:autoSpaceDE w:val="0"/>
              <w:autoSpaceDN w:val="0"/>
              <w:spacing w:before="5" w:line="244" w:lineRule="exact"/>
              <w:ind w:left="822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w w:val="105"/>
                <w:position w:val="1"/>
                <w:sz w:val="20"/>
              </w:rPr>
              <w:t>Components</w:t>
            </w:r>
          </w:p>
        </w:tc>
        <w:tc>
          <w:tcPr>
            <w:tcW w:w="2302" w:type="dxa"/>
          </w:tcPr>
          <w:p w14:paraId="2531F3C0" w14:textId="4AFE2C22" w:rsidR="009276E9" w:rsidRPr="003B3BE9" w:rsidRDefault="009276E9" w:rsidP="009276E9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CAMO.A.200(a)(6)</w:t>
            </w:r>
          </w:p>
        </w:tc>
        <w:tc>
          <w:tcPr>
            <w:tcW w:w="2409" w:type="dxa"/>
          </w:tcPr>
          <w:p w14:paraId="0860C3FA" w14:textId="77777777" w:rsidR="009276E9" w:rsidRPr="003B3BE9" w:rsidRDefault="009276E9" w:rsidP="009276E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34AFC48" w14:textId="77777777" w:rsidR="009276E9" w:rsidRPr="003B3BE9" w:rsidRDefault="009276E9" w:rsidP="009276E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EBCFAF2" w14:textId="7430AA13" w:rsidR="009276E9" w:rsidRPr="003B3BE9" w:rsidRDefault="00A433A6" w:rsidP="009276E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276E9" w:rsidRPr="003B3BE9" w14:paraId="04AB88D4" w14:textId="77777777" w:rsidTr="007574A6">
        <w:trPr>
          <w:trHeight w:val="338"/>
        </w:trPr>
        <w:tc>
          <w:tcPr>
            <w:tcW w:w="1440" w:type="dxa"/>
          </w:tcPr>
          <w:p w14:paraId="783AA273" w14:textId="13EFF516" w:rsidR="009276E9" w:rsidRPr="003B3BE9" w:rsidRDefault="009276E9" w:rsidP="009276E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2.8.5</w:t>
            </w:r>
          </w:p>
        </w:tc>
        <w:tc>
          <w:tcPr>
            <w:tcW w:w="5040" w:type="dxa"/>
          </w:tcPr>
          <w:p w14:paraId="779A1392" w14:textId="77777777" w:rsidR="009276E9" w:rsidRPr="003B3BE9" w:rsidRDefault="009276E9" w:rsidP="009276E9">
            <w:pPr>
              <w:pStyle w:val="TableParagraph"/>
              <w:ind w:left="107" w:right="287"/>
              <w:jc w:val="both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2.8.5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Monitoring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carried out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 the contract,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including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subcontractors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used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 the maintenance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contractor</w:t>
            </w:r>
          </w:p>
          <w:p w14:paraId="6CEDCC49" w14:textId="77777777" w:rsidR="009276E9" w:rsidRPr="003B3BE9" w:rsidRDefault="009276E9" w:rsidP="009276E9">
            <w:pPr>
              <w:pStyle w:val="TableParagraph"/>
              <w:numPr>
                <w:ilvl w:val="0"/>
                <w:numId w:val="77"/>
              </w:numPr>
              <w:tabs>
                <w:tab w:val="left" w:pos="826"/>
              </w:tabs>
              <w:autoSpaceDE w:val="0"/>
              <w:autoSpaceDN w:val="0"/>
              <w:spacing w:before="3" w:line="237" w:lineRule="auto"/>
              <w:ind w:right="231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Periodically review that the continuing airworthiness management personnel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 satisfied that all contracted maintenance is carried out in accordance with the contract</w:t>
            </w:r>
          </w:p>
          <w:p w14:paraId="7C7701AC" w14:textId="560B46B2" w:rsidR="009276E9" w:rsidRPr="003B3BE9" w:rsidRDefault="009276E9" w:rsidP="009276E9">
            <w:pPr>
              <w:pStyle w:val="TableParagraph"/>
              <w:numPr>
                <w:ilvl w:val="0"/>
                <w:numId w:val="77"/>
              </w:numPr>
              <w:tabs>
                <w:tab w:val="left" w:pos="824"/>
                <w:tab w:val="left" w:pos="827"/>
              </w:tabs>
              <w:autoSpaceDE w:val="0"/>
              <w:autoSpaceDN w:val="0"/>
              <w:spacing w:before="12"/>
              <w:ind w:left="824" w:right="219" w:hanging="35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Ensure that the system allows all the personnel involved in the contract (including the contractors and their subcontractors) to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familiarise themselves with its terms and that, for any contract amendment,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relevant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information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distributed in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organisation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contractor</w:t>
            </w:r>
          </w:p>
        </w:tc>
        <w:tc>
          <w:tcPr>
            <w:tcW w:w="2302" w:type="dxa"/>
          </w:tcPr>
          <w:p w14:paraId="7C8812E6" w14:textId="4EBEC999" w:rsidR="009276E9" w:rsidRPr="003B3BE9" w:rsidRDefault="009276E9" w:rsidP="009276E9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CAMO.A.200(a)(6)</w:t>
            </w:r>
          </w:p>
        </w:tc>
        <w:tc>
          <w:tcPr>
            <w:tcW w:w="2409" w:type="dxa"/>
          </w:tcPr>
          <w:p w14:paraId="0B4A05A8" w14:textId="77777777" w:rsidR="009276E9" w:rsidRPr="003B3BE9" w:rsidRDefault="009276E9" w:rsidP="009276E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31C7BA80" w14:textId="77777777" w:rsidR="009276E9" w:rsidRPr="003B3BE9" w:rsidRDefault="009276E9" w:rsidP="009276E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64A8A61" w14:textId="09F9848E" w:rsidR="009276E9" w:rsidRPr="003B3BE9" w:rsidRDefault="00A433A6" w:rsidP="009276E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276E9" w:rsidRPr="003B3BE9" w14:paraId="620004A6" w14:textId="77777777" w:rsidTr="007574A6">
        <w:trPr>
          <w:trHeight w:val="338"/>
        </w:trPr>
        <w:tc>
          <w:tcPr>
            <w:tcW w:w="1440" w:type="dxa"/>
          </w:tcPr>
          <w:p w14:paraId="11230A34" w14:textId="0848C335" w:rsidR="009276E9" w:rsidRPr="003B3BE9" w:rsidRDefault="009276E9" w:rsidP="009276E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2.8.6</w:t>
            </w:r>
          </w:p>
        </w:tc>
        <w:tc>
          <w:tcPr>
            <w:tcW w:w="5040" w:type="dxa"/>
          </w:tcPr>
          <w:p w14:paraId="6A758CD0" w14:textId="77777777" w:rsidR="009276E9" w:rsidRPr="003B3BE9" w:rsidRDefault="009276E9" w:rsidP="009276E9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monitoring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personnel</w:t>
            </w:r>
          </w:p>
          <w:p w14:paraId="3AA7E91F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autoSpaceDE w:val="0"/>
              <w:autoSpaceDN w:val="0"/>
              <w:spacing w:before="7"/>
              <w:ind w:right="95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Nominated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person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(compliance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monitoring </w:t>
            </w:r>
            <w:r w:rsidRPr="003B3BE9">
              <w:rPr>
                <w:rFonts w:ascii="Arial" w:hAnsi="Arial" w:cs="Arial"/>
                <w:spacing w:val="-2"/>
                <w:sz w:val="20"/>
              </w:rPr>
              <w:t>manager)</w:t>
            </w:r>
          </w:p>
          <w:p w14:paraId="56A710C5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autoSpaceDE w:val="0"/>
              <w:autoSpaceDN w:val="0"/>
              <w:spacing w:before="6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Other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monitoring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personnel</w:t>
            </w:r>
          </w:p>
          <w:p w14:paraId="758EE4D6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autoSpaceDE w:val="0"/>
              <w:autoSpaceDN w:val="0"/>
              <w:spacing w:before="6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Required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experience</w:t>
            </w:r>
          </w:p>
          <w:p w14:paraId="79205127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autoSpaceDE w:val="0"/>
              <w:autoSpaceDN w:val="0"/>
              <w:spacing w:before="6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Required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training,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e.g.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relevant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legislation,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quality system theory and auditing techniques CAME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procedures,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on-the-job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etc.</w:t>
            </w:r>
          </w:p>
          <w:p w14:paraId="023078C0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autoSpaceDE w:val="0"/>
              <w:autoSpaceDN w:val="0"/>
              <w:spacing w:before="7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Required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competence</w:t>
            </w:r>
          </w:p>
          <w:p w14:paraId="18952216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6"/>
              </w:tabs>
              <w:autoSpaceDE w:val="0"/>
              <w:autoSpaceDN w:val="0"/>
              <w:spacing w:before="7"/>
              <w:ind w:right="20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Required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recurrent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/ continuation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(including </w:t>
            </w:r>
            <w:r w:rsidRPr="003B3BE9">
              <w:rPr>
                <w:rFonts w:ascii="Arial" w:hAnsi="Arial" w:cs="Arial"/>
                <w:sz w:val="20"/>
              </w:rPr>
              <w:t>HF, EWIS &amp; FTS if applicable)</w:t>
            </w:r>
          </w:p>
          <w:p w14:paraId="2C4972A6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5"/>
              </w:tabs>
              <w:autoSpaceDE w:val="0"/>
              <w:autoSpaceDN w:val="0"/>
              <w:spacing w:before="5"/>
              <w:ind w:right="31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Examination,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test and assessment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(as necessary – can refer to 0.3)</w:t>
            </w:r>
          </w:p>
          <w:p w14:paraId="18C00DD1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3"/>
                <w:tab w:val="left" w:pos="825"/>
              </w:tabs>
              <w:autoSpaceDE w:val="0"/>
              <w:autoSpaceDN w:val="0"/>
              <w:spacing w:before="6"/>
              <w:ind w:right="16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Assessment must ensure adequate knowledge and competence of the quality audit personnel to perform the allocated tasks effectively including monitor </w:t>
            </w:r>
            <w:r w:rsidRPr="003B3BE9">
              <w:rPr>
                <w:rFonts w:ascii="Arial" w:hAnsi="Arial" w:cs="Arial"/>
                <w:sz w:val="20"/>
              </w:rPr>
              <w:lastRenderedPageBreak/>
              <w:t>compliance with Part-CAMO identifying non-compliance in an effective and timely manner so that the organisation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may remain in compliance with Part- CAMO.</w:t>
            </w:r>
          </w:p>
          <w:p w14:paraId="1ADED7A8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2"/>
              </w:tabs>
              <w:autoSpaceDE w:val="0"/>
              <w:autoSpaceDN w:val="0"/>
              <w:spacing w:before="6"/>
              <w:ind w:right="266"/>
              <w:jc w:val="both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Independence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quality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 personnel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when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organisation uses skilled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personnel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working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within another department than that of Quality</w:t>
            </w:r>
          </w:p>
          <w:p w14:paraId="7203FB81" w14:textId="77777777" w:rsidR="009276E9" w:rsidRPr="003B3BE9" w:rsidRDefault="009276E9" w:rsidP="009276E9">
            <w:pPr>
              <w:pStyle w:val="TableParagraph"/>
              <w:numPr>
                <w:ilvl w:val="0"/>
                <w:numId w:val="40"/>
              </w:numPr>
              <w:tabs>
                <w:tab w:val="left" w:pos="826"/>
              </w:tabs>
              <w:autoSpaceDE w:val="0"/>
              <w:autoSpaceDN w:val="0"/>
              <w:spacing w:before="6" w:line="244" w:lineRule="exact"/>
              <w:ind w:right="0"/>
              <w:jc w:val="both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Retention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1DD47BE7" w14:textId="77777777" w:rsidR="009276E9" w:rsidRPr="003B3BE9" w:rsidRDefault="009276E9" w:rsidP="009276E9">
            <w:pPr>
              <w:pStyle w:val="TableParagraph"/>
              <w:numPr>
                <w:ilvl w:val="1"/>
                <w:numId w:val="79"/>
              </w:numPr>
              <w:tabs>
                <w:tab w:val="left" w:pos="1414"/>
              </w:tabs>
              <w:autoSpaceDE w:val="0"/>
              <w:autoSpaceDN w:val="0"/>
              <w:spacing w:line="249" w:lineRule="exact"/>
              <w:ind w:right="0"/>
              <w:jc w:val="both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Duration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and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location</w:t>
            </w:r>
          </w:p>
          <w:p w14:paraId="7BA20017" w14:textId="77777777" w:rsidR="009276E9" w:rsidRPr="003B3BE9" w:rsidRDefault="009276E9" w:rsidP="009276E9">
            <w:pPr>
              <w:pStyle w:val="TableParagraph"/>
              <w:numPr>
                <w:ilvl w:val="1"/>
                <w:numId w:val="79"/>
              </w:numPr>
              <w:tabs>
                <w:tab w:val="left" w:pos="1413"/>
              </w:tabs>
              <w:autoSpaceDE w:val="0"/>
              <w:autoSpaceDN w:val="0"/>
              <w:spacing w:line="246" w:lineRule="exact"/>
              <w:ind w:right="0"/>
              <w:jc w:val="both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Type</w:t>
            </w:r>
            <w:r w:rsidRPr="003B3BE9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documents</w:t>
            </w:r>
          </w:p>
          <w:p w14:paraId="084B37E6" w14:textId="2C12F80F" w:rsidR="009276E9" w:rsidRPr="003B3BE9" w:rsidRDefault="009276E9" w:rsidP="009276E9">
            <w:pPr>
              <w:pStyle w:val="TableParagraph"/>
              <w:spacing w:line="228" w:lineRule="exact"/>
              <w:ind w:left="107"/>
              <w:jc w:val="both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Note:</w:t>
            </w:r>
            <w:r w:rsidRPr="003B3BE9">
              <w:rPr>
                <w:rFonts w:ascii="Arial" w:hAnsi="Arial" w:cs="Arial"/>
                <w:spacing w:val="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This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section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must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describe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how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compliance </w:t>
            </w:r>
            <w:r w:rsidRPr="003B3BE9">
              <w:rPr>
                <w:rFonts w:ascii="Arial" w:hAnsi="Arial" w:cs="Arial"/>
                <w:sz w:val="20"/>
              </w:rPr>
              <w:t>monitoring personnel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managed,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competency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 ensured and assessed.</w:t>
            </w:r>
          </w:p>
        </w:tc>
        <w:tc>
          <w:tcPr>
            <w:tcW w:w="2302" w:type="dxa"/>
          </w:tcPr>
          <w:p w14:paraId="48AC1F36" w14:textId="422A6BCB" w:rsidR="009276E9" w:rsidRPr="003B3BE9" w:rsidRDefault="009276E9" w:rsidP="009276E9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CAMO.A.305(a)(4)</w:t>
            </w:r>
          </w:p>
        </w:tc>
        <w:tc>
          <w:tcPr>
            <w:tcW w:w="2409" w:type="dxa"/>
          </w:tcPr>
          <w:p w14:paraId="0E363E5A" w14:textId="77777777" w:rsidR="009276E9" w:rsidRPr="003B3BE9" w:rsidRDefault="009276E9" w:rsidP="009276E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5202AD1B" w14:textId="77777777" w:rsidR="009276E9" w:rsidRPr="003B3BE9" w:rsidRDefault="009276E9" w:rsidP="009276E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4BB7B74E" w14:textId="445EF38F" w:rsidR="009276E9" w:rsidRPr="003B3BE9" w:rsidRDefault="00A433A6" w:rsidP="009276E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276E9" w:rsidRPr="003B3BE9" w14:paraId="5B49ABBF" w14:textId="77777777" w:rsidTr="007574A6">
        <w:trPr>
          <w:trHeight w:val="338"/>
        </w:trPr>
        <w:tc>
          <w:tcPr>
            <w:tcW w:w="1440" w:type="dxa"/>
          </w:tcPr>
          <w:p w14:paraId="239BC2A3" w14:textId="006876D0" w:rsidR="009276E9" w:rsidRPr="003B3BE9" w:rsidRDefault="009276E9" w:rsidP="009276E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2.9</w:t>
            </w:r>
          </w:p>
        </w:tc>
        <w:tc>
          <w:tcPr>
            <w:tcW w:w="5040" w:type="dxa"/>
          </w:tcPr>
          <w:p w14:paraId="42A2ADFA" w14:textId="77777777" w:rsidR="009276E9" w:rsidRPr="003B3BE9" w:rsidRDefault="009276E9" w:rsidP="009276E9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Control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personnel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competency</w:t>
            </w:r>
          </w:p>
          <w:p w14:paraId="75F9344C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7"/>
              </w:tabs>
              <w:autoSpaceDE w:val="0"/>
              <w:autoSpaceDN w:val="0"/>
              <w:spacing w:before="9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Objectives</w:t>
            </w:r>
          </w:p>
          <w:p w14:paraId="74584616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5"/>
                <w:tab w:val="left" w:pos="827"/>
              </w:tabs>
              <w:autoSpaceDE w:val="0"/>
              <w:autoSpaceDN w:val="0"/>
              <w:spacing w:before="5"/>
              <w:ind w:right="44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Job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descriptions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each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job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function/role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organisation. Job descriptions should contain sufficient criteria to enable the required competency assessment</w:t>
            </w:r>
          </w:p>
          <w:p w14:paraId="7985AB35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5"/>
              </w:tabs>
              <w:autoSpaceDE w:val="0"/>
              <w:autoSpaceDN w:val="0"/>
              <w:spacing w:before="10" w:line="237" w:lineRule="auto"/>
              <w:ind w:right="67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Initial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Assessment-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staff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must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assessed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for competency before unsupervised work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commences</w:t>
            </w:r>
          </w:p>
          <w:p w14:paraId="1805FBC7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4"/>
              </w:tabs>
              <w:autoSpaceDE w:val="0"/>
              <w:autoSpaceDN w:val="0"/>
              <w:spacing w:before="9"/>
              <w:ind w:righ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Continuation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- staff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competency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must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continually </w:t>
            </w:r>
            <w:r w:rsidRPr="003B3BE9">
              <w:rPr>
                <w:rFonts w:ascii="Arial" w:hAnsi="Arial" w:cs="Arial"/>
                <w:spacing w:val="-2"/>
                <w:sz w:val="20"/>
              </w:rPr>
              <w:t>assessed.</w:t>
            </w:r>
          </w:p>
          <w:p w14:paraId="3898CDF2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3"/>
              </w:tabs>
              <w:autoSpaceDE w:val="0"/>
              <w:autoSpaceDN w:val="0"/>
              <w:spacing w:before="6"/>
              <w:ind w:right="51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Assessment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 each job function/role.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New job function/role, new assessment.</w:t>
            </w:r>
          </w:p>
          <w:p w14:paraId="28A95812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2"/>
              </w:tabs>
              <w:autoSpaceDE w:val="0"/>
              <w:autoSpaceDN w:val="0"/>
              <w:spacing w:before="12" w:line="235" w:lineRule="auto"/>
              <w:ind w:right="53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Assessment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performed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 trained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and qualified </w:t>
            </w:r>
            <w:r w:rsidRPr="003B3BE9">
              <w:rPr>
                <w:rFonts w:ascii="Arial" w:hAnsi="Arial" w:cs="Arial"/>
                <w:spacing w:val="-2"/>
                <w:sz w:val="20"/>
              </w:rPr>
              <w:t>personnel</w:t>
            </w:r>
          </w:p>
          <w:p w14:paraId="3236B2D3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2"/>
              </w:tabs>
              <w:autoSpaceDE w:val="0"/>
              <w:autoSpaceDN w:val="0"/>
              <w:spacing w:before="12" w:line="235" w:lineRule="auto"/>
              <w:ind w:right="53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Competency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assessed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evaluation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>of:</w:t>
            </w:r>
          </w:p>
          <w:p w14:paraId="0544F5FF" w14:textId="77777777" w:rsidR="009276E9" w:rsidRPr="003B3BE9" w:rsidRDefault="009276E9" w:rsidP="009276E9">
            <w:pPr>
              <w:pStyle w:val="TableParagraph"/>
              <w:numPr>
                <w:ilvl w:val="1"/>
                <w:numId w:val="80"/>
              </w:numPr>
              <w:tabs>
                <w:tab w:val="left" w:pos="1415"/>
              </w:tabs>
              <w:autoSpaceDE w:val="0"/>
              <w:autoSpaceDN w:val="0"/>
              <w:spacing w:before="6" w:line="220" w:lineRule="auto"/>
              <w:ind w:right="22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Desk-top – records for training and </w:t>
            </w:r>
            <w:r w:rsidRPr="003B3BE9">
              <w:rPr>
                <w:rFonts w:ascii="Arial" w:hAnsi="Arial" w:cs="Arial"/>
                <w:sz w:val="20"/>
              </w:rPr>
              <w:lastRenderedPageBreak/>
              <w:t>experience. May include confirmation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check</w:t>
            </w:r>
          </w:p>
          <w:p w14:paraId="419DE63E" w14:textId="77777777" w:rsidR="009276E9" w:rsidRPr="003B3BE9" w:rsidRDefault="009276E9" w:rsidP="009276E9">
            <w:pPr>
              <w:pStyle w:val="TableParagraph"/>
              <w:numPr>
                <w:ilvl w:val="1"/>
                <w:numId w:val="80"/>
              </w:numPr>
              <w:tabs>
                <w:tab w:val="left" w:pos="1414"/>
              </w:tabs>
              <w:autoSpaceDE w:val="0"/>
              <w:autoSpaceDN w:val="0"/>
              <w:spacing w:before="4" w:line="255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Testing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or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interview</w:t>
            </w:r>
          </w:p>
          <w:p w14:paraId="6196B19D" w14:textId="77777777" w:rsidR="009276E9" w:rsidRPr="003B3BE9" w:rsidRDefault="009276E9" w:rsidP="009276E9">
            <w:pPr>
              <w:pStyle w:val="TableParagraph"/>
              <w:numPr>
                <w:ilvl w:val="1"/>
                <w:numId w:val="80"/>
              </w:numPr>
              <w:tabs>
                <w:tab w:val="left" w:pos="1414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On-the-job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performance</w:t>
            </w:r>
          </w:p>
          <w:p w14:paraId="6D28ACBF" w14:textId="77777777" w:rsidR="009276E9" w:rsidRPr="003B3BE9" w:rsidRDefault="009276E9" w:rsidP="009276E9">
            <w:pPr>
              <w:pStyle w:val="TableParagraph"/>
              <w:numPr>
                <w:ilvl w:val="1"/>
                <w:numId w:val="80"/>
              </w:numPr>
              <w:tabs>
                <w:tab w:val="left" w:pos="1414"/>
              </w:tabs>
              <w:autoSpaceDE w:val="0"/>
              <w:autoSpaceDN w:val="0"/>
              <w:spacing w:line="238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Result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assessment</w:t>
            </w:r>
          </w:p>
          <w:p w14:paraId="4C781DFC" w14:textId="77777777" w:rsidR="009276E9" w:rsidRPr="003B3BE9" w:rsidRDefault="009276E9" w:rsidP="009276E9">
            <w:pPr>
              <w:pStyle w:val="TableParagraph"/>
              <w:numPr>
                <w:ilvl w:val="1"/>
                <w:numId w:val="80"/>
              </w:numPr>
              <w:tabs>
                <w:tab w:val="left" w:pos="1414"/>
              </w:tabs>
              <w:autoSpaceDE w:val="0"/>
              <w:autoSpaceDN w:val="0"/>
              <w:spacing w:before="6" w:line="220" w:lineRule="auto"/>
              <w:ind w:right="34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Ongoing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supervision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 unsupervised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work </w:t>
            </w:r>
            <w:r w:rsidRPr="003B3BE9">
              <w:rPr>
                <w:rFonts w:ascii="Arial" w:hAnsi="Arial" w:cs="Arial"/>
                <w:spacing w:val="-2"/>
                <w:sz w:val="20"/>
              </w:rPr>
              <w:t>permitted</w:t>
            </w:r>
          </w:p>
          <w:p w14:paraId="56D28683" w14:textId="77777777" w:rsidR="009276E9" w:rsidRPr="003B3BE9" w:rsidRDefault="009276E9" w:rsidP="009276E9">
            <w:pPr>
              <w:pStyle w:val="TableParagraph"/>
              <w:numPr>
                <w:ilvl w:val="1"/>
                <w:numId w:val="80"/>
              </w:numPr>
              <w:tabs>
                <w:tab w:val="left" w:pos="1413"/>
              </w:tabs>
              <w:autoSpaceDE w:val="0"/>
              <w:autoSpaceDN w:val="0"/>
              <w:spacing w:before="5" w:line="260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Need</w:t>
            </w:r>
            <w:r w:rsidRPr="003B3BE9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for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additional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training</w:t>
            </w:r>
          </w:p>
          <w:p w14:paraId="5003C928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6"/>
              </w:tabs>
              <w:autoSpaceDE w:val="0"/>
              <w:autoSpaceDN w:val="0"/>
              <w:spacing w:line="237" w:lineRule="auto"/>
              <w:ind w:right="17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Issuance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authorisation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unsupervised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work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 each job function/role</w:t>
            </w:r>
          </w:p>
          <w:p w14:paraId="3C48F1C0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4"/>
              </w:tabs>
              <w:autoSpaceDE w:val="0"/>
              <w:autoSpaceDN w:val="0"/>
              <w:spacing w:before="4" w:line="237" w:lineRule="auto"/>
              <w:ind w:right="185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All staff should be able to demonstrate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knowledge of, and compliance with, the CAMO procedures,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 applicable to their duties.</w:t>
            </w:r>
          </w:p>
          <w:p w14:paraId="556F3402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1"/>
                <w:tab w:val="left" w:pos="824"/>
              </w:tabs>
              <w:autoSpaceDE w:val="0"/>
              <w:autoSpaceDN w:val="0"/>
              <w:spacing w:before="9"/>
              <w:ind w:righ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All staff should be able to demonstrate an understanding of safety management principles including</w:t>
            </w:r>
            <w:r w:rsidRPr="003B3BE9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human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factors,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related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their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job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function and receive safety training as per AMC3 </w:t>
            </w:r>
            <w:r w:rsidRPr="003B3BE9">
              <w:rPr>
                <w:rFonts w:ascii="Arial" w:hAnsi="Arial" w:cs="Arial"/>
                <w:spacing w:val="-2"/>
                <w:sz w:val="20"/>
              </w:rPr>
              <w:t>CAMO.A.305(g)</w:t>
            </w:r>
          </w:p>
          <w:p w14:paraId="262B01BA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2"/>
                <w:tab w:val="left" w:pos="827"/>
              </w:tabs>
              <w:autoSpaceDE w:val="0"/>
              <w:autoSpaceDN w:val="0"/>
              <w:spacing w:before="6"/>
              <w:ind w:right="13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Competency may be</w:t>
            </w:r>
            <w:r w:rsidRPr="003B3BE9">
              <w:rPr>
                <w:rFonts w:ascii="Arial" w:hAnsi="Arial" w:cs="Arial"/>
                <w:spacing w:val="3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assessed by</w:t>
            </w:r>
            <w:r w:rsidRPr="003B3BE9">
              <w:rPr>
                <w:rFonts w:ascii="Arial" w:hAnsi="Arial" w:cs="Arial"/>
                <w:spacing w:val="3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having</w:t>
            </w:r>
            <w:r w:rsidRPr="003B3BE9">
              <w:rPr>
                <w:rFonts w:ascii="Arial" w:hAnsi="Arial" w:cs="Arial"/>
                <w:spacing w:val="3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person work under the supervision of another qualified person for a sufficient time to arrive at a conclusion. Sufficient time could be as little as a</w:t>
            </w:r>
            <w:r w:rsidRPr="003B3BE9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few weeks if the person is fully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exposed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relevant work.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person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need not be assessed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against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complete spectrum of their intended duties. If the person has been recruited from another approved CAMO, it is reasonable to accept written confirmation from the previous organisation</w:t>
            </w:r>
          </w:p>
          <w:p w14:paraId="5AEDFD9B" w14:textId="77777777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820"/>
              </w:tabs>
              <w:autoSpaceDE w:val="0"/>
              <w:autoSpaceDN w:val="0"/>
              <w:spacing w:before="7"/>
              <w:ind w:right="44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All prospective continuing airworthiness management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staff need to be assessed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lastRenderedPageBreak/>
              <w:t>for their competency related to their intended duties</w:t>
            </w:r>
          </w:p>
          <w:p w14:paraId="2986B538" w14:textId="7727169F" w:rsidR="009276E9" w:rsidRPr="003B3BE9" w:rsidRDefault="009276E9" w:rsidP="009276E9">
            <w:pPr>
              <w:pStyle w:val="TableParagraph"/>
              <w:numPr>
                <w:ilvl w:val="0"/>
                <w:numId w:val="80"/>
              </w:numPr>
              <w:tabs>
                <w:tab w:val="left" w:pos="1413"/>
              </w:tabs>
              <w:autoSpaceDE w:val="0"/>
              <w:autoSpaceDN w:val="0"/>
              <w:spacing w:before="5" w:line="260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Record-keeping</w:t>
            </w:r>
          </w:p>
        </w:tc>
        <w:tc>
          <w:tcPr>
            <w:tcW w:w="2302" w:type="dxa"/>
          </w:tcPr>
          <w:p w14:paraId="4CEAEF94" w14:textId="77777777" w:rsidR="009276E9" w:rsidRPr="003B3BE9" w:rsidRDefault="009276E9" w:rsidP="009276E9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CAMO.A.305(g)</w:t>
            </w:r>
          </w:p>
          <w:p w14:paraId="2FE2DC31" w14:textId="6BF5D283" w:rsidR="009276E9" w:rsidRPr="003B3BE9" w:rsidRDefault="009276E9" w:rsidP="009276E9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CAMO.A.220(c)</w:t>
            </w:r>
          </w:p>
        </w:tc>
        <w:tc>
          <w:tcPr>
            <w:tcW w:w="2409" w:type="dxa"/>
          </w:tcPr>
          <w:p w14:paraId="2D261C25" w14:textId="77777777" w:rsidR="009276E9" w:rsidRPr="003B3BE9" w:rsidRDefault="009276E9" w:rsidP="009276E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2A1270D7" w14:textId="77777777" w:rsidR="009276E9" w:rsidRPr="003B3BE9" w:rsidRDefault="009276E9" w:rsidP="009276E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207FA0D4" w14:textId="09B282BA" w:rsidR="009276E9" w:rsidRPr="003B3BE9" w:rsidRDefault="00A433A6" w:rsidP="009276E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276E9" w:rsidRPr="003B3BE9" w14:paraId="7A2D0477" w14:textId="77777777" w:rsidTr="007574A6">
        <w:trPr>
          <w:trHeight w:val="338"/>
        </w:trPr>
        <w:tc>
          <w:tcPr>
            <w:tcW w:w="1440" w:type="dxa"/>
          </w:tcPr>
          <w:p w14:paraId="54C52AFA" w14:textId="7399807B" w:rsidR="009276E9" w:rsidRPr="003B3BE9" w:rsidRDefault="009276E9" w:rsidP="009276E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4"/>
                <w:sz w:val="20"/>
              </w:rPr>
              <w:lastRenderedPageBreak/>
              <w:t>2.10</w:t>
            </w:r>
          </w:p>
        </w:tc>
        <w:tc>
          <w:tcPr>
            <w:tcW w:w="5040" w:type="dxa"/>
          </w:tcPr>
          <w:p w14:paraId="62E2E538" w14:textId="77777777" w:rsidR="009276E9" w:rsidRPr="003B3BE9" w:rsidRDefault="009276E9" w:rsidP="00E22D23">
            <w:pPr>
              <w:pStyle w:val="TableParagraph"/>
              <w:spacing w:line="233" w:lineRule="exact"/>
              <w:ind w:left="10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Management</w:t>
            </w:r>
            <w:r w:rsidRPr="003B3BE9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system</w:t>
            </w:r>
            <w:r w:rsidRPr="003B3BE9">
              <w:rPr>
                <w:rFonts w:ascii="Arial" w:hAnsi="Arial" w:cs="Arial"/>
                <w:spacing w:val="2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record-</w:t>
            </w:r>
            <w:r w:rsidRPr="003B3BE9">
              <w:rPr>
                <w:rFonts w:ascii="Arial" w:hAnsi="Arial" w:cs="Arial"/>
                <w:spacing w:val="-2"/>
                <w:sz w:val="20"/>
              </w:rPr>
              <w:t>keeping</w:t>
            </w:r>
          </w:p>
          <w:p w14:paraId="35807CF8" w14:textId="77777777" w:rsidR="009276E9" w:rsidRPr="003B3BE9" w:rsidRDefault="009276E9" w:rsidP="00E22D23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autoSpaceDE w:val="0"/>
              <w:autoSpaceDN w:val="0"/>
              <w:spacing w:before="7" w:line="244" w:lineRule="exact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Ensure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following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retained:</w:t>
            </w:r>
          </w:p>
          <w:p w14:paraId="46BA9DE2" w14:textId="77777777" w:rsidR="009276E9" w:rsidRPr="003B3BE9" w:rsidRDefault="009276E9" w:rsidP="00E22D23">
            <w:pPr>
              <w:pStyle w:val="TableParagraph"/>
              <w:numPr>
                <w:ilvl w:val="1"/>
                <w:numId w:val="35"/>
              </w:numPr>
              <w:tabs>
                <w:tab w:val="left" w:pos="1414"/>
              </w:tabs>
              <w:autoSpaceDE w:val="0"/>
              <w:autoSpaceDN w:val="0"/>
              <w:spacing w:before="12" w:line="223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records of management system key processes as defined in point CAMO.A.200</w:t>
            </w:r>
          </w:p>
          <w:p w14:paraId="084AC9AA" w14:textId="77777777" w:rsidR="009276E9" w:rsidRPr="003B3BE9" w:rsidRDefault="009276E9" w:rsidP="00E22D23">
            <w:pPr>
              <w:pStyle w:val="TableParagraph"/>
              <w:numPr>
                <w:ilvl w:val="1"/>
                <w:numId w:val="35"/>
              </w:numPr>
              <w:tabs>
                <w:tab w:val="left" w:pos="1414"/>
              </w:tabs>
              <w:autoSpaceDE w:val="0"/>
              <w:autoSpaceDN w:val="0"/>
              <w:spacing w:before="12" w:line="223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contracts,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both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contracting</w:t>
            </w:r>
            <w:r w:rsidRPr="003B3BE9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 subcontracting,</w:t>
            </w:r>
            <w:r w:rsidRPr="003B3BE9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defined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point CAMO.A.205</w:t>
            </w:r>
          </w:p>
          <w:p w14:paraId="73E37D82" w14:textId="77777777" w:rsidR="009276E9" w:rsidRPr="003B3BE9" w:rsidRDefault="009276E9" w:rsidP="00E22D23">
            <w:pPr>
              <w:pStyle w:val="TableParagraph"/>
              <w:numPr>
                <w:ilvl w:val="0"/>
                <w:numId w:val="35"/>
              </w:numPr>
              <w:tabs>
                <w:tab w:val="left" w:pos="1414"/>
              </w:tabs>
              <w:autoSpaceDE w:val="0"/>
              <w:autoSpaceDN w:val="0"/>
              <w:spacing w:before="12" w:line="223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Management system records, as well as any contracts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pursuant to point CAMO.A.205,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shall be kept for a minimum period of 5 years</w:t>
            </w:r>
          </w:p>
          <w:p w14:paraId="6AE44172" w14:textId="77777777" w:rsidR="009276E9" w:rsidRPr="003B3BE9" w:rsidRDefault="009276E9" w:rsidP="00E22D23">
            <w:pPr>
              <w:pStyle w:val="TableParagraph"/>
              <w:ind w:left="103" w:right="86" w:firstLine="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Note: The record-keeping system must ensure that all records are accessible within a reasonable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time whenever they are needed. These records should be organised in a manner that ensures their traceability and retrievability throughout the required retention period of all activities </w:t>
            </w:r>
            <w:r w:rsidRPr="003B3BE9">
              <w:rPr>
                <w:rFonts w:ascii="Arial" w:hAnsi="Arial" w:cs="Arial"/>
                <w:spacing w:val="-2"/>
                <w:sz w:val="20"/>
              </w:rPr>
              <w:t>developed.</w:t>
            </w:r>
          </w:p>
          <w:p w14:paraId="57FCF16F" w14:textId="77777777" w:rsidR="009276E9" w:rsidRPr="003B3BE9" w:rsidRDefault="009276E9" w:rsidP="00E22D23">
            <w:pPr>
              <w:pStyle w:val="TableParagraph"/>
              <w:numPr>
                <w:ilvl w:val="0"/>
                <w:numId w:val="84"/>
              </w:numPr>
              <w:tabs>
                <w:tab w:val="left" w:pos="823"/>
              </w:tabs>
              <w:autoSpaceDE w:val="0"/>
              <w:autoSpaceDN w:val="0"/>
              <w:spacing w:before="8"/>
              <w:ind w:left="823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Format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1DC7135B" w14:textId="77777777" w:rsidR="009276E9" w:rsidRPr="003B3BE9" w:rsidRDefault="009276E9" w:rsidP="00E22D23">
            <w:pPr>
              <w:pStyle w:val="TableParagraph"/>
              <w:numPr>
                <w:ilvl w:val="0"/>
                <w:numId w:val="84"/>
              </w:numPr>
              <w:tabs>
                <w:tab w:val="left" w:pos="822"/>
              </w:tabs>
              <w:autoSpaceDE w:val="0"/>
              <w:autoSpaceDN w:val="0"/>
              <w:spacing w:before="4"/>
              <w:ind w:left="822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Legible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throughout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required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retention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period</w:t>
            </w:r>
          </w:p>
          <w:p w14:paraId="6886181D" w14:textId="77777777" w:rsidR="009276E9" w:rsidRPr="003B3BE9" w:rsidRDefault="009276E9" w:rsidP="00E22D23">
            <w:pPr>
              <w:pStyle w:val="TableParagraph"/>
              <w:numPr>
                <w:ilvl w:val="0"/>
                <w:numId w:val="84"/>
              </w:numPr>
              <w:tabs>
                <w:tab w:val="left" w:pos="821"/>
              </w:tabs>
              <w:autoSpaceDE w:val="0"/>
              <w:autoSpaceDN w:val="0"/>
              <w:spacing w:before="7"/>
              <w:ind w:left="821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Backup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computer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2B0EADB6" w14:textId="06438D08" w:rsidR="009276E9" w:rsidRPr="003B3BE9" w:rsidRDefault="009276E9" w:rsidP="00E22D23">
            <w:pPr>
              <w:pStyle w:val="TableParagraph"/>
              <w:numPr>
                <w:ilvl w:val="0"/>
                <w:numId w:val="84"/>
              </w:numPr>
              <w:tabs>
                <w:tab w:val="left" w:pos="821"/>
              </w:tabs>
              <w:autoSpaceDE w:val="0"/>
              <w:autoSpaceDN w:val="0"/>
              <w:spacing w:before="7"/>
              <w:ind w:left="821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Backup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kept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at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different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location</w:t>
            </w:r>
          </w:p>
        </w:tc>
        <w:tc>
          <w:tcPr>
            <w:tcW w:w="2302" w:type="dxa"/>
          </w:tcPr>
          <w:p w14:paraId="6F22C4D3" w14:textId="77777777" w:rsidR="009276E9" w:rsidRPr="003B3BE9" w:rsidRDefault="009276E9" w:rsidP="009276E9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CAMO.A.220(b) CAMO.A.205 CAMO.A.220(d)</w:t>
            </w:r>
          </w:p>
          <w:p w14:paraId="23E5C8F7" w14:textId="77777777" w:rsidR="009276E9" w:rsidRPr="003B3BE9" w:rsidRDefault="009276E9" w:rsidP="009276E9">
            <w:pPr>
              <w:pStyle w:val="TableParagraph"/>
              <w:spacing w:line="24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CAMO.A.220(e)</w:t>
            </w:r>
          </w:p>
          <w:p w14:paraId="6D2AE061" w14:textId="415B7E60" w:rsidR="009276E9" w:rsidRPr="003B3BE9" w:rsidRDefault="009276E9" w:rsidP="009276E9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CAMO.A.220(f)</w:t>
            </w:r>
          </w:p>
        </w:tc>
        <w:tc>
          <w:tcPr>
            <w:tcW w:w="2409" w:type="dxa"/>
          </w:tcPr>
          <w:p w14:paraId="20EECB19" w14:textId="77777777" w:rsidR="009276E9" w:rsidRPr="003B3BE9" w:rsidRDefault="009276E9" w:rsidP="009276E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3F23A41" w14:textId="77777777" w:rsidR="009276E9" w:rsidRPr="003B3BE9" w:rsidRDefault="009276E9" w:rsidP="009276E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EB17D9E" w14:textId="204DE1E1" w:rsidR="009276E9" w:rsidRPr="003B3BE9" w:rsidRDefault="00A433A6" w:rsidP="009276E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276E9" w:rsidRPr="003B3BE9" w14:paraId="67F028A6" w14:textId="77777777" w:rsidTr="007574A6">
        <w:trPr>
          <w:trHeight w:val="338"/>
        </w:trPr>
        <w:tc>
          <w:tcPr>
            <w:tcW w:w="1440" w:type="dxa"/>
          </w:tcPr>
          <w:p w14:paraId="14616D0C" w14:textId="69ADB452" w:rsidR="009276E9" w:rsidRPr="003B3BE9" w:rsidRDefault="009276E9" w:rsidP="009276E9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4"/>
                <w:sz w:val="20"/>
              </w:rPr>
              <w:t>2.11</w:t>
            </w:r>
          </w:p>
        </w:tc>
        <w:tc>
          <w:tcPr>
            <w:tcW w:w="5040" w:type="dxa"/>
          </w:tcPr>
          <w:p w14:paraId="47EB9E2E" w14:textId="77777777" w:rsidR="009276E9" w:rsidRPr="003B3BE9" w:rsidRDefault="009276E9" w:rsidP="009276E9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2.11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Occurrence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reporting</w:t>
            </w:r>
          </w:p>
          <w:p w14:paraId="3520363C" w14:textId="6926B470" w:rsidR="009276E9" w:rsidRPr="003B3BE9" w:rsidRDefault="009276E9" w:rsidP="009276E9">
            <w:pPr>
              <w:pStyle w:val="TableParagraph"/>
              <w:numPr>
                <w:ilvl w:val="0"/>
                <w:numId w:val="44"/>
              </w:numPr>
              <w:tabs>
                <w:tab w:val="left" w:pos="826"/>
              </w:tabs>
              <w:autoSpaceDE w:val="0"/>
              <w:autoSpaceDN w:val="0"/>
              <w:spacing w:before="11" w:line="237" w:lineRule="auto"/>
              <w:ind w:right="335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Meet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requirements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defined in </w:t>
            </w:r>
            <w:r w:rsidR="00E07EFF" w:rsidRPr="003B3BE9">
              <w:rPr>
                <w:rFonts w:ascii="Arial" w:hAnsi="Arial" w:cs="Arial"/>
                <w:sz w:val="20"/>
              </w:rPr>
              <w:t>BAR 13</w:t>
            </w:r>
          </w:p>
          <w:p w14:paraId="2FCD6860" w14:textId="77777777" w:rsidR="009276E9" w:rsidRPr="003B3BE9" w:rsidRDefault="009276E9" w:rsidP="009276E9">
            <w:pPr>
              <w:pStyle w:val="TableParagraph"/>
              <w:numPr>
                <w:ilvl w:val="0"/>
                <w:numId w:val="44"/>
              </w:numPr>
              <w:tabs>
                <w:tab w:val="left" w:pos="825"/>
              </w:tabs>
              <w:autoSpaceDE w:val="0"/>
              <w:autoSpaceDN w:val="0"/>
              <w:spacing w:before="14" w:line="237" w:lineRule="auto"/>
              <w:ind w:left="825" w:right="52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Reported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competent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authority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the organisation responsible for the design of the </w:t>
            </w:r>
            <w:r w:rsidRPr="003B3BE9">
              <w:rPr>
                <w:rFonts w:ascii="Arial" w:hAnsi="Arial" w:cs="Arial"/>
                <w:spacing w:val="-2"/>
                <w:sz w:val="20"/>
              </w:rPr>
              <w:t>aircraft</w:t>
            </w:r>
          </w:p>
          <w:p w14:paraId="7629F6C6" w14:textId="77777777" w:rsidR="009276E9" w:rsidRPr="003B3BE9" w:rsidRDefault="009276E9" w:rsidP="009276E9">
            <w:pPr>
              <w:pStyle w:val="TableParagraph"/>
              <w:numPr>
                <w:ilvl w:val="0"/>
                <w:numId w:val="44"/>
              </w:numPr>
              <w:tabs>
                <w:tab w:val="left" w:pos="824"/>
              </w:tabs>
              <w:autoSpaceDE w:val="0"/>
              <w:autoSpaceDN w:val="0"/>
              <w:spacing w:before="10"/>
              <w:ind w:left="824" w:right="67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Made in a form established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competent </w:t>
            </w:r>
            <w:r w:rsidRPr="003B3BE9">
              <w:rPr>
                <w:rFonts w:ascii="Arial" w:hAnsi="Arial" w:cs="Arial"/>
                <w:spacing w:val="-2"/>
                <w:sz w:val="20"/>
              </w:rPr>
              <w:t>authority</w:t>
            </w:r>
          </w:p>
          <w:p w14:paraId="42ED0A35" w14:textId="77777777" w:rsidR="009276E9" w:rsidRPr="003B3BE9" w:rsidRDefault="009276E9" w:rsidP="009276E9">
            <w:pPr>
              <w:pStyle w:val="TableParagraph"/>
              <w:numPr>
                <w:ilvl w:val="0"/>
                <w:numId w:val="44"/>
              </w:numPr>
              <w:tabs>
                <w:tab w:val="left" w:pos="823"/>
              </w:tabs>
              <w:autoSpaceDE w:val="0"/>
              <w:autoSpaceDN w:val="0"/>
              <w:spacing w:before="12" w:line="235" w:lineRule="auto"/>
              <w:ind w:left="823" w:right="55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lastRenderedPageBreak/>
              <w:t>Shall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contain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pertinent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information</w:t>
            </w:r>
            <w:r w:rsidRPr="003B3BE9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about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condition known to the organisation</w:t>
            </w:r>
          </w:p>
          <w:p w14:paraId="1AAD6BE6" w14:textId="77777777" w:rsidR="009276E9" w:rsidRPr="003B3BE9" w:rsidRDefault="009276E9" w:rsidP="009276E9">
            <w:pPr>
              <w:pStyle w:val="TableParagraph"/>
              <w:numPr>
                <w:ilvl w:val="0"/>
                <w:numId w:val="44"/>
              </w:numPr>
              <w:tabs>
                <w:tab w:val="left" w:pos="820"/>
                <w:tab w:val="left" w:pos="823"/>
              </w:tabs>
              <w:autoSpaceDE w:val="0"/>
              <w:autoSpaceDN w:val="0"/>
              <w:spacing w:before="11"/>
              <w:ind w:left="820" w:right="141" w:hanging="35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Reports shall be made as soon as possible, but in any case within 72 hours of the organisation identifying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condition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which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report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relates, unless exceptional circumstances prevent this</w:t>
            </w:r>
          </w:p>
          <w:p w14:paraId="0A110577" w14:textId="77777777" w:rsidR="009276E9" w:rsidRPr="003B3BE9" w:rsidRDefault="009276E9" w:rsidP="009276E9">
            <w:pPr>
              <w:pStyle w:val="TableParagraph"/>
              <w:numPr>
                <w:ilvl w:val="0"/>
                <w:numId w:val="44"/>
              </w:numPr>
              <w:tabs>
                <w:tab w:val="left" w:pos="826"/>
              </w:tabs>
              <w:autoSpaceDE w:val="0"/>
              <w:autoSpaceDN w:val="0"/>
              <w:spacing w:before="5"/>
              <w:ind w:right="108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Where relevant, the organisation shall produce a follow-up report to provide details of actions it intends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take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prevent similar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occurrences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the future, as soon as these actions have been </w:t>
            </w:r>
            <w:r w:rsidRPr="003B3BE9">
              <w:rPr>
                <w:rFonts w:ascii="Arial" w:hAnsi="Arial" w:cs="Arial"/>
                <w:spacing w:val="-2"/>
                <w:sz w:val="20"/>
              </w:rPr>
              <w:t>identified.</w:t>
            </w:r>
          </w:p>
          <w:p w14:paraId="1F8BC629" w14:textId="6FE25F30" w:rsidR="009276E9" w:rsidRPr="003B3BE9" w:rsidRDefault="009276E9" w:rsidP="00FA66E7">
            <w:pPr>
              <w:pStyle w:val="TableParagraph"/>
              <w:ind w:left="10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Note: If the organisation holds more than one organisation certificates within </w:t>
            </w:r>
            <w:r w:rsidR="00E07EFF" w:rsidRPr="003B3BE9">
              <w:rPr>
                <w:rFonts w:ascii="Arial" w:hAnsi="Arial" w:cs="Arial"/>
                <w:sz w:val="20"/>
              </w:rPr>
              <w:t>the scope of BAR 6 and 8</w:t>
            </w:r>
            <w:r w:rsidRPr="003B3BE9">
              <w:rPr>
                <w:rFonts w:ascii="Arial" w:hAnsi="Arial" w:cs="Arial"/>
                <w:sz w:val="20"/>
              </w:rPr>
              <w:t>,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then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organisation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may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establish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integrated occurrence reporting system covering all certificate(s) held.</w:t>
            </w:r>
          </w:p>
          <w:p w14:paraId="4D4DDEB0" w14:textId="77777777" w:rsidR="00FA66E7" w:rsidRPr="003B3BE9" w:rsidRDefault="00FA66E7" w:rsidP="00FA66E7">
            <w:pPr>
              <w:pStyle w:val="TableParagraph"/>
              <w:numPr>
                <w:ilvl w:val="0"/>
                <w:numId w:val="85"/>
              </w:numPr>
              <w:tabs>
                <w:tab w:val="left" w:pos="824"/>
                <w:tab w:val="left" w:pos="827"/>
              </w:tabs>
              <w:autoSpaceDE w:val="0"/>
              <w:autoSpaceDN w:val="0"/>
              <w:ind w:right="146" w:hanging="35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Assign responsibility to one or more suitably qualified persons with clearly defined authority, for coordinating action on airworthiness occurrences and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initiating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any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necessary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further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investigation and follow-up activity</w:t>
            </w:r>
          </w:p>
          <w:p w14:paraId="3F64F535" w14:textId="77777777" w:rsidR="00FA66E7" w:rsidRPr="003B3BE9" w:rsidRDefault="00FA66E7" w:rsidP="00FA66E7">
            <w:pPr>
              <w:pStyle w:val="TableParagraph"/>
              <w:numPr>
                <w:ilvl w:val="0"/>
                <w:numId w:val="85"/>
              </w:numPr>
              <w:tabs>
                <w:tab w:val="left" w:pos="825"/>
                <w:tab w:val="left" w:pos="827"/>
              </w:tabs>
              <w:autoSpaceDE w:val="0"/>
              <w:autoSpaceDN w:val="0"/>
              <w:spacing w:before="6"/>
              <w:ind w:left="825" w:right="134" w:hanging="35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If more than one person is assigned such responsibility, the organisation should identify a single person to act as the main focal point for ensuring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single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reporting channel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 established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the accountable manager</w:t>
            </w:r>
          </w:p>
          <w:p w14:paraId="375A49A6" w14:textId="33CC1E16" w:rsidR="00FA66E7" w:rsidRPr="003B3BE9" w:rsidRDefault="00FA66E7" w:rsidP="00FA66E7">
            <w:pPr>
              <w:pStyle w:val="TableParagraph"/>
              <w:ind w:left="10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2: The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list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CC0A0F" w:rsidRPr="003B3BE9">
              <w:rPr>
                <w:rFonts w:ascii="Arial" w:hAnsi="Arial" w:cs="Arial"/>
                <w:sz w:val="20"/>
              </w:rPr>
              <w:t>BAR 13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should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not be understood as exhaustive, and therefore the reporting should not be limited to items listed in that regulation.</w:t>
            </w:r>
          </w:p>
          <w:p w14:paraId="78A1122A" w14:textId="4A0B4E77" w:rsidR="00FA66E7" w:rsidRPr="003B3BE9" w:rsidRDefault="00FA66E7" w:rsidP="00FA66E7">
            <w:pPr>
              <w:pStyle w:val="TableParagraph"/>
              <w:ind w:left="107" w:right="86"/>
              <w:rPr>
                <w:rFonts w:ascii="Arial" w:hAnsi="Arial" w:cs="Arial"/>
                <w:sz w:val="20"/>
              </w:rPr>
            </w:pPr>
          </w:p>
        </w:tc>
        <w:tc>
          <w:tcPr>
            <w:tcW w:w="2302" w:type="dxa"/>
          </w:tcPr>
          <w:p w14:paraId="54556ABE" w14:textId="77777777" w:rsidR="009276E9" w:rsidRPr="003B3BE9" w:rsidRDefault="009276E9" w:rsidP="00E07EFF">
            <w:pPr>
              <w:pStyle w:val="TableParagraph"/>
              <w:ind w:left="108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w w:val="105"/>
                <w:sz w:val="20"/>
              </w:rPr>
              <w:lastRenderedPageBreak/>
              <w:t>CAMO.A.160</w:t>
            </w:r>
          </w:p>
          <w:p w14:paraId="5642C6EC" w14:textId="6FA82B30" w:rsidR="00E07EFF" w:rsidRPr="003B3BE9" w:rsidRDefault="00E07EFF" w:rsidP="00E07EFF">
            <w:pPr>
              <w:pStyle w:val="TableParagraph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w w:val="105"/>
                <w:sz w:val="20"/>
              </w:rPr>
              <w:t>BAR 13</w:t>
            </w:r>
          </w:p>
        </w:tc>
        <w:tc>
          <w:tcPr>
            <w:tcW w:w="2409" w:type="dxa"/>
          </w:tcPr>
          <w:p w14:paraId="5AD63AB4" w14:textId="77777777" w:rsidR="009276E9" w:rsidRPr="003B3BE9" w:rsidRDefault="009276E9" w:rsidP="009276E9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6796E59A" w14:textId="77777777" w:rsidR="009276E9" w:rsidRPr="003B3BE9" w:rsidRDefault="009276E9" w:rsidP="009276E9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22F33976" w14:textId="66DF3314" w:rsidR="009276E9" w:rsidRPr="003B3BE9" w:rsidRDefault="00A433A6" w:rsidP="009276E9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023EA814" w14:textId="502E3B45" w:rsidR="006904DA" w:rsidRDefault="006904DA" w:rsidP="00CD463C">
      <w:pPr>
        <w:spacing w:before="0" w:after="0"/>
        <w:ind w:left="-720" w:right="0"/>
        <w:jc w:val="left"/>
      </w:pPr>
    </w:p>
    <w:tbl>
      <w:tblPr>
        <w:tblW w:w="15210" w:type="dxa"/>
        <w:tblInd w:w="-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5040"/>
        <w:gridCol w:w="2302"/>
        <w:gridCol w:w="2409"/>
        <w:gridCol w:w="3209"/>
        <w:gridCol w:w="810"/>
      </w:tblGrid>
      <w:tr w:rsidR="007574A6" w:rsidRPr="00E80A8A" w14:paraId="2CC521B2" w14:textId="77777777" w:rsidTr="007574A6">
        <w:trPr>
          <w:trHeight w:val="1321"/>
          <w:tblHeader/>
        </w:trPr>
        <w:tc>
          <w:tcPr>
            <w:tcW w:w="1440" w:type="dxa"/>
            <w:shd w:val="clear" w:color="auto" w:fill="D9D9D9" w:themeFill="background1" w:themeFillShade="D9"/>
          </w:tcPr>
          <w:p w14:paraId="6F4E04C8" w14:textId="77777777" w:rsidR="007574A6" w:rsidRPr="00E80A8A" w:rsidRDefault="007574A6" w:rsidP="007D23DA">
            <w:pPr>
              <w:pStyle w:val="TableParagraph"/>
              <w:spacing w:before="103" w:line="216" w:lineRule="exact"/>
              <w:ind w:left="10" w:right="1"/>
              <w:jc w:val="center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4"/>
                <w:sz w:val="20"/>
              </w:rPr>
              <w:t>AMC1</w:t>
            </w:r>
          </w:p>
          <w:p w14:paraId="1F1A672B" w14:textId="77777777" w:rsidR="007574A6" w:rsidRPr="00E80A8A" w:rsidRDefault="007574A6" w:rsidP="007D23DA">
            <w:pPr>
              <w:pStyle w:val="TableParagraph"/>
              <w:spacing w:before="36" w:line="217" w:lineRule="exact"/>
              <w:ind w:left="10" w:right="1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CAMO.A.300</w:t>
            </w:r>
          </w:p>
          <w:p w14:paraId="52F48F7F" w14:textId="77777777" w:rsidR="007574A6" w:rsidRPr="00E80A8A" w:rsidRDefault="007574A6" w:rsidP="007D23DA">
            <w:pPr>
              <w:pStyle w:val="TableParagraph"/>
              <w:spacing w:before="36" w:line="217" w:lineRule="exact"/>
              <w:ind w:left="10" w:right="1"/>
              <w:jc w:val="center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Reference</w:t>
            </w:r>
          </w:p>
        </w:tc>
        <w:tc>
          <w:tcPr>
            <w:tcW w:w="5040" w:type="dxa"/>
            <w:shd w:val="clear" w:color="auto" w:fill="D9D9D9" w:themeFill="background1" w:themeFillShade="D9"/>
            <w:vAlign w:val="center"/>
          </w:tcPr>
          <w:p w14:paraId="0B31E1CB" w14:textId="77777777" w:rsidR="007574A6" w:rsidRPr="00E80A8A" w:rsidRDefault="007574A6" w:rsidP="007D23DA">
            <w:pPr>
              <w:pStyle w:val="TableParagraph"/>
              <w:spacing w:before="35" w:line="218" w:lineRule="exact"/>
              <w:ind w:left="1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Content</w:t>
            </w:r>
          </w:p>
        </w:tc>
        <w:tc>
          <w:tcPr>
            <w:tcW w:w="2302" w:type="dxa"/>
            <w:shd w:val="clear" w:color="auto" w:fill="D9D9D9" w:themeFill="background1" w:themeFillShade="D9"/>
            <w:vAlign w:val="center"/>
          </w:tcPr>
          <w:p w14:paraId="13AFD661" w14:textId="77777777" w:rsidR="007574A6" w:rsidRPr="00E80A8A" w:rsidRDefault="007574A6" w:rsidP="007D23DA">
            <w:pPr>
              <w:pStyle w:val="TableParagraph"/>
              <w:spacing w:before="35" w:line="218" w:lineRule="exact"/>
              <w:ind w:left="697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Regulation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BC01277" w14:textId="77777777" w:rsidR="007574A6" w:rsidRPr="00E80A8A" w:rsidRDefault="007574A6" w:rsidP="007D23DA">
            <w:pPr>
              <w:pStyle w:val="TableParagraph"/>
              <w:spacing w:before="65"/>
              <w:ind w:left="110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</w:rPr>
              <w:t>CAME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z w:val="20"/>
              </w:rPr>
              <w:t>/</w:t>
            </w:r>
            <w:r w:rsidRPr="00E80A8A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Procedure</w:t>
            </w:r>
          </w:p>
          <w:p w14:paraId="72914727" w14:textId="77777777" w:rsidR="007574A6" w:rsidRPr="00E80A8A" w:rsidRDefault="007574A6" w:rsidP="007D23DA">
            <w:pPr>
              <w:pStyle w:val="TableParagraph"/>
              <w:spacing w:line="229" w:lineRule="exact"/>
              <w:ind w:left="110" w:right="206"/>
              <w:rPr>
                <w:rFonts w:ascii="Arial" w:hAnsi="Arial" w:cs="Arial"/>
                <w:b/>
                <w:spacing w:val="-2"/>
                <w:sz w:val="20"/>
              </w:rPr>
            </w:pPr>
            <w:r w:rsidRPr="00E80A8A">
              <w:rPr>
                <w:rFonts w:ascii="Arial" w:hAnsi="Arial" w:cs="Arial"/>
                <w:b/>
                <w:sz w:val="20"/>
              </w:rPr>
              <w:t>Reference</w:t>
            </w:r>
            <w:r w:rsidRPr="00E80A8A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z w:val="20"/>
              </w:rPr>
              <w:t>(if</w:t>
            </w:r>
            <w:r w:rsidRPr="00E80A8A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E80A8A">
              <w:rPr>
                <w:rFonts w:ascii="Arial" w:hAnsi="Arial" w:cs="Arial"/>
                <w:b/>
                <w:spacing w:val="-2"/>
                <w:sz w:val="20"/>
              </w:rPr>
              <w:t>different to AMC1 CAMO.A.300</w:t>
            </w:r>
          </w:p>
          <w:p w14:paraId="4A63A0E6" w14:textId="77777777" w:rsidR="007574A6" w:rsidRPr="00E80A8A" w:rsidRDefault="007574A6" w:rsidP="007D23DA">
            <w:pPr>
              <w:pStyle w:val="TableParagraph"/>
              <w:spacing w:line="229" w:lineRule="exact"/>
              <w:ind w:left="110" w:right="206"/>
              <w:rPr>
                <w:rFonts w:ascii="Arial" w:hAnsi="Arial" w:cs="Arial"/>
                <w:b/>
                <w:sz w:val="20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Reference)</w:t>
            </w:r>
          </w:p>
        </w:tc>
        <w:tc>
          <w:tcPr>
            <w:tcW w:w="3209" w:type="dxa"/>
            <w:shd w:val="clear" w:color="auto" w:fill="D9D9D9" w:themeFill="background1" w:themeFillShade="D9"/>
            <w:vAlign w:val="center"/>
          </w:tcPr>
          <w:p w14:paraId="6B206999" w14:textId="77777777" w:rsidR="007574A6" w:rsidRPr="00E80A8A" w:rsidRDefault="007574A6" w:rsidP="007D23DA">
            <w:pPr>
              <w:pStyle w:val="TableParagraph"/>
              <w:spacing w:before="35" w:line="218" w:lineRule="exact"/>
              <w:ind w:right="16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Comment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55800ED0" w14:textId="77777777" w:rsidR="007574A6" w:rsidRPr="00E80A8A" w:rsidRDefault="007574A6" w:rsidP="007D23DA">
            <w:pPr>
              <w:pStyle w:val="TableParagraph"/>
              <w:spacing w:before="35" w:line="218" w:lineRule="exact"/>
              <w:ind w:right="-6"/>
              <w:jc w:val="center"/>
              <w:rPr>
                <w:rFonts w:ascii="Arial" w:hAnsi="Arial" w:cs="Arial"/>
                <w:sz w:val="18"/>
              </w:rPr>
            </w:pPr>
            <w:r w:rsidRPr="00E80A8A">
              <w:rPr>
                <w:rFonts w:ascii="Arial" w:hAnsi="Arial" w:cs="Arial"/>
                <w:b/>
                <w:spacing w:val="-2"/>
                <w:sz w:val="20"/>
              </w:rPr>
              <w:t>Check</w:t>
            </w:r>
          </w:p>
        </w:tc>
      </w:tr>
      <w:tr w:rsidR="00CD463C" w:rsidRPr="003B3BE9" w14:paraId="154CF963" w14:textId="77777777" w:rsidTr="007574A6">
        <w:trPr>
          <w:trHeight w:val="338"/>
        </w:trPr>
        <w:tc>
          <w:tcPr>
            <w:tcW w:w="15210" w:type="dxa"/>
            <w:gridSpan w:val="6"/>
          </w:tcPr>
          <w:p w14:paraId="58782C6B" w14:textId="32850DE7" w:rsidR="00CD463C" w:rsidRPr="003B3BE9" w:rsidRDefault="00CD463C" w:rsidP="000847D5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b/>
                <w:sz w:val="20"/>
                <w:lang w:val="en-GB"/>
              </w:rPr>
              <w:t>Part 3 Contracted Maintenance – Management of Maintenance</w:t>
            </w:r>
          </w:p>
        </w:tc>
      </w:tr>
      <w:tr w:rsidR="00CD463C" w:rsidRPr="003B3BE9" w14:paraId="1AC98BB2" w14:textId="77777777" w:rsidTr="007574A6">
        <w:trPr>
          <w:trHeight w:val="338"/>
        </w:trPr>
        <w:tc>
          <w:tcPr>
            <w:tcW w:w="1440" w:type="dxa"/>
          </w:tcPr>
          <w:p w14:paraId="45080FC0" w14:textId="511C8E0F" w:rsidR="00CD463C" w:rsidRPr="003B3BE9" w:rsidRDefault="00CD463C" w:rsidP="00CD463C">
            <w:pPr>
              <w:pStyle w:val="TableParagraph"/>
              <w:rPr>
                <w:rFonts w:ascii="Arial" w:hAnsi="Arial" w:cs="Arial"/>
                <w:sz w:val="18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3.1</w:t>
            </w:r>
          </w:p>
        </w:tc>
        <w:tc>
          <w:tcPr>
            <w:tcW w:w="5040" w:type="dxa"/>
          </w:tcPr>
          <w:p w14:paraId="669398A2" w14:textId="77777777" w:rsidR="00CD463C" w:rsidRPr="003B3BE9" w:rsidRDefault="00CD463C" w:rsidP="00CD463C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Maintenance contractor</w:t>
            </w:r>
            <w:r w:rsidRPr="003B3BE9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selection</w:t>
            </w:r>
            <w:r w:rsidRPr="003B3BE9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</w:t>
            </w:r>
          </w:p>
          <w:p w14:paraId="47537E74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</w:tabs>
              <w:autoSpaceDE w:val="0"/>
              <w:autoSpaceDN w:val="0"/>
              <w:spacing w:before="9" w:line="243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contractor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selection</w:t>
            </w:r>
            <w:r w:rsidRPr="003B3BE9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process</w:t>
            </w:r>
          </w:p>
          <w:p w14:paraId="69270ECA" w14:textId="77777777" w:rsidR="00CD463C" w:rsidRPr="003B3BE9" w:rsidRDefault="00CD463C" w:rsidP="00CD463C">
            <w:pPr>
              <w:pStyle w:val="TableParagraph"/>
              <w:numPr>
                <w:ilvl w:val="1"/>
                <w:numId w:val="32"/>
              </w:numPr>
              <w:tabs>
                <w:tab w:val="left" w:pos="1414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How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contractor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selected</w:t>
            </w:r>
          </w:p>
          <w:p w14:paraId="1A6F55BE" w14:textId="77777777" w:rsidR="00CD463C" w:rsidRPr="003B3BE9" w:rsidRDefault="00CD463C" w:rsidP="00CD463C">
            <w:pPr>
              <w:pStyle w:val="TableParagraph"/>
              <w:numPr>
                <w:ilvl w:val="1"/>
                <w:numId w:val="32"/>
              </w:numPr>
              <w:tabs>
                <w:tab w:val="left" w:pos="1413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Verification</w:t>
            </w:r>
            <w:r w:rsidRPr="003B3BE9">
              <w:rPr>
                <w:rFonts w:ascii="Arial" w:hAnsi="Arial" w:cs="Arial"/>
                <w:spacing w:val="-14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approval</w:t>
            </w:r>
          </w:p>
          <w:p w14:paraId="3C392541" w14:textId="77777777" w:rsidR="00CD463C" w:rsidRPr="003B3BE9" w:rsidRDefault="00CD463C" w:rsidP="00CD463C">
            <w:pPr>
              <w:pStyle w:val="TableParagraph"/>
              <w:numPr>
                <w:ilvl w:val="1"/>
                <w:numId w:val="32"/>
              </w:numPr>
              <w:tabs>
                <w:tab w:val="left" w:pos="1413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Applicable</w:t>
            </w:r>
            <w:r w:rsidRPr="003B3BE9">
              <w:rPr>
                <w:rFonts w:ascii="Arial" w:hAnsi="Arial" w:cs="Arial"/>
                <w:spacing w:val="-1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aircraft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type</w:t>
            </w:r>
            <w:r w:rsidRPr="003B3BE9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and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engine</w:t>
            </w:r>
          </w:p>
          <w:p w14:paraId="7756F02C" w14:textId="77777777" w:rsidR="00CD463C" w:rsidRPr="003B3BE9" w:rsidRDefault="00CD463C" w:rsidP="00CD463C">
            <w:pPr>
              <w:pStyle w:val="TableParagraph"/>
              <w:numPr>
                <w:ilvl w:val="1"/>
                <w:numId w:val="32"/>
              </w:numPr>
              <w:tabs>
                <w:tab w:val="left" w:pos="1413"/>
              </w:tabs>
              <w:autoSpaceDE w:val="0"/>
              <w:autoSpaceDN w:val="0"/>
              <w:spacing w:line="247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Industrial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capacity</w:t>
            </w:r>
          </w:p>
          <w:p w14:paraId="5D48C5B6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4"/>
              </w:tabs>
              <w:autoSpaceDE w:val="0"/>
              <w:autoSpaceDN w:val="0"/>
              <w:spacing w:line="237" w:lineRule="auto"/>
              <w:ind w:right="32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Contract review – ensure the contract is comprehensive</w:t>
            </w:r>
            <w:r w:rsidRPr="003B3BE9">
              <w:rPr>
                <w:rFonts w:ascii="Arial" w:hAnsi="Arial" w:cs="Arial"/>
                <w:spacing w:val="-2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no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gaps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unclear </w:t>
            </w:r>
            <w:r w:rsidRPr="003B3BE9">
              <w:rPr>
                <w:rFonts w:ascii="Arial" w:hAnsi="Arial" w:cs="Arial"/>
                <w:spacing w:val="-4"/>
                <w:sz w:val="20"/>
              </w:rPr>
              <w:t>area</w:t>
            </w:r>
          </w:p>
          <w:p w14:paraId="4BD5CF87" w14:textId="7C4169E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2"/>
              </w:tabs>
              <w:autoSpaceDE w:val="0"/>
              <w:autoSpaceDN w:val="0"/>
              <w:spacing w:before="2"/>
              <w:ind w:right="12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Everyone involved in the contract (both CAMO and </w:t>
            </w:r>
            <w:r w:rsidR="00956204"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z w:val="20"/>
              </w:rPr>
              <w:t>MO)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agrees with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terms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fully understands their responsibilities</w:t>
            </w:r>
          </w:p>
          <w:p w14:paraId="648743E9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1"/>
              </w:tabs>
              <w:autoSpaceDE w:val="0"/>
              <w:autoSpaceDN w:val="0"/>
              <w:spacing w:before="7"/>
              <w:ind w:right="32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Functional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responsibilities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parties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clearly </w:t>
            </w:r>
            <w:r w:rsidRPr="003B3BE9">
              <w:rPr>
                <w:rFonts w:ascii="Arial" w:hAnsi="Arial" w:cs="Arial"/>
                <w:spacing w:val="-2"/>
                <w:sz w:val="20"/>
              </w:rPr>
              <w:t>identified</w:t>
            </w:r>
          </w:p>
          <w:p w14:paraId="344521A1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1"/>
              </w:tabs>
              <w:autoSpaceDE w:val="0"/>
              <w:autoSpaceDN w:val="0"/>
              <w:spacing w:before="6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Liaison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owner if</w:t>
            </w:r>
            <w:r w:rsidRPr="003B3BE9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not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AOC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operator</w:t>
            </w:r>
          </w:p>
          <w:p w14:paraId="5B27EB1D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</w:tabs>
              <w:autoSpaceDE w:val="0"/>
              <w:autoSpaceDN w:val="0"/>
              <w:spacing w:before="6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w w:val="105"/>
                <w:sz w:val="20"/>
              </w:rPr>
              <w:t>Listing</w:t>
            </w:r>
            <w:r w:rsidRPr="003B3BE9">
              <w:rPr>
                <w:rFonts w:ascii="Arial" w:hAnsi="Arial" w:cs="Arial"/>
                <w:spacing w:val="-11"/>
                <w:w w:val="10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w w:val="105"/>
                <w:sz w:val="20"/>
              </w:rPr>
              <w:t>in</w:t>
            </w:r>
            <w:r w:rsidRPr="003B3BE9">
              <w:rPr>
                <w:rFonts w:ascii="Arial" w:hAnsi="Arial" w:cs="Arial"/>
                <w:spacing w:val="-5"/>
                <w:w w:val="10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w w:val="105"/>
                <w:sz w:val="20"/>
              </w:rPr>
              <w:t>CAME</w:t>
            </w:r>
            <w:r w:rsidRPr="003B3BE9">
              <w:rPr>
                <w:rFonts w:ascii="Arial" w:hAnsi="Arial" w:cs="Arial"/>
                <w:spacing w:val="-9"/>
                <w:w w:val="10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w w:val="105"/>
                <w:sz w:val="20"/>
              </w:rPr>
              <w:t>5.4</w:t>
            </w:r>
          </w:p>
          <w:p w14:paraId="4709D87A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</w:tabs>
              <w:autoSpaceDE w:val="0"/>
              <w:autoSpaceDN w:val="0"/>
              <w:spacing w:before="16" w:line="235" w:lineRule="auto"/>
              <w:ind w:right="203"/>
              <w:rPr>
                <w:rFonts w:ascii="Arial" w:hAnsi="Arial" w:cs="Arial"/>
                <w:b/>
                <w:spacing w:val="-2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Procedure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follow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develop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the maintenance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contract</w:t>
            </w:r>
          </w:p>
          <w:p w14:paraId="5FC292AA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</w:tabs>
              <w:autoSpaceDE w:val="0"/>
              <w:autoSpaceDN w:val="0"/>
              <w:spacing w:before="4" w:line="235" w:lineRule="auto"/>
              <w:ind w:right="12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 process to implement the different elements described in Appendix IV to AMC1 CAMO.A.315(c).</w:t>
            </w:r>
          </w:p>
          <w:p w14:paraId="46817580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autoSpaceDE w:val="0"/>
              <w:autoSpaceDN w:val="0"/>
              <w:spacing w:before="11"/>
              <w:ind w:right="681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Responsibilities,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task and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interaction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with the maintenance organisation and with the </w:t>
            </w:r>
            <w:r w:rsidRPr="003B3BE9">
              <w:rPr>
                <w:rFonts w:ascii="Arial" w:hAnsi="Arial" w:cs="Arial"/>
                <w:spacing w:val="-2"/>
                <w:sz w:val="20"/>
              </w:rPr>
              <w:t>owner/operator</w:t>
            </w:r>
          </w:p>
          <w:p w14:paraId="6F857EFF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5"/>
              </w:tabs>
              <w:autoSpaceDE w:val="0"/>
              <w:autoSpaceDN w:val="0"/>
              <w:spacing w:before="9" w:line="237" w:lineRule="auto"/>
              <w:ind w:right="25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Describe when necessary, the use of work order for unscheduled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line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component maintenance as per CAMO.A.315(d)</w:t>
            </w:r>
          </w:p>
          <w:p w14:paraId="40CAA45C" w14:textId="74FBFB3E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autoSpaceDE w:val="0"/>
              <w:autoSpaceDN w:val="0"/>
              <w:spacing w:before="16" w:line="235" w:lineRule="auto"/>
              <w:ind w:right="189"/>
              <w:rPr>
                <w:rFonts w:ascii="Arial" w:hAnsi="Arial" w:cs="Arial"/>
                <w:b/>
                <w:spacing w:val="-2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lastRenderedPageBreak/>
              <w:t>The work order to ensure that the applicable elements of Appendix IV to AMC1 CAMO.A.315(c) are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considered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–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include template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sample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Part </w:t>
            </w:r>
            <w:r w:rsidRPr="003B3BE9">
              <w:rPr>
                <w:rFonts w:ascii="Arial" w:hAnsi="Arial" w:cs="Arial"/>
                <w:spacing w:val="-4"/>
                <w:sz w:val="20"/>
              </w:rPr>
              <w:t>5.1</w:t>
            </w:r>
          </w:p>
        </w:tc>
        <w:tc>
          <w:tcPr>
            <w:tcW w:w="2302" w:type="dxa"/>
          </w:tcPr>
          <w:p w14:paraId="07D39F32" w14:textId="77777777" w:rsidR="00CD463C" w:rsidRPr="003B3BE9" w:rsidRDefault="00CD463C" w:rsidP="00CD463C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M.A.201(e)(3)</w:t>
            </w:r>
          </w:p>
          <w:p w14:paraId="5C8EE521" w14:textId="77777777" w:rsidR="00CD463C" w:rsidRPr="003B3BE9" w:rsidRDefault="00CD463C" w:rsidP="00CD463C">
            <w:pPr>
              <w:pStyle w:val="TableParagraph"/>
              <w:spacing w:before="1" w:line="24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M.A.201(f)(3)</w:t>
            </w:r>
          </w:p>
          <w:p w14:paraId="19796CEC" w14:textId="07D7978C" w:rsidR="00462560" w:rsidRPr="003B3BE9" w:rsidRDefault="00CD463C" w:rsidP="00462560">
            <w:pPr>
              <w:pStyle w:val="TableParagraph"/>
              <w:ind w:left="108" w:right="15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M.A.201(</w:t>
            </w:r>
            <w:r w:rsidR="00004502" w:rsidRPr="003B3BE9">
              <w:rPr>
                <w:rFonts w:ascii="Arial" w:hAnsi="Arial" w:cs="Arial"/>
                <w:spacing w:val="-2"/>
                <w:sz w:val="20"/>
              </w:rPr>
              <w:t>g</w:t>
            </w:r>
            <w:r w:rsidRPr="003B3BE9">
              <w:rPr>
                <w:rFonts w:ascii="Arial" w:hAnsi="Arial" w:cs="Arial"/>
                <w:spacing w:val="-2"/>
                <w:sz w:val="20"/>
              </w:rPr>
              <w:t>)(3) CAMO.A.205 CAMO.A.300(a)(1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3) </w:t>
            </w:r>
            <w:r w:rsidRPr="003B3BE9">
              <w:rPr>
                <w:rFonts w:ascii="Arial" w:hAnsi="Arial" w:cs="Arial"/>
                <w:spacing w:val="-2"/>
                <w:sz w:val="20"/>
              </w:rPr>
              <w:t>CAMO.A.315(b)(5</w:t>
            </w:r>
            <w:r w:rsidRPr="003B3BE9">
              <w:rPr>
                <w:rFonts w:ascii="Arial" w:hAnsi="Arial" w:cs="Arial"/>
                <w:w w:val="80"/>
                <w:sz w:val="20"/>
              </w:rPr>
              <w:t>)</w:t>
            </w:r>
            <w:r w:rsidRPr="003B3BE9">
              <w:rPr>
                <w:rFonts w:ascii="Arial" w:hAnsi="Arial" w:cs="Arial"/>
                <w:spacing w:val="-2"/>
                <w:w w:val="8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w w:val="95"/>
                <w:sz w:val="20"/>
              </w:rPr>
              <w:t>CAMO.A.315(c)</w:t>
            </w:r>
          </w:p>
          <w:p w14:paraId="391045F3" w14:textId="3E27D73F" w:rsidR="00CD463C" w:rsidRPr="003B3BE9" w:rsidRDefault="00CD463C" w:rsidP="00462560">
            <w:pPr>
              <w:pStyle w:val="TableParagraph"/>
              <w:ind w:left="108" w:right="15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CAMO.A.315(e)</w:t>
            </w:r>
          </w:p>
        </w:tc>
        <w:tc>
          <w:tcPr>
            <w:tcW w:w="2409" w:type="dxa"/>
          </w:tcPr>
          <w:p w14:paraId="40583DAA" w14:textId="77777777" w:rsidR="00CD463C" w:rsidRPr="003B3BE9" w:rsidRDefault="00CD463C" w:rsidP="00CD463C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14427A0D" w14:textId="77777777" w:rsidR="00CD463C" w:rsidRPr="003B3BE9" w:rsidRDefault="00CD463C" w:rsidP="00CD463C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5510FA6" w14:textId="77777777" w:rsidR="00CD463C" w:rsidRPr="003B3BE9" w:rsidRDefault="00CD463C" w:rsidP="00CD463C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</w:p>
          <w:p w14:paraId="21D245B9" w14:textId="77777777" w:rsidR="00CD463C" w:rsidRPr="003B3BE9" w:rsidRDefault="00CD463C" w:rsidP="00CD463C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D463C" w:rsidRPr="003B3BE9" w14:paraId="260705AA" w14:textId="77777777" w:rsidTr="007574A6">
        <w:trPr>
          <w:trHeight w:val="338"/>
        </w:trPr>
        <w:tc>
          <w:tcPr>
            <w:tcW w:w="1440" w:type="dxa"/>
          </w:tcPr>
          <w:p w14:paraId="1DB1FA73" w14:textId="779116B4" w:rsidR="00CD463C" w:rsidRPr="003B3BE9" w:rsidRDefault="00CD463C" w:rsidP="00CD463C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3.2</w:t>
            </w:r>
          </w:p>
        </w:tc>
        <w:tc>
          <w:tcPr>
            <w:tcW w:w="5040" w:type="dxa"/>
          </w:tcPr>
          <w:p w14:paraId="1420FFD7" w14:textId="77777777" w:rsidR="00CD463C" w:rsidRPr="003B3BE9" w:rsidRDefault="00CD463C" w:rsidP="00956204">
            <w:pPr>
              <w:pStyle w:val="TableParagraph"/>
              <w:spacing w:line="233" w:lineRule="exact"/>
              <w:ind w:left="107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Product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aircraft</w:t>
            </w:r>
          </w:p>
          <w:p w14:paraId="510385BD" w14:textId="77777777" w:rsidR="00CD463C" w:rsidRPr="003B3BE9" w:rsidRDefault="00CD463C" w:rsidP="00956204">
            <w:pPr>
              <w:pStyle w:val="TableParagraph"/>
              <w:numPr>
                <w:ilvl w:val="0"/>
                <w:numId w:val="89"/>
              </w:numPr>
              <w:tabs>
                <w:tab w:val="left" w:pos="827"/>
              </w:tabs>
              <w:autoSpaceDE w:val="0"/>
              <w:autoSpaceDN w:val="0"/>
              <w:spacing w:before="9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General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–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aircraft</w:t>
            </w:r>
          </w:p>
          <w:p w14:paraId="0F2E8B11" w14:textId="77777777" w:rsidR="00CD463C" w:rsidRPr="003B3BE9" w:rsidRDefault="00CD463C" w:rsidP="00956204">
            <w:pPr>
              <w:pStyle w:val="TableParagraph"/>
              <w:numPr>
                <w:ilvl w:val="0"/>
                <w:numId w:val="89"/>
              </w:numPr>
              <w:tabs>
                <w:tab w:val="left" w:pos="827"/>
              </w:tabs>
              <w:autoSpaceDE w:val="0"/>
              <w:autoSpaceDN w:val="0"/>
              <w:spacing w:before="5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Different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between an airworthiness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 and quality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</w:t>
            </w:r>
          </w:p>
          <w:p w14:paraId="0799B1C5" w14:textId="77777777" w:rsidR="00CD463C" w:rsidRPr="003B3BE9" w:rsidRDefault="00CD463C" w:rsidP="00956204">
            <w:pPr>
              <w:pStyle w:val="TableParagraph"/>
              <w:numPr>
                <w:ilvl w:val="0"/>
                <w:numId w:val="89"/>
              </w:numPr>
              <w:tabs>
                <w:tab w:val="left" w:pos="826"/>
              </w:tabs>
              <w:autoSpaceDE w:val="0"/>
              <w:autoSpaceDN w:val="0"/>
              <w:spacing w:before="5"/>
              <w:ind w:left="826" w:right="8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approved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procedures</w:t>
            </w:r>
          </w:p>
          <w:p w14:paraId="31987651" w14:textId="77777777" w:rsidR="00956204" w:rsidRPr="003B3BE9" w:rsidRDefault="00CD463C" w:rsidP="00956204">
            <w:pPr>
              <w:pStyle w:val="TableParagraph"/>
              <w:numPr>
                <w:ilvl w:val="0"/>
                <w:numId w:val="89"/>
              </w:numPr>
              <w:tabs>
                <w:tab w:val="left" w:pos="825"/>
              </w:tabs>
              <w:autoSpaceDE w:val="0"/>
              <w:autoSpaceDN w:val="0"/>
              <w:spacing w:before="7"/>
              <w:ind w:left="825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Contracted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carried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out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accordance with the contract</w:t>
            </w:r>
          </w:p>
          <w:p w14:paraId="4FE1C5AC" w14:textId="08F4C78F" w:rsidR="00CD463C" w:rsidRPr="003B3BE9" w:rsidRDefault="00CD463C" w:rsidP="00956204">
            <w:pPr>
              <w:pStyle w:val="TableParagraph"/>
              <w:numPr>
                <w:ilvl w:val="0"/>
                <w:numId w:val="89"/>
              </w:numPr>
              <w:tabs>
                <w:tab w:val="left" w:pos="825"/>
              </w:tabs>
              <w:autoSpaceDE w:val="0"/>
              <w:autoSpaceDN w:val="0"/>
              <w:spacing w:before="7"/>
              <w:ind w:left="825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Continued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Part-</w:t>
            </w:r>
            <w:r w:rsidRPr="003B3BE9">
              <w:rPr>
                <w:rFonts w:ascii="Arial" w:hAnsi="Arial" w:cs="Arial"/>
                <w:spacing w:val="-4"/>
                <w:sz w:val="20"/>
              </w:rPr>
              <w:t>CAMO</w:t>
            </w:r>
          </w:p>
        </w:tc>
        <w:tc>
          <w:tcPr>
            <w:tcW w:w="2302" w:type="dxa"/>
          </w:tcPr>
          <w:p w14:paraId="236944A8" w14:textId="597F89FC" w:rsidR="00CD463C" w:rsidRPr="003B3BE9" w:rsidRDefault="00CD463C" w:rsidP="00CD463C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CAMO.A.200(a)(6)</w:t>
            </w:r>
          </w:p>
        </w:tc>
        <w:tc>
          <w:tcPr>
            <w:tcW w:w="2409" w:type="dxa"/>
          </w:tcPr>
          <w:p w14:paraId="187BAD76" w14:textId="77777777" w:rsidR="00CD463C" w:rsidRPr="003B3BE9" w:rsidRDefault="00CD463C" w:rsidP="00CD463C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5BBA45D5" w14:textId="77777777" w:rsidR="00CD463C" w:rsidRPr="003B3BE9" w:rsidRDefault="00CD463C" w:rsidP="00CD463C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1415DE8A" w14:textId="1BB764E7" w:rsidR="00CD463C" w:rsidRPr="003B3BE9" w:rsidRDefault="00A433A6" w:rsidP="00CD463C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D463C" w:rsidRPr="003B3BE9" w14:paraId="02330ABB" w14:textId="77777777" w:rsidTr="000847D5">
        <w:trPr>
          <w:trHeight w:val="338"/>
        </w:trPr>
        <w:tc>
          <w:tcPr>
            <w:tcW w:w="15210" w:type="dxa"/>
            <w:gridSpan w:val="6"/>
          </w:tcPr>
          <w:p w14:paraId="37F30C7E" w14:textId="5E9B5F59" w:rsidR="00CD463C" w:rsidRPr="003B3BE9" w:rsidRDefault="007574A6" w:rsidP="000847D5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P</w:t>
            </w:r>
            <w:r w:rsidR="00CD463C" w:rsidRPr="003B3BE9">
              <w:rPr>
                <w:rFonts w:ascii="Arial" w:hAnsi="Arial" w:cs="Arial"/>
                <w:b/>
                <w:sz w:val="20"/>
                <w:lang w:val="en-GB"/>
              </w:rPr>
              <w:t>art 4 Airworthiness Review Procedures</w:t>
            </w:r>
          </w:p>
        </w:tc>
      </w:tr>
      <w:tr w:rsidR="00CD463C" w:rsidRPr="003B3BE9" w14:paraId="10D18F67" w14:textId="77777777" w:rsidTr="000847D5">
        <w:trPr>
          <w:trHeight w:val="338"/>
        </w:trPr>
        <w:tc>
          <w:tcPr>
            <w:tcW w:w="1440" w:type="dxa"/>
          </w:tcPr>
          <w:p w14:paraId="7B2F49F3" w14:textId="697ED1D8" w:rsidR="00CD463C" w:rsidRPr="003B3BE9" w:rsidRDefault="00CD463C" w:rsidP="00CD463C">
            <w:pPr>
              <w:pStyle w:val="TableParagraph"/>
              <w:rPr>
                <w:rFonts w:ascii="Arial" w:hAnsi="Arial" w:cs="Arial"/>
                <w:sz w:val="18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4.1</w:t>
            </w:r>
          </w:p>
        </w:tc>
        <w:tc>
          <w:tcPr>
            <w:tcW w:w="5040" w:type="dxa"/>
          </w:tcPr>
          <w:p w14:paraId="15789094" w14:textId="75E14018" w:rsidR="00CD463C" w:rsidRPr="003B3BE9" w:rsidRDefault="00F21CDD" w:rsidP="00CD463C">
            <w:pPr>
              <w:pStyle w:val="TableParagraph"/>
              <w:numPr>
                <w:ilvl w:val="1"/>
                <w:numId w:val="90"/>
              </w:numPr>
              <w:tabs>
                <w:tab w:val="left" w:pos="797"/>
              </w:tabs>
              <w:autoSpaceDE w:val="0"/>
              <w:autoSpaceDN w:val="0"/>
              <w:spacing w:line="231" w:lineRule="exact"/>
              <w:ind w:left="797" w:right="0" w:hanging="32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Airworthiness Review Persons</w:t>
            </w:r>
            <w:r w:rsidR="00B30B39" w:rsidRPr="003B3BE9">
              <w:rPr>
                <w:rFonts w:ascii="Arial" w:hAnsi="Arial" w:cs="Arial"/>
                <w:sz w:val="20"/>
              </w:rPr>
              <w:t xml:space="preserve"> (ARP)</w:t>
            </w:r>
          </w:p>
          <w:p w14:paraId="4D4F4B77" w14:textId="09C3D7C8" w:rsidR="00CD463C" w:rsidRPr="003B3BE9" w:rsidRDefault="00CD463C" w:rsidP="00CD463C">
            <w:pPr>
              <w:pStyle w:val="TableParagraph"/>
              <w:numPr>
                <w:ilvl w:val="2"/>
                <w:numId w:val="90"/>
              </w:numPr>
              <w:tabs>
                <w:tab w:val="left" w:pos="828"/>
              </w:tabs>
              <w:autoSpaceDE w:val="0"/>
              <w:autoSpaceDN w:val="0"/>
              <w:spacing w:before="9"/>
              <w:ind w:right="365" w:hanging="361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Independency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 AR</w:t>
            </w:r>
            <w:r w:rsidR="00B30B39" w:rsidRPr="003B3BE9">
              <w:rPr>
                <w:rFonts w:ascii="Arial" w:hAnsi="Arial" w:cs="Arial"/>
                <w:sz w:val="20"/>
              </w:rPr>
              <w:t>P</w:t>
            </w:r>
            <w:r w:rsidRPr="003B3BE9">
              <w:rPr>
                <w:rFonts w:ascii="Arial" w:hAnsi="Arial" w:cs="Arial"/>
                <w:sz w:val="20"/>
              </w:rPr>
              <w:t xml:space="preserve"> Assessment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AR</w:t>
            </w:r>
            <w:r w:rsidR="00B30B39" w:rsidRPr="003B3BE9">
              <w:rPr>
                <w:rFonts w:ascii="Arial" w:hAnsi="Arial" w:cs="Arial"/>
                <w:sz w:val="20"/>
              </w:rPr>
              <w:t>P</w:t>
            </w:r>
          </w:p>
          <w:p w14:paraId="760EFBEE" w14:textId="3B006BF1" w:rsidR="00CD463C" w:rsidRPr="003B3BE9" w:rsidRDefault="00CD463C" w:rsidP="00CD463C">
            <w:pPr>
              <w:pStyle w:val="TableParagraph"/>
              <w:numPr>
                <w:ilvl w:val="2"/>
                <w:numId w:val="90"/>
              </w:numPr>
              <w:tabs>
                <w:tab w:val="left" w:pos="827"/>
              </w:tabs>
              <w:autoSpaceDE w:val="0"/>
              <w:autoSpaceDN w:val="0"/>
              <w:spacing w:before="6"/>
              <w:ind w:left="827" w:right="24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Experience,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qualification,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competence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training of AR</w:t>
            </w:r>
            <w:r w:rsidR="0050582E" w:rsidRPr="003B3BE9">
              <w:rPr>
                <w:rFonts w:ascii="Arial" w:hAnsi="Arial" w:cs="Arial"/>
                <w:sz w:val="20"/>
              </w:rPr>
              <w:t>P</w:t>
            </w:r>
          </w:p>
          <w:p w14:paraId="37E3C249" w14:textId="0C84F039" w:rsidR="00CD463C" w:rsidRPr="003B3BE9" w:rsidRDefault="00CD463C" w:rsidP="00CD463C">
            <w:pPr>
              <w:pStyle w:val="TableParagraph"/>
              <w:numPr>
                <w:ilvl w:val="2"/>
                <w:numId w:val="90"/>
              </w:numPr>
              <w:tabs>
                <w:tab w:val="left" w:pos="827"/>
              </w:tabs>
              <w:autoSpaceDE w:val="0"/>
              <w:autoSpaceDN w:val="0"/>
              <w:spacing w:before="6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Formal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acceptance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50582E" w:rsidRPr="003B3BE9">
              <w:rPr>
                <w:rFonts w:ascii="Arial" w:hAnsi="Arial" w:cs="Arial"/>
                <w:sz w:val="20"/>
              </w:rPr>
              <w:t>Brunei DCA</w:t>
            </w:r>
          </w:p>
          <w:p w14:paraId="11C1CD4D" w14:textId="064916C3" w:rsidR="0050582E" w:rsidRPr="003B3BE9" w:rsidRDefault="00CD463C" w:rsidP="00CD463C">
            <w:pPr>
              <w:pStyle w:val="TableParagraph"/>
              <w:numPr>
                <w:ilvl w:val="2"/>
                <w:numId w:val="90"/>
              </w:numPr>
              <w:tabs>
                <w:tab w:val="left" w:pos="826"/>
              </w:tabs>
              <w:autoSpaceDE w:val="0"/>
              <w:autoSpaceDN w:val="0"/>
              <w:spacing w:before="7"/>
              <w:ind w:left="826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Issuance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="0050582E" w:rsidRPr="003B3BE9">
              <w:rPr>
                <w:rFonts w:ascii="Arial" w:hAnsi="Arial" w:cs="Arial"/>
                <w:spacing w:val="-2"/>
                <w:sz w:val="20"/>
              </w:rPr>
              <w:t>authorization</w:t>
            </w:r>
          </w:p>
          <w:p w14:paraId="4174C756" w14:textId="2D402B17" w:rsidR="00CD463C" w:rsidRPr="003B3BE9" w:rsidRDefault="00CD463C" w:rsidP="00CD463C">
            <w:pPr>
              <w:pStyle w:val="TableParagraph"/>
              <w:numPr>
                <w:ilvl w:val="2"/>
                <w:numId w:val="90"/>
              </w:numPr>
              <w:tabs>
                <w:tab w:val="left" w:pos="826"/>
              </w:tabs>
              <w:autoSpaceDE w:val="0"/>
              <w:autoSpaceDN w:val="0"/>
              <w:spacing w:before="7"/>
              <w:ind w:left="826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Staff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1FC01B70" w14:textId="77777777" w:rsidR="00CD463C" w:rsidRPr="003B3BE9" w:rsidRDefault="00CD463C" w:rsidP="00CD463C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autoSpaceDE w:val="0"/>
              <w:autoSpaceDN w:val="0"/>
              <w:spacing w:before="16" w:line="235" w:lineRule="auto"/>
              <w:ind w:right="189"/>
              <w:rPr>
                <w:rFonts w:ascii="Arial" w:hAnsi="Arial" w:cs="Arial"/>
                <w:b/>
                <w:spacing w:val="-2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Maintaining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recency:</w:t>
            </w:r>
          </w:p>
          <w:p w14:paraId="27E96BE9" w14:textId="77777777" w:rsidR="00CD463C" w:rsidRPr="003B3BE9" w:rsidRDefault="00CD463C" w:rsidP="00CD463C">
            <w:pPr>
              <w:pStyle w:val="TableParagraph"/>
              <w:numPr>
                <w:ilvl w:val="0"/>
                <w:numId w:val="92"/>
              </w:numPr>
              <w:tabs>
                <w:tab w:val="left" w:pos="1413"/>
              </w:tabs>
              <w:autoSpaceDE w:val="0"/>
              <w:autoSpaceDN w:val="0"/>
              <w:spacing w:line="230" w:lineRule="auto"/>
              <w:ind w:right="19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Being involved in continuing airworthiness management activities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at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least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6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months in every two year period, or</w:t>
            </w:r>
          </w:p>
          <w:p w14:paraId="40DD836A" w14:textId="77BCD27A" w:rsidR="00CD463C" w:rsidRPr="003B3BE9" w:rsidRDefault="00CD463C" w:rsidP="00CD463C">
            <w:pPr>
              <w:pStyle w:val="TableParagraph"/>
              <w:numPr>
                <w:ilvl w:val="0"/>
                <w:numId w:val="92"/>
              </w:numPr>
              <w:tabs>
                <w:tab w:val="left" w:pos="1412"/>
              </w:tabs>
              <w:autoSpaceDE w:val="0"/>
              <w:autoSpaceDN w:val="0"/>
              <w:spacing w:before="18" w:line="216" w:lineRule="auto"/>
              <w:ind w:left="1412" w:right="18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conducted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at least one airworthiness</w:t>
            </w:r>
            <w:r w:rsidRPr="003B3BE9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review in the last</w:t>
            </w:r>
            <w:r w:rsidR="00472658" w:rsidRPr="003B3BE9">
              <w:rPr>
                <w:rFonts w:ascii="Arial" w:hAnsi="Arial" w:cs="Arial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12-month period.</w:t>
            </w:r>
          </w:p>
          <w:p w14:paraId="0D075513" w14:textId="7074AEFF" w:rsidR="00CD463C" w:rsidRPr="003B3BE9" w:rsidRDefault="00CD463C" w:rsidP="00CD463C">
            <w:pPr>
              <w:pStyle w:val="TableParagraph"/>
              <w:numPr>
                <w:ilvl w:val="0"/>
                <w:numId w:val="91"/>
              </w:numPr>
              <w:tabs>
                <w:tab w:val="left" w:pos="827"/>
              </w:tabs>
              <w:autoSpaceDE w:val="0"/>
              <w:autoSpaceDN w:val="0"/>
              <w:spacing w:before="16" w:line="235" w:lineRule="auto"/>
              <w:ind w:right="333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Qualification procedure assessment under the supervision of existing </w:t>
            </w:r>
            <w:r w:rsidR="00F21CDD" w:rsidRPr="003B3BE9">
              <w:rPr>
                <w:rFonts w:ascii="Arial" w:hAnsi="Arial" w:cs="Arial"/>
                <w:sz w:val="20"/>
              </w:rPr>
              <w:t>Airworthiness Review Persons</w:t>
            </w:r>
          </w:p>
          <w:p w14:paraId="6D576C07" w14:textId="77777777" w:rsidR="00CD463C" w:rsidRPr="003B3BE9" w:rsidRDefault="00CD463C" w:rsidP="00CD463C">
            <w:pPr>
              <w:pStyle w:val="TableParagraph"/>
              <w:numPr>
                <w:ilvl w:val="0"/>
                <w:numId w:val="91"/>
              </w:numPr>
              <w:tabs>
                <w:tab w:val="left" w:pos="826"/>
              </w:tabs>
              <w:autoSpaceDE w:val="0"/>
              <w:autoSpaceDN w:val="0"/>
              <w:spacing w:before="11"/>
              <w:ind w:left="826" w:right="24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Procedure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 restoring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staff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lost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validity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lastRenderedPageBreak/>
              <w:t xml:space="preserve">of AR </w:t>
            </w:r>
            <w:r w:rsidRPr="003B3BE9">
              <w:rPr>
                <w:rFonts w:ascii="Arial" w:hAnsi="Arial" w:cs="Arial"/>
                <w:spacing w:val="-2"/>
                <w:sz w:val="20"/>
              </w:rPr>
              <w:t>authorisations</w:t>
            </w:r>
          </w:p>
          <w:p w14:paraId="4DD8363D" w14:textId="5122E055" w:rsidR="00CD463C" w:rsidRPr="003B3BE9" w:rsidRDefault="00CD463C" w:rsidP="00CD463C">
            <w:pPr>
              <w:pStyle w:val="TableParagraph"/>
              <w:ind w:left="105" w:right="202" w:firstLine="1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 1: The approval by the competent authority of the CAME,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containing,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 specified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 point CAMO.A.300(a)(8), the nominative list of CAMO.A.305(e) personnel</w:t>
            </w:r>
            <w:r w:rsidR="00472658" w:rsidRPr="003B3BE9">
              <w:rPr>
                <w:rFonts w:ascii="Arial" w:hAnsi="Arial" w:cs="Arial"/>
                <w:sz w:val="20"/>
              </w:rPr>
              <w:t xml:space="preserve"> and acceptance of the Form 4 </w:t>
            </w:r>
            <w:r w:rsidRPr="003B3BE9">
              <w:rPr>
                <w:rFonts w:ascii="Arial" w:hAnsi="Arial" w:cs="Arial"/>
                <w:sz w:val="20"/>
              </w:rPr>
              <w:t xml:space="preserve">constitutes the formal acceptance by the competent authority of the </w:t>
            </w:r>
            <w:r w:rsidR="00F21CDD" w:rsidRPr="003B3BE9">
              <w:rPr>
                <w:rFonts w:ascii="Arial" w:hAnsi="Arial" w:cs="Arial"/>
                <w:sz w:val="20"/>
              </w:rPr>
              <w:t>Airworthiness Review Persons</w:t>
            </w:r>
            <w:r w:rsidRPr="003B3BE9">
              <w:rPr>
                <w:rFonts w:ascii="Arial" w:hAnsi="Arial" w:cs="Arial"/>
                <w:sz w:val="20"/>
              </w:rPr>
              <w:t>.</w:t>
            </w:r>
          </w:p>
          <w:p w14:paraId="3C8CECAD" w14:textId="6FB2E746" w:rsidR="00CD463C" w:rsidRPr="003B3BE9" w:rsidRDefault="00CD463C" w:rsidP="00CD463C">
            <w:pPr>
              <w:pStyle w:val="TableParagraph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2: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If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performed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under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>the</w:t>
            </w:r>
            <w:r w:rsidRPr="003B3BE9">
              <w:rPr>
                <w:rFonts w:ascii="Arial" w:hAnsi="Arial" w:cs="Arial"/>
                <w:sz w:val="20"/>
              </w:rPr>
              <w:t xml:space="preserve"> supervision of existing </w:t>
            </w:r>
            <w:r w:rsidR="00F21CDD" w:rsidRPr="003B3BE9">
              <w:rPr>
                <w:rFonts w:ascii="Arial" w:hAnsi="Arial" w:cs="Arial"/>
                <w:sz w:val="20"/>
              </w:rPr>
              <w:t>Airworthiness Review Persons</w:t>
            </w:r>
            <w:r w:rsidRPr="003B3BE9">
              <w:rPr>
                <w:rFonts w:ascii="Arial" w:hAnsi="Arial" w:cs="Arial"/>
                <w:sz w:val="20"/>
              </w:rPr>
              <w:t>, evidence should be provided to the competent authority.</w:t>
            </w:r>
          </w:p>
        </w:tc>
        <w:tc>
          <w:tcPr>
            <w:tcW w:w="2302" w:type="dxa"/>
          </w:tcPr>
          <w:p w14:paraId="165B7C91" w14:textId="77777777" w:rsidR="00CD463C" w:rsidRPr="003B3BE9" w:rsidRDefault="00CD463C" w:rsidP="00DE6756">
            <w:pPr>
              <w:pStyle w:val="TableParagraph"/>
              <w:spacing w:before="1"/>
              <w:ind w:left="108" w:right="138" w:hanging="1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CAMO.A.220(c) CAMO.A.300(a)(8) CAMO.A.305(e)</w:t>
            </w:r>
          </w:p>
          <w:p w14:paraId="3C782D1F" w14:textId="5045EF3A" w:rsidR="00CD463C" w:rsidRPr="003B3BE9" w:rsidRDefault="00CD463C" w:rsidP="00DE6756">
            <w:pPr>
              <w:pStyle w:val="TableParagraph"/>
              <w:spacing w:line="241" w:lineRule="exact"/>
              <w:ind w:left="108" w:right="13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CAMO.A.310(a)</w:t>
            </w:r>
            <w:r w:rsidR="00DE6756" w:rsidRPr="003B3BE9">
              <w:rPr>
                <w:rFonts w:ascii="Arial" w:hAnsi="Arial" w:cs="Arial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>(d)</w:t>
            </w:r>
          </w:p>
        </w:tc>
        <w:tc>
          <w:tcPr>
            <w:tcW w:w="2409" w:type="dxa"/>
          </w:tcPr>
          <w:p w14:paraId="6967D866" w14:textId="77777777" w:rsidR="00CD463C" w:rsidRPr="003B3BE9" w:rsidRDefault="00CD463C" w:rsidP="00CD463C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4FE5AE99" w14:textId="77777777" w:rsidR="00CD463C" w:rsidRPr="003B3BE9" w:rsidRDefault="00CD463C" w:rsidP="00CD463C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396812DA" w14:textId="77777777" w:rsidR="00CD463C" w:rsidRPr="003B3BE9" w:rsidRDefault="00CD463C" w:rsidP="00CD463C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</w:p>
          <w:p w14:paraId="68A804EB" w14:textId="77777777" w:rsidR="00CD463C" w:rsidRPr="003B3BE9" w:rsidRDefault="00CD463C" w:rsidP="00CD463C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C6D65" w:rsidRPr="003B3BE9" w14:paraId="7D61C459" w14:textId="77777777" w:rsidTr="000847D5">
        <w:trPr>
          <w:trHeight w:val="338"/>
        </w:trPr>
        <w:tc>
          <w:tcPr>
            <w:tcW w:w="1440" w:type="dxa"/>
          </w:tcPr>
          <w:p w14:paraId="3449B019" w14:textId="2FFBDA27" w:rsidR="00CC6D65" w:rsidRPr="003B3BE9" w:rsidRDefault="00CC6D65" w:rsidP="00CC6D65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4.2</w:t>
            </w:r>
          </w:p>
        </w:tc>
        <w:tc>
          <w:tcPr>
            <w:tcW w:w="5040" w:type="dxa"/>
          </w:tcPr>
          <w:p w14:paraId="6BECCAC1" w14:textId="77777777" w:rsidR="00CC6D65" w:rsidRPr="003B3BE9" w:rsidRDefault="00CC6D65" w:rsidP="00CC6D65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Documented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aircraft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records</w:t>
            </w:r>
          </w:p>
          <w:p w14:paraId="762B3DFA" w14:textId="70291735" w:rsidR="00CC6D65" w:rsidRPr="003B3BE9" w:rsidRDefault="00CC6D65" w:rsidP="00CC6D65">
            <w:pPr>
              <w:pStyle w:val="TableParagraph"/>
              <w:numPr>
                <w:ilvl w:val="0"/>
                <w:numId w:val="93"/>
              </w:numPr>
              <w:tabs>
                <w:tab w:val="left" w:pos="827"/>
              </w:tabs>
              <w:autoSpaceDE w:val="0"/>
              <w:autoSpaceDN w:val="0"/>
              <w:spacing w:before="13" w:line="235" w:lineRule="auto"/>
              <w:ind w:right="454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Performed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 the same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</w:t>
            </w:r>
            <w:r w:rsidR="00867F9F" w:rsidRPr="003B3BE9">
              <w:rPr>
                <w:rFonts w:ascii="Arial" w:hAnsi="Arial" w:cs="Arial"/>
                <w:sz w:val="20"/>
              </w:rPr>
              <w:t xml:space="preserve">P </w:t>
            </w:r>
            <w:r w:rsidRPr="003B3BE9">
              <w:rPr>
                <w:rFonts w:ascii="Arial" w:hAnsi="Arial" w:cs="Arial"/>
                <w:sz w:val="20"/>
              </w:rPr>
              <w:t xml:space="preserve">as the physical </w:t>
            </w:r>
            <w:r w:rsidRPr="003B3BE9">
              <w:rPr>
                <w:rFonts w:ascii="Arial" w:hAnsi="Arial" w:cs="Arial"/>
                <w:spacing w:val="-2"/>
                <w:sz w:val="20"/>
              </w:rPr>
              <w:t>survey</w:t>
            </w:r>
          </w:p>
          <w:p w14:paraId="5D700959" w14:textId="77777777" w:rsidR="00CC6D65" w:rsidRPr="003B3BE9" w:rsidRDefault="00CC6D65" w:rsidP="00CC6D65">
            <w:pPr>
              <w:pStyle w:val="TableParagraph"/>
              <w:numPr>
                <w:ilvl w:val="0"/>
                <w:numId w:val="93"/>
              </w:numPr>
              <w:tabs>
                <w:tab w:val="left" w:pos="824"/>
              </w:tabs>
              <w:autoSpaceDE w:val="0"/>
              <w:autoSpaceDN w:val="0"/>
              <w:spacing w:before="5"/>
              <w:ind w:left="824" w:right="674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Documented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aircraft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records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as per </w:t>
            </w:r>
            <w:r w:rsidRPr="003B3BE9">
              <w:rPr>
                <w:rFonts w:ascii="Arial" w:hAnsi="Arial" w:cs="Arial"/>
                <w:spacing w:val="-2"/>
                <w:sz w:val="20"/>
              </w:rPr>
              <w:t>M.A.901</w:t>
            </w:r>
          </w:p>
          <w:p w14:paraId="2E2389DA" w14:textId="77777777" w:rsidR="00CC6D65" w:rsidRPr="003B3BE9" w:rsidRDefault="00CC6D65" w:rsidP="00CC6D65">
            <w:pPr>
              <w:pStyle w:val="TableParagraph"/>
              <w:numPr>
                <w:ilvl w:val="0"/>
                <w:numId w:val="93"/>
              </w:numPr>
              <w:tabs>
                <w:tab w:val="left" w:pos="823"/>
              </w:tabs>
              <w:autoSpaceDE w:val="0"/>
              <w:autoSpaceDN w:val="0"/>
              <w:spacing w:before="12" w:line="235" w:lineRule="auto"/>
              <w:ind w:left="823" w:right="411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Aircraft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records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review,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including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depth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sampling – in detail</w:t>
            </w:r>
          </w:p>
          <w:p w14:paraId="246C46F7" w14:textId="77777777" w:rsidR="00CC6D65" w:rsidRPr="003B3BE9" w:rsidRDefault="00CC6D65" w:rsidP="00CC6D65">
            <w:pPr>
              <w:pStyle w:val="TableParagraph"/>
              <w:numPr>
                <w:ilvl w:val="0"/>
                <w:numId w:val="93"/>
              </w:numPr>
              <w:tabs>
                <w:tab w:val="left" w:pos="823"/>
              </w:tabs>
              <w:autoSpaceDE w:val="0"/>
              <w:autoSpaceDN w:val="0"/>
              <w:spacing w:before="11"/>
              <w:ind w:left="823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Level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detail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needs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reviewed</w:t>
            </w:r>
          </w:p>
          <w:p w14:paraId="68EB323E" w14:textId="77777777" w:rsidR="00CC6D65" w:rsidRPr="003B3BE9" w:rsidRDefault="00CC6D65" w:rsidP="00CC6D65">
            <w:pPr>
              <w:pStyle w:val="TableParagraph"/>
              <w:numPr>
                <w:ilvl w:val="0"/>
                <w:numId w:val="93"/>
              </w:numPr>
              <w:tabs>
                <w:tab w:val="left" w:pos="822"/>
              </w:tabs>
              <w:autoSpaceDE w:val="0"/>
              <w:autoSpaceDN w:val="0"/>
              <w:spacing w:before="5"/>
              <w:ind w:left="822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Number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501BA08E" w14:textId="77777777" w:rsidR="00CC6D65" w:rsidRPr="003B3BE9" w:rsidRDefault="00CC6D65" w:rsidP="00CC6D65">
            <w:pPr>
              <w:pStyle w:val="TableParagraph"/>
              <w:numPr>
                <w:ilvl w:val="0"/>
                <w:numId w:val="93"/>
              </w:numPr>
              <w:tabs>
                <w:tab w:val="left" w:pos="822"/>
              </w:tabs>
              <w:autoSpaceDE w:val="0"/>
              <w:autoSpaceDN w:val="0"/>
              <w:spacing w:before="7"/>
              <w:ind w:left="822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90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days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anticipation</w:t>
            </w:r>
            <w:r w:rsidRPr="003B3BE9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maintain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pattern</w:t>
            </w:r>
          </w:p>
          <w:p w14:paraId="09F58F72" w14:textId="0880CBEB" w:rsidR="00CC6D65" w:rsidRPr="003B3BE9" w:rsidRDefault="00CC6D65" w:rsidP="00CC6D65">
            <w:pPr>
              <w:pStyle w:val="TableParagraph"/>
              <w:numPr>
                <w:ilvl w:val="0"/>
                <w:numId w:val="93"/>
              </w:numPr>
              <w:tabs>
                <w:tab w:val="left" w:pos="822"/>
              </w:tabs>
              <w:autoSpaceDE w:val="0"/>
              <w:autoSpaceDN w:val="0"/>
              <w:spacing w:before="7"/>
              <w:ind w:left="822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Inconclusive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review</w:t>
            </w:r>
          </w:p>
        </w:tc>
        <w:tc>
          <w:tcPr>
            <w:tcW w:w="2302" w:type="dxa"/>
          </w:tcPr>
          <w:p w14:paraId="2C8CAC28" w14:textId="736C451C" w:rsidR="00CC6D65" w:rsidRPr="003B3BE9" w:rsidRDefault="00CC6D65" w:rsidP="00CC6D65">
            <w:pPr>
              <w:pStyle w:val="TableParagraph"/>
              <w:spacing w:line="231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w w:val="105"/>
                <w:sz w:val="20"/>
              </w:rPr>
              <w:t xml:space="preserve">CAMO.A.320 M.A.901 </w:t>
            </w:r>
          </w:p>
        </w:tc>
        <w:tc>
          <w:tcPr>
            <w:tcW w:w="2409" w:type="dxa"/>
          </w:tcPr>
          <w:p w14:paraId="2BB546A9" w14:textId="77777777" w:rsidR="00CC6D65" w:rsidRPr="003B3BE9" w:rsidRDefault="00CC6D65" w:rsidP="00CC6D65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646489D9" w14:textId="77777777" w:rsidR="00CC6D65" w:rsidRPr="003B3BE9" w:rsidRDefault="00CC6D65" w:rsidP="00CC6D65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00093C7A" w14:textId="65A6B534" w:rsidR="00CC6D65" w:rsidRPr="003B3BE9" w:rsidRDefault="00A433A6" w:rsidP="00CC6D65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FB3053" w:rsidRPr="003B3BE9" w14:paraId="293EA14F" w14:textId="77777777" w:rsidTr="000847D5">
        <w:trPr>
          <w:trHeight w:val="338"/>
        </w:trPr>
        <w:tc>
          <w:tcPr>
            <w:tcW w:w="1440" w:type="dxa"/>
          </w:tcPr>
          <w:p w14:paraId="478D107C" w14:textId="34CBDD99" w:rsidR="00FB3053" w:rsidRPr="003B3BE9" w:rsidRDefault="00FB3053" w:rsidP="00FB305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4.3</w:t>
            </w:r>
          </w:p>
        </w:tc>
        <w:tc>
          <w:tcPr>
            <w:tcW w:w="5040" w:type="dxa"/>
          </w:tcPr>
          <w:p w14:paraId="0C0109AE" w14:textId="77777777" w:rsidR="00FB3053" w:rsidRPr="003B3BE9" w:rsidRDefault="00FB3053" w:rsidP="00FB3053">
            <w:pPr>
              <w:pStyle w:val="TableParagraph"/>
              <w:spacing w:line="23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Physical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survey</w:t>
            </w:r>
          </w:p>
          <w:p w14:paraId="36F06E3E" w14:textId="3DAB2F6F" w:rsidR="00FB3053" w:rsidRPr="003B3BE9" w:rsidRDefault="00FB3053" w:rsidP="00FB3053">
            <w:pPr>
              <w:pStyle w:val="TableParagraph"/>
              <w:numPr>
                <w:ilvl w:val="0"/>
                <w:numId w:val="75"/>
              </w:numPr>
              <w:spacing w:line="233" w:lineRule="exact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Performed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same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</w:t>
            </w:r>
            <w:r w:rsidR="004B29D5" w:rsidRPr="003B3BE9">
              <w:rPr>
                <w:rFonts w:ascii="Arial" w:hAnsi="Arial" w:cs="Arial"/>
                <w:spacing w:val="7"/>
                <w:sz w:val="20"/>
              </w:rPr>
              <w:t xml:space="preserve">P </w:t>
            </w:r>
            <w:r w:rsidRPr="003B3BE9">
              <w:rPr>
                <w:rFonts w:ascii="Arial" w:hAnsi="Arial" w:cs="Arial"/>
                <w:sz w:val="20"/>
              </w:rPr>
              <w:t>as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of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documented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aircraft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40C20B9A" w14:textId="77777777" w:rsidR="00FB3053" w:rsidRPr="003B3BE9" w:rsidRDefault="00FB3053" w:rsidP="00FB3053">
            <w:pPr>
              <w:pStyle w:val="TableParagraph"/>
              <w:numPr>
                <w:ilvl w:val="0"/>
                <w:numId w:val="94"/>
              </w:numPr>
              <w:tabs>
                <w:tab w:val="left" w:pos="826"/>
              </w:tabs>
              <w:autoSpaceDE w:val="0"/>
              <w:autoSpaceDN w:val="0"/>
              <w:spacing w:before="7"/>
              <w:ind w:right="27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How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perform the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physical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review,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including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depth of sampling (inspection)</w:t>
            </w:r>
          </w:p>
          <w:p w14:paraId="6F43ECEE" w14:textId="77777777" w:rsidR="00FB3053" w:rsidRPr="003B3BE9" w:rsidRDefault="00FB3053" w:rsidP="00FB3053">
            <w:pPr>
              <w:pStyle w:val="TableParagraph"/>
              <w:numPr>
                <w:ilvl w:val="0"/>
                <w:numId w:val="94"/>
              </w:numPr>
              <w:tabs>
                <w:tab w:val="left" w:pos="826"/>
              </w:tabs>
              <w:autoSpaceDE w:val="0"/>
              <w:autoSpaceDN w:val="0"/>
              <w:spacing w:before="8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Topics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need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reviewed</w:t>
            </w:r>
          </w:p>
          <w:p w14:paraId="1BE56C6F" w14:textId="77777777" w:rsidR="00FB3053" w:rsidRPr="003B3BE9" w:rsidRDefault="00FB3053" w:rsidP="00FB3053">
            <w:pPr>
              <w:pStyle w:val="TableParagraph"/>
              <w:numPr>
                <w:ilvl w:val="0"/>
                <w:numId w:val="94"/>
              </w:numPr>
              <w:tabs>
                <w:tab w:val="left" w:pos="825"/>
              </w:tabs>
              <w:autoSpaceDE w:val="0"/>
              <w:autoSpaceDN w:val="0"/>
              <w:spacing w:before="4"/>
              <w:ind w:left="825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physical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area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needs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inspected</w:t>
            </w:r>
          </w:p>
          <w:p w14:paraId="4B7DAF79" w14:textId="77777777" w:rsidR="00FB3053" w:rsidRPr="003B3BE9" w:rsidRDefault="00FB3053" w:rsidP="00FB3053">
            <w:pPr>
              <w:pStyle w:val="TableParagraph"/>
              <w:numPr>
                <w:ilvl w:val="0"/>
                <w:numId w:val="94"/>
              </w:numPr>
              <w:tabs>
                <w:tab w:val="left" w:pos="824"/>
              </w:tabs>
              <w:autoSpaceDE w:val="0"/>
              <w:autoSpaceDN w:val="0"/>
              <w:spacing w:before="11" w:line="235" w:lineRule="auto"/>
              <w:ind w:left="824" w:right="93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Which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document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on-board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need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lastRenderedPageBreak/>
              <w:t>to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be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reviewed</w:t>
            </w:r>
          </w:p>
          <w:p w14:paraId="2FC183EF" w14:textId="1D064693" w:rsidR="00FB3053" w:rsidRPr="003B3BE9" w:rsidRDefault="00FB3053" w:rsidP="00FB3053">
            <w:pPr>
              <w:pStyle w:val="TableParagraph"/>
              <w:numPr>
                <w:ilvl w:val="0"/>
                <w:numId w:val="94"/>
              </w:numPr>
              <w:tabs>
                <w:tab w:val="left" w:pos="823"/>
              </w:tabs>
              <w:autoSpaceDE w:val="0"/>
              <w:autoSpaceDN w:val="0"/>
              <w:spacing w:before="12"/>
              <w:ind w:left="823" w:right="110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w w:val="105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19"/>
                <w:w w:val="10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w w:val="105"/>
                <w:sz w:val="20"/>
              </w:rPr>
              <w:t>of</w:t>
            </w:r>
            <w:r w:rsidRPr="003B3BE9">
              <w:rPr>
                <w:rFonts w:ascii="Arial" w:hAnsi="Arial" w:cs="Arial"/>
                <w:spacing w:val="-15"/>
                <w:w w:val="10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w w:val="105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3"/>
                <w:w w:val="10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w w:val="105"/>
                <w:sz w:val="20"/>
              </w:rPr>
              <w:t>AMP</w:t>
            </w:r>
            <w:r w:rsidRPr="003B3BE9">
              <w:rPr>
                <w:rFonts w:ascii="Arial" w:hAnsi="Arial" w:cs="Arial"/>
                <w:spacing w:val="-17"/>
                <w:w w:val="10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w w:val="105"/>
                <w:sz w:val="20"/>
              </w:rPr>
              <w:t>effectiveness</w:t>
            </w:r>
          </w:p>
          <w:p w14:paraId="4708AD57" w14:textId="77777777" w:rsidR="00FB3053" w:rsidRPr="003B3BE9" w:rsidRDefault="00FB3053" w:rsidP="00FB3053">
            <w:pPr>
              <w:pStyle w:val="TableParagraph"/>
              <w:numPr>
                <w:ilvl w:val="0"/>
                <w:numId w:val="94"/>
              </w:numPr>
              <w:tabs>
                <w:tab w:val="left" w:pos="823"/>
              </w:tabs>
              <w:autoSpaceDE w:val="0"/>
              <w:autoSpaceDN w:val="0"/>
              <w:spacing w:before="5"/>
              <w:ind w:left="823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90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days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anticipation</w:t>
            </w:r>
            <w:r w:rsidRPr="003B3BE9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maintain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pattern</w:t>
            </w:r>
          </w:p>
          <w:p w14:paraId="09BE32C0" w14:textId="0851D944" w:rsidR="00FB3053" w:rsidRPr="003B3BE9" w:rsidRDefault="00FB3053" w:rsidP="00FB3053">
            <w:pPr>
              <w:pStyle w:val="TableParagraph"/>
              <w:numPr>
                <w:ilvl w:val="0"/>
                <w:numId w:val="94"/>
              </w:numPr>
              <w:tabs>
                <w:tab w:val="left" w:pos="823"/>
              </w:tabs>
              <w:autoSpaceDE w:val="0"/>
              <w:autoSpaceDN w:val="0"/>
              <w:spacing w:before="5"/>
              <w:ind w:left="823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Inconclusive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review</w:t>
            </w:r>
          </w:p>
        </w:tc>
        <w:tc>
          <w:tcPr>
            <w:tcW w:w="2302" w:type="dxa"/>
          </w:tcPr>
          <w:p w14:paraId="239CF383" w14:textId="77777777" w:rsidR="00FB3053" w:rsidRPr="003B3BE9" w:rsidRDefault="00FB3053" w:rsidP="00FB3053">
            <w:pPr>
              <w:pStyle w:val="TableParagraph"/>
              <w:spacing w:line="23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w w:val="105"/>
                <w:sz w:val="20"/>
              </w:rPr>
              <w:lastRenderedPageBreak/>
              <w:t>CAMO.A.320</w:t>
            </w:r>
          </w:p>
          <w:p w14:paraId="60ADB116" w14:textId="5736BB76" w:rsidR="00FB3053" w:rsidRPr="003B3BE9" w:rsidRDefault="00FB3053" w:rsidP="00FB3053">
            <w:pPr>
              <w:pStyle w:val="TableParagraph"/>
              <w:spacing w:line="231" w:lineRule="exact"/>
              <w:ind w:left="108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w w:val="105"/>
                <w:sz w:val="20"/>
              </w:rPr>
              <w:t>M.A.901</w:t>
            </w:r>
          </w:p>
        </w:tc>
        <w:tc>
          <w:tcPr>
            <w:tcW w:w="2409" w:type="dxa"/>
          </w:tcPr>
          <w:p w14:paraId="026F81D2" w14:textId="77777777" w:rsidR="00FB3053" w:rsidRPr="003B3BE9" w:rsidRDefault="00FB3053" w:rsidP="00FB305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AD40D30" w14:textId="77777777" w:rsidR="00FB3053" w:rsidRPr="003B3BE9" w:rsidRDefault="00FB3053" w:rsidP="00FB305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040AB140" w14:textId="47826A13" w:rsidR="00FB3053" w:rsidRPr="003B3BE9" w:rsidRDefault="00A433A6" w:rsidP="00FB305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FB3053" w:rsidRPr="003B3BE9" w14:paraId="0C1BF829" w14:textId="77777777" w:rsidTr="000847D5">
        <w:trPr>
          <w:trHeight w:val="338"/>
        </w:trPr>
        <w:tc>
          <w:tcPr>
            <w:tcW w:w="1440" w:type="dxa"/>
          </w:tcPr>
          <w:p w14:paraId="001FD655" w14:textId="226F2413" w:rsidR="00FB3053" w:rsidRPr="003B3BE9" w:rsidRDefault="00FB3053" w:rsidP="00FB305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4.4</w:t>
            </w:r>
          </w:p>
        </w:tc>
        <w:tc>
          <w:tcPr>
            <w:tcW w:w="5040" w:type="dxa"/>
          </w:tcPr>
          <w:p w14:paraId="1CC7B36A" w14:textId="77777777" w:rsidR="00FB3053" w:rsidRPr="003B3BE9" w:rsidRDefault="00FB3053" w:rsidP="00FB3053">
            <w:pPr>
              <w:pStyle w:val="TableParagraph"/>
              <w:spacing w:line="237" w:lineRule="auto"/>
              <w:ind w:left="108" w:right="20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Additional procedures for recommendations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competent authorities for the import of aircraft</w:t>
            </w:r>
          </w:p>
          <w:p w14:paraId="343A9A10" w14:textId="77777777" w:rsidR="00FB3053" w:rsidRPr="003B3BE9" w:rsidRDefault="00FB3053" w:rsidP="00FB3053">
            <w:pPr>
              <w:pStyle w:val="TableParagraph"/>
              <w:numPr>
                <w:ilvl w:val="0"/>
                <w:numId w:val="95"/>
              </w:numPr>
              <w:tabs>
                <w:tab w:val="left" w:pos="827"/>
              </w:tabs>
              <w:autoSpaceDE w:val="0"/>
              <w:autoSpaceDN w:val="0"/>
              <w:spacing w:before="4"/>
              <w:ind w:left="827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Additional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tasks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for </w:t>
            </w:r>
            <w:r w:rsidRPr="003B3BE9">
              <w:rPr>
                <w:rFonts w:ascii="Arial" w:hAnsi="Arial" w:cs="Arial"/>
                <w:spacing w:val="-2"/>
                <w:sz w:val="20"/>
              </w:rPr>
              <w:t>import</w:t>
            </w:r>
          </w:p>
          <w:p w14:paraId="47352643" w14:textId="77777777" w:rsidR="00FB3053" w:rsidRPr="003B3BE9" w:rsidRDefault="00FB3053" w:rsidP="00FB3053">
            <w:pPr>
              <w:pStyle w:val="TableParagraph"/>
              <w:numPr>
                <w:ilvl w:val="0"/>
                <w:numId w:val="95"/>
              </w:numPr>
              <w:tabs>
                <w:tab w:val="left" w:pos="827"/>
              </w:tabs>
              <w:autoSpaceDE w:val="0"/>
              <w:autoSpaceDN w:val="0"/>
              <w:spacing w:before="5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Additional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documents</w:t>
            </w:r>
          </w:p>
          <w:p w14:paraId="5D09B8FF" w14:textId="697CFEAC" w:rsidR="00FB3053" w:rsidRPr="003B3BE9" w:rsidRDefault="00FB3053" w:rsidP="00FB3053">
            <w:pPr>
              <w:pStyle w:val="TableParagraph"/>
              <w:numPr>
                <w:ilvl w:val="0"/>
                <w:numId w:val="95"/>
              </w:numPr>
              <w:tabs>
                <w:tab w:val="left" w:pos="827"/>
              </w:tabs>
              <w:autoSpaceDE w:val="0"/>
              <w:autoSpaceDN w:val="0"/>
              <w:spacing w:before="7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Communication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="009164AC" w:rsidRPr="003B3BE9">
              <w:rPr>
                <w:rFonts w:ascii="Arial" w:hAnsi="Arial" w:cs="Arial"/>
                <w:spacing w:val="11"/>
                <w:sz w:val="20"/>
              </w:rPr>
              <w:t xml:space="preserve">the </w:t>
            </w:r>
            <w:r w:rsidR="009164AC" w:rsidRPr="003B3BE9">
              <w:rPr>
                <w:rFonts w:ascii="Arial" w:hAnsi="Arial" w:cs="Arial"/>
                <w:sz w:val="20"/>
              </w:rPr>
              <w:t>Brunei DCA</w:t>
            </w:r>
          </w:p>
          <w:p w14:paraId="590AF49D" w14:textId="77777777" w:rsidR="00FB3053" w:rsidRPr="003B3BE9" w:rsidRDefault="00FB3053" w:rsidP="00FB3053">
            <w:pPr>
              <w:pStyle w:val="TableParagraph"/>
              <w:numPr>
                <w:ilvl w:val="0"/>
                <w:numId w:val="95"/>
              </w:numPr>
              <w:tabs>
                <w:tab w:val="left" w:pos="826"/>
              </w:tabs>
              <w:autoSpaceDE w:val="0"/>
              <w:autoSpaceDN w:val="0"/>
              <w:spacing w:before="11" w:line="235" w:lineRule="auto"/>
              <w:ind w:right="71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Additional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items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reviewed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(records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and </w:t>
            </w:r>
            <w:r w:rsidRPr="003B3BE9">
              <w:rPr>
                <w:rFonts w:ascii="Arial" w:hAnsi="Arial" w:cs="Arial"/>
                <w:spacing w:val="-2"/>
                <w:sz w:val="20"/>
              </w:rPr>
              <w:t>physical)</w:t>
            </w:r>
          </w:p>
          <w:p w14:paraId="14570D0B" w14:textId="77777777" w:rsidR="00FB3053" w:rsidRPr="003B3BE9" w:rsidRDefault="00FB3053" w:rsidP="00FB3053">
            <w:pPr>
              <w:pStyle w:val="TableParagraph"/>
              <w:numPr>
                <w:ilvl w:val="0"/>
                <w:numId w:val="95"/>
              </w:numPr>
              <w:tabs>
                <w:tab w:val="left" w:pos="825"/>
              </w:tabs>
              <w:autoSpaceDE w:val="0"/>
              <w:autoSpaceDN w:val="0"/>
              <w:spacing w:before="15" w:line="235" w:lineRule="auto"/>
              <w:ind w:left="825" w:right="181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Specification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maintenance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required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carried </w:t>
            </w:r>
            <w:r w:rsidRPr="003B3BE9">
              <w:rPr>
                <w:rFonts w:ascii="Arial" w:hAnsi="Arial" w:cs="Arial"/>
                <w:spacing w:val="-4"/>
                <w:sz w:val="20"/>
              </w:rPr>
              <w:t>out.</w:t>
            </w:r>
          </w:p>
          <w:p w14:paraId="606E364C" w14:textId="17C4004D" w:rsidR="00FB3053" w:rsidRPr="003B3BE9" w:rsidRDefault="00FB3053" w:rsidP="00FB3053">
            <w:pPr>
              <w:pStyle w:val="TableParagraph"/>
              <w:spacing w:before="3"/>
              <w:ind w:left="108" w:right="27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Note: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Recommendation</w:t>
            </w:r>
            <w:r w:rsidRPr="003B3BE9">
              <w:rPr>
                <w:rFonts w:ascii="Arial" w:hAnsi="Arial" w:cs="Arial"/>
                <w:spacing w:val="-1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can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only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made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when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all </w:t>
            </w:r>
            <w:r w:rsidRPr="003B3BE9">
              <w:rPr>
                <w:rFonts w:ascii="Arial" w:hAnsi="Arial" w:cs="Arial"/>
                <w:spacing w:val="-2"/>
                <w:sz w:val="20"/>
              </w:rPr>
              <w:t>findings</w:t>
            </w:r>
            <w:r w:rsidR="004E7CA3" w:rsidRPr="003B3BE9">
              <w:rPr>
                <w:rFonts w:ascii="Arial" w:hAnsi="Arial" w:cs="Arial"/>
                <w:spacing w:val="-2"/>
                <w:sz w:val="20"/>
              </w:rPr>
              <w:t xml:space="preserve"> in relations to the Airworthiness Review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closed,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aircraft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considered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airworthy</w:t>
            </w:r>
            <w:r w:rsidRPr="003B3BE9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 complying with the relevant requirements.</w:t>
            </w:r>
          </w:p>
        </w:tc>
        <w:tc>
          <w:tcPr>
            <w:tcW w:w="2302" w:type="dxa"/>
          </w:tcPr>
          <w:p w14:paraId="23CD7A14" w14:textId="77777777" w:rsidR="00FB3053" w:rsidRPr="003B3BE9" w:rsidRDefault="00FB3053" w:rsidP="00FB3053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M.A.901(d)</w:t>
            </w:r>
          </w:p>
          <w:p w14:paraId="7F25DD05" w14:textId="1CD11CCC" w:rsidR="00FB3053" w:rsidRPr="003B3BE9" w:rsidRDefault="00FB3053" w:rsidP="00FB3053">
            <w:pPr>
              <w:pStyle w:val="TableParagraph"/>
              <w:spacing w:line="231" w:lineRule="exact"/>
              <w:ind w:left="108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M.A.901(o) M.A.904</w:t>
            </w:r>
          </w:p>
        </w:tc>
        <w:tc>
          <w:tcPr>
            <w:tcW w:w="2409" w:type="dxa"/>
          </w:tcPr>
          <w:p w14:paraId="6A9D081E" w14:textId="77777777" w:rsidR="00FB3053" w:rsidRPr="003B3BE9" w:rsidRDefault="00FB3053" w:rsidP="00FB305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254D581E" w14:textId="77777777" w:rsidR="00FB3053" w:rsidRPr="003B3BE9" w:rsidRDefault="00FB3053" w:rsidP="00FB305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233A3BFC" w14:textId="712C411A" w:rsidR="00FB3053" w:rsidRPr="003B3BE9" w:rsidRDefault="00A433A6" w:rsidP="00FB305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43ED3" w:rsidRPr="003B3BE9" w14:paraId="0063D703" w14:textId="77777777" w:rsidTr="000847D5">
        <w:trPr>
          <w:trHeight w:val="338"/>
        </w:trPr>
        <w:tc>
          <w:tcPr>
            <w:tcW w:w="1440" w:type="dxa"/>
          </w:tcPr>
          <w:p w14:paraId="53B89F4A" w14:textId="7BFF1184" w:rsidR="00843ED3" w:rsidRPr="003B3BE9" w:rsidRDefault="00843ED3" w:rsidP="00843ED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4.5</w:t>
            </w:r>
          </w:p>
        </w:tc>
        <w:tc>
          <w:tcPr>
            <w:tcW w:w="5040" w:type="dxa"/>
          </w:tcPr>
          <w:p w14:paraId="034FF65C" w14:textId="2F2A254D" w:rsidR="00D37B12" w:rsidRPr="003B3BE9" w:rsidRDefault="00843ED3" w:rsidP="00D37B12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</w:t>
            </w:r>
            <w:r w:rsidR="00D37B12" w:rsidRPr="003B3BE9">
              <w:rPr>
                <w:rFonts w:ascii="Arial" w:hAnsi="Arial" w:cs="Arial"/>
                <w:sz w:val="20"/>
              </w:rPr>
              <w:t>irworthiness Review by Brunei DCA</w:t>
            </w:r>
          </w:p>
          <w:p w14:paraId="4D8BAA4E" w14:textId="6245A8D0" w:rsidR="00485EF6" w:rsidRPr="003B3BE9" w:rsidRDefault="00485EF6" w:rsidP="00485EF6">
            <w:pPr>
              <w:pStyle w:val="TableParagraph"/>
              <w:numPr>
                <w:ilvl w:val="0"/>
                <w:numId w:val="75"/>
              </w:numPr>
              <w:spacing w:line="237" w:lineRule="auto"/>
              <w:ind w:right="20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Application &amp; Communication procedure with the Brunei DCA</w:t>
            </w:r>
          </w:p>
          <w:p w14:paraId="4AC273FB" w14:textId="77777777" w:rsidR="00485EF6" w:rsidRPr="003B3BE9" w:rsidRDefault="00485EF6" w:rsidP="00485EF6">
            <w:pPr>
              <w:pStyle w:val="TableParagraph"/>
              <w:numPr>
                <w:ilvl w:val="1"/>
                <w:numId w:val="75"/>
              </w:numPr>
              <w:tabs>
                <w:tab w:val="left" w:pos="1414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Application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from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owner</w:t>
            </w:r>
          </w:p>
          <w:p w14:paraId="20E8531E" w14:textId="77777777" w:rsidR="00485EF6" w:rsidRPr="003B3BE9" w:rsidRDefault="00485EF6" w:rsidP="00485EF6">
            <w:pPr>
              <w:pStyle w:val="TableParagraph"/>
              <w:numPr>
                <w:ilvl w:val="1"/>
                <w:numId w:val="75"/>
              </w:numPr>
              <w:tabs>
                <w:tab w:val="left" w:pos="1413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Record</w:t>
            </w:r>
            <w:r w:rsidRPr="003B3BE9">
              <w:rPr>
                <w:rFonts w:ascii="Arial" w:hAnsi="Arial" w:cs="Arial"/>
                <w:spacing w:val="4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report</w:t>
            </w:r>
          </w:p>
          <w:p w14:paraId="0BC9697D" w14:textId="77777777" w:rsidR="00485EF6" w:rsidRPr="003B3BE9" w:rsidRDefault="00485EF6" w:rsidP="00485EF6">
            <w:pPr>
              <w:pStyle w:val="TableParagraph"/>
              <w:numPr>
                <w:ilvl w:val="1"/>
                <w:numId w:val="75"/>
              </w:numPr>
              <w:tabs>
                <w:tab w:val="left" w:pos="1413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Physical</w:t>
            </w:r>
            <w:r w:rsidRPr="003B3BE9">
              <w:rPr>
                <w:rFonts w:ascii="Arial" w:hAnsi="Arial" w:cs="Arial"/>
                <w:spacing w:val="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report</w:t>
            </w:r>
          </w:p>
          <w:p w14:paraId="15577E82" w14:textId="5E39E588" w:rsidR="004837F4" w:rsidRPr="003B3BE9" w:rsidRDefault="00C30D65" w:rsidP="00485EF6">
            <w:pPr>
              <w:pStyle w:val="TableParagraph"/>
              <w:numPr>
                <w:ilvl w:val="0"/>
                <w:numId w:val="75"/>
              </w:numPr>
              <w:spacing w:line="237" w:lineRule="auto"/>
              <w:ind w:right="20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Access to </w:t>
            </w:r>
            <w:r w:rsidR="004837F4" w:rsidRPr="003B3BE9">
              <w:rPr>
                <w:rFonts w:ascii="Arial" w:hAnsi="Arial" w:cs="Arial"/>
                <w:sz w:val="20"/>
              </w:rPr>
              <w:t xml:space="preserve">Aircraft </w:t>
            </w:r>
            <w:r w:rsidRPr="003B3BE9">
              <w:rPr>
                <w:rFonts w:ascii="Arial" w:hAnsi="Arial" w:cs="Arial"/>
                <w:sz w:val="20"/>
              </w:rPr>
              <w:t xml:space="preserve">for </w:t>
            </w:r>
            <w:r w:rsidR="004837F4" w:rsidRPr="003B3BE9">
              <w:rPr>
                <w:rFonts w:ascii="Arial" w:hAnsi="Arial" w:cs="Arial"/>
                <w:sz w:val="20"/>
              </w:rPr>
              <w:t xml:space="preserve">Survey </w:t>
            </w:r>
            <w:r w:rsidRPr="003B3BE9">
              <w:rPr>
                <w:rFonts w:ascii="Arial" w:hAnsi="Arial" w:cs="Arial"/>
                <w:sz w:val="20"/>
              </w:rPr>
              <w:t>&amp; Process for survey</w:t>
            </w:r>
          </w:p>
          <w:p w14:paraId="5023477B" w14:textId="64B3CF53" w:rsidR="00C30D65" w:rsidRPr="003B3BE9" w:rsidRDefault="00C30D65" w:rsidP="00485EF6">
            <w:pPr>
              <w:pStyle w:val="TableParagraph"/>
              <w:numPr>
                <w:ilvl w:val="0"/>
                <w:numId w:val="75"/>
              </w:numPr>
              <w:spacing w:line="237" w:lineRule="auto"/>
              <w:ind w:right="20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Access to Aircraft records</w:t>
            </w:r>
          </w:p>
          <w:p w14:paraId="6CC3CB52" w14:textId="28746BC7" w:rsidR="00485EF6" w:rsidRPr="003B3BE9" w:rsidRDefault="00485EF6" w:rsidP="00485EF6">
            <w:pPr>
              <w:pStyle w:val="TableParagraph"/>
              <w:numPr>
                <w:ilvl w:val="0"/>
                <w:numId w:val="75"/>
              </w:numPr>
              <w:spacing w:line="237" w:lineRule="auto"/>
              <w:ind w:right="20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Findings &amp; Corrective Action Process following </w:t>
            </w:r>
            <w:r w:rsidR="004837F4" w:rsidRPr="003B3BE9">
              <w:rPr>
                <w:rFonts w:ascii="Arial" w:hAnsi="Arial" w:cs="Arial"/>
                <w:sz w:val="20"/>
              </w:rPr>
              <w:t>receipt of Airworthiness Review findings from Brunei DCA</w:t>
            </w:r>
          </w:p>
        </w:tc>
        <w:tc>
          <w:tcPr>
            <w:tcW w:w="2302" w:type="dxa"/>
          </w:tcPr>
          <w:p w14:paraId="649E0B7A" w14:textId="04C22BA5" w:rsidR="004837F4" w:rsidRPr="003B3BE9" w:rsidRDefault="004837F4" w:rsidP="00843ED3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M.A.901(g)</w:t>
            </w:r>
          </w:p>
          <w:p w14:paraId="4A72F531" w14:textId="6006169A" w:rsidR="004837F4" w:rsidRPr="003B3BE9" w:rsidRDefault="004837F4" w:rsidP="00843ED3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M.A.901(i)</w:t>
            </w:r>
          </w:p>
          <w:p w14:paraId="693C172F" w14:textId="77777777" w:rsidR="00843ED3" w:rsidRPr="003B3BE9" w:rsidRDefault="00843ED3" w:rsidP="00843ED3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M.A.901(o)</w:t>
            </w:r>
          </w:p>
          <w:p w14:paraId="1D5822F6" w14:textId="77777777" w:rsidR="004837F4" w:rsidRPr="003B3BE9" w:rsidRDefault="004837F4" w:rsidP="00843ED3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M.B.902</w:t>
            </w:r>
          </w:p>
          <w:p w14:paraId="2E5C0925" w14:textId="4C4534E3" w:rsidR="003A3431" w:rsidRPr="003B3BE9" w:rsidRDefault="003A3431" w:rsidP="00843ED3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Subpart H of BAR 8 Part-21</w:t>
            </w:r>
          </w:p>
        </w:tc>
        <w:tc>
          <w:tcPr>
            <w:tcW w:w="2409" w:type="dxa"/>
          </w:tcPr>
          <w:p w14:paraId="1BD789C4" w14:textId="77777777" w:rsidR="00843ED3" w:rsidRPr="003B3BE9" w:rsidRDefault="00843ED3" w:rsidP="00843ED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36CCD5F5" w14:textId="77777777" w:rsidR="00843ED3" w:rsidRPr="003B3BE9" w:rsidRDefault="00843ED3" w:rsidP="00843ED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B38E2DB" w14:textId="49CA795B" w:rsidR="00843ED3" w:rsidRPr="003B3BE9" w:rsidRDefault="00A433A6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43ED3" w:rsidRPr="003B3BE9" w14:paraId="631D09F8" w14:textId="77777777" w:rsidTr="000847D5">
        <w:trPr>
          <w:trHeight w:val="338"/>
        </w:trPr>
        <w:tc>
          <w:tcPr>
            <w:tcW w:w="1440" w:type="dxa"/>
          </w:tcPr>
          <w:p w14:paraId="110CFBD6" w14:textId="44D95AA1" w:rsidR="00843ED3" w:rsidRPr="003B3BE9" w:rsidRDefault="00843ED3" w:rsidP="00843ED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4.6</w:t>
            </w:r>
          </w:p>
        </w:tc>
        <w:tc>
          <w:tcPr>
            <w:tcW w:w="5040" w:type="dxa"/>
          </w:tcPr>
          <w:p w14:paraId="61769D6A" w14:textId="31A630E7" w:rsidR="00843ED3" w:rsidRPr="003B3BE9" w:rsidRDefault="00843ED3" w:rsidP="00914159">
            <w:pPr>
              <w:pStyle w:val="TableParagraph"/>
              <w:spacing w:line="233" w:lineRule="exact"/>
              <w:ind w:left="108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Issue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4837F4" w:rsidRPr="003B3BE9">
              <w:rPr>
                <w:rFonts w:ascii="Arial" w:hAnsi="Arial" w:cs="Arial"/>
                <w:spacing w:val="-5"/>
                <w:sz w:val="20"/>
              </w:rPr>
              <w:t>Airworthiness Review Recommendation (ARR) for Certificate of Airworthiness to Brunei DCA</w:t>
            </w:r>
          </w:p>
          <w:p w14:paraId="07CE9007" w14:textId="26B13183" w:rsidR="00D37B12" w:rsidRPr="003B3BE9" w:rsidRDefault="00C30D65" w:rsidP="00914159">
            <w:pPr>
              <w:pStyle w:val="TableParagraph"/>
              <w:numPr>
                <w:ilvl w:val="0"/>
                <w:numId w:val="97"/>
              </w:numPr>
              <w:tabs>
                <w:tab w:val="left" w:pos="827"/>
              </w:tabs>
              <w:autoSpaceDE w:val="0"/>
              <w:autoSpaceDN w:val="0"/>
              <w:spacing w:before="7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Application &amp; </w:t>
            </w:r>
            <w:r w:rsidR="00D37B12" w:rsidRPr="003B3BE9">
              <w:rPr>
                <w:rFonts w:ascii="Arial" w:hAnsi="Arial" w:cs="Arial"/>
                <w:sz w:val="20"/>
              </w:rPr>
              <w:t>Communication</w:t>
            </w:r>
            <w:r w:rsidR="00D37B12"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D37B12" w:rsidRPr="003B3BE9">
              <w:rPr>
                <w:rFonts w:ascii="Arial" w:hAnsi="Arial" w:cs="Arial"/>
                <w:sz w:val="20"/>
              </w:rPr>
              <w:t xml:space="preserve">procedure with </w:t>
            </w:r>
            <w:r w:rsidR="00D37B12" w:rsidRPr="003B3BE9">
              <w:rPr>
                <w:rFonts w:ascii="Arial" w:hAnsi="Arial" w:cs="Arial"/>
                <w:sz w:val="20"/>
              </w:rPr>
              <w:lastRenderedPageBreak/>
              <w:t xml:space="preserve">the </w:t>
            </w:r>
            <w:r w:rsidR="004837F4" w:rsidRPr="003B3BE9">
              <w:rPr>
                <w:rFonts w:ascii="Arial" w:hAnsi="Arial" w:cs="Arial"/>
                <w:sz w:val="20"/>
              </w:rPr>
              <w:t>Brunei DCA</w:t>
            </w:r>
          </w:p>
          <w:p w14:paraId="1A780C6D" w14:textId="17FF7B34" w:rsidR="00D37B12" w:rsidRPr="003B3BE9" w:rsidRDefault="00D37B12" w:rsidP="00914159">
            <w:pPr>
              <w:pStyle w:val="TableParagraph"/>
              <w:numPr>
                <w:ilvl w:val="0"/>
                <w:numId w:val="97"/>
              </w:numPr>
              <w:tabs>
                <w:tab w:val="left" w:pos="827"/>
              </w:tabs>
              <w:autoSpaceDE w:val="0"/>
              <w:autoSpaceDN w:val="0"/>
              <w:spacing w:before="8" w:line="243" w:lineRule="exact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Content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C30D65" w:rsidRPr="003B3BE9">
              <w:rPr>
                <w:rFonts w:ascii="Arial" w:hAnsi="Arial" w:cs="Arial"/>
                <w:spacing w:val="-5"/>
                <w:sz w:val="20"/>
              </w:rPr>
              <w:t xml:space="preserve">application &amp;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recommendation</w:t>
            </w:r>
          </w:p>
          <w:p w14:paraId="0A8167B3" w14:textId="0A070FCC" w:rsidR="00D37B12" w:rsidRPr="003B3BE9" w:rsidRDefault="00D37B12" w:rsidP="00914159">
            <w:pPr>
              <w:pStyle w:val="TableParagraph"/>
              <w:numPr>
                <w:ilvl w:val="1"/>
                <w:numId w:val="97"/>
              </w:numPr>
              <w:tabs>
                <w:tab w:val="left" w:pos="1414"/>
              </w:tabs>
              <w:autoSpaceDE w:val="0"/>
              <w:autoSpaceDN w:val="0"/>
              <w:spacing w:line="249" w:lineRule="exact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Application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from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owner</w:t>
            </w:r>
            <w:r w:rsidR="00C30D65" w:rsidRPr="003B3BE9">
              <w:rPr>
                <w:rFonts w:ascii="Arial" w:hAnsi="Arial" w:cs="Arial"/>
                <w:spacing w:val="-4"/>
                <w:sz w:val="20"/>
              </w:rPr>
              <w:t xml:space="preserve"> (Form CA3)</w:t>
            </w:r>
          </w:p>
          <w:p w14:paraId="2173F70D" w14:textId="23498FBE" w:rsidR="00D37B12" w:rsidRPr="003B3BE9" w:rsidRDefault="00D37B12" w:rsidP="00914159">
            <w:pPr>
              <w:pStyle w:val="TableParagraph"/>
              <w:numPr>
                <w:ilvl w:val="1"/>
                <w:numId w:val="97"/>
              </w:numPr>
              <w:tabs>
                <w:tab w:val="left" w:pos="1413"/>
              </w:tabs>
              <w:autoSpaceDE w:val="0"/>
              <w:autoSpaceDN w:val="0"/>
              <w:spacing w:line="246" w:lineRule="exact"/>
              <w:ind w:right="86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Record</w:t>
            </w:r>
            <w:r w:rsidRPr="003B3BE9">
              <w:rPr>
                <w:rFonts w:ascii="Arial" w:hAnsi="Arial" w:cs="Arial"/>
                <w:spacing w:val="4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report</w:t>
            </w:r>
            <w:r w:rsidR="004837F4" w:rsidRPr="003B3BE9">
              <w:rPr>
                <w:rFonts w:ascii="Arial" w:hAnsi="Arial" w:cs="Arial"/>
                <w:spacing w:val="-2"/>
                <w:position w:val="1"/>
                <w:sz w:val="20"/>
              </w:rPr>
              <w:t xml:space="preserve"> (Form 53)</w:t>
            </w:r>
          </w:p>
          <w:p w14:paraId="78D969F6" w14:textId="58490752" w:rsidR="00D37B12" w:rsidRPr="003B3BE9" w:rsidRDefault="00D37B12" w:rsidP="00914159">
            <w:pPr>
              <w:pStyle w:val="TableParagraph"/>
              <w:numPr>
                <w:ilvl w:val="1"/>
                <w:numId w:val="97"/>
              </w:numPr>
              <w:tabs>
                <w:tab w:val="left" w:pos="1413"/>
              </w:tabs>
              <w:autoSpaceDE w:val="0"/>
              <w:autoSpaceDN w:val="0"/>
              <w:spacing w:line="241" w:lineRule="exact"/>
              <w:ind w:right="86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Physical</w:t>
            </w:r>
            <w:r w:rsidRPr="003B3BE9">
              <w:rPr>
                <w:rFonts w:ascii="Arial" w:hAnsi="Arial" w:cs="Arial"/>
                <w:spacing w:val="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report</w:t>
            </w:r>
            <w:r w:rsidR="004837F4" w:rsidRPr="003B3BE9">
              <w:rPr>
                <w:rFonts w:ascii="Arial" w:hAnsi="Arial" w:cs="Arial"/>
                <w:spacing w:val="-2"/>
                <w:position w:val="1"/>
                <w:sz w:val="20"/>
              </w:rPr>
              <w:t xml:space="preserve"> (Form 53)</w:t>
            </w:r>
          </w:p>
          <w:p w14:paraId="47C30411" w14:textId="609C0685" w:rsidR="00D37B12" w:rsidRPr="003B3BE9" w:rsidRDefault="00D37B12" w:rsidP="00914159">
            <w:pPr>
              <w:pStyle w:val="TableParagraph"/>
              <w:numPr>
                <w:ilvl w:val="1"/>
                <w:numId w:val="97"/>
              </w:numPr>
              <w:tabs>
                <w:tab w:val="left" w:pos="1413"/>
              </w:tabs>
              <w:autoSpaceDE w:val="0"/>
              <w:autoSpaceDN w:val="0"/>
              <w:spacing w:line="237" w:lineRule="exact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Recommendation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issue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="004837F4" w:rsidRPr="003B3BE9">
              <w:rPr>
                <w:rFonts w:ascii="Arial" w:hAnsi="Arial" w:cs="Arial"/>
                <w:spacing w:val="9"/>
                <w:sz w:val="20"/>
              </w:rPr>
              <w:t xml:space="preserve"> CofA (Form 15)</w:t>
            </w:r>
          </w:p>
          <w:p w14:paraId="1F7FEA34" w14:textId="77777777" w:rsidR="00D37B12" w:rsidRPr="003B3BE9" w:rsidRDefault="00D37B12" w:rsidP="00914159">
            <w:pPr>
              <w:pStyle w:val="TableParagraph"/>
              <w:numPr>
                <w:ilvl w:val="1"/>
                <w:numId w:val="97"/>
              </w:numPr>
              <w:tabs>
                <w:tab w:val="left" w:pos="1414"/>
              </w:tabs>
              <w:autoSpaceDE w:val="0"/>
              <w:autoSpaceDN w:val="0"/>
              <w:spacing w:before="11" w:line="213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Documents accompanying</w:t>
            </w:r>
            <w:r w:rsidRPr="003B3BE9">
              <w:rPr>
                <w:rFonts w:ascii="Arial" w:hAnsi="Arial" w:cs="Arial"/>
                <w:spacing w:val="-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the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recommendation</w:t>
            </w:r>
          </w:p>
          <w:p w14:paraId="09488132" w14:textId="77777777" w:rsidR="00D37B12" w:rsidRPr="003B3BE9" w:rsidRDefault="00D37B12" w:rsidP="00914159">
            <w:pPr>
              <w:pStyle w:val="TableParagraph"/>
              <w:spacing w:before="4"/>
              <w:ind w:left="108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Note: Recommendation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can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only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made when all findings are closed, and the aircraft is considered airworthy by</w:t>
            </w:r>
          </w:p>
          <w:p w14:paraId="26E0D3E8" w14:textId="3D910666" w:rsidR="00D37B12" w:rsidRPr="003B3BE9" w:rsidRDefault="00D37B12" w:rsidP="00914159">
            <w:pPr>
              <w:pStyle w:val="TableParagraph"/>
              <w:numPr>
                <w:ilvl w:val="0"/>
                <w:numId w:val="97"/>
              </w:numPr>
              <w:tabs>
                <w:tab w:val="left" w:pos="827"/>
              </w:tabs>
              <w:autoSpaceDE w:val="0"/>
              <w:autoSpaceDN w:val="0"/>
              <w:spacing w:before="8" w:line="237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complying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relevant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requirements</w:t>
            </w:r>
          </w:p>
          <w:p w14:paraId="1E81DDED" w14:textId="61A6F2D2" w:rsidR="00843ED3" w:rsidRPr="003B3BE9" w:rsidRDefault="00843ED3" w:rsidP="00914159">
            <w:pPr>
              <w:pStyle w:val="TableParagraph"/>
              <w:numPr>
                <w:ilvl w:val="0"/>
                <w:numId w:val="97"/>
              </w:numPr>
              <w:tabs>
                <w:tab w:val="left" w:pos="827"/>
              </w:tabs>
              <w:autoSpaceDE w:val="0"/>
              <w:autoSpaceDN w:val="0"/>
              <w:spacing w:before="8" w:line="237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Issuance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4837F4" w:rsidRPr="003B3BE9">
              <w:rPr>
                <w:rFonts w:ascii="Arial" w:hAnsi="Arial" w:cs="Arial"/>
                <w:sz w:val="20"/>
              </w:rPr>
              <w:t xml:space="preserve">ARR </w:t>
            </w:r>
            <w:r w:rsidRPr="003B3BE9">
              <w:rPr>
                <w:rFonts w:ascii="Arial" w:hAnsi="Arial" w:cs="Arial"/>
                <w:sz w:val="20"/>
              </w:rPr>
              <w:t>after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AR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has been properly carried out</w:t>
            </w:r>
            <w:r w:rsidR="004837F4" w:rsidRPr="003B3BE9">
              <w:rPr>
                <w:rFonts w:ascii="Arial" w:hAnsi="Arial" w:cs="Arial"/>
                <w:sz w:val="20"/>
              </w:rPr>
              <w:t xml:space="preserve"> by appropriately authorized ARP</w:t>
            </w:r>
          </w:p>
          <w:p w14:paraId="772B8E95" w14:textId="71BC3CA2" w:rsidR="00843ED3" w:rsidRPr="003B3BE9" w:rsidRDefault="00843ED3" w:rsidP="00914159">
            <w:pPr>
              <w:pStyle w:val="TableParagraph"/>
              <w:numPr>
                <w:ilvl w:val="0"/>
                <w:numId w:val="97"/>
              </w:numPr>
              <w:tabs>
                <w:tab w:val="left" w:pos="827"/>
              </w:tabs>
              <w:autoSpaceDE w:val="0"/>
              <w:autoSpaceDN w:val="0"/>
              <w:spacing w:before="13" w:line="235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aircraft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when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="00984A49" w:rsidRPr="003B3BE9">
              <w:rPr>
                <w:rFonts w:ascii="Arial" w:hAnsi="Arial" w:cs="Arial"/>
                <w:sz w:val="20"/>
              </w:rPr>
              <w:t>ARR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issued </w:t>
            </w:r>
            <w:r w:rsidRPr="003B3BE9">
              <w:rPr>
                <w:rFonts w:ascii="Arial" w:hAnsi="Arial" w:cs="Arial"/>
                <w:spacing w:val="-2"/>
                <w:sz w:val="20"/>
              </w:rPr>
              <w:t>when:</w:t>
            </w:r>
          </w:p>
          <w:p w14:paraId="5D09E0E4" w14:textId="77777777" w:rsidR="00843ED3" w:rsidRPr="003B3BE9" w:rsidRDefault="00843ED3" w:rsidP="00914159">
            <w:pPr>
              <w:pStyle w:val="TableParagraph"/>
              <w:numPr>
                <w:ilvl w:val="1"/>
                <w:numId w:val="97"/>
              </w:numPr>
              <w:tabs>
                <w:tab w:val="left" w:pos="1414"/>
              </w:tabs>
              <w:autoSpaceDE w:val="0"/>
              <w:autoSpaceDN w:val="0"/>
              <w:spacing w:before="14" w:line="244" w:lineRule="exact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findings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closed</w:t>
            </w:r>
          </w:p>
          <w:p w14:paraId="5F0560EB" w14:textId="77777777" w:rsidR="00843ED3" w:rsidRPr="003B3BE9" w:rsidRDefault="00843ED3" w:rsidP="00914159">
            <w:pPr>
              <w:pStyle w:val="TableParagraph"/>
              <w:numPr>
                <w:ilvl w:val="1"/>
                <w:numId w:val="97"/>
              </w:numPr>
              <w:tabs>
                <w:tab w:val="left" w:pos="1414"/>
              </w:tabs>
              <w:autoSpaceDE w:val="0"/>
              <w:autoSpaceDN w:val="0"/>
              <w:spacing w:line="241" w:lineRule="exact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Aircraft</w:t>
            </w:r>
            <w:r w:rsidRPr="003B3BE9">
              <w:rPr>
                <w:rFonts w:ascii="Arial" w:hAnsi="Arial" w:cs="Arial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airworthy</w:t>
            </w:r>
          </w:p>
          <w:p w14:paraId="6C640C42" w14:textId="1E78C1B8" w:rsidR="00843ED3" w:rsidRPr="003B3BE9" w:rsidRDefault="00843ED3" w:rsidP="00914159">
            <w:pPr>
              <w:pStyle w:val="TableParagraph"/>
              <w:numPr>
                <w:ilvl w:val="1"/>
                <w:numId w:val="97"/>
              </w:numPr>
              <w:tabs>
                <w:tab w:val="left" w:pos="1414"/>
              </w:tabs>
              <w:autoSpaceDE w:val="0"/>
              <w:autoSpaceDN w:val="0"/>
              <w:spacing w:line="235" w:lineRule="auto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 xml:space="preserve">Discrepancy found in the AMP has been </w:t>
            </w:r>
            <w:r w:rsidRPr="003B3BE9">
              <w:rPr>
                <w:rFonts w:ascii="Arial" w:hAnsi="Arial" w:cs="Arial"/>
                <w:position w:val="1"/>
                <w:sz w:val="20"/>
              </w:rPr>
              <w:t>satisfactorily</w:t>
            </w:r>
            <w:r w:rsidRPr="003B3BE9">
              <w:rPr>
                <w:rFonts w:ascii="Arial" w:hAnsi="Arial" w:cs="Arial"/>
                <w:spacing w:val="-14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addressed</w:t>
            </w:r>
          </w:p>
          <w:p w14:paraId="5537279A" w14:textId="77777777" w:rsidR="00843ED3" w:rsidRPr="003B3BE9" w:rsidRDefault="00843ED3" w:rsidP="00914159">
            <w:pPr>
              <w:pStyle w:val="TableParagraph"/>
              <w:numPr>
                <w:ilvl w:val="0"/>
                <w:numId w:val="97"/>
              </w:numPr>
              <w:tabs>
                <w:tab w:val="left" w:pos="827"/>
              </w:tabs>
              <w:autoSpaceDE w:val="0"/>
              <w:autoSpaceDN w:val="0"/>
              <w:spacing w:before="10"/>
              <w:ind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Record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keeping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(see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4.7)</w:t>
            </w:r>
          </w:p>
          <w:p w14:paraId="3A25F352" w14:textId="5AB95508" w:rsidR="00843ED3" w:rsidRPr="003B3BE9" w:rsidRDefault="00C30D65" w:rsidP="00914159">
            <w:pPr>
              <w:pStyle w:val="TableParagraph"/>
              <w:spacing w:before="38"/>
              <w:ind w:left="88" w:right="8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Note:</w:t>
            </w:r>
            <w:r w:rsidR="003A3431" w:rsidRPr="003B3BE9">
              <w:rPr>
                <w:rFonts w:ascii="Arial" w:hAnsi="Arial" w:cs="Arial"/>
                <w:sz w:val="20"/>
              </w:rPr>
              <w:t xml:space="preserve"> Airworthiness Review Recommendation (Form 53) &amp; Report (15) </w:t>
            </w:r>
            <w:r w:rsidR="00416199" w:rsidRPr="003B3BE9">
              <w:rPr>
                <w:rFonts w:ascii="Arial" w:hAnsi="Arial" w:cs="Arial"/>
                <w:sz w:val="20"/>
              </w:rPr>
              <w:t xml:space="preserve">to submitted to Brunei DCA </w:t>
            </w:r>
            <w:r w:rsidR="00D87F86" w:rsidRPr="003B3BE9">
              <w:rPr>
                <w:rFonts w:ascii="Arial" w:hAnsi="Arial" w:cs="Arial"/>
                <w:sz w:val="20"/>
              </w:rPr>
              <w:t xml:space="preserve">with consideration of M.A.901 (n) </w:t>
            </w:r>
            <w:r w:rsidR="00914159" w:rsidRPr="003B3BE9">
              <w:rPr>
                <w:rFonts w:ascii="Arial" w:hAnsi="Arial" w:cs="Arial"/>
                <w:sz w:val="20"/>
              </w:rPr>
              <w:t>but no later than ten (10) working days to allow for Brunei DCA further review or intervention (if required).</w:t>
            </w:r>
          </w:p>
        </w:tc>
        <w:tc>
          <w:tcPr>
            <w:tcW w:w="2302" w:type="dxa"/>
          </w:tcPr>
          <w:p w14:paraId="5F3A956C" w14:textId="77777777" w:rsidR="00843ED3" w:rsidRPr="003B3BE9" w:rsidRDefault="00843ED3" w:rsidP="00843ED3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M.A.901(a)</w:t>
            </w:r>
          </w:p>
          <w:p w14:paraId="658345A5" w14:textId="77777777" w:rsidR="00843ED3" w:rsidRPr="003B3BE9" w:rsidRDefault="00843ED3" w:rsidP="00843ED3">
            <w:pPr>
              <w:pStyle w:val="TableParagraph"/>
              <w:spacing w:line="24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M.A.901(b)</w:t>
            </w:r>
          </w:p>
          <w:p w14:paraId="2845D48F" w14:textId="79D36384" w:rsidR="00843ED3" w:rsidRPr="003B3BE9" w:rsidRDefault="00843ED3" w:rsidP="00D87F86">
            <w:pPr>
              <w:pStyle w:val="TableParagraph"/>
              <w:spacing w:before="1" w:line="24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M.A.901(c)</w:t>
            </w:r>
          </w:p>
          <w:p w14:paraId="7A8DB688" w14:textId="526AA46C" w:rsidR="00D87F86" w:rsidRPr="003B3BE9" w:rsidRDefault="00D87F86" w:rsidP="00D87F86">
            <w:pPr>
              <w:pStyle w:val="TableParagraph"/>
              <w:spacing w:before="1" w:line="24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lastRenderedPageBreak/>
              <w:t>M.A.901(k), (l) &amp; (m)</w:t>
            </w:r>
          </w:p>
          <w:p w14:paraId="19F830AB" w14:textId="77777777" w:rsidR="00843ED3" w:rsidRPr="003B3BE9" w:rsidRDefault="00843ED3" w:rsidP="00843ED3">
            <w:pPr>
              <w:pStyle w:val="TableParagraph"/>
              <w:spacing w:before="1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CAMO.A.125(e)</w:t>
            </w:r>
          </w:p>
          <w:p w14:paraId="5CF45B91" w14:textId="6BA35B43" w:rsidR="00843ED3" w:rsidRPr="003B3BE9" w:rsidRDefault="003A3431" w:rsidP="00843ED3">
            <w:pPr>
              <w:pStyle w:val="TableParagraph"/>
              <w:spacing w:line="231" w:lineRule="exact"/>
              <w:ind w:left="108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Subpart H of BAR 8 Part-21</w:t>
            </w:r>
          </w:p>
        </w:tc>
        <w:tc>
          <w:tcPr>
            <w:tcW w:w="2409" w:type="dxa"/>
          </w:tcPr>
          <w:p w14:paraId="2569AE28" w14:textId="77777777" w:rsidR="00843ED3" w:rsidRPr="003B3BE9" w:rsidRDefault="00843ED3" w:rsidP="00843ED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624AFE42" w14:textId="77777777" w:rsidR="00843ED3" w:rsidRPr="003B3BE9" w:rsidRDefault="00843ED3" w:rsidP="00843ED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2091FFC" w14:textId="779E7C16" w:rsidR="00843ED3" w:rsidRPr="003B3BE9" w:rsidRDefault="00A433A6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43ED3" w:rsidRPr="003B3BE9" w14:paraId="6C7973F3" w14:textId="77777777" w:rsidTr="000847D5">
        <w:trPr>
          <w:trHeight w:val="338"/>
        </w:trPr>
        <w:tc>
          <w:tcPr>
            <w:tcW w:w="1440" w:type="dxa"/>
          </w:tcPr>
          <w:p w14:paraId="34C4F563" w14:textId="34F855F5" w:rsidR="00843ED3" w:rsidRPr="003B3BE9" w:rsidRDefault="00843ED3" w:rsidP="00843ED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4.7</w:t>
            </w:r>
          </w:p>
        </w:tc>
        <w:tc>
          <w:tcPr>
            <w:tcW w:w="5040" w:type="dxa"/>
          </w:tcPr>
          <w:p w14:paraId="36066AE0" w14:textId="77777777" w:rsidR="00843ED3" w:rsidRPr="003B3BE9" w:rsidRDefault="00843ED3" w:rsidP="00843ED3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Airworthiness review records, responsibilities,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retention and </w:t>
            </w:r>
            <w:r w:rsidRPr="003B3BE9">
              <w:rPr>
                <w:rFonts w:ascii="Arial" w:hAnsi="Arial" w:cs="Arial"/>
                <w:spacing w:val="-2"/>
                <w:sz w:val="20"/>
              </w:rPr>
              <w:t>access</w:t>
            </w:r>
          </w:p>
          <w:p w14:paraId="2F3EE92B" w14:textId="77777777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7"/>
              </w:tabs>
              <w:autoSpaceDE w:val="0"/>
              <w:autoSpaceDN w:val="0"/>
              <w:ind w:left="827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List</w:t>
            </w:r>
            <w:r w:rsidRPr="003B3BE9">
              <w:rPr>
                <w:rFonts w:ascii="Arial" w:hAnsi="Arial" w:cs="Arial"/>
                <w:spacing w:val="2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be </w:t>
            </w:r>
            <w:r w:rsidRPr="003B3BE9">
              <w:rPr>
                <w:rFonts w:ascii="Arial" w:hAnsi="Arial" w:cs="Arial"/>
                <w:spacing w:val="-4"/>
                <w:sz w:val="20"/>
              </w:rPr>
              <w:t>kept</w:t>
            </w:r>
          </w:p>
          <w:p w14:paraId="1B83EFA3" w14:textId="77777777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7"/>
              </w:tabs>
              <w:autoSpaceDE w:val="0"/>
              <w:autoSpaceDN w:val="0"/>
              <w:spacing w:before="7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Format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2F8D11F7" w14:textId="77777777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7"/>
              </w:tabs>
              <w:autoSpaceDE w:val="0"/>
              <w:autoSpaceDN w:val="0"/>
              <w:spacing w:before="4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How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records are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kept</w:t>
            </w:r>
          </w:p>
          <w:p w14:paraId="51F6EAB9" w14:textId="77777777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5"/>
              </w:tabs>
              <w:autoSpaceDE w:val="0"/>
              <w:autoSpaceDN w:val="0"/>
              <w:spacing w:before="7"/>
              <w:ind w:right="87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lastRenderedPageBreak/>
              <w:t>How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 is ensured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protection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from damage, alteration and theft</w:t>
            </w:r>
          </w:p>
          <w:p w14:paraId="0897ABAE" w14:textId="77777777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5"/>
              </w:tabs>
              <w:autoSpaceDE w:val="0"/>
              <w:autoSpaceDN w:val="0"/>
              <w:spacing w:before="6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Periods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records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keeping</w:t>
            </w:r>
          </w:p>
          <w:p w14:paraId="3DA1D7FA" w14:textId="77777777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4"/>
              </w:tabs>
              <w:autoSpaceDE w:val="0"/>
              <w:autoSpaceDN w:val="0"/>
              <w:spacing w:before="7"/>
              <w:ind w:left="824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Location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storage</w:t>
            </w:r>
          </w:p>
          <w:p w14:paraId="04E75A48" w14:textId="77777777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4"/>
              </w:tabs>
              <w:autoSpaceDE w:val="0"/>
              <w:autoSpaceDN w:val="0"/>
              <w:spacing w:before="4"/>
              <w:ind w:left="824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Access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records</w:t>
            </w:r>
          </w:p>
          <w:p w14:paraId="3A7F2212" w14:textId="77777777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4"/>
              </w:tabs>
              <w:autoSpaceDE w:val="0"/>
              <w:autoSpaceDN w:val="0"/>
              <w:spacing w:before="7"/>
              <w:ind w:left="824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Responsibilities</w:t>
            </w:r>
          </w:p>
          <w:p w14:paraId="0306B934" w14:textId="495BA7DD" w:rsidR="00843ED3" w:rsidRPr="003B3BE9" w:rsidRDefault="00843ED3" w:rsidP="00843ED3">
            <w:pPr>
              <w:pStyle w:val="TableParagraph"/>
              <w:numPr>
                <w:ilvl w:val="0"/>
                <w:numId w:val="98"/>
              </w:numPr>
              <w:tabs>
                <w:tab w:val="left" w:pos="826"/>
              </w:tabs>
              <w:autoSpaceDE w:val="0"/>
              <w:autoSpaceDN w:val="0"/>
              <w:spacing w:before="11" w:line="235" w:lineRule="auto"/>
              <w:ind w:left="826" w:right="156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organisation</w:t>
            </w:r>
            <w:r w:rsidRPr="003B3BE9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shall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establish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system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record-keeping that allows adequate storage and reliable traceability</w:t>
            </w:r>
            <w:r w:rsidRPr="003B3BE9">
              <w:rPr>
                <w:rFonts w:ascii="Arial" w:hAnsi="Arial" w:cs="Arial"/>
                <w:spacing w:val="-2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retrievability</w:t>
            </w:r>
            <w:r w:rsidRPr="003B3BE9">
              <w:rPr>
                <w:rFonts w:ascii="Arial" w:hAnsi="Arial" w:cs="Arial"/>
                <w:spacing w:val="-2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activities </w:t>
            </w:r>
            <w:r w:rsidRPr="003B3BE9">
              <w:rPr>
                <w:rFonts w:ascii="Arial" w:hAnsi="Arial" w:cs="Arial"/>
                <w:spacing w:val="-2"/>
                <w:sz w:val="20"/>
              </w:rPr>
              <w:t>developed</w:t>
            </w:r>
          </w:p>
        </w:tc>
        <w:tc>
          <w:tcPr>
            <w:tcW w:w="2302" w:type="dxa"/>
          </w:tcPr>
          <w:p w14:paraId="5D710510" w14:textId="77777777" w:rsidR="00843ED3" w:rsidRPr="003B3BE9" w:rsidRDefault="00843ED3" w:rsidP="00843ED3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CAMO.A.220(a)(3)</w:t>
            </w:r>
          </w:p>
          <w:p w14:paraId="53DC1A2B" w14:textId="77777777" w:rsidR="00843ED3" w:rsidRPr="003B3BE9" w:rsidRDefault="00843ED3" w:rsidP="00843ED3">
            <w:pPr>
              <w:pStyle w:val="TableParagraph"/>
              <w:spacing w:before="1" w:line="24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CAMO.A.220(a)(5)</w:t>
            </w:r>
          </w:p>
          <w:p w14:paraId="3DE4B7EA" w14:textId="77777777" w:rsidR="00843ED3" w:rsidRPr="003B3BE9" w:rsidRDefault="00843ED3" w:rsidP="00843ED3">
            <w:pPr>
              <w:pStyle w:val="TableParagraph"/>
              <w:ind w:left="108" w:hanging="1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CAMO.A.220(a)(6</w:t>
            </w: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) CAMO.A.220(d)</w:t>
            </w:r>
          </w:p>
          <w:p w14:paraId="0A70731D" w14:textId="77777777" w:rsidR="00843ED3" w:rsidRPr="003B3BE9" w:rsidRDefault="00843ED3" w:rsidP="00843ED3">
            <w:pPr>
              <w:pStyle w:val="TableParagraph"/>
              <w:spacing w:line="24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CAMO.A.220(e)</w:t>
            </w:r>
          </w:p>
          <w:p w14:paraId="33FBA907" w14:textId="16FCD09E" w:rsidR="00843ED3" w:rsidRPr="003B3BE9" w:rsidRDefault="00843ED3" w:rsidP="00843ED3">
            <w:pPr>
              <w:pStyle w:val="TableParagraph"/>
              <w:spacing w:line="231" w:lineRule="exact"/>
              <w:ind w:left="108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CAMO.A.220(f)</w:t>
            </w:r>
          </w:p>
        </w:tc>
        <w:tc>
          <w:tcPr>
            <w:tcW w:w="2409" w:type="dxa"/>
          </w:tcPr>
          <w:p w14:paraId="589040AB" w14:textId="77777777" w:rsidR="00843ED3" w:rsidRPr="003B3BE9" w:rsidRDefault="00843ED3" w:rsidP="00843ED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310DC9C5" w14:textId="77777777" w:rsidR="00843ED3" w:rsidRPr="003B3BE9" w:rsidRDefault="00843ED3" w:rsidP="00843ED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90268C0" w14:textId="160B44A4" w:rsidR="00843ED3" w:rsidRPr="003B3BE9" w:rsidRDefault="00A433A6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43ED3" w:rsidRPr="003B3BE9" w14:paraId="0626DDAE" w14:textId="77777777" w:rsidTr="000847D5">
        <w:trPr>
          <w:trHeight w:val="338"/>
        </w:trPr>
        <w:tc>
          <w:tcPr>
            <w:tcW w:w="15210" w:type="dxa"/>
            <w:gridSpan w:val="6"/>
          </w:tcPr>
          <w:p w14:paraId="32230FEE" w14:textId="4A70E492" w:rsidR="00843ED3" w:rsidRPr="003B3BE9" w:rsidRDefault="00843ED3" w:rsidP="000847D5">
            <w:pPr>
              <w:pStyle w:val="TableParagraph"/>
              <w:ind w:left="23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b/>
                <w:sz w:val="20"/>
                <w:lang w:val="en-GB"/>
              </w:rPr>
              <w:t>Part 5 Supporting Documents</w:t>
            </w:r>
          </w:p>
        </w:tc>
      </w:tr>
      <w:tr w:rsidR="00843ED3" w:rsidRPr="003B3BE9" w14:paraId="04F38CF9" w14:textId="77777777" w:rsidTr="000847D5">
        <w:trPr>
          <w:trHeight w:val="338"/>
        </w:trPr>
        <w:tc>
          <w:tcPr>
            <w:tcW w:w="1440" w:type="dxa"/>
          </w:tcPr>
          <w:p w14:paraId="1C1302E0" w14:textId="65EE826D" w:rsidR="00843ED3" w:rsidRPr="003B3BE9" w:rsidRDefault="00843ED3" w:rsidP="00843ED3">
            <w:pPr>
              <w:pStyle w:val="TableParagraph"/>
              <w:rPr>
                <w:rFonts w:ascii="Arial" w:hAnsi="Arial" w:cs="Arial"/>
                <w:sz w:val="18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5.1</w:t>
            </w:r>
          </w:p>
        </w:tc>
        <w:tc>
          <w:tcPr>
            <w:tcW w:w="5040" w:type="dxa"/>
          </w:tcPr>
          <w:p w14:paraId="66BEB60C" w14:textId="77777777" w:rsidR="00843ED3" w:rsidRPr="003B3BE9" w:rsidRDefault="00843ED3" w:rsidP="00843ED3">
            <w:pPr>
              <w:pStyle w:val="TableParagraph"/>
              <w:spacing w:line="237" w:lineRule="auto"/>
              <w:ind w:left="108" w:right="105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Sample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documents,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including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template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of the ATL </w:t>
            </w:r>
            <w:r w:rsidRPr="003B3BE9">
              <w:rPr>
                <w:rFonts w:ascii="Arial" w:hAnsi="Arial" w:cs="Arial"/>
                <w:spacing w:val="-2"/>
                <w:sz w:val="20"/>
              </w:rPr>
              <w:t>system</w:t>
            </w:r>
          </w:p>
          <w:p w14:paraId="3D5ACDF1" w14:textId="3826FA46" w:rsidR="00843ED3" w:rsidRPr="003B3BE9" w:rsidRDefault="00843ED3" w:rsidP="00843ED3">
            <w:pPr>
              <w:pStyle w:val="TableParagraph"/>
              <w:numPr>
                <w:ilvl w:val="0"/>
                <w:numId w:val="101"/>
              </w:numPr>
              <w:tabs>
                <w:tab w:val="left" w:pos="827"/>
              </w:tabs>
              <w:autoSpaceDE w:val="0"/>
              <w:autoSpaceDN w:val="0"/>
              <w:spacing w:before="8" w:line="235" w:lineRule="auto"/>
              <w:ind w:right="635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Sample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forms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used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referred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procedures Example of forms</w:t>
            </w:r>
            <w:r w:rsidR="00E767C8" w:rsidRPr="003B3BE9">
              <w:rPr>
                <w:rFonts w:ascii="Arial" w:hAnsi="Arial" w:cs="Arial"/>
                <w:sz w:val="20"/>
              </w:rPr>
              <w:t xml:space="preserve"> (non-exhaustive)</w:t>
            </w:r>
            <w:r w:rsidRPr="003B3BE9">
              <w:rPr>
                <w:rFonts w:ascii="Arial" w:hAnsi="Arial" w:cs="Arial"/>
                <w:sz w:val="20"/>
              </w:rPr>
              <w:t>:</w:t>
            </w:r>
          </w:p>
          <w:p w14:paraId="5F9B5963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before="13" w:line="245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Technical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log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system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forms</w:t>
            </w:r>
          </w:p>
          <w:p w14:paraId="3904A2F5" w14:textId="15922289" w:rsidR="00843ED3" w:rsidRPr="003B3BE9" w:rsidRDefault="00843ED3" w:rsidP="00195D16">
            <w:pPr>
              <w:pStyle w:val="TableParagraph"/>
              <w:numPr>
                <w:ilvl w:val="1"/>
                <w:numId w:val="101"/>
              </w:numPr>
              <w:tabs>
                <w:tab w:val="left" w:pos="1540"/>
                <w:tab w:val="left" w:pos="1545"/>
              </w:tabs>
              <w:autoSpaceDE w:val="0"/>
              <w:autoSpaceDN w:val="0"/>
              <w:spacing w:before="11" w:line="220" w:lineRule="auto"/>
              <w:ind w:right="417" w:hanging="354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="00195D16" w:rsidRPr="003B3BE9">
              <w:rPr>
                <w:rFonts w:ascii="Arial" w:hAnsi="Arial" w:cs="Arial"/>
                <w:spacing w:val="-14"/>
                <w:sz w:val="20"/>
              </w:rPr>
              <w:t xml:space="preserve"> Report (Form 53)</w:t>
            </w:r>
          </w:p>
          <w:p w14:paraId="01EC5F4F" w14:textId="44EDA452" w:rsidR="00843ED3" w:rsidRPr="003B3BE9" w:rsidRDefault="00195D16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before="14" w:line="245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Airworthiness Review Recommendation (</w:t>
            </w:r>
            <w:r w:rsidR="00843ED3" w:rsidRPr="003B3BE9">
              <w:rPr>
                <w:rFonts w:ascii="Arial" w:hAnsi="Arial" w:cs="Arial"/>
                <w:sz w:val="20"/>
              </w:rPr>
              <w:t>Form</w:t>
            </w:r>
            <w:r w:rsidR="00843ED3" w:rsidRPr="003B3BE9">
              <w:rPr>
                <w:rFonts w:ascii="Arial" w:hAnsi="Arial" w:cs="Arial"/>
                <w:spacing w:val="-5"/>
                <w:sz w:val="20"/>
              </w:rPr>
              <w:t xml:space="preserve"> 15</w:t>
            </w:r>
            <w:r w:rsidRPr="003B3BE9">
              <w:rPr>
                <w:rFonts w:ascii="Arial" w:hAnsi="Arial" w:cs="Arial"/>
                <w:spacing w:val="-5"/>
                <w:sz w:val="20"/>
              </w:rPr>
              <w:t>)</w:t>
            </w:r>
          </w:p>
          <w:p w14:paraId="7C22354E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line="241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Variation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request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and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approval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form</w:t>
            </w:r>
          </w:p>
          <w:p w14:paraId="4763E999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line="241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MEL extension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request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and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approval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form</w:t>
            </w:r>
          </w:p>
          <w:p w14:paraId="5F055A96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line="241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Internal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reporting</w:t>
            </w:r>
          </w:p>
          <w:p w14:paraId="6B711BAF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line="241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Engine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condition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monitoring</w:t>
            </w:r>
          </w:p>
          <w:p w14:paraId="6D3FF7B1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0"/>
                <w:tab w:val="left" w:pos="1545"/>
              </w:tabs>
              <w:autoSpaceDE w:val="0"/>
              <w:autoSpaceDN w:val="0"/>
              <w:spacing w:line="237" w:lineRule="auto"/>
              <w:ind w:right="190" w:hanging="354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audit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report,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nonconformity,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root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cause analysis, corrective actions and preventative measures forms.</w:t>
            </w:r>
          </w:p>
          <w:p w14:paraId="4A0E2987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before="8" w:line="245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Work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order</w:t>
            </w:r>
          </w:p>
          <w:p w14:paraId="1C5BECFF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line="241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Task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card</w:t>
            </w:r>
          </w:p>
          <w:p w14:paraId="0D9FBB05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5"/>
              </w:tabs>
              <w:autoSpaceDE w:val="0"/>
              <w:autoSpaceDN w:val="0"/>
              <w:spacing w:line="241" w:lineRule="exact"/>
              <w:ind w:left="1545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lastRenderedPageBreak/>
              <w:t>Revision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acknowledge</w:t>
            </w:r>
          </w:p>
          <w:p w14:paraId="43D67420" w14:textId="77777777" w:rsidR="00843ED3" w:rsidRPr="003B3BE9" w:rsidRDefault="00843ED3" w:rsidP="00843ED3">
            <w:pPr>
              <w:pStyle w:val="TableParagraph"/>
              <w:numPr>
                <w:ilvl w:val="1"/>
                <w:numId w:val="101"/>
              </w:numPr>
              <w:tabs>
                <w:tab w:val="left" w:pos="1540"/>
                <w:tab w:val="left" w:pos="1545"/>
              </w:tabs>
              <w:autoSpaceDE w:val="0"/>
              <w:autoSpaceDN w:val="0"/>
              <w:spacing w:before="9" w:line="223" w:lineRule="auto"/>
              <w:ind w:right="467" w:hanging="354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Damage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record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sheet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(Dent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buckle) </w:t>
            </w:r>
            <w:r w:rsidRPr="003B3BE9">
              <w:rPr>
                <w:rFonts w:ascii="Arial" w:hAnsi="Arial" w:cs="Arial"/>
                <w:spacing w:val="-4"/>
                <w:sz w:val="20"/>
              </w:rPr>
              <w:t>form</w:t>
            </w:r>
          </w:p>
          <w:p w14:paraId="4D0A36FE" w14:textId="1531CA24" w:rsidR="00843ED3" w:rsidRPr="003B3BE9" w:rsidRDefault="00843ED3" w:rsidP="00843ED3">
            <w:pPr>
              <w:pStyle w:val="TableParagraph"/>
              <w:numPr>
                <w:ilvl w:val="0"/>
                <w:numId w:val="101"/>
              </w:numPr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All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sample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forms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must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contain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revision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control</w:t>
            </w:r>
          </w:p>
        </w:tc>
        <w:tc>
          <w:tcPr>
            <w:tcW w:w="2302" w:type="dxa"/>
          </w:tcPr>
          <w:p w14:paraId="4BFEA60C" w14:textId="3EEB4F53" w:rsidR="00843ED3" w:rsidRPr="003B3BE9" w:rsidRDefault="00843ED3" w:rsidP="00843ED3">
            <w:pPr>
              <w:pStyle w:val="TableParagraph"/>
              <w:ind w:right="52"/>
              <w:rPr>
                <w:rFonts w:ascii="Arial" w:hAnsi="Arial" w:cs="Arial"/>
                <w:sz w:val="18"/>
              </w:rPr>
            </w:pPr>
            <w:r w:rsidRPr="003B3BE9">
              <w:rPr>
                <w:rFonts w:ascii="Arial" w:hAnsi="Arial" w:cs="Arial"/>
                <w:spacing w:val="-2"/>
                <w:w w:val="105"/>
                <w:sz w:val="20"/>
              </w:rPr>
              <w:lastRenderedPageBreak/>
              <w:t>CAMO.A.300</w:t>
            </w:r>
          </w:p>
        </w:tc>
        <w:tc>
          <w:tcPr>
            <w:tcW w:w="2409" w:type="dxa"/>
          </w:tcPr>
          <w:p w14:paraId="0334F002" w14:textId="77777777" w:rsidR="00843ED3" w:rsidRPr="003B3BE9" w:rsidRDefault="00843ED3" w:rsidP="00843ED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20E82172" w14:textId="77777777" w:rsidR="00843ED3" w:rsidRPr="003B3BE9" w:rsidRDefault="00843ED3" w:rsidP="00843ED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0457C60C" w14:textId="77777777" w:rsidR="00843ED3" w:rsidRPr="003B3BE9" w:rsidRDefault="00843ED3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</w:p>
          <w:p w14:paraId="3655643F" w14:textId="77777777" w:rsidR="00843ED3" w:rsidRPr="003B3BE9" w:rsidRDefault="00843ED3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43ED3" w:rsidRPr="003B3BE9" w14:paraId="0FE4A7A3" w14:textId="77777777" w:rsidTr="000847D5">
        <w:trPr>
          <w:trHeight w:val="338"/>
        </w:trPr>
        <w:tc>
          <w:tcPr>
            <w:tcW w:w="1440" w:type="dxa"/>
          </w:tcPr>
          <w:p w14:paraId="58220B62" w14:textId="2B5A9B80" w:rsidR="00843ED3" w:rsidRPr="003B3BE9" w:rsidRDefault="00843ED3" w:rsidP="00843ED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5.2</w:t>
            </w:r>
          </w:p>
        </w:tc>
        <w:tc>
          <w:tcPr>
            <w:tcW w:w="5040" w:type="dxa"/>
          </w:tcPr>
          <w:p w14:paraId="4E0C58C3" w14:textId="0BB774A5" w:rsidR="00843ED3" w:rsidRPr="003B3BE9" w:rsidRDefault="00843ED3" w:rsidP="00843ED3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List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F21CDD" w:rsidRPr="003B3BE9">
              <w:rPr>
                <w:rFonts w:ascii="Arial" w:hAnsi="Arial" w:cs="Arial"/>
                <w:sz w:val="20"/>
              </w:rPr>
              <w:t>Airworthiness Review Persons</w:t>
            </w:r>
          </w:p>
          <w:p w14:paraId="2D1B82D3" w14:textId="1EA055B0" w:rsidR="00843ED3" w:rsidRPr="003B3BE9" w:rsidRDefault="00843ED3" w:rsidP="00B154DE">
            <w:pPr>
              <w:pStyle w:val="TableParagraph"/>
              <w:numPr>
                <w:ilvl w:val="0"/>
                <w:numId w:val="102"/>
              </w:numPr>
              <w:tabs>
                <w:tab w:val="left" w:pos="827"/>
              </w:tabs>
              <w:autoSpaceDE w:val="0"/>
              <w:autoSpaceDN w:val="0"/>
              <w:spacing w:before="9"/>
              <w:ind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Name,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scope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 authorisation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identification</w:t>
            </w:r>
          </w:p>
        </w:tc>
        <w:tc>
          <w:tcPr>
            <w:tcW w:w="2302" w:type="dxa"/>
          </w:tcPr>
          <w:p w14:paraId="1376926D" w14:textId="4E9390EC" w:rsidR="00843ED3" w:rsidRPr="003B3BE9" w:rsidRDefault="00843ED3" w:rsidP="00843ED3">
            <w:pPr>
              <w:pStyle w:val="TableParagraph"/>
              <w:ind w:right="52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CAMO.A.300(a)(</w:t>
            </w:r>
            <w:r w:rsidR="004279B1" w:rsidRPr="003B3BE9">
              <w:rPr>
                <w:rFonts w:ascii="Arial" w:hAnsi="Arial" w:cs="Arial"/>
                <w:spacing w:val="-2"/>
                <w:sz w:val="20"/>
              </w:rPr>
              <w:t>8</w:t>
            </w:r>
            <w:r w:rsidRPr="003B3BE9">
              <w:rPr>
                <w:rFonts w:ascii="Arial" w:hAnsi="Arial" w:cs="Arial"/>
                <w:spacing w:val="-2"/>
                <w:sz w:val="20"/>
              </w:rPr>
              <w:t>) CAMO.A.305(</w:t>
            </w:r>
            <w:r w:rsidR="004279B1" w:rsidRPr="003B3BE9">
              <w:rPr>
                <w:rFonts w:ascii="Arial" w:hAnsi="Arial" w:cs="Arial"/>
                <w:spacing w:val="-2"/>
                <w:sz w:val="20"/>
              </w:rPr>
              <w:t>e</w:t>
            </w:r>
            <w:r w:rsidRPr="003B3BE9">
              <w:rPr>
                <w:rFonts w:ascii="Arial" w:hAnsi="Arial" w:cs="Arial"/>
                <w:spacing w:val="-2"/>
                <w:sz w:val="20"/>
              </w:rPr>
              <w:t>)</w:t>
            </w:r>
          </w:p>
        </w:tc>
        <w:tc>
          <w:tcPr>
            <w:tcW w:w="2409" w:type="dxa"/>
          </w:tcPr>
          <w:p w14:paraId="46DC14CC" w14:textId="77777777" w:rsidR="00843ED3" w:rsidRPr="003B3BE9" w:rsidRDefault="00843ED3" w:rsidP="00843ED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416AE9B" w14:textId="77777777" w:rsidR="00843ED3" w:rsidRPr="003B3BE9" w:rsidRDefault="00843ED3" w:rsidP="00843ED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5351146" w14:textId="495509BD" w:rsidR="00843ED3" w:rsidRPr="003B3BE9" w:rsidRDefault="00A433A6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43ED3" w:rsidRPr="003B3BE9" w14:paraId="51D3F8F0" w14:textId="77777777" w:rsidTr="000847D5">
        <w:trPr>
          <w:trHeight w:val="338"/>
        </w:trPr>
        <w:tc>
          <w:tcPr>
            <w:tcW w:w="1440" w:type="dxa"/>
          </w:tcPr>
          <w:p w14:paraId="4907182E" w14:textId="6546E1E5" w:rsidR="00843ED3" w:rsidRPr="003B3BE9" w:rsidRDefault="00843ED3" w:rsidP="00843ED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5.3</w:t>
            </w:r>
          </w:p>
        </w:tc>
        <w:tc>
          <w:tcPr>
            <w:tcW w:w="5040" w:type="dxa"/>
          </w:tcPr>
          <w:p w14:paraId="6B550540" w14:textId="77777777" w:rsidR="00843ED3" w:rsidRPr="003B3BE9" w:rsidRDefault="00843ED3" w:rsidP="00843ED3">
            <w:pPr>
              <w:pStyle w:val="TableParagraph"/>
              <w:spacing w:line="233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List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subcontractors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CAMO.A.125(d)3</w:t>
            </w:r>
          </w:p>
          <w:p w14:paraId="37B75A24" w14:textId="77777777" w:rsidR="00843ED3" w:rsidRPr="003B3BE9" w:rsidRDefault="00843ED3" w:rsidP="00843ED3">
            <w:pPr>
              <w:pStyle w:val="TableParagraph"/>
              <w:numPr>
                <w:ilvl w:val="0"/>
                <w:numId w:val="103"/>
              </w:numPr>
              <w:tabs>
                <w:tab w:val="left" w:pos="827"/>
              </w:tabs>
              <w:autoSpaceDE w:val="0"/>
              <w:autoSpaceDN w:val="0"/>
              <w:spacing w:before="7"/>
              <w:ind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Name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the </w:t>
            </w:r>
            <w:r w:rsidRPr="003B3BE9">
              <w:rPr>
                <w:rFonts w:ascii="Arial" w:hAnsi="Arial" w:cs="Arial"/>
                <w:spacing w:val="-2"/>
                <w:sz w:val="20"/>
              </w:rPr>
              <w:t>subcontractor</w:t>
            </w:r>
          </w:p>
          <w:p w14:paraId="689A2BD3" w14:textId="77777777" w:rsidR="00843ED3" w:rsidRPr="003B3BE9" w:rsidRDefault="00843ED3" w:rsidP="00843ED3">
            <w:pPr>
              <w:pStyle w:val="TableParagraph"/>
              <w:numPr>
                <w:ilvl w:val="0"/>
                <w:numId w:val="103"/>
              </w:numPr>
              <w:tabs>
                <w:tab w:val="left" w:pos="827"/>
              </w:tabs>
              <w:autoSpaceDE w:val="0"/>
              <w:autoSpaceDN w:val="0"/>
              <w:spacing w:before="7"/>
              <w:ind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Location,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address</w:t>
            </w:r>
          </w:p>
          <w:p w14:paraId="30377308" w14:textId="60BDB373" w:rsidR="00843ED3" w:rsidRPr="003B3BE9" w:rsidRDefault="00843ED3" w:rsidP="00843ED3">
            <w:pPr>
              <w:pStyle w:val="TableParagraph"/>
              <w:numPr>
                <w:ilvl w:val="0"/>
                <w:numId w:val="103"/>
              </w:numPr>
              <w:tabs>
                <w:tab w:val="left" w:pos="827"/>
              </w:tabs>
              <w:autoSpaceDE w:val="0"/>
              <w:autoSpaceDN w:val="0"/>
              <w:spacing w:before="7"/>
              <w:ind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Scope</w:t>
            </w:r>
            <w:r w:rsidRPr="003B3BE9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2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CAM</w:t>
            </w:r>
            <w:r w:rsidRPr="003B3BE9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tasks</w:t>
            </w:r>
            <w:r w:rsidRPr="003B3BE9">
              <w:rPr>
                <w:rFonts w:ascii="Arial" w:hAnsi="Arial" w:cs="Arial"/>
                <w:spacing w:val="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subcontracted</w:t>
            </w:r>
          </w:p>
        </w:tc>
        <w:tc>
          <w:tcPr>
            <w:tcW w:w="2302" w:type="dxa"/>
          </w:tcPr>
          <w:p w14:paraId="5A44B6F9" w14:textId="48090F23" w:rsidR="00843ED3" w:rsidRPr="003B3BE9" w:rsidRDefault="00843ED3" w:rsidP="00843ED3">
            <w:pPr>
              <w:pStyle w:val="TableParagraph"/>
              <w:ind w:right="52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CAMO.A.125(d)3</w:t>
            </w:r>
          </w:p>
        </w:tc>
        <w:tc>
          <w:tcPr>
            <w:tcW w:w="2409" w:type="dxa"/>
          </w:tcPr>
          <w:p w14:paraId="192C49B9" w14:textId="77777777" w:rsidR="00843ED3" w:rsidRPr="003B3BE9" w:rsidRDefault="00843ED3" w:rsidP="00843ED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5314FAD3" w14:textId="77777777" w:rsidR="00843ED3" w:rsidRPr="003B3BE9" w:rsidRDefault="00843ED3" w:rsidP="00843ED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6E74877" w14:textId="5E638069" w:rsidR="00843ED3" w:rsidRPr="003B3BE9" w:rsidRDefault="00A433A6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43ED3" w:rsidRPr="003B3BE9" w14:paraId="7DC8C2B0" w14:textId="77777777" w:rsidTr="000847D5">
        <w:trPr>
          <w:trHeight w:val="338"/>
        </w:trPr>
        <w:tc>
          <w:tcPr>
            <w:tcW w:w="1440" w:type="dxa"/>
          </w:tcPr>
          <w:p w14:paraId="6B906F84" w14:textId="14A6A1EB" w:rsidR="00843ED3" w:rsidRPr="003B3BE9" w:rsidRDefault="00843ED3" w:rsidP="00843ED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5.4</w:t>
            </w:r>
          </w:p>
        </w:tc>
        <w:tc>
          <w:tcPr>
            <w:tcW w:w="5040" w:type="dxa"/>
          </w:tcPr>
          <w:p w14:paraId="579E7FD3" w14:textId="77777777" w:rsidR="00843ED3" w:rsidRPr="003B3BE9" w:rsidRDefault="00843ED3" w:rsidP="00843ED3">
            <w:pPr>
              <w:pStyle w:val="TableParagraph"/>
              <w:ind w:left="108" w:right="105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List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contracted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organisations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 list of maintenance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contracts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point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CAMO.A.300(a)(13)</w:t>
            </w:r>
          </w:p>
          <w:p w14:paraId="769A981E" w14:textId="77777777" w:rsidR="00843ED3" w:rsidRPr="003B3BE9" w:rsidRDefault="00843ED3" w:rsidP="00843ED3">
            <w:pPr>
              <w:pStyle w:val="TableParagraph"/>
              <w:numPr>
                <w:ilvl w:val="0"/>
                <w:numId w:val="104"/>
              </w:numPr>
              <w:tabs>
                <w:tab w:val="left" w:pos="827"/>
              </w:tabs>
              <w:autoSpaceDE w:val="0"/>
              <w:autoSpaceDN w:val="0"/>
              <w:ind w:left="827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Name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maintenance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organisation</w:t>
            </w:r>
          </w:p>
          <w:p w14:paraId="23CAA844" w14:textId="77777777" w:rsidR="00843ED3" w:rsidRPr="003B3BE9" w:rsidRDefault="00843ED3" w:rsidP="00843ED3">
            <w:pPr>
              <w:pStyle w:val="TableParagraph"/>
              <w:numPr>
                <w:ilvl w:val="0"/>
                <w:numId w:val="104"/>
              </w:numPr>
              <w:tabs>
                <w:tab w:val="left" w:pos="827"/>
              </w:tabs>
              <w:autoSpaceDE w:val="0"/>
              <w:autoSpaceDN w:val="0"/>
              <w:spacing w:before="4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Location,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address</w:t>
            </w:r>
          </w:p>
          <w:p w14:paraId="30A60BCD" w14:textId="0E2B7B70" w:rsidR="00843ED3" w:rsidRPr="003B3BE9" w:rsidRDefault="00843ED3" w:rsidP="00843ED3">
            <w:pPr>
              <w:pStyle w:val="TableParagraph"/>
              <w:numPr>
                <w:ilvl w:val="0"/>
                <w:numId w:val="104"/>
              </w:numPr>
              <w:tabs>
                <w:tab w:val="left" w:pos="827"/>
              </w:tabs>
              <w:autoSpaceDE w:val="0"/>
              <w:autoSpaceDN w:val="0"/>
              <w:spacing w:before="7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Part-145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approval</w:t>
            </w:r>
            <w:r w:rsidRPr="003B3BE9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reference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number</w:t>
            </w:r>
          </w:p>
          <w:p w14:paraId="078A06FF" w14:textId="77777777" w:rsidR="00843ED3" w:rsidRPr="003B3BE9" w:rsidRDefault="00843ED3" w:rsidP="00843ED3">
            <w:pPr>
              <w:pStyle w:val="TableParagraph"/>
              <w:numPr>
                <w:ilvl w:val="0"/>
                <w:numId w:val="104"/>
              </w:numPr>
              <w:tabs>
                <w:tab w:val="left" w:pos="826"/>
              </w:tabs>
              <w:autoSpaceDE w:val="0"/>
              <w:autoSpaceDN w:val="0"/>
              <w:spacing w:before="5"/>
              <w:ind w:left="826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Scope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work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contracted</w:t>
            </w:r>
          </w:p>
          <w:p w14:paraId="1F130667" w14:textId="556E679E" w:rsidR="00843ED3" w:rsidRPr="003B3BE9" w:rsidRDefault="00843ED3" w:rsidP="00843ED3">
            <w:pPr>
              <w:pStyle w:val="TableParagraph"/>
              <w:numPr>
                <w:ilvl w:val="0"/>
                <w:numId w:val="104"/>
              </w:numPr>
              <w:tabs>
                <w:tab w:val="left" w:pos="826"/>
              </w:tabs>
              <w:autoSpaceDE w:val="0"/>
              <w:autoSpaceDN w:val="0"/>
              <w:spacing w:before="5"/>
              <w:ind w:left="826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List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 maintenance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contracts,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contract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reference</w:t>
            </w:r>
          </w:p>
        </w:tc>
        <w:tc>
          <w:tcPr>
            <w:tcW w:w="2302" w:type="dxa"/>
          </w:tcPr>
          <w:p w14:paraId="37E9632D" w14:textId="352B3907" w:rsidR="00843ED3" w:rsidRPr="003B3BE9" w:rsidRDefault="00843ED3" w:rsidP="00C32A04">
            <w:pPr>
              <w:pStyle w:val="TableParagraph"/>
              <w:spacing w:line="231" w:lineRule="exact"/>
              <w:ind w:left="108" w:right="228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CAMO.A.300(a)(1</w:t>
            </w:r>
            <w:r w:rsidRPr="003B3BE9">
              <w:rPr>
                <w:rFonts w:ascii="Arial" w:hAnsi="Arial" w:cs="Arial"/>
                <w:w w:val="90"/>
                <w:sz w:val="20"/>
              </w:rPr>
              <w:t>3)</w:t>
            </w:r>
            <w:r w:rsidRPr="003B3BE9">
              <w:rPr>
                <w:rFonts w:ascii="Arial" w:hAnsi="Arial" w:cs="Arial"/>
                <w:spacing w:val="-5"/>
                <w:w w:val="9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CAMO.A.315(c)</w:t>
            </w:r>
          </w:p>
        </w:tc>
        <w:tc>
          <w:tcPr>
            <w:tcW w:w="2409" w:type="dxa"/>
          </w:tcPr>
          <w:p w14:paraId="0F8E9350" w14:textId="77777777" w:rsidR="00843ED3" w:rsidRPr="003B3BE9" w:rsidRDefault="00843ED3" w:rsidP="00843ED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6BB60EFE" w14:textId="77777777" w:rsidR="00843ED3" w:rsidRPr="003B3BE9" w:rsidRDefault="00843ED3" w:rsidP="00843ED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426A298C" w14:textId="2A421370" w:rsidR="00843ED3" w:rsidRPr="003B3BE9" w:rsidRDefault="00A433A6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43ED3" w:rsidRPr="003B3BE9" w14:paraId="6ADF4DE5" w14:textId="77777777" w:rsidTr="000847D5">
        <w:trPr>
          <w:trHeight w:val="338"/>
        </w:trPr>
        <w:tc>
          <w:tcPr>
            <w:tcW w:w="1440" w:type="dxa"/>
          </w:tcPr>
          <w:p w14:paraId="626270DD" w14:textId="7B9E8960" w:rsidR="00843ED3" w:rsidRPr="003B3BE9" w:rsidRDefault="00843ED3" w:rsidP="00843ED3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5.5</w:t>
            </w:r>
          </w:p>
        </w:tc>
        <w:tc>
          <w:tcPr>
            <w:tcW w:w="5040" w:type="dxa"/>
          </w:tcPr>
          <w:p w14:paraId="0C090F34" w14:textId="77777777" w:rsidR="00843ED3" w:rsidRPr="003B3BE9" w:rsidRDefault="00843ED3" w:rsidP="00843ED3">
            <w:pPr>
              <w:pStyle w:val="TableParagraph"/>
              <w:ind w:left="108" w:right="105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Copy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contracts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subcontracted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work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(Appendix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II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 AMC1 CAMO.A.125(d)(3))</w:t>
            </w:r>
          </w:p>
          <w:p w14:paraId="56F866F5" w14:textId="77777777" w:rsidR="00843ED3" w:rsidRPr="003B3BE9" w:rsidRDefault="00843ED3" w:rsidP="00843ED3">
            <w:pPr>
              <w:pStyle w:val="TableParagraph"/>
              <w:numPr>
                <w:ilvl w:val="0"/>
                <w:numId w:val="105"/>
              </w:numPr>
              <w:tabs>
                <w:tab w:val="left" w:pos="827"/>
              </w:tabs>
              <w:autoSpaceDE w:val="0"/>
              <w:autoSpaceDN w:val="0"/>
              <w:spacing w:before="4" w:line="235" w:lineRule="auto"/>
              <w:ind w:right="26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cover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sheet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lists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contract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reference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 revision status</w:t>
            </w:r>
          </w:p>
          <w:p w14:paraId="7590C724" w14:textId="57AE5B7B" w:rsidR="00843ED3" w:rsidRPr="003B3BE9" w:rsidRDefault="00843ED3" w:rsidP="00843ED3">
            <w:pPr>
              <w:pStyle w:val="TableParagraph"/>
              <w:numPr>
                <w:ilvl w:val="0"/>
                <w:numId w:val="105"/>
              </w:numPr>
              <w:tabs>
                <w:tab w:val="left" w:pos="827"/>
              </w:tabs>
              <w:autoSpaceDE w:val="0"/>
              <w:autoSpaceDN w:val="0"/>
              <w:spacing w:before="4" w:line="235" w:lineRule="auto"/>
              <w:ind w:right="262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Copy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contract(s)</w:t>
            </w:r>
          </w:p>
        </w:tc>
        <w:tc>
          <w:tcPr>
            <w:tcW w:w="2302" w:type="dxa"/>
          </w:tcPr>
          <w:p w14:paraId="4E34AFC1" w14:textId="1E352E04" w:rsidR="00843ED3" w:rsidRPr="003B3BE9" w:rsidRDefault="00843ED3" w:rsidP="00C32A04">
            <w:pPr>
              <w:pStyle w:val="TableParagraph"/>
              <w:spacing w:line="231" w:lineRule="exact"/>
              <w:ind w:left="108" w:right="228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CAMO.A.125(d)(3</w:t>
            </w:r>
            <w:r w:rsidRPr="003B3BE9">
              <w:rPr>
                <w:rFonts w:ascii="Arial" w:hAnsi="Arial" w:cs="Arial"/>
                <w:spacing w:val="-10"/>
                <w:w w:val="80"/>
                <w:sz w:val="20"/>
              </w:rPr>
              <w:t>)</w:t>
            </w:r>
          </w:p>
        </w:tc>
        <w:tc>
          <w:tcPr>
            <w:tcW w:w="2409" w:type="dxa"/>
          </w:tcPr>
          <w:p w14:paraId="56476CBB" w14:textId="77777777" w:rsidR="00843ED3" w:rsidRPr="003B3BE9" w:rsidRDefault="00843ED3" w:rsidP="00843ED3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0D23382D" w14:textId="77777777" w:rsidR="00843ED3" w:rsidRPr="003B3BE9" w:rsidRDefault="00843ED3" w:rsidP="00843ED3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1B2EBB97" w14:textId="43F07A9E" w:rsidR="00843ED3" w:rsidRPr="003B3BE9" w:rsidRDefault="00A433A6" w:rsidP="00843ED3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03EEE" w:rsidRPr="003B3BE9" w14:paraId="3B221A4D" w14:textId="77777777" w:rsidTr="000847D5">
        <w:trPr>
          <w:trHeight w:val="338"/>
        </w:trPr>
        <w:tc>
          <w:tcPr>
            <w:tcW w:w="1440" w:type="dxa"/>
          </w:tcPr>
          <w:p w14:paraId="7FAE4CBE" w14:textId="17451717" w:rsidR="00803EEE" w:rsidRPr="003B3BE9" w:rsidRDefault="00803EEE" w:rsidP="00803EEE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5.6</w:t>
            </w:r>
          </w:p>
        </w:tc>
        <w:tc>
          <w:tcPr>
            <w:tcW w:w="5040" w:type="dxa"/>
          </w:tcPr>
          <w:p w14:paraId="5093816E" w14:textId="77777777" w:rsidR="00803EEE" w:rsidRPr="003B3BE9" w:rsidRDefault="00803EEE" w:rsidP="00803EEE">
            <w:pPr>
              <w:pStyle w:val="TableParagraph"/>
              <w:spacing w:line="231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List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approved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programme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as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>per</w:t>
            </w:r>
          </w:p>
          <w:p w14:paraId="5CC2FF1F" w14:textId="45D93C04" w:rsidR="00803EEE" w:rsidRPr="003B3BE9" w:rsidRDefault="00803EEE" w:rsidP="00803EEE">
            <w:pPr>
              <w:pStyle w:val="TableParagraph"/>
              <w:spacing w:line="237" w:lineRule="auto"/>
              <w:ind w:left="108" w:right="105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CAMO.A.300(a)(12)</w:t>
            </w:r>
          </w:p>
        </w:tc>
        <w:tc>
          <w:tcPr>
            <w:tcW w:w="2302" w:type="dxa"/>
          </w:tcPr>
          <w:p w14:paraId="3FC229E5" w14:textId="793313A2" w:rsidR="00803EEE" w:rsidRPr="003B3BE9" w:rsidRDefault="00803EEE" w:rsidP="00C32A04">
            <w:pPr>
              <w:pStyle w:val="TableParagraph"/>
              <w:spacing w:line="231" w:lineRule="exact"/>
              <w:ind w:left="108" w:right="228"/>
              <w:rPr>
                <w:rFonts w:ascii="Arial" w:hAnsi="Arial" w:cs="Arial"/>
                <w:spacing w:val="-2"/>
                <w:w w:val="105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CAMO.A.300(a)(1</w:t>
            </w:r>
            <w:r w:rsidRPr="003B3BE9">
              <w:rPr>
                <w:rFonts w:ascii="Arial" w:hAnsi="Arial" w:cs="Arial"/>
                <w:spacing w:val="-5"/>
                <w:sz w:val="20"/>
              </w:rPr>
              <w:t>2)</w:t>
            </w:r>
          </w:p>
        </w:tc>
        <w:tc>
          <w:tcPr>
            <w:tcW w:w="2409" w:type="dxa"/>
          </w:tcPr>
          <w:p w14:paraId="16CE03AC" w14:textId="77777777" w:rsidR="00803EEE" w:rsidRPr="003B3BE9" w:rsidRDefault="00803EEE" w:rsidP="00803EEE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786F89EA" w14:textId="77777777" w:rsidR="00803EEE" w:rsidRPr="003B3BE9" w:rsidRDefault="00803EEE" w:rsidP="00803EEE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6A0ACB32" w14:textId="7B9CCB73" w:rsidR="00803EEE" w:rsidRPr="003B3BE9" w:rsidRDefault="00A433A6" w:rsidP="00803EEE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03EEE" w:rsidRPr="003B3BE9" w14:paraId="0F8A60B4" w14:textId="77777777" w:rsidTr="000847D5">
        <w:trPr>
          <w:trHeight w:val="338"/>
        </w:trPr>
        <w:tc>
          <w:tcPr>
            <w:tcW w:w="1440" w:type="dxa"/>
          </w:tcPr>
          <w:p w14:paraId="29363157" w14:textId="58DB8B9C" w:rsidR="00803EEE" w:rsidRPr="003B3BE9" w:rsidRDefault="00803EEE" w:rsidP="00803EEE">
            <w:pPr>
              <w:pStyle w:val="TableParagraph"/>
              <w:rPr>
                <w:rFonts w:ascii="Arial" w:hAnsi="Arial" w:cs="Arial"/>
                <w:spacing w:val="-5"/>
                <w:sz w:val="20"/>
              </w:rPr>
            </w:pPr>
            <w:r w:rsidRPr="003B3BE9">
              <w:rPr>
                <w:rFonts w:ascii="Arial" w:hAnsi="Arial" w:cs="Arial"/>
                <w:spacing w:val="-5"/>
                <w:sz w:val="20"/>
              </w:rPr>
              <w:t>5.7</w:t>
            </w:r>
          </w:p>
        </w:tc>
        <w:tc>
          <w:tcPr>
            <w:tcW w:w="5040" w:type="dxa"/>
          </w:tcPr>
          <w:p w14:paraId="1F0FB11F" w14:textId="71322F49" w:rsidR="00803EEE" w:rsidRPr="003B3BE9" w:rsidRDefault="00803EEE" w:rsidP="00803EEE">
            <w:pPr>
              <w:pStyle w:val="TableParagraph"/>
              <w:spacing w:line="232" w:lineRule="exact"/>
              <w:ind w:left="10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List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currently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approved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alternative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means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compliance </w:t>
            </w:r>
            <w:r w:rsidRPr="003B3BE9">
              <w:rPr>
                <w:rFonts w:ascii="Arial" w:hAnsi="Arial" w:cs="Arial"/>
                <w:sz w:val="20"/>
              </w:rPr>
              <w:t>as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point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CAMO.A.300(a)(14)</w:t>
            </w:r>
          </w:p>
        </w:tc>
        <w:tc>
          <w:tcPr>
            <w:tcW w:w="2302" w:type="dxa"/>
          </w:tcPr>
          <w:p w14:paraId="380AB5EC" w14:textId="1CD38311" w:rsidR="00803EEE" w:rsidRPr="003B3BE9" w:rsidRDefault="00803EEE" w:rsidP="00C32A04">
            <w:pPr>
              <w:pStyle w:val="TableParagraph"/>
              <w:spacing w:line="232" w:lineRule="exact"/>
              <w:ind w:left="108" w:right="228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CAMO.A.300(a)(1</w:t>
            </w:r>
            <w:r w:rsidRPr="003B3BE9">
              <w:rPr>
                <w:rFonts w:ascii="Arial" w:hAnsi="Arial" w:cs="Arial"/>
                <w:spacing w:val="-5"/>
                <w:sz w:val="20"/>
              </w:rPr>
              <w:t>4)</w:t>
            </w:r>
          </w:p>
        </w:tc>
        <w:tc>
          <w:tcPr>
            <w:tcW w:w="2409" w:type="dxa"/>
          </w:tcPr>
          <w:p w14:paraId="0DF1F967" w14:textId="77777777" w:rsidR="00803EEE" w:rsidRPr="003B3BE9" w:rsidRDefault="00803EEE" w:rsidP="00803EEE">
            <w:pPr>
              <w:pStyle w:val="TableParagraph"/>
              <w:ind w:right="26"/>
              <w:rPr>
                <w:rFonts w:ascii="Arial" w:hAnsi="Arial" w:cs="Arial"/>
                <w:sz w:val="18"/>
              </w:rPr>
            </w:pPr>
          </w:p>
        </w:tc>
        <w:tc>
          <w:tcPr>
            <w:tcW w:w="3209" w:type="dxa"/>
          </w:tcPr>
          <w:p w14:paraId="16F98FA8" w14:textId="77777777" w:rsidR="00803EEE" w:rsidRPr="003B3BE9" w:rsidRDefault="00803EEE" w:rsidP="00803EEE">
            <w:pPr>
              <w:pStyle w:val="TableParagraph"/>
              <w:ind w:right="-9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7F08CC16" w14:textId="4935E2A1" w:rsidR="00803EEE" w:rsidRPr="003B3BE9" w:rsidRDefault="00A433A6" w:rsidP="00803EEE">
            <w:pPr>
              <w:pStyle w:val="TableParagraph"/>
              <w:spacing w:before="7"/>
              <w:ind w:right="58"/>
              <w:jc w:val="center"/>
              <w:rPr>
                <w:rFonts w:ascii="Arial" w:hAnsi="Arial" w:cs="Arial"/>
                <w:sz w:val="2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3EF3DC45" w14:textId="77777777" w:rsidR="00843ED3" w:rsidRDefault="00843ED3" w:rsidP="00E644EE">
      <w:pPr>
        <w:ind w:left="-630" w:right="0"/>
        <w:jc w:val="left"/>
      </w:pPr>
    </w:p>
    <w:tbl>
      <w:tblPr>
        <w:tblStyle w:val="TableGrid"/>
        <w:tblW w:w="15318" w:type="dxa"/>
        <w:tblInd w:w="-630" w:type="dxa"/>
        <w:tblLook w:val="04A0" w:firstRow="1" w:lastRow="0" w:firstColumn="1" w:lastColumn="0" w:noHBand="0" w:noVBand="1"/>
      </w:tblPr>
      <w:tblGrid>
        <w:gridCol w:w="15318"/>
      </w:tblGrid>
      <w:tr w:rsidR="00C35C94" w14:paraId="33370A3A" w14:textId="77777777" w:rsidTr="00C35C94">
        <w:tc>
          <w:tcPr>
            <w:tcW w:w="15318" w:type="dxa"/>
          </w:tcPr>
          <w:p w14:paraId="04EDD5FD" w14:textId="102BF892" w:rsidR="00C35C94" w:rsidRPr="00C35C94" w:rsidRDefault="00C35C94" w:rsidP="00E644EE">
            <w:pPr>
              <w:ind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Section 4: Additional Continuing Airworthiness Management Procedures as required by CAMO.A.300 (a)(11)(iii)</w:t>
            </w:r>
          </w:p>
        </w:tc>
      </w:tr>
    </w:tbl>
    <w:p w14:paraId="3A9AAA9F" w14:textId="77777777" w:rsidR="00C35C94" w:rsidRDefault="00C35C94" w:rsidP="00E644EE">
      <w:pPr>
        <w:ind w:left="-630" w:right="0"/>
        <w:jc w:val="left"/>
      </w:pPr>
    </w:p>
    <w:tbl>
      <w:tblPr>
        <w:tblW w:w="15210" w:type="dxa"/>
        <w:tblInd w:w="-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0"/>
        <w:gridCol w:w="2340"/>
        <w:gridCol w:w="4320"/>
        <w:gridCol w:w="810"/>
      </w:tblGrid>
      <w:tr w:rsidR="00C35C94" w14:paraId="16D4DD0B" w14:textId="77777777" w:rsidTr="007574A6">
        <w:trPr>
          <w:trHeight w:val="1209"/>
        </w:trPr>
        <w:tc>
          <w:tcPr>
            <w:tcW w:w="7740" w:type="dxa"/>
            <w:shd w:val="clear" w:color="auto" w:fill="D9D9D9" w:themeFill="background1" w:themeFillShade="D9"/>
          </w:tcPr>
          <w:p w14:paraId="4637E74A" w14:textId="77777777" w:rsidR="00C35C94" w:rsidRPr="003B3BE9" w:rsidRDefault="00C35C94" w:rsidP="000847D5">
            <w:pPr>
              <w:pStyle w:val="TableParagraph"/>
              <w:spacing w:before="225"/>
              <w:rPr>
                <w:rFonts w:ascii="Arial" w:hAnsi="Arial" w:cs="Arial"/>
                <w:sz w:val="20"/>
              </w:rPr>
            </w:pPr>
          </w:p>
          <w:p w14:paraId="69B0CF95" w14:textId="77777777" w:rsidR="00C35C94" w:rsidRPr="003B3BE9" w:rsidRDefault="00C35C94" w:rsidP="00C35C94">
            <w:pPr>
              <w:pStyle w:val="TableParagraph"/>
              <w:ind w:left="5" w:right="180"/>
              <w:jc w:val="center"/>
              <w:rPr>
                <w:rFonts w:ascii="Arial" w:hAnsi="Arial" w:cs="Arial"/>
                <w:b/>
                <w:sz w:val="20"/>
              </w:rPr>
            </w:pPr>
            <w:r w:rsidRPr="003B3BE9">
              <w:rPr>
                <w:rFonts w:ascii="Arial" w:hAnsi="Arial" w:cs="Arial"/>
                <w:b/>
                <w:spacing w:val="-2"/>
                <w:sz w:val="20"/>
              </w:rPr>
              <w:t>Content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3F186ED4" w14:textId="77777777" w:rsidR="00C35C94" w:rsidRPr="003B3BE9" w:rsidRDefault="00C35C94" w:rsidP="000847D5">
            <w:pPr>
              <w:pStyle w:val="TableParagraph"/>
              <w:spacing w:before="57" w:line="283" w:lineRule="auto"/>
              <w:ind w:left="107" w:right="59"/>
              <w:rPr>
                <w:rFonts w:ascii="Arial" w:hAnsi="Arial" w:cs="Arial"/>
                <w:b/>
                <w:sz w:val="20"/>
              </w:rPr>
            </w:pPr>
            <w:r w:rsidRPr="003B3BE9">
              <w:rPr>
                <w:rFonts w:ascii="Arial" w:hAnsi="Arial" w:cs="Arial"/>
                <w:b/>
                <w:sz w:val="20"/>
              </w:rPr>
              <w:t xml:space="preserve">CAME / Procedure </w:t>
            </w:r>
            <w:r w:rsidRPr="003B3BE9">
              <w:rPr>
                <w:rFonts w:ascii="Arial" w:hAnsi="Arial" w:cs="Arial"/>
                <w:b/>
                <w:spacing w:val="-2"/>
                <w:sz w:val="20"/>
              </w:rPr>
              <w:t>Reference</w:t>
            </w:r>
            <w:r w:rsidRPr="003B3BE9">
              <w:rPr>
                <w:rFonts w:ascii="Arial" w:hAnsi="Arial" w:cs="Arial"/>
                <w:b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b/>
                <w:spacing w:val="-2"/>
                <w:sz w:val="20"/>
              </w:rPr>
              <w:t>(if</w:t>
            </w:r>
            <w:r w:rsidRPr="003B3BE9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b/>
                <w:spacing w:val="-2"/>
                <w:sz w:val="20"/>
              </w:rPr>
              <w:t xml:space="preserve">different </w:t>
            </w:r>
            <w:r w:rsidRPr="003B3BE9">
              <w:rPr>
                <w:rFonts w:ascii="Arial" w:hAnsi="Arial" w:cs="Arial"/>
                <w:b/>
                <w:sz w:val="20"/>
              </w:rPr>
              <w:t>to</w:t>
            </w:r>
            <w:r w:rsidRPr="003B3BE9">
              <w:rPr>
                <w:rFonts w:ascii="Arial" w:hAnsi="Arial" w:cs="Arial"/>
                <w:b/>
                <w:spacing w:val="2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b/>
                <w:sz w:val="20"/>
              </w:rPr>
              <w:t>AMC1</w:t>
            </w:r>
            <w:r w:rsidRPr="003B3BE9"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b/>
                <w:spacing w:val="-2"/>
                <w:sz w:val="20"/>
              </w:rPr>
              <w:t>CAMO.A.300</w:t>
            </w:r>
          </w:p>
          <w:p w14:paraId="2760A3D8" w14:textId="77777777" w:rsidR="00C35C94" w:rsidRPr="003B3BE9" w:rsidRDefault="00C35C94" w:rsidP="000847D5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3B3BE9">
              <w:rPr>
                <w:rFonts w:ascii="Arial" w:hAnsi="Arial" w:cs="Arial"/>
                <w:b/>
                <w:spacing w:val="-2"/>
                <w:sz w:val="20"/>
              </w:rPr>
              <w:t>Reference)</w:t>
            </w:r>
          </w:p>
        </w:tc>
        <w:tc>
          <w:tcPr>
            <w:tcW w:w="4320" w:type="dxa"/>
            <w:shd w:val="clear" w:color="auto" w:fill="D9D9D9" w:themeFill="background1" w:themeFillShade="D9"/>
          </w:tcPr>
          <w:p w14:paraId="417A4D5E" w14:textId="77777777" w:rsidR="00C35C94" w:rsidRPr="003B3BE9" w:rsidRDefault="00C35C94" w:rsidP="000847D5">
            <w:pPr>
              <w:pStyle w:val="TableParagraph"/>
              <w:spacing w:before="225"/>
              <w:rPr>
                <w:rFonts w:ascii="Arial" w:hAnsi="Arial" w:cs="Arial"/>
                <w:sz w:val="20"/>
              </w:rPr>
            </w:pPr>
          </w:p>
          <w:p w14:paraId="0BF6D5F6" w14:textId="77777777" w:rsidR="00C35C94" w:rsidRPr="003B3BE9" w:rsidRDefault="00C35C94" w:rsidP="000847D5">
            <w:pPr>
              <w:pStyle w:val="TableParagraph"/>
              <w:ind w:left="9"/>
              <w:jc w:val="center"/>
              <w:rPr>
                <w:rFonts w:ascii="Arial" w:hAnsi="Arial" w:cs="Arial"/>
                <w:b/>
                <w:sz w:val="20"/>
              </w:rPr>
            </w:pPr>
            <w:r w:rsidRPr="003B3BE9">
              <w:rPr>
                <w:rFonts w:ascii="Arial" w:hAnsi="Arial" w:cs="Arial"/>
                <w:b/>
                <w:spacing w:val="-2"/>
                <w:w w:val="105"/>
                <w:sz w:val="20"/>
              </w:rPr>
              <w:t>Comment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177AE46F" w14:textId="77777777" w:rsidR="00C35C94" w:rsidRPr="003B3BE9" w:rsidRDefault="00C35C94" w:rsidP="000847D5">
            <w:pPr>
              <w:pStyle w:val="TableParagraph"/>
              <w:spacing w:before="225"/>
              <w:rPr>
                <w:rFonts w:ascii="Arial" w:hAnsi="Arial" w:cs="Arial"/>
                <w:sz w:val="20"/>
              </w:rPr>
            </w:pPr>
          </w:p>
          <w:p w14:paraId="609A344A" w14:textId="77777777" w:rsidR="00C35C94" w:rsidRPr="003B3BE9" w:rsidRDefault="00C35C94" w:rsidP="00C35C94">
            <w:pPr>
              <w:pStyle w:val="TableParagraph"/>
              <w:ind w:left="134" w:right="30"/>
              <w:rPr>
                <w:rFonts w:ascii="Arial" w:hAnsi="Arial" w:cs="Arial"/>
                <w:b/>
                <w:sz w:val="20"/>
              </w:rPr>
            </w:pPr>
            <w:r w:rsidRPr="003B3BE9">
              <w:rPr>
                <w:rFonts w:ascii="Arial" w:hAnsi="Arial" w:cs="Arial"/>
                <w:b/>
                <w:spacing w:val="-2"/>
                <w:sz w:val="20"/>
              </w:rPr>
              <w:t>Check</w:t>
            </w:r>
          </w:p>
        </w:tc>
      </w:tr>
      <w:tr w:rsidR="00C35C94" w14:paraId="3FB1C30A" w14:textId="77777777" w:rsidTr="00C26139">
        <w:trPr>
          <w:trHeight w:val="278"/>
        </w:trPr>
        <w:tc>
          <w:tcPr>
            <w:tcW w:w="7740" w:type="dxa"/>
          </w:tcPr>
          <w:p w14:paraId="7F30A085" w14:textId="77777777" w:rsidR="00C35C94" w:rsidRPr="003B3BE9" w:rsidRDefault="00C35C94" w:rsidP="000847D5">
            <w:pPr>
              <w:pStyle w:val="TableParagraph"/>
              <w:spacing w:line="231" w:lineRule="exact"/>
              <w:ind w:left="208"/>
              <w:rPr>
                <w:rFonts w:ascii="Arial" w:hAnsi="Arial" w:cs="Arial"/>
                <w:b/>
                <w:sz w:val="20"/>
              </w:rPr>
            </w:pPr>
            <w:r w:rsidRPr="003B3BE9">
              <w:rPr>
                <w:rFonts w:ascii="Arial" w:hAnsi="Arial" w:cs="Arial"/>
                <w:b/>
                <w:sz w:val="20"/>
              </w:rPr>
              <w:t>Additional</w:t>
            </w:r>
            <w:r w:rsidRPr="003B3BE9">
              <w:rPr>
                <w:rFonts w:ascii="Arial" w:hAnsi="Arial" w:cs="Arial"/>
                <w:b/>
                <w:spacing w:val="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b/>
                <w:spacing w:val="-2"/>
                <w:sz w:val="20"/>
              </w:rPr>
              <w:t>Procedures</w:t>
            </w:r>
          </w:p>
        </w:tc>
        <w:tc>
          <w:tcPr>
            <w:tcW w:w="2340" w:type="dxa"/>
          </w:tcPr>
          <w:p w14:paraId="078B10FF" w14:textId="77777777" w:rsidR="00C35C94" w:rsidRPr="003B3BE9" w:rsidRDefault="00C35C94" w:rsidP="000847D5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4320" w:type="dxa"/>
          </w:tcPr>
          <w:p w14:paraId="7D17B1B8" w14:textId="77777777" w:rsidR="00C35C94" w:rsidRPr="003B3BE9" w:rsidRDefault="00C35C94" w:rsidP="000847D5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1109CAB2" w14:textId="77777777" w:rsidR="00C35C94" w:rsidRPr="003B3BE9" w:rsidRDefault="00C35C94" w:rsidP="000847D5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C35C94" w14:paraId="5802E08B" w14:textId="77777777" w:rsidTr="00C26139">
        <w:trPr>
          <w:trHeight w:val="2733"/>
        </w:trPr>
        <w:tc>
          <w:tcPr>
            <w:tcW w:w="7740" w:type="dxa"/>
          </w:tcPr>
          <w:p w14:paraId="21942F33" w14:textId="77777777" w:rsidR="00C35C94" w:rsidRPr="003B3BE9" w:rsidRDefault="00C35C94" w:rsidP="000847D5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Planning procedures</w:t>
            </w:r>
          </w:p>
          <w:p w14:paraId="4CE385D4" w14:textId="77777777" w:rsidR="00C35C94" w:rsidRPr="003B3BE9" w:rsidRDefault="00C35C94" w:rsidP="00C35C94">
            <w:pPr>
              <w:pStyle w:val="TableParagraph"/>
              <w:numPr>
                <w:ilvl w:val="0"/>
                <w:numId w:val="106"/>
              </w:numPr>
              <w:tabs>
                <w:tab w:val="left" w:pos="827"/>
              </w:tabs>
              <w:autoSpaceDE w:val="0"/>
              <w:autoSpaceDN w:val="0"/>
              <w:spacing w:before="7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General</w:t>
            </w:r>
          </w:p>
          <w:p w14:paraId="4F91E8BC" w14:textId="77777777" w:rsidR="00C35C94" w:rsidRPr="003B3BE9" w:rsidRDefault="00C35C94" w:rsidP="00C35C94">
            <w:pPr>
              <w:pStyle w:val="TableParagraph"/>
              <w:numPr>
                <w:ilvl w:val="0"/>
                <w:numId w:val="106"/>
              </w:numPr>
              <w:tabs>
                <w:tab w:val="left" w:pos="827"/>
              </w:tabs>
              <w:autoSpaceDE w:val="0"/>
              <w:autoSpaceDN w:val="0"/>
              <w:spacing w:before="7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Planning</w:t>
            </w:r>
            <w:r w:rsidRPr="003B3BE9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2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AMP</w:t>
            </w:r>
            <w:r w:rsidRPr="003B3BE9">
              <w:rPr>
                <w:rFonts w:ascii="Arial" w:hAnsi="Arial" w:cs="Arial"/>
                <w:spacing w:val="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tasks,</w:t>
            </w:r>
            <w:r w:rsidRPr="003B3BE9">
              <w:rPr>
                <w:rFonts w:ascii="Arial" w:hAnsi="Arial" w:cs="Arial"/>
                <w:spacing w:val="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modifications,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AD’s,</w:t>
            </w:r>
            <w:r w:rsidRPr="003B3BE9">
              <w:rPr>
                <w:rFonts w:ascii="Arial" w:hAnsi="Arial" w:cs="Arial"/>
                <w:spacing w:val="1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SB’s,</w:t>
            </w:r>
            <w:r w:rsidRPr="003B3BE9">
              <w:rPr>
                <w:rFonts w:ascii="Arial" w:hAnsi="Arial" w:cs="Arial"/>
                <w:spacing w:val="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MEL</w:t>
            </w:r>
            <w:r w:rsidRPr="003B3BE9">
              <w:rPr>
                <w:rFonts w:ascii="Arial" w:hAnsi="Arial" w:cs="Arial"/>
                <w:spacing w:val="2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defects,</w:t>
            </w:r>
            <w:r w:rsidRPr="003B3BE9">
              <w:rPr>
                <w:rFonts w:ascii="Arial" w:hAnsi="Arial" w:cs="Arial"/>
                <w:spacing w:val="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open</w:t>
            </w:r>
            <w:r w:rsidRPr="003B3BE9">
              <w:rPr>
                <w:rFonts w:ascii="Arial" w:hAnsi="Arial" w:cs="Arial"/>
                <w:spacing w:val="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defects,</w:t>
            </w:r>
            <w:r w:rsidRPr="003B3BE9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etc.</w:t>
            </w:r>
          </w:p>
          <w:p w14:paraId="2B9A6285" w14:textId="77777777" w:rsidR="00C35C94" w:rsidRPr="003B3BE9" w:rsidRDefault="00C35C94" w:rsidP="00C35C94">
            <w:pPr>
              <w:pStyle w:val="TableParagraph"/>
              <w:numPr>
                <w:ilvl w:val="0"/>
                <w:numId w:val="106"/>
              </w:numPr>
              <w:tabs>
                <w:tab w:val="left" w:pos="826"/>
              </w:tabs>
              <w:autoSpaceDE w:val="0"/>
              <w:autoSpaceDN w:val="0"/>
              <w:spacing w:before="4"/>
              <w:ind w:left="826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Creation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work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packages,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including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work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cards</w:t>
            </w:r>
          </w:p>
          <w:p w14:paraId="5CC24335" w14:textId="77777777" w:rsidR="00C35C94" w:rsidRPr="003B3BE9" w:rsidRDefault="00C35C94" w:rsidP="00C35C94">
            <w:pPr>
              <w:pStyle w:val="TableParagraph"/>
              <w:numPr>
                <w:ilvl w:val="0"/>
                <w:numId w:val="106"/>
              </w:numPr>
              <w:tabs>
                <w:tab w:val="left" w:pos="826"/>
              </w:tabs>
              <w:autoSpaceDE w:val="0"/>
              <w:autoSpaceDN w:val="0"/>
              <w:spacing w:before="7"/>
              <w:ind w:left="826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Ordering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maintenance</w:t>
            </w:r>
          </w:p>
          <w:p w14:paraId="23993F9E" w14:textId="77777777" w:rsidR="00C35C94" w:rsidRPr="003B3BE9" w:rsidRDefault="00C35C94" w:rsidP="00C35C94">
            <w:pPr>
              <w:pStyle w:val="TableParagraph"/>
              <w:numPr>
                <w:ilvl w:val="0"/>
                <w:numId w:val="106"/>
              </w:numPr>
              <w:tabs>
                <w:tab w:val="left" w:pos="823"/>
                <w:tab w:val="left" w:pos="825"/>
              </w:tabs>
              <w:autoSpaceDE w:val="0"/>
              <w:autoSpaceDN w:val="0"/>
              <w:spacing w:before="9" w:line="237" w:lineRule="auto"/>
              <w:ind w:right="1177" w:hanging="35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Supervise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activities and coordinate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related decisions to ensure that any maintenance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carried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out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properly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appropriately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released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for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determined of aircraft airworthiness</w:t>
            </w:r>
          </w:p>
          <w:p w14:paraId="492A5170" w14:textId="77777777" w:rsidR="00C35C94" w:rsidRPr="003B3BE9" w:rsidRDefault="00C35C94" w:rsidP="00C35C94">
            <w:pPr>
              <w:pStyle w:val="TableParagraph"/>
              <w:numPr>
                <w:ilvl w:val="0"/>
                <w:numId w:val="106"/>
              </w:numPr>
              <w:tabs>
                <w:tab w:val="left" w:pos="823"/>
              </w:tabs>
              <w:autoSpaceDE w:val="0"/>
              <w:autoSpaceDN w:val="0"/>
              <w:spacing w:before="10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Monitoring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between scheduled </w:t>
            </w:r>
            <w:r w:rsidRPr="003B3BE9">
              <w:rPr>
                <w:rFonts w:ascii="Arial" w:hAnsi="Arial" w:cs="Arial"/>
                <w:spacing w:val="-2"/>
                <w:sz w:val="20"/>
              </w:rPr>
              <w:t>maintenance</w:t>
            </w:r>
          </w:p>
          <w:p w14:paraId="778302A3" w14:textId="77777777" w:rsidR="00C35C94" w:rsidRPr="003B3BE9" w:rsidRDefault="00C35C94" w:rsidP="00C35C94">
            <w:pPr>
              <w:pStyle w:val="TableParagraph"/>
              <w:numPr>
                <w:ilvl w:val="0"/>
                <w:numId w:val="106"/>
              </w:numPr>
              <w:tabs>
                <w:tab w:val="left" w:pos="822"/>
              </w:tabs>
              <w:autoSpaceDE w:val="0"/>
              <w:autoSpaceDN w:val="0"/>
              <w:spacing w:before="7"/>
              <w:ind w:left="822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4"/>
                <w:sz w:val="20"/>
              </w:rPr>
              <w:t>Variation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</w:t>
            </w:r>
          </w:p>
          <w:p w14:paraId="780915F5" w14:textId="77777777" w:rsidR="00C35C94" w:rsidRPr="003B3BE9" w:rsidRDefault="00C35C94" w:rsidP="00C35C94">
            <w:pPr>
              <w:pStyle w:val="TableParagraph"/>
              <w:numPr>
                <w:ilvl w:val="0"/>
                <w:numId w:val="106"/>
              </w:numPr>
              <w:tabs>
                <w:tab w:val="left" w:pos="827"/>
              </w:tabs>
              <w:autoSpaceDE w:val="0"/>
              <w:autoSpaceDN w:val="0"/>
              <w:spacing w:before="7" w:line="231" w:lineRule="exact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Updating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planning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software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after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completions</w:t>
            </w:r>
          </w:p>
        </w:tc>
        <w:tc>
          <w:tcPr>
            <w:tcW w:w="2340" w:type="dxa"/>
          </w:tcPr>
          <w:p w14:paraId="0F9C43D4" w14:textId="77777777" w:rsidR="00C35C94" w:rsidRPr="003B3BE9" w:rsidRDefault="00C35C94" w:rsidP="000847D5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4320" w:type="dxa"/>
          </w:tcPr>
          <w:p w14:paraId="78E2DE2D" w14:textId="77777777" w:rsidR="00C35C94" w:rsidRPr="003B3BE9" w:rsidRDefault="00C35C94" w:rsidP="000847D5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</w:tcPr>
          <w:p w14:paraId="32724D19" w14:textId="77777777" w:rsidR="00C35C94" w:rsidRPr="003B3BE9" w:rsidRDefault="00C35C94" w:rsidP="000847D5">
            <w:pPr>
              <w:pStyle w:val="TableParagraph"/>
              <w:spacing w:before="5"/>
              <w:rPr>
                <w:rFonts w:ascii="Arial" w:hAnsi="Arial" w:cs="Arial"/>
                <w:sz w:val="6"/>
              </w:rPr>
            </w:pPr>
          </w:p>
          <w:p w14:paraId="66048F85" w14:textId="490DDF7E" w:rsidR="00C35C94" w:rsidRPr="003B3BE9" w:rsidRDefault="00A433A6" w:rsidP="000847D5">
            <w:pPr>
              <w:pStyle w:val="TableParagraph"/>
              <w:ind w:left="278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22D5A" w14:paraId="22FF600B" w14:textId="77777777" w:rsidTr="00FE2A91">
        <w:trPr>
          <w:trHeight w:val="2348"/>
        </w:trPr>
        <w:tc>
          <w:tcPr>
            <w:tcW w:w="7740" w:type="dxa"/>
          </w:tcPr>
          <w:p w14:paraId="0A0E378C" w14:textId="77777777" w:rsidR="00022D5A" w:rsidRPr="003B3BE9" w:rsidRDefault="00022D5A" w:rsidP="00022D5A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data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control</w:t>
            </w:r>
          </w:p>
          <w:p w14:paraId="5E759FAB" w14:textId="77777777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7"/>
              </w:tabs>
              <w:autoSpaceDE w:val="0"/>
              <w:autoSpaceDN w:val="0"/>
              <w:spacing w:before="9" w:line="24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Control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information</w:t>
            </w:r>
          </w:p>
          <w:p w14:paraId="617B4A98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6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Technical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library</w:t>
            </w:r>
          </w:p>
          <w:p w14:paraId="51E9A380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5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Control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subscriptions</w:t>
            </w:r>
          </w:p>
          <w:p w14:paraId="0B325020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5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Information</w:t>
            </w:r>
            <w:r w:rsidRPr="003B3BE9">
              <w:rPr>
                <w:rFonts w:ascii="Arial" w:hAnsi="Arial" w:cs="Arial"/>
                <w:spacing w:val="-20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held</w:t>
            </w:r>
            <w:r w:rsidRPr="003B3BE9">
              <w:rPr>
                <w:rFonts w:ascii="Arial" w:hAnsi="Arial" w:cs="Arial"/>
                <w:spacing w:val="-1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/</w:t>
            </w:r>
            <w:r w:rsidRPr="003B3BE9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need</w:t>
            </w:r>
            <w:r w:rsidRPr="003B3BE9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regarding</w:t>
            </w:r>
            <w:r w:rsidRPr="003B3BE9">
              <w:rPr>
                <w:rFonts w:ascii="Arial" w:hAnsi="Arial" w:cs="Arial"/>
                <w:spacing w:val="-1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scope</w:t>
            </w:r>
            <w:r w:rsidRPr="003B3BE9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work</w:t>
            </w:r>
          </w:p>
          <w:p w14:paraId="2438A14F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4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Issue</w:t>
            </w:r>
            <w:r w:rsidRPr="003B3BE9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/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amendment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control</w:t>
            </w:r>
          </w:p>
          <w:p w14:paraId="2B912AB1" w14:textId="77777777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5"/>
              </w:tabs>
              <w:autoSpaceDE w:val="0"/>
              <w:autoSpaceDN w:val="0"/>
              <w:spacing w:line="235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Technical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information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amendment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procedures</w:t>
            </w:r>
          </w:p>
          <w:p w14:paraId="7B1F9DB7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4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w w:val="105"/>
                <w:sz w:val="20"/>
              </w:rPr>
              <w:t>Manuals</w:t>
            </w:r>
          </w:p>
          <w:p w14:paraId="06F27862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4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Service</w:t>
            </w:r>
            <w:r w:rsidRPr="003B3BE9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Information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(AD,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SB,</w:t>
            </w:r>
            <w:r w:rsidRPr="003B3BE9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SIL,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etc.)</w:t>
            </w:r>
          </w:p>
          <w:p w14:paraId="1F0107AB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3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Distribution: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access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to</w:t>
            </w:r>
            <w:r w:rsidRPr="003B3BE9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staff</w:t>
            </w:r>
          </w:p>
          <w:p w14:paraId="058FEA37" w14:textId="77777777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4"/>
              </w:tabs>
              <w:autoSpaceDE w:val="0"/>
              <w:autoSpaceDN w:val="0"/>
              <w:spacing w:line="23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Company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Technical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Procedures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/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Instructions</w:t>
            </w:r>
          </w:p>
          <w:p w14:paraId="7D18F134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2"/>
              </w:tabs>
              <w:autoSpaceDE w:val="0"/>
              <w:autoSpaceDN w:val="0"/>
              <w:spacing w:line="250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Issue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/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Amendments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control</w:t>
            </w:r>
          </w:p>
          <w:p w14:paraId="40EA650E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2"/>
              </w:tabs>
              <w:autoSpaceDE w:val="0"/>
              <w:autoSpaceDN w:val="0"/>
              <w:spacing w:line="25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Distribution: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access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to</w:t>
            </w:r>
            <w:r w:rsidRPr="003B3BE9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staff</w:t>
            </w:r>
          </w:p>
          <w:p w14:paraId="7B33AC04" w14:textId="77777777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3"/>
              </w:tabs>
              <w:autoSpaceDE w:val="0"/>
              <w:autoSpaceDN w:val="0"/>
              <w:spacing w:line="234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2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documentation</w:t>
            </w:r>
          </w:p>
          <w:p w14:paraId="085AFECE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2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lastRenderedPageBreak/>
              <w:t>Preparation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from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approved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sources</w:t>
            </w:r>
          </w:p>
          <w:p w14:paraId="25EDE74D" w14:textId="70F37629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1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Work</w:t>
            </w:r>
            <w:r w:rsidRPr="003B3BE9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card/worksheet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system</w:t>
            </w:r>
            <w:r w:rsidRPr="003B3BE9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(AMC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145.A.45</w:t>
            </w:r>
            <w:r w:rsidRPr="003B3BE9">
              <w:rPr>
                <w:rFonts w:ascii="Arial" w:hAnsi="Arial" w:cs="Arial"/>
                <w:spacing w:val="-5"/>
                <w:sz w:val="20"/>
              </w:rPr>
              <w:t>)</w:t>
            </w:r>
          </w:p>
          <w:p w14:paraId="32CF2CDF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6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Differentiate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disassembly,</w:t>
            </w:r>
            <w:r w:rsidRPr="003B3BE9">
              <w:rPr>
                <w:rFonts w:ascii="Arial" w:hAnsi="Arial" w:cs="Arial"/>
                <w:spacing w:val="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accomplishment,</w:t>
            </w:r>
            <w:r w:rsidRPr="003B3BE9">
              <w:rPr>
                <w:rFonts w:ascii="Arial" w:hAnsi="Arial" w:cs="Arial"/>
                <w:spacing w:val="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reassemble and</w:t>
            </w:r>
            <w:r w:rsidRPr="003B3BE9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testing</w:t>
            </w:r>
          </w:p>
          <w:p w14:paraId="50F92DD1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6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Lengthy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task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– supplementary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work-</w:t>
            </w:r>
            <w:r w:rsidRPr="003B3BE9">
              <w:rPr>
                <w:rFonts w:ascii="Arial" w:hAnsi="Arial" w:cs="Arial"/>
                <w:spacing w:val="-2"/>
                <w:sz w:val="20"/>
              </w:rPr>
              <w:t>card/worksheet</w:t>
            </w:r>
          </w:p>
          <w:p w14:paraId="025F9DB8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6"/>
              </w:tabs>
              <w:autoSpaceDE w:val="0"/>
              <w:autoSpaceDN w:val="0"/>
              <w:spacing w:line="247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Amendment</w:t>
            </w:r>
            <w:r w:rsidRPr="003B3BE9">
              <w:rPr>
                <w:rFonts w:ascii="Arial" w:hAnsi="Arial" w:cs="Arial"/>
                <w:spacing w:val="1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control</w:t>
            </w:r>
          </w:p>
          <w:p w14:paraId="293259D0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6"/>
              </w:tabs>
              <w:autoSpaceDE w:val="0"/>
              <w:autoSpaceDN w:val="0"/>
              <w:spacing w:line="241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Transfer</w:t>
            </w:r>
            <w:r w:rsidRPr="003B3BE9">
              <w:rPr>
                <w:rFonts w:ascii="Arial" w:hAnsi="Arial" w:cs="Arial"/>
                <w:spacing w:val="-1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/</w:t>
            </w:r>
            <w:r w:rsidRPr="003B3BE9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transcribe</w:t>
            </w:r>
            <w:r w:rsidRPr="003B3BE9">
              <w:rPr>
                <w:rFonts w:ascii="Arial" w:hAnsi="Arial" w:cs="Arial"/>
                <w:spacing w:val="-1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>data</w:t>
            </w:r>
          </w:p>
          <w:p w14:paraId="3AB512AC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5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and</w:t>
            </w:r>
            <w:r w:rsidRPr="003B3BE9">
              <w:rPr>
                <w:rFonts w:ascii="Arial" w:hAnsi="Arial" w:cs="Arial"/>
                <w:spacing w:val="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identification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amendment</w:t>
            </w:r>
            <w:r w:rsidRPr="003B3BE9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status</w:t>
            </w:r>
            <w:r w:rsidRPr="003B3BE9">
              <w:rPr>
                <w:rFonts w:ascii="Arial" w:hAnsi="Arial" w:cs="Arial"/>
                <w:spacing w:val="-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4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instructions</w:t>
            </w:r>
          </w:p>
          <w:p w14:paraId="07A6D9AF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545"/>
              </w:tabs>
              <w:autoSpaceDE w:val="0"/>
              <w:autoSpaceDN w:val="0"/>
              <w:spacing w:line="246" w:lineRule="exact"/>
              <w:ind w:right="0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Distribution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airworthiness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data: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access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staff</w:t>
            </w:r>
          </w:p>
          <w:p w14:paraId="38156B33" w14:textId="77777777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7"/>
              </w:tabs>
              <w:autoSpaceDE w:val="0"/>
              <w:autoSpaceDN w:val="0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Modifying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instruction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(145.A.45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(d))</w:t>
            </w:r>
          </w:p>
          <w:p w14:paraId="28BE55CD" w14:textId="77777777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7"/>
              </w:tabs>
              <w:autoSpaceDE w:val="0"/>
              <w:autoSpaceDN w:val="0"/>
              <w:spacing w:before="7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Verification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validation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new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procedures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where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practicable</w:t>
            </w:r>
          </w:p>
          <w:p w14:paraId="28EE5DE2" w14:textId="77777777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5"/>
              </w:tabs>
              <w:autoSpaceDE w:val="0"/>
              <w:autoSpaceDN w:val="0"/>
              <w:spacing w:before="5"/>
              <w:ind w:right="49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Incorporation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best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practice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 human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factors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principles Control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customer supplied maintenance data</w:t>
            </w:r>
          </w:p>
          <w:p w14:paraId="5B947AB8" w14:textId="77777777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4"/>
              </w:tabs>
              <w:autoSpaceDE w:val="0"/>
              <w:autoSpaceDN w:val="0"/>
              <w:spacing w:before="5"/>
              <w:ind w:right="53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Incorporation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Fuel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Tank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Safety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concept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on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maintenance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documentation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(Job Instruction Cards etc.)</w:t>
            </w:r>
          </w:p>
          <w:p w14:paraId="6A34D9F4" w14:textId="3D2DC5D5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3"/>
              </w:tabs>
              <w:autoSpaceDE w:val="0"/>
              <w:autoSpaceDN w:val="0"/>
              <w:spacing w:before="8" w:line="243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Incorporation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CDCCL</w:t>
            </w:r>
          </w:p>
          <w:p w14:paraId="089A622D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182"/>
              </w:tabs>
              <w:autoSpaceDE w:val="0"/>
              <w:autoSpaceDN w:val="0"/>
              <w:spacing w:line="249" w:lineRule="exact"/>
              <w:ind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compliance</w:t>
            </w:r>
            <w:r w:rsidRPr="003B3BE9">
              <w:rPr>
                <w:rFonts w:ascii="Arial" w:hAnsi="Arial" w:cs="Arial"/>
                <w:spacing w:val="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with</w:t>
            </w:r>
            <w:r w:rsidRPr="003B3BE9">
              <w:rPr>
                <w:rFonts w:ascii="Arial" w:hAnsi="Arial" w:cs="Arial"/>
                <w:spacing w:val="2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CDCCL</w:t>
            </w:r>
            <w:r w:rsidRPr="003B3BE9">
              <w:rPr>
                <w:rFonts w:ascii="Arial" w:hAnsi="Arial" w:cs="Arial"/>
                <w:spacing w:val="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instructions</w:t>
            </w:r>
          </w:p>
          <w:p w14:paraId="25B5077B" w14:textId="77777777" w:rsidR="00022D5A" w:rsidRPr="003B3BE9" w:rsidRDefault="00022D5A" w:rsidP="00022D5A">
            <w:pPr>
              <w:pStyle w:val="TableParagraph"/>
              <w:numPr>
                <w:ilvl w:val="1"/>
                <w:numId w:val="107"/>
              </w:numPr>
              <w:tabs>
                <w:tab w:val="left" w:pos="1182"/>
              </w:tabs>
              <w:autoSpaceDE w:val="0"/>
              <w:autoSpaceDN w:val="0"/>
              <w:spacing w:line="250" w:lineRule="exact"/>
              <w:ind w:right="0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traceability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1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CDCCL</w:t>
            </w:r>
            <w:r w:rsidRPr="003B3BE9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completion</w:t>
            </w:r>
          </w:p>
          <w:p w14:paraId="24A72B01" w14:textId="2E2F4F18" w:rsidR="00022D5A" w:rsidRPr="003B3BE9" w:rsidRDefault="00022D5A" w:rsidP="00022D5A">
            <w:pPr>
              <w:pStyle w:val="TableParagraph"/>
              <w:numPr>
                <w:ilvl w:val="0"/>
                <w:numId w:val="107"/>
              </w:numPr>
              <w:tabs>
                <w:tab w:val="left" w:pos="827"/>
              </w:tabs>
              <w:autoSpaceDE w:val="0"/>
              <w:autoSpaceDN w:val="0"/>
              <w:spacing w:line="234" w:lineRule="exact"/>
              <w:ind w:right="0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Awareness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Technical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Publications,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Instructions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Service Information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the </w:t>
            </w:r>
            <w:r w:rsidRPr="003B3BE9">
              <w:rPr>
                <w:rFonts w:ascii="Arial" w:hAnsi="Arial" w:cs="Arial"/>
                <w:spacing w:val="-2"/>
                <w:sz w:val="20"/>
              </w:rPr>
              <w:t>staff</w:t>
            </w:r>
          </w:p>
        </w:tc>
        <w:tc>
          <w:tcPr>
            <w:tcW w:w="2340" w:type="dxa"/>
          </w:tcPr>
          <w:p w14:paraId="3C2984C1" w14:textId="77777777" w:rsidR="00022D5A" w:rsidRPr="003B3BE9" w:rsidRDefault="00022D5A" w:rsidP="00022D5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4320" w:type="dxa"/>
          </w:tcPr>
          <w:p w14:paraId="1FD6AD37" w14:textId="77777777" w:rsidR="00022D5A" w:rsidRPr="003B3BE9" w:rsidRDefault="00022D5A" w:rsidP="00022D5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09BFED4D" w14:textId="3540533E" w:rsidR="00022D5A" w:rsidRPr="003B3BE9" w:rsidRDefault="00102E97" w:rsidP="00FE2A91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sz w:val="6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22D5A" w14:paraId="5A783369" w14:textId="77777777" w:rsidTr="00FE2A91">
        <w:trPr>
          <w:trHeight w:val="2733"/>
        </w:trPr>
        <w:tc>
          <w:tcPr>
            <w:tcW w:w="7740" w:type="dxa"/>
          </w:tcPr>
          <w:p w14:paraId="20B58F23" w14:textId="77777777" w:rsidR="00022D5A" w:rsidRPr="003B3BE9" w:rsidRDefault="00022D5A" w:rsidP="00022D5A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Subcontracting</w:t>
            </w:r>
            <w:r w:rsidRPr="003B3BE9">
              <w:rPr>
                <w:rFonts w:ascii="Arial" w:hAnsi="Arial" w:cs="Arial"/>
                <w:spacing w:val="-2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management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control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(if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applicable)</w:t>
            </w:r>
          </w:p>
          <w:p w14:paraId="7040E5CA" w14:textId="7777777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7"/>
              </w:tabs>
              <w:autoSpaceDE w:val="0"/>
              <w:autoSpaceDN w:val="0"/>
              <w:spacing w:before="7" w:line="244" w:lineRule="exact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Subcontract</w:t>
            </w:r>
            <w:r w:rsidRPr="003B3BE9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content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its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continuing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control</w:t>
            </w:r>
          </w:p>
          <w:p w14:paraId="04BC5971" w14:textId="59177C64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6"/>
              </w:tabs>
              <w:autoSpaceDE w:val="0"/>
              <w:autoSpaceDN w:val="0"/>
              <w:spacing w:line="259" w:lineRule="exact"/>
              <w:ind w:left="1186" w:right="0" w:hanging="359"/>
              <w:rPr>
                <w:rFonts w:ascii="Arial" w:hAnsi="Arial" w:cs="Arial"/>
                <w:position w:val="2"/>
                <w:sz w:val="20"/>
              </w:rPr>
            </w:pPr>
            <w:r w:rsidRPr="003B3BE9">
              <w:rPr>
                <w:rFonts w:ascii="Arial" w:hAnsi="Arial" w:cs="Arial"/>
                <w:position w:val="2"/>
                <w:sz w:val="20"/>
              </w:rPr>
              <w:t>Content</w:t>
            </w:r>
            <w:r w:rsidRPr="003B3BE9">
              <w:rPr>
                <w:rFonts w:ascii="Arial" w:hAnsi="Arial" w:cs="Arial"/>
                <w:spacing w:val="-15"/>
                <w:position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2"/>
                <w:sz w:val="20"/>
              </w:rPr>
              <w:t>as</w:t>
            </w:r>
            <w:r w:rsidRPr="003B3BE9">
              <w:rPr>
                <w:rFonts w:ascii="Arial" w:hAnsi="Arial" w:cs="Arial"/>
                <w:spacing w:val="-7"/>
                <w:position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2"/>
                <w:sz w:val="20"/>
              </w:rPr>
              <w:t>per</w:t>
            </w:r>
            <w:r w:rsidRPr="003B3BE9">
              <w:rPr>
                <w:rFonts w:ascii="Arial" w:hAnsi="Arial" w:cs="Arial"/>
                <w:spacing w:val="-9"/>
                <w:position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2"/>
                <w:sz w:val="20"/>
              </w:rPr>
              <w:t>Appendix</w:t>
            </w:r>
            <w:r w:rsidRPr="003B3BE9">
              <w:rPr>
                <w:rFonts w:ascii="Arial" w:hAnsi="Arial" w:cs="Arial"/>
                <w:spacing w:val="-14"/>
                <w:position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2"/>
                <w:sz w:val="20"/>
              </w:rPr>
              <w:t>II</w:t>
            </w:r>
            <w:r w:rsidRPr="003B3BE9">
              <w:rPr>
                <w:rFonts w:ascii="Arial" w:hAnsi="Arial" w:cs="Arial"/>
                <w:spacing w:val="-3"/>
                <w:position w:val="2"/>
                <w:sz w:val="20"/>
              </w:rPr>
              <w:t xml:space="preserve"> </w:t>
            </w:r>
            <w:r w:rsidR="0035323E" w:rsidRPr="003B3BE9">
              <w:rPr>
                <w:rFonts w:ascii="Arial" w:hAnsi="Arial" w:cs="Arial"/>
                <w:position w:val="2"/>
                <w:sz w:val="20"/>
              </w:rPr>
              <w:t>to</w:t>
            </w:r>
            <w:r w:rsidR="00D627AC" w:rsidRPr="003B3BE9">
              <w:rPr>
                <w:rFonts w:ascii="Arial" w:hAnsi="Arial" w:cs="Arial"/>
                <w:position w:val="2"/>
                <w:sz w:val="20"/>
              </w:rPr>
              <w:t xml:space="preserve"> AMC1 CAMO.A.125(d)(3)</w:t>
            </w:r>
          </w:p>
          <w:p w14:paraId="48BFFC9F" w14:textId="77777777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5"/>
              </w:tabs>
              <w:autoSpaceDE w:val="0"/>
              <w:autoSpaceDN w:val="0"/>
              <w:spacing w:line="236" w:lineRule="exact"/>
              <w:ind w:left="1185" w:right="0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Tasks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to</w:t>
            </w:r>
            <w:r w:rsidRPr="003B3BE9">
              <w:rPr>
                <w:rFonts w:ascii="Arial" w:hAnsi="Arial" w:cs="Arial"/>
                <w:spacing w:val="-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be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subcontracted</w:t>
            </w:r>
          </w:p>
          <w:p w14:paraId="084B3EED" w14:textId="77777777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5"/>
              </w:tabs>
              <w:autoSpaceDE w:val="0"/>
              <w:autoSpaceDN w:val="0"/>
              <w:spacing w:line="242" w:lineRule="exact"/>
              <w:ind w:left="1185" w:right="0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Procedure</w:t>
            </w:r>
            <w:r w:rsidRPr="003B3BE9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to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be</w:t>
            </w:r>
            <w:r w:rsidRPr="003B3BE9">
              <w:rPr>
                <w:rFonts w:ascii="Arial" w:hAnsi="Arial" w:cs="Arial"/>
                <w:spacing w:val="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used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and its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control</w:t>
            </w:r>
          </w:p>
          <w:p w14:paraId="49B9B16F" w14:textId="77777777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5"/>
              </w:tabs>
              <w:autoSpaceDE w:val="0"/>
              <w:autoSpaceDN w:val="0"/>
              <w:spacing w:line="241" w:lineRule="exact"/>
              <w:ind w:left="1185" w:right="0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Handling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of</w:t>
            </w:r>
            <w:r w:rsidRPr="003B3BE9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findings</w:t>
            </w:r>
          </w:p>
          <w:p w14:paraId="73D8D706" w14:textId="77777777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4"/>
              </w:tabs>
              <w:autoSpaceDE w:val="0"/>
              <w:autoSpaceDN w:val="0"/>
              <w:spacing w:line="246" w:lineRule="exact"/>
              <w:ind w:left="1184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No</w:t>
            </w:r>
            <w:r w:rsidRPr="003B3BE9">
              <w:rPr>
                <w:rFonts w:ascii="Arial" w:hAnsi="Arial" w:cs="Arial"/>
                <w:spacing w:val="-9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subcontracting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by</w:t>
            </w:r>
            <w:r w:rsidRPr="003B3BE9">
              <w:rPr>
                <w:rFonts w:ascii="Arial" w:hAnsi="Arial" w:cs="Arial"/>
                <w:spacing w:val="-10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the</w:t>
            </w:r>
            <w:r w:rsidRPr="003B3BE9">
              <w:rPr>
                <w:rFonts w:ascii="Arial" w:hAnsi="Arial" w:cs="Arial"/>
                <w:spacing w:val="-7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subcontracted</w:t>
            </w:r>
            <w:r w:rsidRPr="003B3BE9">
              <w:rPr>
                <w:rFonts w:ascii="Arial" w:hAnsi="Arial" w:cs="Arial"/>
                <w:spacing w:val="-1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organization</w:t>
            </w:r>
            <w:r w:rsidRPr="003B3BE9">
              <w:rPr>
                <w:rFonts w:ascii="Arial" w:hAnsi="Arial" w:cs="Arial"/>
                <w:spacing w:val="-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allowed</w:t>
            </w:r>
          </w:p>
          <w:p w14:paraId="60BDEA01" w14:textId="77777777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3"/>
              </w:tabs>
              <w:autoSpaceDE w:val="0"/>
              <w:autoSpaceDN w:val="0"/>
              <w:spacing w:line="242" w:lineRule="exact"/>
              <w:ind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Individual</w:t>
            </w:r>
            <w:r w:rsidRPr="003B3BE9">
              <w:rPr>
                <w:rFonts w:ascii="Arial" w:hAnsi="Arial" w:cs="Arial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responsibility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clearly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defined</w:t>
            </w:r>
          </w:p>
          <w:p w14:paraId="70C706B2" w14:textId="77777777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3"/>
              </w:tabs>
              <w:autoSpaceDE w:val="0"/>
              <w:autoSpaceDN w:val="0"/>
              <w:spacing w:before="5" w:line="220" w:lineRule="auto"/>
              <w:ind w:right="246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position w:val="1"/>
                <w:sz w:val="20"/>
              </w:rPr>
              <w:t>Subcontracted</w:t>
            </w:r>
            <w:r w:rsidRPr="003B3BE9">
              <w:rPr>
                <w:rFonts w:ascii="Arial" w:hAnsi="Arial" w:cs="Arial"/>
                <w:spacing w:val="-14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organisation</w:t>
            </w:r>
            <w:r w:rsidRPr="003B3BE9">
              <w:rPr>
                <w:rFonts w:ascii="Arial" w:hAnsi="Arial" w:cs="Arial"/>
                <w:spacing w:val="-11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to</w:t>
            </w:r>
            <w:r w:rsidRPr="003B3BE9">
              <w:rPr>
                <w:rFonts w:ascii="Arial" w:hAnsi="Arial" w:cs="Arial"/>
                <w:spacing w:val="-6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notify</w:t>
            </w:r>
            <w:r w:rsidRPr="003B3BE9">
              <w:rPr>
                <w:rFonts w:ascii="Arial" w:hAnsi="Arial" w:cs="Arial"/>
                <w:spacing w:val="-13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position w:val="1"/>
                <w:sz w:val="20"/>
              </w:rPr>
              <w:t>the</w:t>
            </w:r>
            <w:r w:rsidRPr="003B3BE9">
              <w:rPr>
                <w:rFonts w:ascii="Arial" w:hAnsi="Arial" w:cs="Arial"/>
                <w:spacing w:val="-4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operator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any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changes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affecting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the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contract</w:t>
            </w:r>
          </w:p>
          <w:p w14:paraId="1E58CECE" w14:textId="0C50068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3"/>
              </w:tabs>
              <w:autoSpaceDE w:val="0"/>
              <w:autoSpaceDN w:val="0"/>
              <w:spacing w:before="14" w:line="244" w:lineRule="exact"/>
              <w:ind w:left="823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Subcontract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approval</w:t>
            </w:r>
            <w:r w:rsidRPr="003B3BE9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="00D627AC" w:rsidRPr="003B3BE9">
              <w:rPr>
                <w:rFonts w:ascii="Arial" w:hAnsi="Arial" w:cs="Arial"/>
                <w:sz w:val="20"/>
              </w:rPr>
              <w:t>Brunei DCA</w:t>
            </w:r>
          </w:p>
          <w:p w14:paraId="50027D4A" w14:textId="084703A6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2"/>
              </w:tabs>
              <w:autoSpaceDE w:val="0"/>
              <w:autoSpaceDN w:val="0"/>
              <w:spacing w:line="254" w:lineRule="exact"/>
              <w:ind w:left="1182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Notifying</w:t>
            </w:r>
            <w:r w:rsidRPr="003B3BE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="00D627AC" w:rsidRPr="003B3BE9">
              <w:rPr>
                <w:rFonts w:ascii="Arial" w:hAnsi="Arial" w:cs="Arial"/>
                <w:sz w:val="20"/>
              </w:rPr>
              <w:t>Brunei DCA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any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changes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affecting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contract</w:t>
            </w:r>
          </w:p>
          <w:p w14:paraId="0A8D7287" w14:textId="7777777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2"/>
              </w:tabs>
              <w:autoSpaceDE w:val="0"/>
              <w:autoSpaceDN w:val="0"/>
              <w:spacing w:line="239" w:lineRule="exact"/>
              <w:ind w:left="822" w:right="0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Tasks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</w:t>
            </w:r>
            <w:r w:rsidRPr="003B3BE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can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</w:t>
            </w:r>
            <w:r w:rsidRPr="003B3BE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subcontracted</w:t>
            </w:r>
          </w:p>
          <w:p w14:paraId="6F6F5512" w14:textId="7777777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1"/>
              </w:tabs>
              <w:autoSpaceDE w:val="0"/>
              <w:autoSpaceDN w:val="0"/>
              <w:spacing w:before="11" w:line="235" w:lineRule="auto"/>
              <w:ind w:right="299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Active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control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of the activities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and or endorsing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recommendation</w:t>
            </w:r>
            <w:r w:rsidRPr="003B3BE9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made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 subcontracting</w:t>
            </w:r>
            <w:r w:rsidRPr="003B3BE9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organisation</w:t>
            </w:r>
          </w:p>
          <w:p w14:paraId="1D1F7DF1" w14:textId="77777777" w:rsidR="00022D5A" w:rsidRPr="003B3BE9" w:rsidRDefault="00022D5A" w:rsidP="00022D5A">
            <w:pPr>
              <w:pStyle w:val="TableParagraph"/>
              <w:numPr>
                <w:ilvl w:val="1"/>
                <w:numId w:val="109"/>
              </w:numPr>
              <w:tabs>
                <w:tab w:val="left" w:pos="1186"/>
              </w:tabs>
              <w:autoSpaceDE w:val="0"/>
              <w:autoSpaceDN w:val="0"/>
              <w:spacing w:before="2" w:line="261" w:lineRule="exact"/>
              <w:ind w:left="1186" w:right="0" w:hanging="359"/>
              <w:rPr>
                <w:rFonts w:ascii="Arial" w:hAnsi="Arial" w:cs="Arial"/>
                <w:position w:val="1"/>
                <w:sz w:val="20"/>
              </w:rPr>
            </w:pP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Individual</w:t>
            </w:r>
            <w:r w:rsidRPr="003B3BE9">
              <w:rPr>
                <w:rFonts w:ascii="Arial" w:hAnsi="Arial" w:cs="Arial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responsibility</w:t>
            </w:r>
            <w:r w:rsidRPr="003B3BE9">
              <w:rPr>
                <w:rFonts w:ascii="Arial" w:hAnsi="Arial" w:cs="Arial"/>
                <w:spacing w:val="-8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clearly</w:t>
            </w:r>
            <w:r w:rsidRPr="003B3BE9">
              <w:rPr>
                <w:rFonts w:ascii="Arial" w:hAnsi="Arial" w:cs="Arial"/>
                <w:spacing w:val="5"/>
                <w:position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position w:val="1"/>
                <w:sz w:val="20"/>
              </w:rPr>
              <w:t>defined</w:t>
            </w:r>
          </w:p>
          <w:p w14:paraId="5C2F3754" w14:textId="7777777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7"/>
              </w:tabs>
              <w:autoSpaceDE w:val="0"/>
              <w:autoSpaceDN w:val="0"/>
              <w:spacing w:line="236" w:lineRule="exact"/>
              <w:ind w:left="827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Access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relevant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data</w:t>
            </w:r>
          </w:p>
          <w:p w14:paraId="1A6A74E0" w14:textId="7777777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5"/>
              </w:tabs>
              <w:autoSpaceDE w:val="0"/>
              <w:autoSpaceDN w:val="0"/>
              <w:spacing w:before="5"/>
              <w:ind w:left="825" w:right="529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lastRenderedPageBreak/>
              <w:t>Establish</w:t>
            </w:r>
            <w:r w:rsidRPr="003B3BE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staff competence (same as in Part 2.9) Assessment</w:t>
            </w:r>
            <w:r w:rsidRPr="003B3BE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 xml:space="preserve">of subcontracted </w:t>
            </w:r>
            <w:r w:rsidRPr="003B3BE9">
              <w:rPr>
                <w:rFonts w:ascii="Arial" w:hAnsi="Arial" w:cs="Arial"/>
                <w:spacing w:val="-2"/>
                <w:sz w:val="20"/>
              </w:rPr>
              <w:t>staff</w:t>
            </w:r>
          </w:p>
          <w:p w14:paraId="0112634F" w14:textId="7777777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5"/>
              </w:tabs>
              <w:autoSpaceDE w:val="0"/>
              <w:autoSpaceDN w:val="0"/>
              <w:spacing w:before="5"/>
              <w:ind w:left="825" w:right="0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pacing w:val="-2"/>
                <w:sz w:val="20"/>
              </w:rPr>
              <w:t>Training and</w:t>
            </w:r>
            <w:r w:rsidRPr="003B3BE9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continuation</w:t>
            </w:r>
            <w:r w:rsidRPr="003B3BE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training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of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subcontracted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4"/>
                <w:sz w:val="20"/>
              </w:rPr>
              <w:t>staff</w:t>
            </w:r>
          </w:p>
          <w:p w14:paraId="39788E70" w14:textId="7777777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3"/>
              </w:tabs>
              <w:autoSpaceDE w:val="0"/>
              <w:autoSpaceDN w:val="0"/>
              <w:spacing w:before="7"/>
              <w:ind w:left="823" w:right="315" w:hanging="359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Subcontracting</w:t>
            </w:r>
            <w:r w:rsidRPr="003B3BE9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management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control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procedure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ensure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that the</w:t>
            </w:r>
            <w:r w:rsidRPr="003B3BE9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action</w:t>
            </w:r>
            <w:r w:rsidRPr="003B3BE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taken</w:t>
            </w:r>
            <w:r w:rsidRPr="003B3BE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by the subcontracted organisation(s) meet the standards required by Part-CAMO</w:t>
            </w:r>
          </w:p>
          <w:p w14:paraId="10E43CDC" w14:textId="77777777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2"/>
              </w:tabs>
              <w:autoSpaceDE w:val="0"/>
              <w:autoSpaceDN w:val="0"/>
              <w:spacing w:before="6"/>
              <w:ind w:left="822" w:right="0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Man-hour</w:t>
            </w:r>
            <w:r w:rsidRPr="003B3BE9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planning</w:t>
            </w:r>
          </w:p>
          <w:p w14:paraId="49CE0B7B" w14:textId="1B07AF7E" w:rsidR="00022D5A" w:rsidRPr="003B3BE9" w:rsidRDefault="00022D5A" w:rsidP="00022D5A">
            <w:pPr>
              <w:pStyle w:val="TableParagraph"/>
              <w:numPr>
                <w:ilvl w:val="0"/>
                <w:numId w:val="109"/>
              </w:numPr>
              <w:tabs>
                <w:tab w:val="left" w:pos="822"/>
              </w:tabs>
              <w:autoSpaceDE w:val="0"/>
              <w:autoSpaceDN w:val="0"/>
              <w:spacing w:before="6"/>
              <w:ind w:left="822" w:right="0"/>
              <w:rPr>
                <w:rFonts w:ascii="Arial" w:hAnsi="Arial" w:cs="Arial"/>
                <w:spacing w:val="-2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periodic</w:t>
            </w:r>
            <w:r w:rsidRPr="003B3BE9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subcontract</w:t>
            </w:r>
            <w:r w:rsidRPr="003B3BE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review</w:t>
            </w:r>
            <w:r w:rsidRPr="003B3BE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process</w:t>
            </w:r>
          </w:p>
        </w:tc>
        <w:tc>
          <w:tcPr>
            <w:tcW w:w="2340" w:type="dxa"/>
          </w:tcPr>
          <w:p w14:paraId="009B55D7" w14:textId="77777777" w:rsidR="00022D5A" w:rsidRPr="003B3BE9" w:rsidRDefault="00022D5A" w:rsidP="00022D5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4320" w:type="dxa"/>
          </w:tcPr>
          <w:p w14:paraId="6238B8A6" w14:textId="77777777" w:rsidR="00022D5A" w:rsidRPr="003B3BE9" w:rsidRDefault="00022D5A" w:rsidP="00022D5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3510A434" w14:textId="760748DD" w:rsidR="00022D5A" w:rsidRPr="003B3BE9" w:rsidRDefault="00102E97" w:rsidP="00FE2A91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sz w:val="6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470F5" w14:paraId="49BC9EE4" w14:textId="77777777" w:rsidTr="00FE2A91">
        <w:trPr>
          <w:trHeight w:val="2733"/>
        </w:trPr>
        <w:tc>
          <w:tcPr>
            <w:tcW w:w="7740" w:type="dxa"/>
          </w:tcPr>
          <w:p w14:paraId="3824C5C9" w14:textId="6D980C82" w:rsidR="005741AF" w:rsidRDefault="0050605D" w:rsidP="005741AF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Airworthiness related Operational approval </w:t>
            </w:r>
            <w:r w:rsidR="005A15CD">
              <w:rPr>
                <w:rFonts w:ascii="Arial" w:hAnsi="Arial" w:cs="Arial"/>
                <w:sz w:val="20"/>
              </w:rPr>
              <w:t xml:space="preserve">&amp; </w:t>
            </w:r>
            <w:r>
              <w:rPr>
                <w:rFonts w:ascii="Arial" w:hAnsi="Arial" w:cs="Arial"/>
                <w:sz w:val="20"/>
              </w:rPr>
              <w:t>control procedure (if applicable)</w:t>
            </w:r>
          </w:p>
          <w:p w14:paraId="6590637F" w14:textId="2D9575FB" w:rsidR="005741AF" w:rsidRDefault="005741AF" w:rsidP="005741AF">
            <w:pPr>
              <w:pStyle w:val="TableParagraph"/>
              <w:spacing w:line="233" w:lineRule="exact"/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The following airworthiness related Flight Operation’s BARs:</w:t>
            </w:r>
          </w:p>
          <w:p w14:paraId="32655880" w14:textId="288BCE08" w:rsidR="005741AF" w:rsidRDefault="005741AF" w:rsidP="005741AF">
            <w:pPr>
              <w:pStyle w:val="TableParagraph"/>
              <w:numPr>
                <w:ilvl w:val="0"/>
                <w:numId w:val="115"/>
              </w:numPr>
              <w:spacing w:line="233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BAR 6 Part SPA approval (ETOPS/LVO/RVSM/PBN/MNPS/EFB)</w:t>
            </w:r>
          </w:p>
          <w:p w14:paraId="1899EF34" w14:textId="66C2E816" w:rsidR="005741AF" w:rsidRPr="005741AF" w:rsidRDefault="005741AF" w:rsidP="005741AF">
            <w:pPr>
              <w:pStyle w:val="TableParagraph"/>
              <w:numPr>
                <w:ilvl w:val="0"/>
                <w:numId w:val="115"/>
              </w:numPr>
              <w:spacing w:line="233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BAR 6 Part CAT/NCC/NCO/SPO (Instruments, data and equipment)</w:t>
            </w:r>
          </w:p>
          <w:p w14:paraId="5B5BAD4B" w14:textId="4E1DAE23" w:rsidR="005741AF" w:rsidRPr="005A15CD" w:rsidRDefault="005A15CD" w:rsidP="00E211D8">
            <w:pPr>
              <w:pStyle w:val="ListParagraph"/>
              <w:numPr>
                <w:ilvl w:val="0"/>
                <w:numId w:val="113"/>
              </w:numPr>
              <w:rPr>
                <w:rFonts w:ascii="Arial" w:hAnsi="Arial" w:cs="Arial"/>
                <w:sz w:val="20"/>
              </w:rPr>
            </w:pPr>
            <w:r w:rsidRPr="005741AF">
              <w:rPr>
                <w:rFonts w:ascii="Arial" w:hAnsi="Arial" w:cs="Arial"/>
                <w:sz w:val="20"/>
              </w:rPr>
              <w:t>Genera</w:t>
            </w:r>
            <w:r w:rsidR="005741AF" w:rsidRPr="005741AF">
              <w:rPr>
                <w:rFonts w:ascii="Arial" w:hAnsi="Arial" w:cs="Arial"/>
                <w:sz w:val="20"/>
              </w:rPr>
              <w:t>l</w:t>
            </w:r>
          </w:p>
          <w:p w14:paraId="1CAA9B44" w14:textId="6ED17EC3" w:rsidR="005741AF" w:rsidRDefault="005741AF" w:rsidP="005741AF">
            <w:pPr>
              <w:pStyle w:val="TableParagraph"/>
              <w:numPr>
                <w:ilvl w:val="0"/>
                <w:numId w:val="113"/>
              </w:numPr>
              <w:spacing w:line="233" w:lineRule="exact"/>
              <w:ind w:right="17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Supervise, coordinate &amp; ensure management of airworthiness/ technical aspects of operational approval remains compliance to BAR 6.</w:t>
            </w:r>
          </w:p>
          <w:p w14:paraId="21A97CB4" w14:textId="280FD15B" w:rsidR="005741AF" w:rsidRDefault="005741AF" w:rsidP="005A15CD">
            <w:pPr>
              <w:pStyle w:val="TableParagraph"/>
              <w:numPr>
                <w:ilvl w:val="0"/>
                <w:numId w:val="113"/>
              </w:numPr>
              <w:spacing w:line="233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Liaison with Operations department/ focal for operational approval.</w:t>
            </w:r>
          </w:p>
          <w:p w14:paraId="3C77AAC8" w14:textId="15004775" w:rsidR="005A15CD" w:rsidRPr="003B3BE9" w:rsidRDefault="00FE2A91" w:rsidP="00FE2A91">
            <w:pPr>
              <w:pStyle w:val="TableParagraph"/>
              <w:numPr>
                <w:ilvl w:val="0"/>
                <w:numId w:val="115"/>
              </w:numPr>
              <w:spacing w:line="233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BAR 6 Part CAT.GEN.MPA</w:t>
            </w:r>
            <w:r w:rsidR="008A1587">
              <w:rPr>
                <w:rFonts w:ascii="Arial" w:hAnsi="Arial" w:cs="Arial"/>
                <w:sz w:val="20"/>
              </w:rPr>
              <w:t>.145</w:t>
            </w:r>
            <w:r>
              <w:rPr>
                <w:rFonts w:ascii="Arial" w:hAnsi="Arial" w:cs="Arial"/>
                <w:sz w:val="20"/>
              </w:rPr>
              <w:t xml:space="preserve">/ BAR 6 Part NCC/SPO (GEN.145) Handling of flight recorder recording: preservation, protection and use – serviceability and readout analysis. </w:t>
            </w:r>
          </w:p>
        </w:tc>
        <w:tc>
          <w:tcPr>
            <w:tcW w:w="2340" w:type="dxa"/>
          </w:tcPr>
          <w:p w14:paraId="55DF8489" w14:textId="77777777" w:rsidR="000470F5" w:rsidRPr="003B3BE9" w:rsidRDefault="000470F5" w:rsidP="00022D5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4320" w:type="dxa"/>
          </w:tcPr>
          <w:p w14:paraId="7AEC595A" w14:textId="77777777" w:rsidR="000470F5" w:rsidRPr="003B3BE9" w:rsidRDefault="000470F5" w:rsidP="00022D5A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10" w:type="dxa"/>
            <w:vAlign w:val="center"/>
          </w:tcPr>
          <w:p w14:paraId="582CCCE0" w14:textId="63F04603" w:rsidR="000470F5" w:rsidRPr="003B3BE9" w:rsidRDefault="00FE2A91" w:rsidP="00FE2A91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3BE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</w:rPr>
            </w:r>
            <w:r w:rsidR="00000000">
              <w:rPr>
                <w:rFonts w:ascii="Arial" w:hAnsi="Arial" w:cs="Arial"/>
                <w:sz w:val="20"/>
              </w:rPr>
              <w:fldChar w:fldCharType="separate"/>
            </w:r>
            <w:r w:rsidRPr="003B3BE9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368353F3" w14:textId="77777777" w:rsidR="00C26139" w:rsidRDefault="00C26139">
      <w:r>
        <w:br w:type="page"/>
      </w:r>
    </w:p>
    <w:tbl>
      <w:tblPr>
        <w:tblW w:w="15305" w:type="dxa"/>
        <w:tblInd w:w="-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5"/>
      </w:tblGrid>
      <w:tr w:rsidR="00022D5A" w:rsidRPr="003B3BE9" w14:paraId="5A8D3A9F" w14:textId="77777777" w:rsidTr="003B3BE9">
        <w:trPr>
          <w:trHeight w:val="273"/>
        </w:trPr>
        <w:tc>
          <w:tcPr>
            <w:tcW w:w="15305" w:type="dxa"/>
          </w:tcPr>
          <w:p w14:paraId="68F6AE65" w14:textId="156A9FDB" w:rsidR="00022D5A" w:rsidRPr="003B3BE9" w:rsidRDefault="00022D5A" w:rsidP="000847D5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0"/>
              </w:rPr>
            </w:pPr>
            <w:r w:rsidRPr="003B3BE9">
              <w:rPr>
                <w:rFonts w:ascii="Arial" w:hAnsi="Arial" w:cs="Arial"/>
                <w:b/>
                <w:sz w:val="20"/>
              </w:rPr>
              <w:lastRenderedPageBreak/>
              <w:t>Section</w:t>
            </w:r>
            <w:r w:rsidRPr="003B3BE9">
              <w:rPr>
                <w:rFonts w:ascii="Arial" w:hAnsi="Arial" w:cs="Arial"/>
                <w:b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b/>
                <w:sz w:val="20"/>
              </w:rPr>
              <w:t>5:</w:t>
            </w:r>
            <w:r w:rsidRPr="003B3BE9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b/>
                <w:sz w:val="20"/>
              </w:rPr>
              <w:t xml:space="preserve">Additional </w:t>
            </w:r>
            <w:r w:rsidRPr="003B3BE9">
              <w:rPr>
                <w:rFonts w:ascii="Arial" w:hAnsi="Arial" w:cs="Arial"/>
                <w:b/>
                <w:spacing w:val="-2"/>
                <w:sz w:val="20"/>
              </w:rPr>
              <w:t>information</w:t>
            </w:r>
          </w:p>
        </w:tc>
      </w:tr>
      <w:tr w:rsidR="00022D5A" w:rsidRPr="003B3BE9" w14:paraId="0E2C4DDA" w14:textId="77777777" w:rsidTr="003B3BE9">
        <w:trPr>
          <w:trHeight w:val="242"/>
        </w:trPr>
        <w:tc>
          <w:tcPr>
            <w:tcW w:w="15305" w:type="dxa"/>
          </w:tcPr>
          <w:p w14:paraId="770ECF1C" w14:textId="6FB9E035" w:rsidR="00022D5A" w:rsidRPr="003B3BE9" w:rsidRDefault="00022D5A" w:rsidP="00022D5A">
            <w:pPr>
              <w:pStyle w:val="TableParagraph"/>
              <w:spacing w:line="222" w:lineRule="exact"/>
              <w:ind w:left="-650" w:firstLine="757"/>
              <w:rPr>
                <w:rFonts w:ascii="Arial" w:hAnsi="Arial" w:cs="Arial"/>
                <w:sz w:val="20"/>
              </w:rPr>
            </w:pPr>
            <w:r w:rsidRPr="003B3BE9">
              <w:rPr>
                <w:rFonts w:ascii="Arial" w:hAnsi="Arial" w:cs="Arial"/>
                <w:sz w:val="20"/>
              </w:rPr>
              <w:t>Please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provide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any</w:t>
            </w:r>
            <w:r w:rsidRPr="003B3BE9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additional</w:t>
            </w:r>
            <w:r w:rsidRPr="003B3BE9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information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below.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Make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reference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to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the</w:t>
            </w:r>
            <w:r w:rsidRPr="003B3BE9">
              <w:rPr>
                <w:rFonts w:ascii="Arial" w:hAnsi="Arial" w:cs="Arial"/>
                <w:spacing w:val="6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AMC1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CAMO.A.300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section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reference</w:t>
            </w:r>
            <w:r w:rsidRPr="003B3BE9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when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z w:val="20"/>
              </w:rPr>
              <w:t>adding</w:t>
            </w:r>
            <w:r w:rsidRPr="003B3BE9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Pr="003B3BE9">
              <w:rPr>
                <w:rFonts w:ascii="Arial" w:hAnsi="Arial" w:cs="Arial"/>
                <w:spacing w:val="-2"/>
                <w:sz w:val="20"/>
              </w:rPr>
              <w:t>information.</w:t>
            </w:r>
          </w:p>
        </w:tc>
      </w:tr>
      <w:tr w:rsidR="00022D5A" w:rsidRPr="003B3BE9" w14:paraId="7DCD0373" w14:textId="77777777" w:rsidTr="003B3BE9">
        <w:trPr>
          <w:trHeight w:val="5138"/>
        </w:trPr>
        <w:tc>
          <w:tcPr>
            <w:tcW w:w="15305" w:type="dxa"/>
          </w:tcPr>
          <w:p w14:paraId="54B34E3B" w14:textId="77777777" w:rsidR="00022D5A" w:rsidRPr="003B3BE9" w:rsidRDefault="00022D5A" w:rsidP="000847D5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0080AD9F" w14:textId="42652B7D" w:rsidR="00022D5A" w:rsidRPr="003B3BE9" w:rsidRDefault="00022D5A" w:rsidP="00022D5A">
      <w:pPr>
        <w:ind w:left="-630" w:right="0"/>
        <w:jc w:val="left"/>
        <w:rPr>
          <w:b/>
          <w:bCs/>
        </w:rPr>
      </w:pPr>
      <w:r w:rsidRPr="003B3BE9">
        <w:rPr>
          <w:b/>
          <w:bCs/>
        </w:rPr>
        <w:t>Declaration:</w:t>
      </w:r>
    </w:p>
    <w:p w14:paraId="0CB34374" w14:textId="4C01E8B3" w:rsidR="00022D5A" w:rsidRPr="003B3BE9" w:rsidRDefault="00022D5A" w:rsidP="00022D5A">
      <w:pPr>
        <w:pStyle w:val="BodyText"/>
        <w:tabs>
          <w:tab w:val="left" w:leader="dot" w:pos="4574"/>
        </w:tabs>
        <w:spacing w:before="1" w:after="0"/>
        <w:ind w:left="-630" w:right="-711"/>
        <w:rPr>
          <w:u w:val="single"/>
        </w:rPr>
      </w:pPr>
      <w:r w:rsidRPr="003B3BE9">
        <w:rPr>
          <w:spacing w:val="-5"/>
        </w:rPr>
        <w:t>I,</w:t>
      </w:r>
      <w:r w:rsidRPr="003B3BE9">
        <w:t xml:space="preserve"> (</w:t>
      </w:r>
      <w:r w:rsidRPr="003B3BE9">
        <w:rPr>
          <w:u w:val="single"/>
        </w:rPr>
        <w:t xml:space="preserve">      Insert Full Name      )</w:t>
      </w:r>
      <w:r w:rsidRPr="003B3BE9">
        <w:t>hereby</w:t>
      </w:r>
      <w:r w:rsidRPr="003B3BE9">
        <w:rPr>
          <w:spacing w:val="8"/>
        </w:rPr>
        <w:t xml:space="preserve"> </w:t>
      </w:r>
      <w:r w:rsidRPr="003B3BE9">
        <w:t>certify</w:t>
      </w:r>
      <w:r w:rsidRPr="003B3BE9">
        <w:rPr>
          <w:spacing w:val="11"/>
        </w:rPr>
        <w:t xml:space="preserve"> </w:t>
      </w:r>
      <w:r w:rsidRPr="003B3BE9">
        <w:t>that</w:t>
      </w:r>
      <w:r w:rsidRPr="003B3BE9">
        <w:rPr>
          <w:spacing w:val="10"/>
        </w:rPr>
        <w:t xml:space="preserve"> </w:t>
      </w:r>
      <w:r w:rsidRPr="003B3BE9">
        <w:t>the</w:t>
      </w:r>
      <w:r w:rsidRPr="003B3BE9">
        <w:rPr>
          <w:spacing w:val="12"/>
        </w:rPr>
        <w:t xml:space="preserve"> </w:t>
      </w:r>
      <w:r w:rsidRPr="003B3BE9">
        <w:t>above</w:t>
      </w:r>
      <w:r w:rsidRPr="003B3BE9">
        <w:rPr>
          <w:spacing w:val="11"/>
        </w:rPr>
        <w:t xml:space="preserve"> </w:t>
      </w:r>
      <w:r w:rsidRPr="003B3BE9">
        <w:t>Part</w:t>
      </w:r>
      <w:r w:rsidRPr="003B3BE9">
        <w:rPr>
          <w:spacing w:val="10"/>
        </w:rPr>
        <w:t xml:space="preserve"> </w:t>
      </w:r>
      <w:r w:rsidRPr="003B3BE9">
        <w:t>CAMO</w:t>
      </w:r>
      <w:r w:rsidRPr="003B3BE9">
        <w:rPr>
          <w:spacing w:val="10"/>
        </w:rPr>
        <w:t xml:space="preserve"> </w:t>
      </w:r>
      <w:r w:rsidRPr="003B3BE9">
        <w:t>Continuing</w:t>
      </w:r>
      <w:r w:rsidRPr="003B3BE9">
        <w:rPr>
          <w:spacing w:val="10"/>
        </w:rPr>
        <w:t xml:space="preserve"> </w:t>
      </w:r>
      <w:r w:rsidRPr="003B3BE9">
        <w:t>Airworthiness</w:t>
      </w:r>
      <w:r w:rsidRPr="003B3BE9">
        <w:rPr>
          <w:spacing w:val="10"/>
        </w:rPr>
        <w:t xml:space="preserve"> </w:t>
      </w:r>
      <w:r w:rsidRPr="003B3BE9">
        <w:t>Management</w:t>
      </w:r>
      <w:r w:rsidRPr="003B3BE9">
        <w:rPr>
          <w:spacing w:val="10"/>
        </w:rPr>
        <w:t xml:space="preserve"> </w:t>
      </w:r>
      <w:r w:rsidRPr="003B3BE9">
        <w:t>Exposition</w:t>
      </w:r>
      <w:r w:rsidRPr="003B3BE9">
        <w:rPr>
          <w:spacing w:val="10"/>
        </w:rPr>
        <w:t xml:space="preserve"> </w:t>
      </w:r>
      <w:r w:rsidRPr="003B3BE9">
        <w:t>Compliance</w:t>
      </w:r>
      <w:r w:rsidRPr="003B3BE9">
        <w:rPr>
          <w:spacing w:val="10"/>
        </w:rPr>
        <w:t xml:space="preserve"> </w:t>
      </w:r>
      <w:r w:rsidRPr="003B3BE9">
        <w:t>Checklist</w:t>
      </w:r>
      <w:r w:rsidRPr="003B3BE9">
        <w:rPr>
          <w:spacing w:val="10"/>
        </w:rPr>
        <w:t xml:space="preserve"> </w:t>
      </w:r>
      <w:r w:rsidRPr="003B3BE9">
        <w:t>is</w:t>
      </w:r>
      <w:r w:rsidRPr="003B3BE9">
        <w:rPr>
          <w:spacing w:val="9"/>
        </w:rPr>
        <w:t xml:space="preserve"> </w:t>
      </w:r>
      <w:r w:rsidRPr="003B3BE9">
        <w:t>a</w:t>
      </w:r>
      <w:r w:rsidRPr="003B3BE9">
        <w:rPr>
          <w:spacing w:val="11"/>
        </w:rPr>
        <w:t xml:space="preserve"> </w:t>
      </w:r>
      <w:r w:rsidRPr="003B3BE9">
        <w:rPr>
          <w:spacing w:val="-2"/>
        </w:rPr>
        <w:t xml:space="preserve">correct </w:t>
      </w:r>
      <w:r w:rsidRPr="003B3BE9">
        <w:t>reflection</w:t>
      </w:r>
      <w:r w:rsidRPr="003B3BE9">
        <w:rPr>
          <w:spacing w:val="48"/>
        </w:rPr>
        <w:t xml:space="preserve"> </w:t>
      </w:r>
      <w:r w:rsidRPr="003B3BE9">
        <w:t>of</w:t>
      </w:r>
      <w:r w:rsidRPr="003B3BE9">
        <w:rPr>
          <w:spacing w:val="48"/>
        </w:rPr>
        <w:t xml:space="preserve"> </w:t>
      </w:r>
      <w:r w:rsidRPr="003B3BE9">
        <w:t>the</w:t>
      </w:r>
      <w:r w:rsidRPr="003B3BE9">
        <w:rPr>
          <w:spacing w:val="49"/>
        </w:rPr>
        <w:t xml:space="preserve"> </w:t>
      </w:r>
      <w:r w:rsidRPr="003B3BE9">
        <w:t>training,</w:t>
      </w:r>
      <w:r w:rsidRPr="003B3BE9">
        <w:rPr>
          <w:spacing w:val="48"/>
        </w:rPr>
        <w:t xml:space="preserve"> </w:t>
      </w:r>
      <w:r w:rsidRPr="003B3BE9">
        <w:t>equipment,</w:t>
      </w:r>
      <w:r w:rsidRPr="003B3BE9">
        <w:rPr>
          <w:spacing w:val="48"/>
        </w:rPr>
        <w:t xml:space="preserve"> </w:t>
      </w:r>
      <w:r w:rsidRPr="003B3BE9">
        <w:t>processes</w:t>
      </w:r>
      <w:r w:rsidRPr="003B3BE9">
        <w:rPr>
          <w:spacing w:val="49"/>
        </w:rPr>
        <w:t xml:space="preserve"> </w:t>
      </w:r>
      <w:r w:rsidRPr="003B3BE9">
        <w:t>and</w:t>
      </w:r>
      <w:r w:rsidRPr="003B3BE9">
        <w:rPr>
          <w:spacing w:val="48"/>
        </w:rPr>
        <w:t xml:space="preserve"> </w:t>
      </w:r>
      <w:r w:rsidRPr="003B3BE9">
        <w:t>procedures</w:t>
      </w:r>
      <w:r w:rsidRPr="003B3BE9">
        <w:rPr>
          <w:spacing w:val="48"/>
        </w:rPr>
        <w:t xml:space="preserve"> </w:t>
      </w:r>
      <w:r w:rsidRPr="003B3BE9">
        <w:t>of</w:t>
      </w:r>
      <w:r w:rsidRPr="003B3BE9">
        <w:rPr>
          <w:spacing w:val="49"/>
        </w:rPr>
        <w:t xml:space="preserve"> </w:t>
      </w:r>
      <w:r w:rsidRPr="003B3BE9">
        <w:t>company</w:t>
      </w:r>
      <w:r w:rsidRPr="003B3BE9">
        <w:rPr>
          <w:spacing w:val="47"/>
        </w:rPr>
        <w:t xml:space="preserve">  </w:t>
      </w:r>
      <w:r w:rsidRPr="003B3BE9">
        <w:rPr>
          <w:spacing w:val="-2"/>
        </w:rPr>
        <w:t>(</w:t>
      </w:r>
      <w:r w:rsidRPr="003B3BE9">
        <w:rPr>
          <w:spacing w:val="-2"/>
          <w:u w:val="single"/>
        </w:rPr>
        <w:t xml:space="preserve">    Insert Company Name   )</w:t>
      </w:r>
    </w:p>
    <w:p w14:paraId="79A7F4C6" w14:textId="77777777" w:rsidR="00022D5A" w:rsidRPr="003B3BE9" w:rsidRDefault="00022D5A" w:rsidP="00022D5A">
      <w:pPr>
        <w:pStyle w:val="BodyText"/>
        <w:spacing w:after="0"/>
        <w:ind w:left="-630" w:right="99"/>
        <w:rPr>
          <w:spacing w:val="-2"/>
        </w:rPr>
      </w:pPr>
    </w:p>
    <w:p w14:paraId="7158DBDA" w14:textId="77777777" w:rsidR="00022D5A" w:rsidRPr="003B3BE9" w:rsidRDefault="00022D5A" w:rsidP="00022D5A">
      <w:pPr>
        <w:pStyle w:val="BodyText"/>
        <w:spacing w:after="0"/>
        <w:ind w:left="-630" w:right="99"/>
        <w:rPr>
          <w:spacing w:val="-2"/>
        </w:rPr>
      </w:pPr>
    </w:p>
    <w:p w14:paraId="542F711C" w14:textId="595C3111" w:rsidR="00022D5A" w:rsidRPr="003B3BE9" w:rsidRDefault="00022D5A" w:rsidP="00022D5A">
      <w:pPr>
        <w:pStyle w:val="BodyText"/>
        <w:spacing w:after="0"/>
        <w:ind w:left="-630" w:right="99"/>
      </w:pPr>
      <w:r w:rsidRPr="003B3BE9">
        <w:rPr>
          <w:spacing w:val="-2"/>
        </w:rPr>
        <w:t>Signed:</w:t>
      </w:r>
      <w:r w:rsidRPr="003B3BE9">
        <w:rPr>
          <w:spacing w:val="13"/>
        </w:rPr>
        <w:t xml:space="preserve"> </w:t>
      </w:r>
      <w:r w:rsidRPr="003B3BE9">
        <w:rPr>
          <w:spacing w:val="-2"/>
        </w:rPr>
        <w:t>..............................................................………………….....</w:t>
      </w:r>
      <w:r w:rsidRPr="003B3BE9">
        <w:rPr>
          <w:spacing w:val="13"/>
        </w:rPr>
        <w:t xml:space="preserve">                            </w:t>
      </w:r>
      <w:r w:rsidRPr="003B3BE9">
        <w:rPr>
          <w:spacing w:val="-2"/>
        </w:rPr>
        <w:t>Date:</w:t>
      </w:r>
      <w:r w:rsidRPr="003B3BE9">
        <w:rPr>
          <w:spacing w:val="13"/>
        </w:rPr>
        <w:t xml:space="preserve"> </w:t>
      </w:r>
      <w:r w:rsidRPr="003B3BE9">
        <w:rPr>
          <w:spacing w:val="-2"/>
        </w:rPr>
        <w:t>..............................................</w:t>
      </w:r>
    </w:p>
    <w:p w14:paraId="3B133350" w14:textId="77777777" w:rsidR="00022D5A" w:rsidRPr="003B3BE9" w:rsidRDefault="00022D5A" w:rsidP="00022D5A">
      <w:pPr>
        <w:pStyle w:val="BodyText"/>
        <w:spacing w:before="0" w:after="0"/>
        <w:ind w:left="-630" w:right="99"/>
      </w:pPr>
    </w:p>
    <w:p w14:paraId="2F1B8F6C" w14:textId="78F73D51" w:rsidR="00C35C94" w:rsidRPr="003B3BE9" w:rsidRDefault="00022D5A" w:rsidP="00022D5A">
      <w:pPr>
        <w:pStyle w:val="BodyText"/>
        <w:spacing w:after="0" w:line="241" w:lineRule="exact"/>
        <w:ind w:left="-630" w:right="99"/>
      </w:pPr>
      <w:r w:rsidRPr="003B3BE9">
        <w:t>Position</w:t>
      </w:r>
      <w:r w:rsidRPr="003B3BE9">
        <w:rPr>
          <w:spacing w:val="54"/>
          <w:w w:val="150"/>
        </w:rPr>
        <w:t xml:space="preserve"> </w:t>
      </w:r>
      <w:r w:rsidRPr="003B3BE9">
        <w:t>in</w:t>
      </w:r>
      <w:r w:rsidRPr="003B3BE9">
        <w:rPr>
          <w:spacing w:val="54"/>
          <w:w w:val="150"/>
        </w:rPr>
        <w:t xml:space="preserve"> </w:t>
      </w:r>
      <w:r w:rsidRPr="003B3BE9">
        <w:t>company:</w:t>
      </w:r>
      <w:r w:rsidRPr="003B3BE9">
        <w:rPr>
          <w:spacing w:val="59"/>
          <w:w w:val="150"/>
        </w:rPr>
        <w:t xml:space="preserve"> </w:t>
      </w:r>
      <w:r w:rsidRPr="003B3BE9">
        <w:rPr>
          <w:spacing w:val="-2"/>
        </w:rPr>
        <w:t>…..................………………..…………………......</w:t>
      </w:r>
    </w:p>
    <w:sectPr w:rsidR="00C35C94" w:rsidRPr="003B3BE9" w:rsidSect="003528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9" w:h="11907" w:orient="landscape" w:code="9"/>
      <w:pgMar w:top="567" w:right="1440" w:bottom="567" w:left="144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61D15" w14:textId="77777777" w:rsidR="008C54E8" w:rsidRDefault="008C54E8">
      <w:r>
        <w:separator/>
      </w:r>
    </w:p>
  </w:endnote>
  <w:endnote w:type="continuationSeparator" w:id="0">
    <w:p w14:paraId="6633BF18" w14:textId="77777777" w:rsidR="008C54E8" w:rsidRDefault="008C5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D168" w14:textId="77777777" w:rsidR="00824B31" w:rsidRDefault="00824B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C228C" w14:textId="77777777" w:rsidR="00486F1D" w:rsidRDefault="00486F1D" w:rsidP="0040316B">
    <w:pPr>
      <w:tabs>
        <w:tab w:val="center" w:pos="5387"/>
        <w:tab w:val="center" w:pos="10490"/>
      </w:tabs>
      <w:spacing w:before="0" w:after="0"/>
      <w:rPr>
        <w:szCs w:val="18"/>
      </w:rPr>
    </w:pPr>
  </w:p>
  <w:p w14:paraId="40261DEA" w14:textId="2CC44409" w:rsidR="00486F1D" w:rsidRPr="00F55B32" w:rsidRDefault="00431A74" w:rsidP="00F42F9A">
    <w:pPr>
      <w:tabs>
        <w:tab w:val="center" w:pos="5387"/>
        <w:tab w:val="center" w:pos="10490"/>
      </w:tabs>
      <w:spacing w:before="0" w:after="0"/>
      <w:ind w:left="-540" w:right="-711"/>
      <w:jc w:val="left"/>
      <w:rPr>
        <w:sz w:val="18"/>
        <w:szCs w:val="18"/>
      </w:rPr>
    </w:pPr>
    <w:bookmarkStart w:id="5" w:name="_Hlk237258548"/>
    <w:r>
      <w:rPr>
        <w:sz w:val="18"/>
        <w:szCs w:val="18"/>
      </w:rPr>
      <w:t>H010_ CAME Review Checklist</w:t>
    </w:r>
    <w:bookmarkEnd w:id="5"/>
    <w:r w:rsidR="00486F1D">
      <w:rPr>
        <w:sz w:val="18"/>
        <w:szCs w:val="18"/>
      </w:rPr>
      <w:tab/>
      <w:t xml:space="preserve">                                                                               </w:t>
    </w:r>
    <w:r w:rsidR="00486F1D" w:rsidRPr="00F55B32">
      <w:rPr>
        <w:sz w:val="18"/>
        <w:szCs w:val="18"/>
      </w:rPr>
      <w:t xml:space="preserve">Page </w:t>
    </w:r>
    <w:r w:rsidR="007B1413" w:rsidRPr="00F55B32">
      <w:rPr>
        <w:rStyle w:val="PageNumber"/>
        <w:sz w:val="18"/>
        <w:szCs w:val="18"/>
      </w:rPr>
      <w:fldChar w:fldCharType="begin"/>
    </w:r>
    <w:r w:rsidR="00486F1D" w:rsidRPr="00F55B32">
      <w:rPr>
        <w:rStyle w:val="PageNumber"/>
        <w:sz w:val="18"/>
        <w:szCs w:val="18"/>
      </w:rPr>
      <w:instrText xml:space="preserve"> PAGE </w:instrText>
    </w:r>
    <w:r w:rsidR="007B1413" w:rsidRPr="00F55B32">
      <w:rPr>
        <w:rStyle w:val="PageNumber"/>
        <w:sz w:val="18"/>
        <w:szCs w:val="18"/>
      </w:rPr>
      <w:fldChar w:fldCharType="separate"/>
    </w:r>
    <w:r w:rsidR="009C437C">
      <w:rPr>
        <w:rStyle w:val="PageNumber"/>
        <w:noProof/>
        <w:sz w:val="18"/>
        <w:szCs w:val="18"/>
      </w:rPr>
      <w:t>2</w:t>
    </w:r>
    <w:r w:rsidR="007B1413" w:rsidRPr="00F55B32">
      <w:rPr>
        <w:rStyle w:val="PageNumber"/>
        <w:sz w:val="18"/>
        <w:szCs w:val="18"/>
      </w:rPr>
      <w:fldChar w:fldCharType="end"/>
    </w:r>
    <w:r w:rsidR="00486F1D" w:rsidRPr="00F55B32">
      <w:rPr>
        <w:rStyle w:val="PageNumber"/>
        <w:sz w:val="18"/>
        <w:szCs w:val="18"/>
      </w:rPr>
      <w:t xml:space="preserve"> of </w:t>
    </w:r>
    <w:r w:rsidR="007B1413" w:rsidRPr="00F55B32">
      <w:rPr>
        <w:rStyle w:val="PageNumber"/>
        <w:sz w:val="18"/>
        <w:szCs w:val="18"/>
      </w:rPr>
      <w:fldChar w:fldCharType="begin"/>
    </w:r>
    <w:r w:rsidR="00486F1D" w:rsidRPr="00F55B32">
      <w:rPr>
        <w:rStyle w:val="PageNumber"/>
        <w:sz w:val="18"/>
        <w:szCs w:val="18"/>
      </w:rPr>
      <w:instrText xml:space="preserve"> NUMPAGES </w:instrText>
    </w:r>
    <w:r w:rsidR="007B1413" w:rsidRPr="00F55B32">
      <w:rPr>
        <w:rStyle w:val="PageNumber"/>
        <w:sz w:val="18"/>
        <w:szCs w:val="18"/>
      </w:rPr>
      <w:fldChar w:fldCharType="separate"/>
    </w:r>
    <w:r w:rsidR="009C437C">
      <w:rPr>
        <w:rStyle w:val="PageNumber"/>
        <w:noProof/>
        <w:sz w:val="18"/>
        <w:szCs w:val="18"/>
      </w:rPr>
      <w:t>5</w:t>
    </w:r>
    <w:r w:rsidR="007B1413" w:rsidRPr="00F55B32">
      <w:rPr>
        <w:rStyle w:val="PageNumber"/>
        <w:sz w:val="18"/>
        <w:szCs w:val="18"/>
      </w:rPr>
      <w:fldChar w:fldCharType="end"/>
    </w:r>
    <w:r w:rsidR="00486F1D">
      <w:rPr>
        <w:rStyle w:val="PageNumber"/>
        <w:sz w:val="18"/>
        <w:szCs w:val="18"/>
      </w:rPr>
      <w:t xml:space="preserve">                                                                                     </w:t>
    </w:r>
    <w:r w:rsidR="00486F1D" w:rsidRPr="00F55B32">
      <w:rPr>
        <w:rStyle w:val="PageNumber"/>
        <w:sz w:val="18"/>
        <w:szCs w:val="18"/>
      </w:rPr>
      <w:tab/>
    </w:r>
    <w:r w:rsidR="00F42F9A">
      <w:rPr>
        <w:rStyle w:val="PageNumber"/>
        <w:sz w:val="18"/>
        <w:szCs w:val="18"/>
      </w:rPr>
      <w:t xml:space="preserve">                      </w:t>
    </w:r>
    <w:r w:rsidR="00F42F9A">
      <w:rPr>
        <w:sz w:val="18"/>
        <w:szCs w:val="18"/>
      </w:rPr>
      <w:t>01 August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C0430" w14:textId="77777777" w:rsidR="00824B31" w:rsidRDefault="00824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2B78B" w14:textId="77777777" w:rsidR="008C54E8" w:rsidRDefault="008C54E8">
      <w:r>
        <w:separator/>
      </w:r>
    </w:p>
  </w:footnote>
  <w:footnote w:type="continuationSeparator" w:id="0">
    <w:p w14:paraId="4088AC8A" w14:textId="77777777" w:rsidR="008C54E8" w:rsidRDefault="008C5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A142D" w14:textId="77777777" w:rsidR="00CD1886" w:rsidRDefault="00000000">
    <w:pPr>
      <w:pStyle w:val="Header"/>
    </w:pPr>
    <w:r>
      <w:rPr>
        <w:noProof/>
      </w:rPr>
      <w:pict w14:anchorId="223019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67003" o:spid="_x0000_s1032" type="#_x0000_t136" style="position:absolute;left:0;text-align:left;margin-left:0;margin-top:0;width:632.85pt;height:126.55pt;rotation:315;z-index:-251646464;mso-position-horizontal:center;mso-position-horizontal-relative:margin;mso-position-vertical:center;mso-position-vertical-relative:margin" o:allowincell="f" fillcolor="silver" stroked="f">
          <v:textpath style="font-family:&quot;Arial&quot;;font-size:1p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F332" w14:textId="3E129DF9" w:rsidR="00486F1D" w:rsidRDefault="00FA45F9" w:rsidP="008E5B15">
    <w:r w:rsidRPr="003A4584">
      <w:rPr>
        <w:noProof/>
      </w:rPr>
      <w:drawing>
        <wp:anchor distT="0" distB="0" distL="114300" distR="114300" simplePos="0" relativeHeight="251675136" behindDoc="1" locked="0" layoutInCell="1" allowOverlap="1" wp14:anchorId="0D1B34A6" wp14:editId="4E3A20F0">
          <wp:simplePos x="0" y="0"/>
          <wp:positionH relativeFrom="margin">
            <wp:posOffset>4201672</wp:posOffset>
          </wp:positionH>
          <wp:positionV relativeFrom="page">
            <wp:posOffset>270592</wp:posOffset>
          </wp:positionV>
          <wp:extent cx="698500" cy="631825"/>
          <wp:effectExtent l="0" t="0" r="635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mblem_of_Brunei.svg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5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42079D9B">
        <v:rect id="Rectangle 4" o:spid="_x0000_s1037" style="position:absolute;left:0;text-align:left;margin-left:-42.45pt;margin-top:-.45pt;width:199.25pt;height:54.8pt;z-index:251677184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" filled="f" stroked="f" strokeweight="0">
          <v:textbox style="mso-next-textbox:#Rectangle 4" inset="0,0,0,0">
            <w:txbxContent>
              <w:p w14:paraId="1E018971" w14:textId="77777777" w:rsidR="00FA45F9" w:rsidRPr="009F36B4" w:rsidRDefault="00FA45F9" w:rsidP="00FA45F9">
                <w:pPr>
                  <w:spacing w:before="0"/>
                  <w:jc w:val="left"/>
                  <w:rPr>
                    <w:b/>
                    <w:color w:val="000000"/>
                    <w:sz w:val="18"/>
                    <w:szCs w:val="20"/>
                  </w:rPr>
                </w:pPr>
                <w:r w:rsidRPr="009F36B4">
                  <w:rPr>
                    <w:b/>
                    <w:color w:val="000000"/>
                    <w:sz w:val="18"/>
                    <w:szCs w:val="20"/>
                  </w:rPr>
                  <w:t>Brunei Department of Civil Aviation</w:t>
                </w:r>
              </w:p>
              <w:p w14:paraId="3C027850" w14:textId="77777777" w:rsidR="00FA45F9" w:rsidRPr="009F36B4" w:rsidRDefault="00FA45F9" w:rsidP="00FA45F9">
                <w:pPr>
                  <w:pStyle w:val="Heading2"/>
                  <w:spacing w:before="0"/>
                  <w:jc w:val="left"/>
                  <w:rPr>
                    <w:color w:val="000000"/>
                    <w:sz w:val="18"/>
                    <w:szCs w:val="20"/>
                  </w:rPr>
                </w:pPr>
                <w:r>
                  <w:rPr>
                    <w:color w:val="000000"/>
                    <w:sz w:val="18"/>
                    <w:szCs w:val="20"/>
                  </w:rPr>
                  <w:t>Regulatory Division</w:t>
                </w:r>
              </w:p>
              <w:p w14:paraId="45CE5ABF" w14:textId="77777777" w:rsidR="00FA45F9" w:rsidRDefault="00FA45F9" w:rsidP="00FA45F9">
                <w:pPr>
                  <w:spacing w:before="0"/>
                  <w:jc w:val="left"/>
                  <w:rPr>
                    <w:b/>
                    <w:color w:val="000000"/>
                    <w:sz w:val="18"/>
                    <w:szCs w:val="20"/>
                  </w:rPr>
                </w:pPr>
                <w:r>
                  <w:rPr>
                    <w:b/>
                    <w:color w:val="000000"/>
                    <w:sz w:val="18"/>
                    <w:szCs w:val="20"/>
                  </w:rPr>
                  <w:t>Airworthiness Section</w:t>
                </w:r>
              </w:p>
              <w:p w14:paraId="187C2862" w14:textId="77777777" w:rsidR="00FA45F9" w:rsidRPr="009F36B4" w:rsidRDefault="00FA45F9" w:rsidP="00FA45F9">
                <w:pPr>
                  <w:spacing w:before="0"/>
                  <w:jc w:val="left"/>
                  <w:rPr>
                    <w:b/>
                    <w:color w:val="000000"/>
                    <w:sz w:val="18"/>
                    <w:szCs w:val="20"/>
                  </w:rPr>
                </w:pPr>
              </w:p>
            </w:txbxContent>
          </v:textbox>
        </v:rect>
      </w:pict>
    </w:r>
    <w:r w:rsidR="00000000">
      <w:rPr>
        <w:noProof/>
      </w:rPr>
      <w:pict w14:anchorId="4B716C7E">
        <v:rect id="Rectangle 5" o:spid="_x0000_s1035" style="position:absolute;left:0;text-align:left;margin-left:552.3pt;margin-top:-12.3pt;width:199.65pt;height:77.2pt;z-index:251674112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" filled="f" stroked="f">
          <v:textbox style="mso-next-textbox:#Rectangle 5" inset="0,0,0,0">
            <w:txbxContent>
              <w:p w14:paraId="21C7A167" w14:textId="77777777" w:rsidR="00FA45F9" w:rsidRPr="003C0A4F" w:rsidRDefault="00FA45F9" w:rsidP="00FA45F9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Department of Civil Aviation</w:t>
                </w:r>
              </w:p>
              <w:p w14:paraId="0287B5B4" w14:textId="77777777" w:rsidR="00FA45F9" w:rsidRPr="003C0A4F" w:rsidRDefault="00FA45F9" w:rsidP="00FA45F9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Ministry of Transport and Infocommunications</w:t>
                </w:r>
              </w:p>
              <w:p w14:paraId="2B52603B" w14:textId="77777777" w:rsidR="00FA45F9" w:rsidRPr="003C0A4F" w:rsidRDefault="00FA45F9" w:rsidP="00FA45F9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Brunei International Airport</w:t>
                </w:r>
              </w:p>
              <w:p w14:paraId="124286DD" w14:textId="77777777" w:rsidR="00FA45F9" w:rsidRPr="003C0A4F" w:rsidRDefault="00FA45F9" w:rsidP="00FA45F9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Bandar Seri Begawan</w:t>
                </w:r>
              </w:p>
              <w:p w14:paraId="1D3C8515" w14:textId="77777777" w:rsidR="00FA45F9" w:rsidRPr="003C0A4F" w:rsidRDefault="00FA45F9" w:rsidP="00FA45F9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BB2513 Brunei Darussalam</w:t>
                </w:r>
              </w:p>
              <w:p w14:paraId="35CA4455" w14:textId="77777777" w:rsidR="00FA45F9" w:rsidRPr="003C0A4F" w:rsidRDefault="00FA45F9" w:rsidP="00FA45F9">
                <w:pPr>
                  <w:spacing w:before="0" w:after="0"/>
                  <w:ind w:right="293" w:firstLineChars="300" w:firstLine="482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>Emai</w:t>
                </w:r>
                <w:r w:rsidRPr="003C0A4F">
                  <w:rPr>
                    <w:b/>
                    <w:sz w:val="16"/>
                    <w:szCs w:val="16"/>
                    <w:lang w:val="en-US"/>
                  </w:rPr>
                  <w:t>l:</w:t>
                </w:r>
                <w:hyperlink r:id="rId2" w:history="1">
                  <w:r w:rsidRPr="00140585">
                    <w:rPr>
                      <w:rStyle w:val="Hyperlink"/>
                      <w:b/>
                      <w:sz w:val="16"/>
                      <w:szCs w:val="16"/>
                    </w:rPr>
                    <w:t>airworth.regulatory@dca.gov.bn</w:t>
                  </w:r>
                </w:hyperlink>
              </w:p>
              <w:p w14:paraId="2BAC3238" w14:textId="77777777" w:rsidR="00FA45F9" w:rsidRDefault="00FA45F9" w:rsidP="00FA45F9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  <w:r w:rsidRPr="003C0A4F">
                  <w:rPr>
                    <w:b/>
                    <w:sz w:val="16"/>
                    <w:szCs w:val="16"/>
                  </w:rPr>
                  <w:t xml:space="preserve">Website: </w:t>
                </w:r>
                <w:r w:rsidRPr="003C0A4F">
                  <w:rPr>
                    <w:rStyle w:val="Hyperlink1"/>
                    <w:b/>
                    <w:sz w:val="16"/>
                    <w:szCs w:val="16"/>
                  </w:rPr>
                  <w:t>www.</w:t>
                </w:r>
                <w:r>
                  <w:rPr>
                    <w:rStyle w:val="Hyperlink1"/>
                    <w:b/>
                    <w:sz w:val="16"/>
                    <w:szCs w:val="16"/>
                  </w:rPr>
                  <w:t>dca</w:t>
                </w:r>
                <w:r w:rsidRPr="003C0A4F">
                  <w:rPr>
                    <w:rStyle w:val="Hyperlink1"/>
                    <w:b/>
                    <w:sz w:val="16"/>
                    <w:szCs w:val="16"/>
                  </w:rPr>
                  <w:t>.gov.bn</w:t>
                </w:r>
              </w:p>
              <w:p w14:paraId="080F50CF" w14:textId="77777777" w:rsidR="00FA45F9" w:rsidRDefault="00FA45F9" w:rsidP="00FA45F9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</w:p>
              <w:p w14:paraId="4E9BCD18" w14:textId="77777777" w:rsidR="00FA45F9" w:rsidRDefault="00FA45F9" w:rsidP="00FA45F9">
                <w:pPr>
                  <w:spacing w:before="0" w:after="0"/>
                  <w:ind w:right="293"/>
                  <w:jc w:val="right"/>
                  <w:rPr>
                    <w:b/>
                    <w:sz w:val="16"/>
                    <w:szCs w:val="16"/>
                  </w:rPr>
                </w:pPr>
              </w:p>
              <w:p w14:paraId="4A17FEE4" w14:textId="77777777" w:rsidR="00FA45F9" w:rsidRDefault="00FA45F9" w:rsidP="00FA45F9">
                <w:pPr>
                  <w:spacing w:before="0" w:after="0"/>
                  <w:ind w:right="293"/>
                  <w:rPr>
                    <w:b/>
                    <w:sz w:val="16"/>
                    <w:szCs w:val="16"/>
                  </w:rPr>
                </w:pPr>
              </w:p>
            </w:txbxContent>
          </v:textbox>
        </v:rect>
      </w:pict>
    </w:r>
    <w:r w:rsidR="00000000">
      <w:rPr>
        <w:noProof/>
      </w:rPr>
      <w:pict w14:anchorId="3C43F0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67004" o:spid="_x0000_s1033" type="#_x0000_t136" style="position:absolute;left:0;text-align:left;margin-left:0;margin-top:0;width:632.85pt;height:126.55pt;rotation:315;z-index:-251644416;mso-position-horizontal:center;mso-position-horizontal-relative:margin;mso-position-vertical:center;mso-position-vertical-relative:margin" o:allowincell="f" fillcolor="silver" stroked="f">
          <v:textpath style="font-family:&quot;Arial&quot;;font-size:1pt" string="BRUNEI DCA"/>
          <w10:wrap anchorx="margin" anchory="margin"/>
        </v:shape>
      </w:pict>
    </w:r>
  </w:p>
  <w:p w14:paraId="26E77711" w14:textId="77777777" w:rsidR="00486F1D" w:rsidRDefault="00486F1D" w:rsidP="008E5B15"/>
  <w:p w14:paraId="18CF9FF8" w14:textId="77777777" w:rsidR="00486F1D" w:rsidRPr="008E5B15" w:rsidRDefault="00000000" w:rsidP="008E5B15">
    <w:r>
      <w:rPr>
        <w:noProof/>
        <w:lang w:eastAsia="en-GB"/>
      </w:rPr>
      <w:pict w14:anchorId="1567184A">
        <v:line id="Straight Connector 10" o:spid="_x0000_s1025" style="position:absolute;left:0;text-align:left;flip:y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5pt,14.3pt" to="757.0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" strokecolor="black [3200]" strokeweight="2pt">
          <v:shadow on="t" color="black" opacity="24903f" origin=",.5" offset="0,.55556mm"/>
          <o:lock v:ext="edit" shapetype="f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9B6E9" w14:textId="77777777" w:rsidR="00CD1886" w:rsidRDefault="00000000">
    <w:pPr>
      <w:pStyle w:val="Header"/>
    </w:pPr>
    <w:r>
      <w:rPr>
        <w:noProof/>
      </w:rPr>
      <w:pict w14:anchorId="2F1B7F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67002" o:spid="_x0000_s1031" type="#_x0000_t136" style="position:absolute;left:0;text-align:left;margin-left:0;margin-top:0;width:632.85pt;height:126.55pt;rotation:315;z-index:-251648512;mso-position-horizontal:center;mso-position-horizontal-relative:margin;mso-position-vertical:center;mso-position-vertical-relative:margin" o:allowincell="f" fillcolor="silver" stroked="f">
          <v:textpath style="font-family:&quot;Arial&quot;;font-size:1p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976CF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57929"/>
    <w:multiLevelType w:val="hybridMultilevel"/>
    <w:tmpl w:val="BA12EC6A"/>
    <w:lvl w:ilvl="0" w:tplc="494AEA6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9F69DEC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F7D07224">
      <w:numFmt w:val="bullet"/>
      <w:lvlText w:val="•"/>
      <w:lvlJc w:val="left"/>
      <w:pPr>
        <w:ind w:left="1678" w:hanging="360"/>
      </w:pPr>
      <w:rPr>
        <w:rFonts w:hint="default"/>
        <w:lang w:val="en-US" w:eastAsia="en-US" w:bidi="ar-SA"/>
      </w:rPr>
    </w:lvl>
    <w:lvl w:ilvl="3" w:tplc="5988076C">
      <w:numFmt w:val="bullet"/>
      <w:lvlText w:val="•"/>
      <w:lvlJc w:val="left"/>
      <w:pPr>
        <w:ind w:left="2107" w:hanging="360"/>
      </w:pPr>
      <w:rPr>
        <w:rFonts w:hint="default"/>
        <w:lang w:val="en-US" w:eastAsia="en-US" w:bidi="ar-SA"/>
      </w:rPr>
    </w:lvl>
    <w:lvl w:ilvl="4" w:tplc="24F63AA8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5" w:tplc="B8623E9E">
      <w:numFmt w:val="bullet"/>
      <w:lvlText w:val="•"/>
      <w:lvlJc w:val="left"/>
      <w:pPr>
        <w:ind w:left="2966" w:hanging="360"/>
      </w:pPr>
      <w:rPr>
        <w:rFonts w:hint="default"/>
        <w:lang w:val="en-US" w:eastAsia="en-US" w:bidi="ar-SA"/>
      </w:rPr>
    </w:lvl>
    <w:lvl w:ilvl="6" w:tplc="BD82C982">
      <w:numFmt w:val="bullet"/>
      <w:lvlText w:val="•"/>
      <w:lvlJc w:val="left"/>
      <w:pPr>
        <w:ind w:left="3395" w:hanging="360"/>
      </w:pPr>
      <w:rPr>
        <w:rFonts w:hint="default"/>
        <w:lang w:val="en-US" w:eastAsia="en-US" w:bidi="ar-SA"/>
      </w:rPr>
    </w:lvl>
    <w:lvl w:ilvl="7" w:tplc="01D476CE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8" w:tplc="4B72C6E6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1E30916"/>
    <w:multiLevelType w:val="hybridMultilevel"/>
    <w:tmpl w:val="9E34C962"/>
    <w:lvl w:ilvl="0" w:tplc="28907CB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31AB204">
      <w:numFmt w:val="bullet"/>
      <w:lvlText w:val="o"/>
      <w:lvlJc w:val="left"/>
      <w:pPr>
        <w:ind w:left="138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EB68CB0">
      <w:numFmt w:val="bullet"/>
      <w:lvlText w:val="•"/>
      <w:lvlJc w:val="left"/>
      <w:pPr>
        <w:ind w:left="1794" w:hanging="360"/>
      </w:pPr>
      <w:rPr>
        <w:rFonts w:hint="default"/>
        <w:lang w:val="en-US" w:eastAsia="en-US" w:bidi="ar-SA"/>
      </w:rPr>
    </w:lvl>
    <w:lvl w:ilvl="3" w:tplc="C114CCD0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  <w:lvl w:ilvl="4" w:tplc="EDF21476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5" w:tplc="718ECB04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D6E83FC4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7" w:tplc="BB66F100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8" w:tplc="287EC544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2DA1086"/>
    <w:multiLevelType w:val="hybridMultilevel"/>
    <w:tmpl w:val="20387FC0"/>
    <w:lvl w:ilvl="0" w:tplc="657263B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8A2AE2E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8E942774">
      <w:numFmt w:val="bullet"/>
      <w:lvlText w:val="•"/>
      <w:lvlJc w:val="left"/>
      <w:pPr>
        <w:ind w:left="1678" w:hanging="360"/>
      </w:pPr>
      <w:rPr>
        <w:rFonts w:hint="default"/>
        <w:lang w:val="en-US" w:eastAsia="en-US" w:bidi="ar-SA"/>
      </w:rPr>
    </w:lvl>
    <w:lvl w:ilvl="3" w:tplc="190AE782">
      <w:numFmt w:val="bullet"/>
      <w:lvlText w:val="•"/>
      <w:lvlJc w:val="left"/>
      <w:pPr>
        <w:ind w:left="2107" w:hanging="360"/>
      </w:pPr>
      <w:rPr>
        <w:rFonts w:hint="default"/>
        <w:lang w:val="en-US" w:eastAsia="en-US" w:bidi="ar-SA"/>
      </w:rPr>
    </w:lvl>
    <w:lvl w:ilvl="4" w:tplc="EF8EC5A8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5" w:tplc="76D43E78">
      <w:numFmt w:val="bullet"/>
      <w:lvlText w:val="•"/>
      <w:lvlJc w:val="left"/>
      <w:pPr>
        <w:ind w:left="2966" w:hanging="360"/>
      </w:pPr>
      <w:rPr>
        <w:rFonts w:hint="default"/>
        <w:lang w:val="en-US" w:eastAsia="en-US" w:bidi="ar-SA"/>
      </w:rPr>
    </w:lvl>
    <w:lvl w:ilvl="6" w:tplc="FD4A8938">
      <w:numFmt w:val="bullet"/>
      <w:lvlText w:val="•"/>
      <w:lvlJc w:val="left"/>
      <w:pPr>
        <w:ind w:left="3395" w:hanging="360"/>
      </w:pPr>
      <w:rPr>
        <w:rFonts w:hint="default"/>
        <w:lang w:val="en-US" w:eastAsia="en-US" w:bidi="ar-SA"/>
      </w:rPr>
    </w:lvl>
    <w:lvl w:ilvl="7" w:tplc="B1D83850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8" w:tplc="B8566414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34E0346"/>
    <w:multiLevelType w:val="hybridMultilevel"/>
    <w:tmpl w:val="8750AB84"/>
    <w:lvl w:ilvl="0" w:tplc="8E5AB28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FD225B8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841A6030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3" w:tplc="83165670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4" w:tplc="68A29A34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5" w:tplc="425887B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6" w:tplc="2D0C8FCC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7" w:tplc="E800EA78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8" w:tplc="7A30F2CA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3CC5F17"/>
    <w:multiLevelType w:val="hybridMultilevel"/>
    <w:tmpl w:val="FE30116E"/>
    <w:lvl w:ilvl="0" w:tplc="08A27AF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3E34700"/>
    <w:multiLevelType w:val="hybridMultilevel"/>
    <w:tmpl w:val="108ACDCC"/>
    <w:lvl w:ilvl="0" w:tplc="79621A2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AA8A8B4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2704AB8">
      <w:numFmt w:val="bullet"/>
      <w:lvlText w:val="•"/>
      <w:lvlJc w:val="left"/>
      <w:pPr>
        <w:ind w:left="1983" w:hanging="360"/>
      </w:pPr>
      <w:rPr>
        <w:rFonts w:hint="default"/>
        <w:lang w:val="en-US" w:eastAsia="en-US" w:bidi="ar-SA"/>
      </w:rPr>
    </w:lvl>
    <w:lvl w:ilvl="3" w:tplc="E6666072">
      <w:numFmt w:val="bullet"/>
      <w:lvlText w:val="•"/>
      <w:lvlJc w:val="left"/>
      <w:pPr>
        <w:ind w:left="2426" w:hanging="360"/>
      </w:pPr>
      <w:rPr>
        <w:rFonts w:hint="default"/>
        <w:lang w:val="en-US" w:eastAsia="en-US" w:bidi="ar-SA"/>
      </w:rPr>
    </w:lvl>
    <w:lvl w:ilvl="4" w:tplc="54EE923C">
      <w:numFmt w:val="bullet"/>
      <w:lvlText w:val="•"/>
      <w:lvlJc w:val="left"/>
      <w:pPr>
        <w:ind w:left="2869" w:hanging="360"/>
      </w:pPr>
      <w:rPr>
        <w:rFonts w:hint="default"/>
        <w:lang w:val="en-US" w:eastAsia="en-US" w:bidi="ar-SA"/>
      </w:rPr>
    </w:lvl>
    <w:lvl w:ilvl="5" w:tplc="A440AF5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6" w:tplc="7354D6D6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7" w:tplc="8C16D17C">
      <w:numFmt w:val="bullet"/>
      <w:lvlText w:val="•"/>
      <w:lvlJc w:val="left"/>
      <w:pPr>
        <w:ind w:left="4199" w:hanging="360"/>
      </w:pPr>
      <w:rPr>
        <w:rFonts w:hint="default"/>
        <w:lang w:val="en-US" w:eastAsia="en-US" w:bidi="ar-SA"/>
      </w:rPr>
    </w:lvl>
    <w:lvl w:ilvl="8" w:tplc="3D9E3F18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46A1036"/>
    <w:multiLevelType w:val="hybridMultilevel"/>
    <w:tmpl w:val="1FA663D0"/>
    <w:lvl w:ilvl="0" w:tplc="99FCD134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CC0AA60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98CAE336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2B769304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9D00B556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2ED88404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033EDF78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9906F2B6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CC2E9F04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81C3CB2"/>
    <w:multiLevelType w:val="hybridMultilevel"/>
    <w:tmpl w:val="96C47570"/>
    <w:lvl w:ilvl="0" w:tplc="C29A414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9DE2920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2024495C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C422F58C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AC4EC224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9B4C1AD2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42D66C58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D182F51A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6C80E844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08433113"/>
    <w:multiLevelType w:val="hybridMultilevel"/>
    <w:tmpl w:val="F9EA43D2"/>
    <w:lvl w:ilvl="0" w:tplc="FFFFFFFF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087520F8"/>
    <w:multiLevelType w:val="hybridMultilevel"/>
    <w:tmpl w:val="1DEE78E6"/>
    <w:lvl w:ilvl="0" w:tplc="A676A0C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EE44612">
      <w:numFmt w:val="bullet"/>
      <w:lvlText w:val="o"/>
      <w:lvlJc w:val="left"/>
      <w:pPr>
        <w:ind w:left="141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AB4721E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5302D3BA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1A3A6268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A7F26828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4FF285FE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FEB872DA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B6A44B10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08D172AB"/>
    <w:multiLevelType w:val="singleLevel"/>
    <w:tmpl w:val="D9AAE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093E479A"/>
    <w:multiLevelType w:val="hybridMultilevel"/>
    <w:tmpl w:val="2EE2E096"/>
    <w:lvl w:ilvl="0" w:tplc="880216F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4221D36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EDEE4976">
      <w:numFmt w:val="bullet"/>
      <w:lvlText w:val="•"/>
      <w:lvlJc w:val="left"/>
      <w:pPr>
        <w:ind w:left="1983" w:hanging="360"/>
      </w:pPr>
      <w:rPr>
        <w:rFonts w:hint="default"/>
        <w:lang w:val="en-US" w:eastAsia="en-US" w:bidi="ar-SA"/>
      </w:rPr>
    </w:lvl>
    <w:lvl w:ilvl="3" w:tplc="90F8E852">
      <w:numFmt w:val="bullet"/>
      <w:lvlText w:val="•"/>
      <w:lvlJc w:val="left"/>
      <w:pPr>
        <w:ind w:left="2426" w:hanging="360"/>
      </w:pPr>
      <w:rPr>
        <w:rFonts w:hint="default"/>
        <w:lang w:val="en-US" w:eastAsia="en-US" w:bidi="ar-SA"/>
      </w:rPr>
    </w:lvl>
    <w:lvl w:ilvl="4" w:tplc="35B82DC2">
      <w:numFmt w:val="bullet"/>
      <w:lvlText w:val="•"/>
      <w:lvlJc w:val="left"/>
      <w:pPr>
        <w:ind w:left="2869" w:hanging="360"/>
      </w:pPr>
      <w:rPr>
        <w:rFonts w:hint="default"/>
        <w:lang w:val="en-US" w:eastAsia="en-US" w:bidi="ar-SA"/>
      </w:rPr>
    </w:lvl>
    <w:lvl w:ilvl="5" w:tplc="DC48789E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6" w:tplc="EADA39B4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7" w:tplc="22769240">
      <w:numFmt w:val="bullet"/>
      <w:lvlText w:val="•"/>
      <w:lvlJc w:val="left"/>
      <w:pPr>
        <w:ind w:left="4199" w:hanging="360"/>
      </w:pPr>
      <w:rPr>
        <w:rFonts w:hint="default"/>
        <w:lang w:val="en-US" w:eastAsia="en-US" w:bidi="ar-SA"/>
      </w:rPr>
    </w:lvl>
    <w:lvl w:ilvl="8" w:tplc="08CCD7C0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095833A1"/>
    <w:multiLevelType w:val="hybridMultilevel"/>
    <w:tmpl w:val="E3EC8232"/>
    <w:lvl w:ilvl="0" w:tplc="4BD473CC">
      <w:numFmt w:val="bullet"/>
      <w:lvlText w:val="o"/>
      <w:lvlJc w:val="left"/>
      <w:pPr>
        <w:ind w:left="138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294BF54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2" w:tplc="992CD4E0">
      <w:numFmt w:val="bullet"/>
      <w:lvlText w:val="•"/>
      <w:lvlJc w:val="left"/>
      <w:pPr>
        <w:ind w:left="2126" w:hanging="360"/>
      </w:pPr>
      <w:rPr>
        <w:rFonts w:hint="default"/>
        <w:lang w:val="en-US" w:eastAsia="en-US" w:bidi="ar-SA"/>
      </w:rPr>
    </w:lvl>
    <w:lvl w:ilvl="3" w:tplc="22321AF2">
      <w:numFmt w:val="bullet"/>
      <w:lvlText w:val="•"/>
      <w:lvlJc w:val="left"/>
      <w:pPr>
        <w:ind w:left="2499" w:hanging="360"/>
      </w:pPr>
      <w:rPr>
        <w:rFonts w:hint="default"/>
        <w:lang w:val="en-US" w:eastAsia="en-US" w:bidi="ar-SA"/>
      </w:rPr>
    </w:lvl>
    <w:lvl w:ilvl="4" w:tplc="14A449CA"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5" w:tplc="2D5C9F20">
      <w:numFmt w:val="bullet"/>
      <w:lvlText w:val="•"/>
      <w:lvlJc w:val="left"/>
      <w:pPr>
        <w:ind w:left="3246" w:hanging="360"/>
      </w:pPr>
      <w:rPr>
        <w:rFonts w:hint="default"/>
        <w:lang w:val="en-US" w:eastAsia="en-US" w:bidi="ar-SA"/>
      </w:rPr>
    </w:lvl>
    <w:lvl w:ilvl="6" w:tplc="1D86073A">
      <w:numFmt w:val="bullet"/>
      <w:lvlText w:val="•"/>
      <w:lvlJc w:val="left"/>
      <w:pPr>
        <w:ind w:left="3619" w:hanging="360"/>
      </w:pPr>
      <w:rPr>
        <w:rFonts w:hint="default"/>
        <w:lang w:val="en-US" w:eastAsia="en-US" w:bidi="ar-SA"/>
      </w:rPr>
    </w:lvl>
    <w:lvl w:ilvl="7" w:tplc="AEFC8AFC">
      <w:numFmt w:val="bullet"/>
      <w:lvlText w:val="•"/>
      <w:lvlJc w:val="left"/>
      <w:pPr>
        <w:ind w:left="3992" w:hanging="360"/>
      </w:pPr>
      <w:rPr>
        <w:rFonts w:hint="default"/>
        <w:lang w:val="en-US" w:eastAsia="en-US" w:bidi="ar-SA"/>
      </w:rPr>
    </w:lvl>
    <w:lvl w:ilvl="8" w:tplc="74AED6B2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0AC13468"/>
    <w:multiLevelType w:val="hybridMultilevel"/>
    <w:tmpl w:val="6D7464E6"/>
    <w:lvl w:ilvl="0" w:tplc="30CA39D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CF0011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1EA4E538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1B0AB466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32C89426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E9DAE292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B704C6E4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BB1E2776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324AC50A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0B7F2CE9"/>
    <w:multiLevelType w:val="hybridMultilevel"/>
    <w:tmpl w:val="2214BABC"/>
    <w:lvl w:ilvl="0" w:tplc="4526492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00A6E82">
      <w:numFmt w:val="bullet"/>
      <w:lvlText w:val="o"/>
      <w:lvlJc w:val="left"/>
      <w:pPr>
        <w:ind w:left="141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A600F5A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62E2EDB6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1204980A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336ADBD0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3BF207A8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2FFAD53E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5A0AADC2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0D081B27"/>
    <w:multiLevelType w:val="hybridMultilevel"/>
    <w:tmpl w:val="D45420C6"/>
    <w:lvl w:ilvl="0" w:tplc="AACE3F2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A1A0EEE6">
      <w:numFmt w:val="bullet"/>
      <w:lvlText w:val="o"/>
      <w:lvlJc w:val="left"/>
      <w:pPr>
        <w:ind w:left="141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A5C907C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6F96704E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CED0A0BE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36106C8E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23E21D76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A25E6D8C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0DBA141C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0E684C22"/>
    <w:multiLevelType w:val="hybridMultilevel"/>
    <w:tmpl w:val="85661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746E1"/>
    <w:multiLevelType w:val="hybridMultilevel"/>
    <w:tmpl w:val="E64ECB70"/>
    <w:lvl w:ilvl="0" w:tplc="02B076C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5160680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C9AC86CA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3" w:tplc="7264DD0E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052E1A0E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D1764B36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  <w:lvl w:ilvl="6" w:tplc="CE14533A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7" w:tplc="4D0ADE30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 w:tplc="90CC589E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15883514"/>
    <w:multiLevelType w:val="hybridMultilevel"/>
    <w:tmpl w:val="A1D6F80E"/>
    <w:lvl w:ilvl="0" w:tplc="69FAFC0E">
      <w:start w:val="1"/>
      <w:numFmt w:val="lowerLetter"/>
      <w:lvlText w:val="(%1)"/>
      <w:lvlJc w:val="left"/>
      <w:pPr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090019">
      <w:start w:val="1"/>
      <w:numFmt w:val="lowerLetter"/>
      <w:lvlText w:val="%2."/>
      <w:lvlJc w:val="left"/>
      <w:pPr>
        <w:ind w:left="2575" w:hanging="360"/>
      </w:pPr>
    </w:lvl>
    <w:lvl w:ilvl="2" w:tplc="0809001B" w:tentative="1">
      <w:start w:val="1"/>
      <w:numFmt w:val="lowerRoman"/>
      <w:lvlText w:val="%3."/>
      <w:lvlJc w:val="right"/>
      <w:pPr>
        <w:ind w:left="3295" w:hanging="180"/>
      </w:pPr>
    </w:lvl>
    <w:lvl w:ilvl="3" w:tplc="0809000F" w:tentative="1">
      <w:start w:val="1"/>
      <w:numFmt w:val="decimal"/>
      <w:lvlText w:val="%4."/>
      <w:lvlJc w:val="left"/>
      <w:pPr>
        <w:ind w:left="4015" w:hanging="360"/>
      </w:pPr>
    </w:lvl>
    <w:lvl w:ilvl="4" w:tplc="08090019" w:tentative="1">
      <w:start w:val="1"/>
      <w:numFmt w:val="lowerLetter"/>
      <w:lvlText w:val="%5."/>
      <w:lvlJc w:val="left"/>
      <w:pPr>
        <w:ind w:left="4735" w:hanging="360"/>
      </w:pPr>
    </w:lvl>
    <w:lvl w:ilvl="5" w:tplc="0809001B" w:tentative="1">
      <w:start w:val="1"/>
      <w:numFmt w:val="lowerRoman"/>
      <w:lvlText w:val="%6."/>
      <w:lvlJc w:val="right"/>
      <w:pPr>
        <w:ind w:left="5455" w:hanging="180"/>
      </w:pPr>
    </w:lvl>
    <w:lvl w:ilvl="6" w:tplc="0809000F" w:tentative="1">
      <w:start w:val="1"/>
      <w:numFmt w:val="decimal"/>
      <w:lvlText w:val="%7."/>
      <w:lvlJc w:val="left"/>
      <w:pPr>
        <w:ind w:left="6175" w:hanging="360"/>
      </w:pPr>
    </w:lvl>
    <w:lvl w:ilvl="7" w:tplc="08090019" w:tentative="1">
      <w:start w:val="1"/>
      <w:numFmt w:val="lowerLetter"/>
      <w:lvlText w:val="%8."/>
      <w:lvlJc w:val="left"/>
      <w:pPr>
        <w:ind w:left="6895" w:hanging="360"/>
      </w:pPr>
    </w:lvl>
    <w:lvl w:ilvl="8" w:tplc="08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0" w15:restartNumberingAfterBreak="0">
    <w:nsid w:val="16E50F92"/>
    <w:multiLevelType w:val="hybridMultilevel"/>
    <w:tmpl w:val="300CA516"/>
    <w:lvl w:ilvl="0" w:tplc="B7AE071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4A658EC">
      <w:numFmt w:val="bullet"/>
      <w:lvlText w:val="•"/>
      <w:lvlJc w:val="left"/>
      <w:pPr>
        <w:ind w:left="1243" w:hanging="360"/>
      </w:pPr>
      <w:rPr>
        <w:rFonts w:hint="default"/>
        <w:lang w:val="en-US" w:eastAsia="en-US" w:bidi="ar-SA"/>
      </w:rPr>
    </w:lvl>
    <w:lvl w:ilvl="2" w:tplc="EA264E8A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3" w:tplc="57A86058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4" w:tplc="AA309C7E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5" w:tplc="1BDC33C2">
      <w:numFmt w:val="bullet"/>
      <w:lvlText w:val="•"/>
      <w:lvlJc w:val="left"/>
      <w:pPr>
        <w:ind w:left="2937" w:hanging="360"/>
      </w:pPr>
      <w:rPr>
        <w:rFonts w:hint="default"/>
        <w:lang w:val="en-US" w:eastAsia="en-US" w:bidi="ar-SA"/>
      </w:rPr>
    </w:lvl>
    <w:lvl w:ilvl="6" w:tplc="06FE8144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7" w:tplc="9746C59A"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8" w:tplc="1B7EF9D4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17704A67"/>
    <w:multiLevelType w:val="multilevel"/>
    <w:tmpl w:val="4030F1CE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22" w15:restartNumberingAfterBreak="0">
    <w:nsid w:val="17967BA7"/>
    <w:multiLevelType w:val="hybridMultilevel"/>
    <w:tmpl w:val="2CC29ABA"/>
    <w:lvl w:ilvl="0" w:tplc="7ACA3E78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05051CC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  <w:lvl w:ilvl="2" w:tplc="956A776C">
      <w:numFmt w:val="bullet"/>
      <w:lvlText w:val="•"/>
      <w:lvlJc w:val="left"/>
      <w:pPr>
        <w:ind w:left="1677" w:hanging="360"/>
      </w:pPr>
      <w:rPr>
        <w:rFonts w:hint="default"/>
        <w:lang w:val="en-US" w:eastAsia="en-US" w:bidi="ar-SA"/>
      </w:rPr>
    </w:lvl>
    <w:lvl w:ilvl="3" w:tplc="0EE2414C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4" w:tplc="8DC063DA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5" w:tplc="1ACA02E8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6" w:tplc="DF52F37C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69321EBC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6F90780C">
      <w:numFmt w:val="bullet"/>
      <w:lvlText w:val="•"/>
      <w:lvlJc w:val="left"/>
      <w:pPr>
        <w:ind w:left="4251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193C5813"/>
    <w:multiLevelType w:val="singleLevel"/>
    <w:tmpl w:val="3B6E46A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1AA85EA5"/>
    <w:multiLevelType w:val="hybridMultilevel"/>
    <w:tmpl w:val="57001CFE"/>
    <w:lvl w:ilvl="0" w:tplc="9868557E">
      <w:numFmt w:val="bullet"/>
      <w:lvlText w:val="o"/>
      <w:lvlJc w:val="left"/>
      <w:pPr>
        <w:ind w:left="138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62AABF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2" w:tplc="CD1C6AD2">
      <w:numFmt w:val="bullet"/>
      <w:lvlText w:val="•"/>
      <w:lvlJc w:val="left"/>
      <w:pPr>
        <w:ind w:left="2126" w:hanging="360"/>
      </w:pPr>
      <w:rPr>
        <w:rFonts w:hint="default"/>
        <w:lang w:val="en-US" w:eastAsia="en-US" w:bidi="ar-SA"/>
      </w:rPr>
    </w:lvl>
    <w:lvl w:ilvl="3" w:tplc="7D522CB0">
      <w:numFmt w:val="bullet"/>
      <w:lvlText w:val="•"/>
      <w:lvlJc w:val="left"/>
      <w:pPr>
        <w:ind w:left="2499" w:hanging="360"/>
      </w:pPr>
      <w:rPr>
        <w:rFonts w:hint="default"/>
        <w:lang w:val="en-US" w:eastAsia="en-US" w:bidi="ar-SA"/>
      </w:rPr>
    </w:lvl>
    <w:lvl w:ilvl="4" w:tplc="A24A5B86"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5" w:tplc="AEFC6962">
      <w:numFmt w:val="bullet"/>
      <w:lvlText w:val="•"/>
      <w:lvlJc w:val="left"/>
      <w:pPr>
        <w:ind w:left="3246" w:hanging="360"/>
      </w:pPr>
      <w:rPr>
        <w:rFonts w:hint="default"/>
        <w:lang w:val="en-US" w:eastAsia="en-US" w:bidi="ar-SA"/>
      </w:rPr>
    </w:lvl>
    <w:lvl w:ilvl="6" w:tplc="5FCA3598">
      <w:numFmt w:val="bullet"/>
      <w:lvlText w:val="•"/>
      <w:lvlJc w:val="left"/>
      <w:pPr>
        <w:ind w:left="3619" w:hanging="360"/>
      </w:pPr>
      <w:rPr>
        <w:rFonts w:hint="default"/>
        <w:lang w:val="en-US" w:eastAsia="en-US" w:bidi="ar-SA"/>
      </w:rPr>
    </w:lvl>
    <w:lvl w:ilvl="7" w:tplc="7C5085EA">
      <w:numFmt w:val="bullet"/>
      <w:lvlText w:val="•"/>
      <w:lvlJc w:val="left"/>
      <w:pPr>
        <w:ind w:left="3992" w:hanging="360"/>
      </w:pPr>
      <w:rPr>
        <w:rFonts w:hint="default"/>
        <w:lang w:val="en-US" w:eastAsia="en-US" w:bidi="ar-SA"/>
      </w:rPr>
    </w:lvl>
    <w:lvl w:ilvl="8" w:tplc="F7E0F33C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1D2D7E6F"/>
    <w:multiLevelType w:val="hybridMultilevel"/>
    <w:tmpl w:val="5C20A542"/>
    <w:lvl w:ilvl="0" w:tplc="4966444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31A5650">
      <w:numFmt w:val="bullet"/>
      <w:lvlText w:val="o"/>
      <w:lvlJc w:val="left"/>
      <w:pPr>
        <w:ind w:left="14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91C12F8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08D633FE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1D3A882E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E6829684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AA1A27EC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05ACDA8A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87262C40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1D2E263D"/>
    <w:multiLevelType w:val="multilevel"/>
    <w:tmpl w:val="344CB11C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560"/>
        </w:tabs>
        <w:ind w:left="15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27" w15:restartNumberingAfterBreak="0">
    <w:nsid w:val="1EDD42F9"/>
    <w:multiLevelType w:val="hybridMultilevel"/>
    <w:tmpl w:val="289065D6"/>
    <w:lvl w:ilvl="0" w:tplc="3114175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E907E46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C2F83B3C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3" w:tplc="E21A8096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4" w:tplc="86B8A632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5" w:tplc="5C9AD3A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6" w:tplc="57D619E6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7" w:tplc="CC3CBDDA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8" w:tplc="EF7C1552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1EEA2015"/>
    <w:multiLevelType w:val="hybridMultilevel"/>
    <w:tmpl w:val="184C6B54"/>
    <w:lvl w:ilvl="0" w:tplc="E7E26FD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AAA21EE">
      <w:numFmt w:val="bullet"/>
      <w:lvlText w:val="o"/>
      <w:lvlJc w:val="left"/>
      <w:pPr>
        <w:ind w:left="141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52A377C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1786D006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07FC9564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8D34A3DE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247E7624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C5D03BBA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DF485EA6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1FA4089C"/>
    <w:multiLevelType w:val="hybridMultilevel"/>
    <w:tmpl w:val="FD64AACA"/>
    <w:lvl w:ilvl="0" w:tplc="B1B874A2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408A99A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  <w:lvl w:ilvl="2" w:tplc="10CCA7E6">
      <w:numFmt w:val="bullet"/>
      <w:lvlText w:val="•"/>
      <w:lvlJc w:val="left"/>
      <w:pPr>
        <w:ind w:left="1677" w:hanging="360"/>
      </w:pPr>
      <w:rPr>
        <w:rFonts w:hint="default"/>
        <w:lang w:val="en-US" w:eastAsia="en-US" w:bidi="ar-SA"/>
      </w:rPr>
    </w:lvl>
    <w:lvl w:ilvl="3" w:tplc="D3E487D0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4" w:tplc="9D72A6D6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5" w:tplc="EDC643B0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6" w:tplc="4558B036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A94C42D6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84F4F808">
      <w:numFmt w:val="bullet"/>
      <w:lvlText w:val="•"/>
      <w:lvlJc w:val="left"/>
      <w:pPr>
        <w:ind w:left="4251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230C370A"/>
    <w:multiLevelType w:val="hybridMultilevel"/>
    <w:tmpl w:val="51860C7A"/>
    <w:lvl w:ilvl="0" w:tplc="F314CC5E">
      <w:start w:val="1"/>
      <w:numFmt w:val="decimal"/>
      <w:lvlText w:val="%1.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A6CED06">
      <w:numFmt w:val="bullet"/>
      <w:lvlText w:val="•"/>
      <w:lvlJc w:val="left"/>
      <w:pPr>
        <w:ind w:left="2281" w:hanging="360"/>
      </w:pPr>
      <w:rPr>
        <w:rFonts w:hint="default"/>
        <w:lang w:val="en-US" w:eastAsia="en-US" w:bidi="ar-SA"/>
      </w:rPr>
    </w:lvl>
    <w:lvl w:ilvl="2" w:tplc="C1021B8C">
      <w:numFmt w:val="bullet"/>
      <w:lvlText w:val="•"/>
      <w:lvlJc w:val="left"/>
      <w:pPr>
        <w:ind w:left="3743" w:hanging="360"/>
      </w:pPr>
      <w:rPr>
        <w:rFonts w:hint="default"/>
        <w:lang w:val="en-US" w:eastAsia="en-US" w:bidi="ar-SA"/>
      </w:rPr>
    </w:lvl>
    <w:lvl w:ilvl="3" w:tplc="454AB960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4" w:tplc="505AFB50">
      <w:numFmt w:val="bullet"/>
      <w:lvlText w:val="•"/>
      <w:lvlJc w:val="left"/>
      <w:pPr>
        <w:ind w:left="6666" w:hanging="360"/>
      </w:pPr>
      <w:rPr>
        <w:rFonts w:hint="default"/>
        <w:lang w:val="en-US" w:eastAsia="en-US" w:bidi="ar-SA"/>
      </w:rPr>
    </w:lvl>
    <w:lvl w:ilvl="5" w:tplc="C666BA78">
      <w:numFmt w:val="bullet"/>
      <w:lvlText w:val="•"/>
      <w:lvlJc w:val="left"/>
      <w:pPr>
        <w:ind w:left="8128" w:hanging="360"/>
      </w:pPr>
      <w:rPr>
        <w:rFonts w:hint="default"/>
        <w:lang w:val="en-US" w:eastAsia="en-US" w:bidi="ar-SA"/>
      </w:rPr>
    </w:lvl>
    <w:lvl w:ilvl="6" w:tplc="352E8AA0">
      <w:numFmt w:val="bullet"/>
      <w:lvlText w:val="•"/>
      <w:lvlJc w:val="left"/>
      <w:pPr>
        <w:ind w:left="9589" w:hanging="360"/>
      </w:pPr>
      <w:rPr>
        <w:rFonts w:hint="default"/>
        <w:lang w:val="en-US" w:eastAsia="en-US" w:bidi="ar-SA"/>
      </w:rPr>
    </w:lvl>
    <w:lvl w:ilvl="7" w:tplc="BBD8C2B4">
      <w:numFmt w:val="bullet"/>
      <w:lvlText w:val="•"/>
      <w:lvlJc w:val="left"/>
      <w:pPr>
        <w:ind w:left="11051" w:hanging="360"/>
      </w:pPr>
      <w:rPr>
        <w:rFonts w:hint="default"/>
        <w:lang w:val="en-US" w:eastAsia="en-US" w:bidi="ar-SA"/>
      </w:rPr>
    </w:lvl>
    <w:lvl w:ilvl="8" w:tplc="E9B0CCD6">
      <w:numFmt w:val="bullet"/>
      <w:lvlText w:val="•"/>
      <w:lvlJc w:val="left"/>
      <w:pPr>
        <w:ind w:left="12512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23454D5B"/>
    <w:multiLevelType w:val="hybridMultilevel"/>
    <w:tmpl w:val="C73CD92C"/>
    <w:lvl w:ilvl="0" w:tplc="09FEC88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D32369A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14CBCAA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485C43A2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234EB61C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C946F4EE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00B69156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F41A09D2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042A2AEE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24062CCD"/>
    <w:multiLevelType w:val="hybridMultilevel"/>
    <w:tmpl w:val="CDDC2F80"/>
    <w:lvl w:ilvl="0" w:tplc="94A8810A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B582554">
      <w:numFmt w:val="bullet"/>
      <w:lvlText w:val="o"/>
      <w:lvlJc w:val="left"/>
      <w:pPr>
        <w:ind w:left="136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A40622A">
      <w:numFmt w:val="bullet"/>
      <w:lvlText w:val="•"/>
      <w:lvlJc w:val="left"/>
      <w:pPr>
        <w:ind w:left="1776" w:hanging="360"/>
      </w:pPr>
      <w:rPr>
        <w:rFonts w:hint="default"/>
        <w:lang w:val="en-US" w:eastAsia="en-US" w:bidi="ar-SA"/>
      </w:rPr>
    </w:lvl>
    <w:lvl w:ilvl="3" w:tplc="4E02F67A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4" w:tplc="2E5E4E5E">
      <w:numFmt w:val="bullet"/>
      <w:lvlText w:val="•"/>
      <w:lvlJc w:val="left"/>
      <w:pPr>
        <w:ind w:left="2609" w:hanging="360"/>
      </w:pPr>
      <w:rPr>
        <w:rFonts w:hint="default"/>
        <w:lang w:val="en-US" w:eastAsia="en-US" w:bidi="ar-SA"/>
      </w:rPr>
    </w:lvl>
    <w:lvl w:ilvl="5" w:tplc="C3B0DF34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 w:tplc="70224824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7" w:tplc="17CC52E4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8" w:tplc="4A62E6D6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24AF75B1"/>
    <w:multiLevelType w:val="hybridMultilevel"/>
    <w:tmpl w:val="852EB8FC"/>
    <w:lvl w:ilvl="0" w:tplc="44E0AF32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BE49F6"/>
    <w:multiLevelType w:val="hybridMultilevel"/>
    <w:tmpl w:val="4F805FD0"/>
    <w:lvl w:ilvl="0" w:tplc="0B309636">
      <w:numFmt w:val="bullet"/>
      <w:lvlText w:val=""/>
      <w:lvlJc w:val="left"/>
      <w:pPr>
        <w:ind w:left="8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148E5BA">
      <w:numFmt w:val="bullet"/>
      <w:lvlText w:val="•"/>
      <w:lvlJc w:val="left"/>
      <w:pPr>
        <w:ind w:left="1230" w:hanging="360"/>
      </w:pPr>
      <w:rPr>
        <w:rFonts w:hint="default"/>
        <w:lang w:val="en-US" w:eastAsia="en-US" w:bidi="ar-SA"/>
      </w:rPr>
    </w:lvl>
    <w:lvl w:ilvl="2" w:tplc="D31085D0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3" w:tplc="1A00FBBE">
      <w:numFmt w:val="bullet"/>
      <w:lvlText w:val="•"/>
      <w:lvlJc w:val="left"/>
      <w:pPr>
        <w:ind w:left="2092" w:hanging="360"/>
      </w:pPr>
      <w:rPr>
        <w:rFonts w:hint="default"/>
        <w:lang w:val="en-US" w:eastAsia="en-US" w:bidi="ar-SA"/>
      </w:rPr>
    </w:lvl>
    <w:lvl w:ilvl="4" w:tplc="33C2F09C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5" w:tplc="1BF00AC6">
      <w:numFmt w:val="bullet"/>
      <w:lvlText w:val="•"/>
      <w:lvlJc w:val="left"/>
      <w:pPr>
        <w:ind w:left="2954" w:hanging="360"/>
      </w:pPr>
      <w:rPr>
        <w:rFonts w:hint="default"/>
        <w:lang w:val="en-US" w:eastAsia="en-US" w:bidi="ar-SA"/>
      </w:rPr>
    </w:lvl>
    <w:lvl w:ilvl="6" w:tplc="C448B488">
      <w:numFmt w:val="bullet"/>
      <w:lvlText w:val="•"/>
      <w:lvlJc w:val="left"/>
      <w:pPr>
        <w:ind w:left="3385" w:hanging="360"/>
      </w:pPr>
      <w:rPr>
        <w:rFonts w:hint="default"/>
        <w:lang w:val="en-US" w:eastAsia="en-US" w:bidi="ar-SA"/>
      </w:rPr>
    </w:lvl>
    <w:lvl w:ilvl="7" w:tplc="5CB02CF8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8" w:tplc="9EA80478">
      <w:numFmt w:val="bullet"/>
      <w:lvlText w:val="•"/>
      <w:lvlJc w:val="left"/>
      <w:pPr>
        <w:ind w:left="4247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28DE174A"/>
    <w:multiLevelType w:val="hybridMultilevel"/>
    <w:tmpl w:val="477CC262"/>
    <w:lvl w:ilvl="0" w:tplc="A22CED9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7006E68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6E0041E">
      <w:numFmt w:val="bullet"/>
      <w:lvlText w:val="•"/>
      <w:lvlJc w:val="left"/>
      <w:pPr>
        <w:ind w:left="2296" w:hanging="360"/>
      </w:pPr>
      <w:rPr>
        <w:rFonts w:hint="default"/>
        <w:lang w:val="en-US" w:eastAsia="en-US" w:bidi="ar-SA"/>
      </w:rPr>
    </w:lvl>
    <w:lvl w:ilvl="3" w:tplc="3408A158">
      <w:numFmt w:val="bullet"/>
      <w:lvlText w:val="•"/>
      <w:lvlJc w:val="left"/>
      <w:pPr>
        <w:ind w:left="3053" w:hanging="360"/>
      </w:pPr>
      <w:rPr>
        <w:rFonts w:hint="default"/>
        <w:lang w:val="en-US" w:eastAsia="en-US" w:bidi="ar-SA"/>
      </w:rPr>
    </w:lvl>
    <w:lvl w:ilvl="4" w:tplc="5502B216">
      <w:numFmt w:val="bullet"/>
      <w:lvlText w:val="•"/>
      <w:lvlJc w:val="left"/>
      <w:pPr>
        <w:ind w:left="3809" w:hanging="360"/>
      </w:pPr>
      <w:rPr>
        <w:rFonts w:hint="default"/>
        <w:lang w:val="en-US" w:eastAsia="en-US" w:bidi="ar-SA"/>
      </w:rPr>
    </w:lvl>
    <w:lvl w:ilvl="5" w:tplc="8720648E">
      <w:numFmt w:val="bullet"/>
      <w:lvlText w:val="•"/>
      <w:lvlJc w:val="left"/>
      <w:pPr>
        <w:ind w:left="4566" w:hanging="360"/>
      </w:pPr>
      <w:rPr>
        <w:rFonts w:hint="default"/>
        <w:lang w:val="en-US" w:eastAsia="en-US" w:bidi="ar-SA"/>
      </w:rPr>
    </w:lvl>
    <w:lvl w:ilvl="6" w:tplc="387652F4">
      <w:numFmt w:val="bullet"/>
      <w:lvlText w:val="•"/>
      <w:lvlJc w:val="left"/>
      <w:pPr>
        <w:ind w:left="5322" w:hanging="360"/>
      </w:pPr>
      <w:rPr>
        <w:rFonts w:hint="default"/>
        <w:lang w:val="en-US" w:eastAsia="en-US" w:bidi="ar-SA"/>
      </w:rPr>
    </w:lvl>
    <w:lvl w:ilvl="7" w:tplc="AF6A12F2">
      <w:numFmt w:val="bullet"/>
      <w:lvlText w:val="•"/>
      <w:lvlJc w:val="left"/>
      <w:pPr>
        <w:ind w:left="6079" w:hanging="360"/>
      </w:pPr>
      <w:rPr>
        <w:rFonts w:hint="default"/>
        <w:lang w:val="en-US" w:eastAsia="en-US" w:bidi="ar-SA"/>
      </w:rPr>
    </w:lvl>
    <w:lvl w:ilvl="8" w:tplc="2CB817F6">
      <w:numFmt w:val="bullet"/>
      <w:lvlText w:val="•"/>
      <w:lvlJc w:val="left"/>
      <w:pPr>
        <w:ind w:left="6835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28E63B77"/>
    <w:multiLevelType w:val="multilevel"/>
    <w:tmpl w:val="0A7A39EE"/>
    <w:lvl w:ilvl="0">
      <w:start w:val="2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29387B30"/>
    <w:multiLevelType w:val="hybridMultilevel"/>
    <w:tmpl w:val="610C8F8E"/>
    <w:lvl w:ilvl="0" w:tplc="9E942420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5E8BDD8">
      <w:numFmt w:val="bullet"/>
      <w:lvlText w:val="o"/>
      <w:lvlJc w:val="left"/>
      <w:pPr>
        <w:ind w:left="11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1B0837A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3" w:tplc="61E281CC">
      <w:numFmt w:val="bullet"/>
      <w:lvlText w:val="•"/>
      <w:lvlJc w:val="left"/>
      <w:pPr>
        <w:ind w:left="2773" w:hanging="360"/>
      </w:pPr>
      <w:rPr>
        <w:rFonts w:hint="default"/>
        <w:lang w:val="en-US" w:eastAsia="en-US" w:bidi="ar-SA"/>
      </w:rPr>
    </w:lvl>
    <w:lvl w:ilvl="4" w:tplc="D1960AD0">
      <w:numFmt w:val="bullet"/>
      <w:lvlText w:val="•"/>
      <w:lvlJc w:val="left"/>
      <w:pPr>
        <w:ind w:left="3569" w:hanging="360"/>
      </w:pPr>
      <w:rPr>
        <w:rFonts w:hint="default"/>
        <w:lang w:val="en-US" w:eastAsia="en-US" w:bidi="ar-SA"/>
      </w:rPr>
    </w:lvl>
    <w:lvl w:ilvl="5" w:tplc="33CEB7F6">
      <w:numFmt w:val="bullet"/>
      <w:lvlText w:val="•"/>
      <w:lvlJc w:val="left"/>
      <w:pPr>
        <w:ind w:left="4366" w:hanging="360"/>
      </w:pPr>
      <w:rPr>
        <w:rFonts w:hint="default"/>
        <w:lang w:val="en-US" w:eastAsia="en-US" w:bidi="ar-SA"/>
      </w:rPr>
    </w:lvl>
    <w:lvl w:ilvl="6" w:tplc="F0382BC6">
      <w:numFmt w:val="bullet"/>
      <w:lvlText w:val="•"/>
      <w:lvlJc w:val="left"/>
      <w:pPr>
        <w:ind w:left="5162" w:hanging="360"/>
      </w:pPr>
      <w:rPr>
        <w:rFonts w:hint="default"/>
        <w:lang w:val="en-US" w:eastAsia="en-US" w:bidi="ar-SA"/>
      </w:rPr>
    </w:lvl>
    <w:lvl w:ilvl="7" w:tplc="9F54EE1E">
      <w:numFmt w:val="bullet"/>
      <w:lvlText w:val="•"/>
      <w:lvlJc w:val="left"/>
      <w:pPr>
        <w:ind w:left="5959" w:hanging="360"/>
      </w:pPr>
      <w:rPr>
        <w:rFonts w:hint="default"/>
        <w:lang w:val="en-US" w:eastAsia="en-US" w:bidi="ar-SA"/>
      </w:rPr>
    </w:lvl>
    <w:lvl w:ilvl="8" w:tplc="90CEDC7A">
      <w:numFmt w:val="bullet"/>
      <w:lvlText w:val="•"/>
      <w:lvlJc w:val="left"/>
      <w:pPr>
        <w:ind w:left="6755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2C560EED"/>
    <w:multiLevelType w:val="hybridMultilevel"/>
    <w:tmpl w:val="B7B073F8"/>
    <w:lvl w:ilvl="0" w:tplc="6E5E70E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6E42E1E">
      <w:numFmt w:val="bullet"/>
      <w:lvlText w:val="o"/>
      <w:lvlJc w:val="left"/>
      <w:pPr>
        <w:ind w:left="141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31609CC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3" w:tplc="306880DE">
      <w:numFmt w:val="bullet"/>
      <w:lvlText w:val="•"/>
      <w:lvlJc w:val="left"/>
      <w:pPr>
        <w:ind w:left="2330" w:hanging="360"/>
      </w:pPr>
      <w:rPr>
        <w:rFonts w:hint="default"/>
        <w:lang w:val="en-US" w:eastAsia="en-US" w:bidi="ar-SA"/>
      </w:rPr>
    </w:lvl>
    <w:lvl w:ilvl="4" w:tplc="309C3F5C"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5" w:tplc="FBB2748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6" w:tplc="07022184"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ar-SA"/>
      </w:rPr>
    </w:lvl>
    <w:lvl w:ilvl="7" w:tplc="2D0230AA">
      <w:numFmt w:val="bullet"/>
      <w:lvlText w:val="•"/>
      <w:lvlJc w:val="left"/>
      <w:pPr>
        <w:ind w:left="4151" w:hanging="360"/>
      </w:pPr>
      <w:rPr>
        <w:rFonts w:hint="default"/>
        <w:lang w:val="en-US" w:eastAsia="en-US" w:bidi="ar-SA"/>
      </w:rPr>
    </w:lvl>
    <w:lvl w:ilvl="8" w:tplc="67FE13BA">
      <w:numFmt w:val="bullet"/>
      <w:lvlText w:val="•"/>
      <w:lvlJc w:val="left"/>
      <w:pPr>
        <w:ind w:left="4606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2D2949A8"/>
    <w:multiLevelType w:val="hybridMultilevel"/>
    <w:tmpl w:val="D95633C8"/>
    <w:lvl w:ilvl="0" w:tplc="E7D209D8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8A67FEE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E98DB7C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CDE6889A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16CA8FFC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27E03898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733C64E8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AF9461F4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3B105000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2D5E2AA6"/>
    <w:multiLevelType w:val="hybridMultilevel"/>
    <w:tmpl w:val="80AA63C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1" w15:restartNumberingAfterBreak="0">
    <w:nsid w:val="2F5F1253"/>
    <w:multiLevelType w:val="hybridMultilevel"/>
    <w:tmpl w:val="72D23B1A"/>
    <w:lvl w:ilvl="0" w:tplc="DD800F60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C269556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  <w:lvl w:ilvl="2" w:tplc="854A04DE">
      <w:numFmt w:val="bullet"/>
      <w:lvlText w:val="•"/>
      <w:lvlJc w:val="left"/>
      <w:pPr>
        <w:ind w:left="1677" w:hanging="360"/>
      </w:pPr>
      <w:rPr>
        <w:rFonts w:hint="default"/>
        <w:lang w:val="en-US" w:eastAsia="en-US" w:bidi="ar-SA"/>
      </w:rPr>
    </w:lvl>
    <w:lvl w:ilvl="3" w:tplc="1AE4EEBC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4" w:tplc="54329646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5" w:tplc="9184221C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6" w:tplc="0D8CFB5C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ABAEDBD2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BF6C0950">
      <w:numFmt w:val="bullet"/>
      <w:lvlText w:val="•"/>
      <w:lvlJc w:val="left"/>
      <w:pPr>
        <w:ind w:left="4251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30172673"/>
    <w:multiLevelType w:val="hybridMultilevel"/>
    <w:tmpl w:val="9006C25C"/>
    <w:lvl w:ilvl="0" w:tplc="BD8AD57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D88391E">
      <w:numFmt w:val="bullet"/>
      <w:lvlText w:val="o"/>
      <w:lvlJc w:val="left"/>
      <w:pPr>
        <w:ind w:left="138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508E10A">
      <w:numFmt w:val="bullet"/>
      <w:lvlText w:val="•"/>
      <w:lvlJc w:val="left"/>
      <w:pPr>
        <w:ind w:left="1794" w:hanging="360"/>
      </w:pPr>
      <w:rPr>
        <w:rFonts w:hint="default"/>
        <w:lang w:val="en-US" w:eastAsia="en-US" w:bidi="ar-SA"/>
      </w:rPr>
    </w:lvl>
    <w:lvl w:ilvl="3" w:tplc="DC0A2A5E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  <w:lvl w:ilvl="4" w:tplc="E286DA8E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5" w:tplc="F4E0E288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2624B97A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7" w:tplc="2090ADC0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8" w:tplc="26D2AF6C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304D3BA9"/>
    <w:multiLevelType w:val="hybridMultilevel"/>
    <w:tmpl w:val="F7AAC51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4" w15:restartNumberingAfterBreak="0">
    <w:nsid w:val="30805D8C"/>
    <w:multiLevelType w:val="multilevel"/>
    <w:tmpl w:val="251AE248"/>
    <w:lvl w:ilvl="0">
      <w:start w:val="4"/>
      <w:numFmt w:val="decimal"/>
      <w:lvlText w:val="%1"/>
      <w:lvlJc w:val="left"/>
      <w:pPr>
        <w:ind w:left="799" w:hanging="33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99" w:hanging="332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7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1863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42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95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473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30C120AB"/>
    <w:multiLevelType w:val="multilevel"/>
    <w:tmpl w:val="01103610"/>
    <w:lvl w:ilvl="0">
      <w:start w:val="1"/>
      <w:numFmt w:val="decimal"/>
      <w:pStyle w:val="a1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6" w15:restartNumberingAfterBreak="0">
    <w:nsid w:val="34752B72"/>
    <w:multiLevelType w:val="hybridMultilevel"/>
    <w:tmpl w:val="C8DAEA74"/>
    <w:lvl w:ilvl="0" w:tplc="60A2970C">
      <w:start w:val="1"/>
      <w:numFmt w:val="lowerRoman"/>
      <w:lvlText w:val="(%1)"/>
      <w:lvlJc w:val="left"/>
      <w:pPr>
        <w:ind w:left="1701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7" w15:restartNumberingAfterBreak="0">
    <w:nsid w:val="36CF689D"/>
    <w:multiLevelType w:val="hybridMultilevel"/>
    <w:tmpl w:val="30546C38"/>
    <w:lvl w:ilvl="0" w:tplc="15D4E4C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A5A19B0">
      <w:numFmt w:val="bullet"/>
      <w:lvlText w:val="o"/>
      <w:lvlJc w:val="left"/>
      <w:pPr>
        <w:ind w:left="13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CE040C6">
      <w:numFmt w:val="bullet"/>
      <w:lvlText w:val="•"/>
      <w:lvlJc w:val="left"/>
      <w:pPr>
        <w:ind w:left="1794" w:hanging="360"/>
      </w:pPr>
      <w:rPr>
        <w:rFonts w:hint="default"/>
        <w:lang w:val="en-US" w:eastAsia="en-US" w:bidi="ar-SA"/>
      </w:rPr>
    </w:lvl>
    <w:lvl w:ilvl="3" w:tplc="436AA9FA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  <w:lvl w:ilvl="4" w:tplc="54CEC4D6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5" w:tplc="BF4E8AD6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D6EE230E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7" w:tplc="3120247C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8" w:tplc="3490D9D0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371277B1"/>
    <w:multiLevelType w:val="multilevel"/>
    <w:tmpl w:val="EBEEC3C8"/>
    <w:styleLink w:val="Headings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284"/>
      </w:pPr>
      <w:rPr>
        <w:rFonts w:hint="default"/>
      </w:rPr>
    </w:lvl>
  </w:abstractNum>
  <w:abstractNum w:abstractNumId="49" w15:restartNumberingAfterBreak="0">
    <w:nsid w:val="38C64C46"/>
    <w:multiLevelType w:val="hybridMultilevel"/>
    <w:tmpl w:val="1FF6A210"/>
    <w:lvl w:ilvl="0" w:tplc="7F7E8864">
      <w:start w:val="1"/>
      <w:numFmt w:val="upperLetter"/>
      <w:lvlText w:val="(%1)"/>
      <w:lvlJc w:val="left"/>
      <w:pPr>
        <w:ind w:left="2268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50" w15:restartNumberingAfterBreak="0">
    <w:nsid w:val="38DC7FB0"/>
    <w:multiLevelType w:val="hybridMultilevel"/>
    <w:tmpl w:val="F14A5AA0"/>
    <w:lvl w:ilvl="0" w:tplc="8C10BDBE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1" w15:restartNumberingAfterBreak="0">
    <w:nsid w:val="3A97656C"/>
    <w:multiLevelType w:val="hybridMultilevel"/>
    <w:tmpl w:val="5130312C"/>
    <w:lvl w:ilvl="0" w:tplc="E4AC5376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3C68D0A">
      <w:numFmt w:val="bullet"/>
      <w:lvlText w:val="o"/>
      <w:lvlJc w:val="left"/>
      <w:pPr>
        <w:ind w:left="13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6CEB574">
      <w:numFmt w:val="bullet"/>
      <w:lvlText w:val="•"/>
      <w:lvlJc w:val="left"/>
      <w:pPr>
        <w:ind w:left="1776" w:hanging="360"/>
      </w:pPr>
      <w:rPr>
        <w:rFonts w:hint="default"/>
        <w:lang w:val="en-US" w:eastAsia="en-US" w:bidi="ar-SA"/>
      </w:rPr>
    </w:lvl>
    <w:lvl w:ilvl="3" w:tplc="D8D06510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4" w:tplc="8292A54A">
      <w:numFmt w:val="bullet"/>
      <w:lvlText w:val="•"/>
      <w:lvlJc w:val="left"/>
      <w:pPr>
        <w:ind w:left="2609" w:hanging="360"/>
      </w:pPr>
      <w:rPr>
        <w:rFonts w:hint="default"/>
        <w:lang w:val="en-US" w:eastAsia="en-US" w:bidi="ar-SA"/>
      </w:rPr>
    </w:lvl>
    <w:lvl w:ilvl="5" w:tplc="9124A20E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 w:tplc="90826616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7" w:tplc="E14483B6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8" w:tplc="68AE4A9A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3AEB0D0E"/>
    <w:multiLevelType w:val="hybridMultilevel"/>
    <w:tmpl w:val="14C408C6"/>
    <w:lvl w:ilvl="0" w:tplc="DE98E6A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67E64E4">
      <w:numFmt w:val="bullet"/>
      <w:lvlText w:val="o"/>
      <w:lvlJc w:val="left"/>
      <w:pPr>
        <w:ind w:left="13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EAC138A">
      <w:numFmt w:val="bullet"/>
      <w:lvlText w:val="•"/>
      <w:lvlJc w:val="left"/>
      <w:pPr>
        <w:ind w:left="1794" w:hanging="360"/>
      </w:pPr>
      <w:rPr>
        <w:rFonts w:hint="default"/>
        <w:lang w:val="en-US" w:eastAsia="en-US" w:bidi="ar-SA"/>
      </w:rPr>
    </w:lvl>
    <w:lvl w:ilvl="3" w:tplc="08224414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  <w:lvl w:ilvl="4" w:tplc="1CFC4778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5" w:tplc="1F4AD32C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E0082A9C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7" w:tplc="26D298FA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8" w:tplc="207E0320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3C4C62FA"/>
    <w:multiLevelType w:val="hybridMultilevel"/>
    <w:tmpl w:val="D8888DB0"/>
    <w:lvl w:ilvl="0" w:tplc="FE56ABF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F924820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528EA94E"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3" w:tplc="A100ECC0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4" w:tplc="3B70A04A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5" w:tplc="A96E70C4">
      <w:numFmt w:val="bullet"/>
      <w:lvlText w:val="•"/>
      <w:lvlJc w:val="left"/>
      <w:pPr>
        <w:ind w:left="3174" w:hanging="360"/>
      </w:pPr>
      <w:rPr>
        <w:rFonts w:hint="default"/>
        <w:lang w:val="en-US" w:eastAsia="en-US" w:bidi="ar-SA"/>
      </w:rPr>
    </w:lvl>
    <w:lvl w:ilvl="6" w:tplc="8DBCC9D4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7" w:tplc="4C20C8E6">
      <w:numFmt w:val="bullet"/>
      <w:lvlText w:val="•"/>
      <w:lvlJc w:val="left"/>
      <w:pPr>
        <w:ind w:left="4116" w:hanging="360"/>
      </w:pPr>
      <w:rPr>
        <w:rFonts w:hint="default"/>
        <w:lang w:val="en-US" w:eastAsia="en-US" w:bidi="ar-SA"/>
      </w:rPr>
    </w:lvl>
    <w:lvl w:ilvl="8" w:tplc="BA02884C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</w:abstractNum>
  <w:abstractNum w:abstractNumId="54" w15:restartNumberingAfterBreak="0">
    <w:nsid w:val="3E29783E"/>
    <w:multiLevelType w:val="hybridMultilevel"/>
    <w:tmpl w:val="5F221A2C"/>
    <w:lvl w:ilvl="0" w:tplc="7E920E7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DA49DD8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FCF8773C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3" w:tplc="D6F05392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4" w:tplc="72DE2EEC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5" w:tplc="595237D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6" w:tplc="ECB459A8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7" w:tplc="084235F0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8" w:tplc="9F40DB7E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436F4403"/>
    <w:multiLevelType w:val="hybridMultilevel"/>
    <w:tmpl w:val="B67EB042"/>
    <w:lvl w:ilvl="0" w:tplc="87B842C8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1F63FEA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5CD49CDA">
      <w:numFmt w:val="bullet"/>
      <w:lvlText w:val="•"/>
      <w:lvlJc w:val="left"/>
      <w:pPr>
        <w:ind w:left="1678" w:hanging="360"/>
      </w:pPr>
      <w:rPr>
        <w:rFonts w:hint="default"/>
        <w:lang w:val="en-US" w:eastAsia="en-US" w:bidi="ar-SA"/>
      </w:rPr>
    </w:lvl>
    <w:lvl w:ilvl="3" w:tplc="EC9A8850">
      <w:numFmt w:val="bullet"/>
      <w:lvlText w:val="•"/>
      <w:lvlJc w:val="left"/>
      <w:pPr>
        <w:ind w:left="2107" w:hanging="360"/>
      </w:pPr>
      <w:rPr>
        <w:rFonts w:hint="default"/>
        <w:lang w:val="en-US" w:eastAsia="en-US" w:bidi="ar-SA"/>
      </w:rPr>
    </w:lvl>
    <w:lvl w:ilvl="4" w:tplc="E912D988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5" w:tplc="F5149DC0">
      <w:numFmt w:val="bullet"/>
      <w:lvlText w:val="•"/>
      <w:lvlJc w:val="left"/>
      <w:pPr>
        <w:ind w:left="2966" w:hanging="360"/>
      </w:pPr>
      <w:rPr>
        <w:rFonts w:hint="default"/>
        <w:lang w:val="en-US" w:eastAsia="en-US" w:bidi="ar-SA"/>
      </w:rPr>
    </w:lvl>
    <w:lvl w:ilvl="6" w:tplc="5E184244">
      <w:numFmt w:val="bullet"/>
      <w:lvlText w:val="•"/>
      <w:lvlJc w:val="left"/>
      <w:pPr>
        <w:ind w:left="3395" w:hanging="360"/>
      </w:pPr>
      <w:rPr>
        <w:rFonts w:hint="default"/>
        <w:lang w:val="en-US" w:eastAsia="en-US" w:bidi="ar-SA"/>
      </w:rPr>
    </w:lvl>
    <w:lvl w:ilvl="7" w:tplc="A02E891A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8" w:tplc="46661354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45587D40"/>
    <w:multiLevelType w:val="hybridMultilevel"/>
    <w:tmpl w:val="BFF847F4"/>
    <w:lvl w:ilvl="0" w:tplc="AABA34AE">
      <w:numFmt w:val="bullet"/>
      <w:lvlText w:val="o"/>
      <w:lvlJc w:val="left"/>
      <w:pPr>
        <w:ind w:left="141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CF6E35E">
      <w:numFmt w:val="bullet"/>
      <w:lvlText w:val="•"/>
      <w:lvlJc w:val="left"/>
      <w:pPr>
        <w:ind w:left="1829" w:hanging="360"/>
      </w:pPr>
      <w:rPr>
        <w:rFonts w:hint="default"/>
        <w:lang w:val="en-US" w:eastAsia="en-US" w:bidi="ar-SA"/>
      </w:rPr>
    </w:lvl>
    <w:lvl w:ilvl="2" w:tplc="4E5A649A">
      <w:numFmt w:val="bullet"/>
      <w:lvlText w:val="•"/>
      <w:lvlJc w:val="left"/>
      <w:pPr>
        <w:ind w:left="2239" w:hanging="360"/>
      </w:pPr>
      <w:rPr>
        <w:rFonts w:hint="default"/>
        <w:lang w:val="en-US" w:eastAsia="en-US" w:bidi="ar-SA"/>
      </w:rPr>
    </w:lvl>
    <w:lvl w:ilvl="3" w:tplc="03D2D114">
      <w:numFmt w:val="bullet"/>
      <w:lvlText w:val="•"/>
      <w:lvlJc w:val="left"/>
      <w:pPr>
        <w:ind w:left="2649" w:hanging="360"/>
      </w:pPr>
      <w:rPr>
        <w:rFonts w:hint="default"/>
        <w:lang w:val="en-US" w:eastAsia="en-US" w:bidi="ar-SA"/>
      </w:rPr>
    </w:lvl>
    <w:lvl w:ilvl="4" w:tplc="905ED990">
      <w:numFmt w:val="bullet"/>
      <w:lvlText w:val="•"/>
      <w:lvlJc w:val="left"/>
      <w:pPr>
        <w:ind w:left="3058" w:hanging="360"/>
      </w:pPr>
      <w:rPr>
        <w:rFonts w:hint="default"/>
        <w:lang w:val="en-US" w:eastAsia="en-US" w:bidi="ar-SA"/>
      </w:rPr>
    </w:lvl>
    <w:lvl w:ilvl="5" w:tplc="20A22DD0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6" w:tplc="E2A6B7D6">
      <w:numFmt w:val="bullet"/>
      <w:lvlText w:val="•"/>
      <w:lvlJc w:val="left"/>
      <w:pPr>
        <w:ind w:left="3878" w:hanging="360"/>
      </w:pPr>
      <w:rPr>
        <w:rFonts w:hint="default"/>
        <w:lang w:val="en-US" w:eastAsia="en-US" w:bidi="ar-SA"/>
      </w:rPr>
    </w:lvl>
    <w:lvl w:ilvl="7" w:tplc="265C06BA">
      <w:numFmt w:val="bullet"/>
      <w:lvlText w:val="•"/>
      <w:lvlJc w:val="left"/>
      <w:pPr>
        <w:ind w:left="4287" w:hanging="360"/>
      </w:pPr>
      <w:rPr>
        <w:rFonts w:hint="default"/>
        <w:lang w:val="en-US" w:eastAsia="en-US" w:bidi="ar-SA"/>
      </w:rPr>
    </w:lvl>
    <w:lvl w:ilvl="8" w:tplc="71867BBC">
      <w:numFmt w:val="bullet"/>
      <w:lvlText w:val="•"/>
      <w:lvlJc w:val="left"/>
      <w:pPr>
        <w:ind w:left="4697" w:hanging="360"/>
      </w:pPr>
      <w:rPr>
        <w:rFonts w:hint="default"/>
        <w:lang w:val="en-US" w:eastAsia="en-US" w:bidi="ar-SA"/>
      </w:rPr>
    </w:lvl>
  </w:abstractNum>
  <w:abstractNum w:abstractNumId="57" w15:restartNumberingAfterBreak="0">
    <w:nsid w:val="499527FB"/>
    <w:multiLevelType w:val="hybridMultilevel"/>
    <w:tmpl w:val="F236C418"/>
    <w:lvl w:ilvl="0" w:tplc="6AF0F912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30ECA88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  <w:lvl w:ilvl="2" w:tplc="418C2B8E">
      <w:numFmt w:val="bullet"/>
      <w:lvlText w:val="•"/>
      <w:lvlJc w:val="left"/>
      <w:pPr>
        <w:ind w:left="1677" w:hanging="360"/>
      </w:pPr>
      <w:rPr>
        <w:rFonts w:hint="default"/>
        <w:lang w:val="en-US" w:eastAsia="en-US" w:bidi="ar-SA"/>
      </w:rPr>
    </w:lvl>
    <w:lvl w:ilvl="3" w:tplc="417A5D80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4" w:tplc="56FC5B34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5" w:tplc="63AC2B42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6" w:tplc="FA400EE8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21AE587C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0464AE7C">
      <w:numFmt w:val="bullet"/>
      <w:lvlText w:val="•"/>
      <w:lvlJc w:val="left"/>
      <w:pPr>
        <w:ind w:left="4251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4AF67121"/>
    <w:multiLevelType w:val="hybridMultilevel"/>
    <w:tmpl w:val="B0D8ED9E"/>
    <w:lvl w:ilvl="0" w:tplc="5ADE66D2">
      <w:numFmt w:val="bullet"/>
      <w:lvlText w:val=""/>
      <w:lvlJc w:val="left"/>
      <w:pPr>
        <w:ind w:left="8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D1283A2">
      <w:numFmt w:val="bullet"/>
      <w:lvlText w:val="o"/>
      <w:lvlJc w:val="left"/>
      <w:pPr>
        <w:ind w:left="139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B28655C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 w:tplc="FA84516A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4" w:tplc="E96C7A8A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5" w:tplc="7180CA9E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6" w:tplc="C8ACE1AE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7" w:tplc="551C6A68">
      <w:numFmt w:val="bullet"/>
      <w:lvlText w:val="•"/>
      <w:lvlJc w:val="left"/>
      <w:pPr>
        <w:ind w:left="3872" w:hanging="360"/>
      </w:pPr>
      <w:rPr>
        <w:rFonts w:hint="default"/>
        <w:lang w:val="en-US" w:eastAsia="en-US" w:bidi="ar-SA"/>
      </w:rPr>
    </w:lvl>
    <w:lvl w:ilvl="8" w:tplc="72A0010A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4BA672D8"/>
    <w:multiLevelType w:val="hybridMultilevel"/>
    <w:tmpl w:val="6DA83A24"/>
    <w:lvl w:ilvl="0" w:tplc="C91A6E04">
      <w:start w:val="1"/>
      <w:numFmt w:val="lowerLetter"/>
      <w:lvlText w:val="%1)"/>
      <w:lvlJc w:val="left"/>
      <w:pPr>
        <w:ind w:left="931" w:hanging="362"/>
      </w:pPr>
      <w:rPr>
        <w:rFonts w:ascii="Univers 45 Light" w:eastAsia="Univers 45 Light" w:hAnsi="Univers 45 Light" w:hint="default"/>
        <w:w w:val="99"/>
        <w:sz w:val="20"/>
        <w:szCs w:val="20"/>
      </w:rPr>
    </w:lvl>
    <w:lvl w:ilvl="1" w:tplc="152CB076">
      <w:start w:val="1"/>
      <w:numFmt w:val="lowerRoman"/>
      <w:lvlText w:val="(%2)"/>
      <w:lvlJc w:val="left"/>
      <w:pPr>
        <w:ind w:left="1308" w:hanging="377"/>
      </w:pPr>
      <w:rPr>
        <w:rFonts w:ascii="Univers 45 Light" w:eastAsia="Univers 45 Light" w:hAnsi="Univers 45 Light" w:hint="default"/>
        <w:spacing w:val="-1"/>
        <w:w w:val="99"/>
        <w:sz w:val="20"/>
        <w:szCs w:val="20"/>
      </w:rPr>
    </w:lvl>
    <w:lvl w:ilvl="2" w:tplc="2D1CD48C">
      <w:start w:val="1"/>
      <w:numFmt w:val="bullet"/>
      <w:lvlText w:val="•"/>
      <w:lvlJc w:val="left"/>
      <w:pPr>
        <w:ind w:left="2389" w:hanging="377"/>
      </w:pPr>
      <w:rPr>
        <w:rFonts w:hint="default"/>
      </w:rPr>
    </w:lvl>
    <w:lvl w:ilvl="3" w:tplc="781892B6">
      <w:start w:val="1"/>
      <w:numFmt w:val="bullet"/>
      <w:lvlText w:val="•"/>
      <w:lvlJc w:val="left"/>
      <w:pPr>
        <w:ind w:left="3470" w:hanging="377"/>
      </w:pPr>
      <w:rPr>
        <w:rFonts w:hint="default"/>
      </w:rPr>
    </w:lvl>
    <w:lvl w:ilvl="4" w:tplc="E7DA1AEA">
      <w:start w:val="1"/>
      <w:numFmt w:val="bullet"/>
      <w:lvlText w:val="•"/>
      <w:lvlJc w:val="left"/>
      <w:pPr>
        <w:ind w:left="4552" w:hanging="377"/>
      </w:pPr>
      <w:rPr>
        <w:rFonts w:hint="default"/>
      </w:rPr>
    </w:lvl>
    <w:lvl w:ilvl="5" w:tplc="0270CDB4">
      <w:start w:val="1"/>
      <w:numFmt w:val="bullet"/>
      <w:lvlText w:val="•"/>
      <w:lvlJc w:val="left"/>
      <w:pPr>
        <w:ind w:left="5633" w:hanging="377"/>
      </w:pPr>
      <w:rPr>
        <w:rFonts w:hint="default"/>
      </w:rPr>
    </w:lvl>
    <w:lvl w:ilvl="6" w:tplc="17C0900C">
      <w:start w:val="1"/>
      <w:numFmt w:val="bullet"/>
      <w:lvlText w:val="•"/>
      <w:lvlJc w:val="left"/>
      <w:pPr>
        <w:ind w:left="6714" w:hanging="377"/>
      </w:pPr>
      <w:rPr>
        <w:rFonts w:hint="default"/>
      </w:rPr>
    </w:lvl>
    <w:lvl w:ilvl="7" w:tplc="89D2C836">
      <w:start w:val="1"/>
      <w:numFmt w:val="bullet"/>
      <w:lvlText w:val="•"/>
      <w:lvlJc w:val="left"/>
      <w:pPr>
        <w:ind w:left="7796" w:hanging="377"/>
      </w:pPr>
      <w:rPr>
        <w:rFonts w:hint="default"/>
      </w:rPr>
    </w:lvl>
    <w:lvl w:ilvl="8" w:tplc="765C30FA">
      <w:start w:val="1"/>
      <w:numFmt w:val="bullet"/>
      <w:lvlText w:val="•"/>
      <w:lvlJc w:val="left"/>
      <w:pPr>
        <w:ind w:left="8877" w:hanging="377"/>
      </w:pPr>
      <w:rPr>
        <w:rFonts w:hint="default"/>
      </w:rPr>
    </w:lvl>
  </w:abstractNum>
  <w:abstractNum w:abstractNumId="60" w15:restartNumberingAfterBreak="0">
    <w:nsid w:val="4C3A0FCF"/>
    <w:multiLevelType w:val="hybridMultilevel"/>
    <w:tmpl w:val="32A66502"/>
    <w:lvl w:ilvl="0" w:tplc="6CBAA1D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8F24284">
      <w:numFmt w:val="bullet"/>
      <w:lvlText w:val="o"/>
      <w:lvlJc w:val="left"/>
      <w:pPr>
        <w:ind w:left="141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044CDE2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FF0AE872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1BDAF272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97C4DBB8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DABC047C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586A6BE4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9B42C880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4CE24766"/>
    <w:multiLevelType w:val="hybridMultilevel"/>
    <w:tmpl w:val="AE5A23D6"/>
    <w:lvl w:ilvl="0" w:tplc="43DE087C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36C269A">
      <w:numFmt w:val="bullet"/>
      <w:lvlText w:val="o"/>
      <w:lvlJc w:val="left"/>
      <w:pPr>
        <w:ind w:left="13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3C68BBD2">
      <w:numFmt w:val="bullet"/>
      <w:lvlText w:val="•"/>
      <w:lvlJc w:val="left"/>
      <w:pPr>
        <w:ind w:left="1776" w:hanging="360"/>
      </w:pPr>
      <w:rPr>
        <w:rFonts w:hint="default"/>
        <w:lang w:val="en-US" w:eastAsia="en-US" w:bidi="ar-SA"/>
      </w:rPr>
    </w:lvl>
    <w:lvl w:ilvl="3" w:tplc="EBCCB8A0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4" w:tplc="5524E06C">
      <w:numFmt w:val="bullet"/>
      <w:lvlText w:val="•"/>
      <w:lvlJc w:val="left"/>
      <w:pPr>
        <w:ind w:left="2609" w:hanging="360"/>
      </w:pPr>
      <w:rPr>
        <w:rFonts w:hint="default"/>
        <w:lang w:val="en-US" w:eastAsia="en-US" w:bidi="ar-SA"/>
      </w:rPr>
    </w:lvl>
    <w:lvl w:ilvl="5" w:tplc="3356EE64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 w:tplc="FC4CAE7C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7" w:tplc="68D06596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8" w:tplc="B0D68A04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4CEC4D10"/>
    <w:multiLevelType w:val="hybridMultilevel"/>
    <w:tmpl w:val="5BC632D4"/>
    <w:lvl w:ilvl="0" w:tplc="6E26485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D3E137A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98FA3402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3" w:tplc="A93CDB82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C8D07964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8DF0CDAE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  <w:lvl w:ilvl="6" w:tplc="3F28762C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7" w:tplc="F56A9B8E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 w:tplc="22CEB77C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</w:abstractNum>
  <w:abstractNum w:abstractNumId="63" w15:restartNumberingAfterBreak="0">
    <w:nsid w:val="4F4843BC"/>
    <w:multiLevelType w:val="hybridMultilevel"/>
    <w:tmpl w:val="A16E7866"/>
    <w:lvl w:ilvl="0" w:tplc="3BF0E86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9EE7F70">
      <w:numFmt w:val="bullet"/>
      <w:lvlText w:val="o"/>
      <w:lvlJc w:val="left"/>
      <w:pPr>
        <w:ind w:left="141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8E6B4EA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0F429E66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5D281AEC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1C2668A2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75FEF4AA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D228EC16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B7B42B96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536F155F"/>
    <w:multiLevelType w:val="hybridMultilevel"/>
    <w:tmpl w:val="2872ED24"/>
    <w:lvl w:ilvl="0" w:tplc="284A03E0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D128730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9EEE791E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3" w:tplc="ECC01D28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4" w:tplc="F1CA6EC4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5" w:tplc="B6D0F4F4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6" w:tplc="D6A2834C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7" w:tplc="8FDC948E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8" w:tplc="AA8C4822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53AA78F0"/>
    <w:multiLevelType w:val="hybridMultilevel"/>
    <w:tmpl w:val="AFDE43EE"/>
    <w:lvl w:ilvl="0" w:tplc="63BC99F6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5CAC90E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A7C8137E">
      <w:numFmt w:val="bullet"/>
      <w:lvlText w:val="•"/>
      <w:lvlJc w:val="left"/>
      <w:pPr>
        <w:ind w:left="1678" w:hanging="360"/>
      </w:pPr>
      <w:rPr>
        <w:rFonts w:hint="default"/>
        <w:lang w:val="en-US" w:eastAsia="en-US" w:bidi="ar-SA"/>
      </w:rPr>
    </w:lvl>
    <w:lvl w:ilvl="3" w:tplc="0B7871D6">
      <w:numFmt w:val="bullet"/>
      <w:lvlText w:val="•"/>
      <w:lvlJc w:val="left"/>
      <w:pPr>
        <w:ind w:left="2107" w:hanging="360"/>
      </w:pPr>
      <w:rPr>
        <w:rFonts w:hint="default"/>
        <w:lang w:val="en-US" w:eastAsia="en-US" w:bidi="ar-SA"/>
      </w:rPr>
    </w:lvl>
    <w:lvl w:ilvl="4" w:tplc="82568290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5" w:tplc="30E65CAC">
      <w:numFmt w:val="bullet"/>
      <w:lvlText w:val="•"/>
      <w:lvlJc w:val="left"/>
      <w:pPr>
        <w:ind w:left="2966" w:hanging="360"/>
      </w:pPr>
      <w:rPr>
        <w:rFonts w:hint="default"/>
        <w:lang w:val="en-US" w:eastAsia="en-US" w:bidi="ar-SA"/>
      </w:rPr>
    </w:lvl>
    <w:lvl w:ilvl="6" w:tplc="98C0A8EC">
      <w:numFmt w:val="bullet"/>
      <w:lvlText w:val="•"/>
      <w:lvlJc w:val="left"/>
      <w:pPr>
        <w:ind w:left="3395" w:hanging="360"/>
      </w:pPr>
      <w:rPr>
        <w:rFonts w:hint="default"/>
        <w:lang w:val="en-US" w:eastAsia="en-US" w:bidi="ar-SA"/>
      </w:rPr>
    </w:lvl>
    <w:lvl w:ilvl="7" w:tplc="F948C954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8" w:tplc="1230F92E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54FE6A46"/>
    <w:multiLevelType w:val="hybridMultilevel"/>
    <w:tmpl w:val="9014E0DE"/>
    <w:lvl w:ilvl="0" w:tplc="2916835C">
      <w:numFmt w:val="bullet"/>
      <w:lvlText w:val=""/>
      <w:lvlJc w:val="left"/>
      <w:pPr>
        <w:ind w:left="8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D4418EE">
      <w:numFmt w:val="bullet"/>
      <w:lvlText w:val="•"/>
      <w:lvlJc w:val="left"/>
      <w:pPr>
        <w:ind w:left="1230" w:hanging="360"/>
      </w:pPr>
      <w:rPr>
        <w:rFonts w:hint="default"/>
        <w:lang w:val="en-US" w:eastAsia="en-US" w:bidi="ar-SA"/>
      </w:rPr>
    </w:lvl>
    <w:lvl w:ilvl="2" w:tplc="E4263C00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3" w:tplc="4D0632AE">
      <w:numFmt w:val="bullet"/>
      <w:lvlText w:val="•"/>
      <w:lvlJc w:val="left"/>
      <w:pPr>
        <w:ind w:left="2092" w:hanging="360"/>
      </w:pPr>
      <w:rPr>
        <w:rFonts w:hint="default"/>
        <w:lang w:val="en-US" w:eastAsia="en-US" w:bidi="ar-SA"/>
      </w:rPr>
    </w:lvl>
    <w:lvl w:ilvl="4" w:tplc="A5AAFBBE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5" w:tplc="4036A308">
      <w:numFmt w:val="bullet"/>
      <w:lvlText w:val="•"/>
      <w:lvlJc w:val="left"/>
      <w:pPr>
        <w:ind w:left="2954" w:hanging="360"/>
      </w:pPr>
      <w:rPr>
        <w:rFonts w:hint="default"/>
        <w:lang w:val="en-US" w:eastAsia="en-US" w:bidi="ar-SA"/>
      </w:rPr>
    </w:lvl>
    <w:lvl w:ilvl="6" w:tplc="DA7ED292">
      <w:numFmt w:val="bullet"/>
      <w:lvlText w:val="•"/>
      <w:lvlJc w:val="left"/>
      <w:pPr>
        <w:ind w:left="3385" w:hanging="360"/>
      </w:pPr>
      <w:rPr>
        <w:rFonts w:hint="default"/>
        <w:lang w:val="en-US" w:eastAsia="en-US" w:bidi="ar-SA"/>
      </w:rPr>
    </w:lvl>
    <w:lvl w:ilvl="7" w:tplc="C99CFD6C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8" w:tplc="CD6E977C">
      <w:numFmt w:val="bullet"/>
      <w:lvlText w:val="•"/>
      <w:lvlJc w:val="left"/>
      <w:pPr>
        <w:ind w:left="4247" w:hanging="360"/>
      </w:pPr>
      <w:rPr>
        <w:rFonts w:hint="default"/>
        <w:lang w:val="en-US" w:eastAsia="en-US" w:bidi="ar-SA"/>
      </w:rPr>
    </w:lvl>
  </w:abstractNum>
  <w:abstractNum w:abstractNumId="67" w15:restartNumberingAfterBreak="0">
    <w:nsid w:val="54FF0511"/>
    <w:multiLevelType w:val="hybridMultilevel"/>
    <w:tmpl w:val="130E6EBE"/>
    <w:lvl w:ilvl="0" w:tplc="F450520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C4A5AD0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5218B90A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3" w:tplc="6DE0895E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4" w:tplc="685E345C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5" w:tplc="355C5802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6" w:tplc="B6F09B5A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7" w:tplc="61FA4F82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8" w:tplc="924CF710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5566041E"/>
    <w:multiLevelType w:val="hybridMultilevel"/>
    <w:tmpl w:val="536A92BA"/>
    <w:lvl w:ilvl="0" w:tplc="7B5E563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9AA28A6">
      <w:numFmt w:val="bullet"/>
      <w:lvlText w:val="o"/>
      <w:lvlJc w:val="left"/>
      <w:pPr>
        <w:ind w:left="138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5A6F10A">
      <w:numFmt w:val="bullet"/>
      <w:lvlText w:val="•"/>
      <w:lvlJc w:val="left"/>
      <w:pPr>
        <w:ind w:left="1794" w:hanging="360"/>
      </w:pPr>
      <w:rPr>
        <w:rFonts w:hint="default"/>
        <w:lang w:val="en-US" w:eastAsia="en-US" w:bidi="ar-SA"/>
      </w:rPr>
    </w:lvl>
    <w:lvl w:ilvl="3" w:tplc="8E96775C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  <w:lvl w:ilvl="4" w:tplc="8D30E102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5" w:tplc="C876E354"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 w:tplc="D2940D5A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7" w:tplc="73A282FE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8" w:tplc="D850376E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</w:abstractNum>
  <w:abstractNum w:abstractNumId="69" w15:restartNumberingAfterBreak="0">
    <w:nsid w:val="56886CCB"/>
    <w:multiLevelType w:val="hybridMultilevel"/>
    <w:tmpl w:val="C8A8525E"/>
    <w:lvl w:ilvl="0" w:tplc="4B58084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CC89C90">
      <w:numFmt w:val="bullet"/>
      <w:lvlText w:val="o"/>
      <w:lvlJc w:val="left"/>
      <w:pPr>
        <w:ind w:left="141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C1100870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1208181E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A7FC0902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D85CDF7A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C9C87828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387A2AA4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41AE2CC8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70" w15:restartNumberingAfterBreak="0">
    <w:nsid w:val="56CD2C16"/>
    <w:multiLevelType w:val="hybridMultilevel"/>
    <w:tmpl w:val="2C984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9055C2F"/>
    <w:multiLevelType w:val="hybridMultilevel"/>
    <w:tmpl w:val="942E55F4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2" w15:restartNumberingAfterBreak="0">
    <w:nsid w:val="592D56D5"/>
    <w:multiLevelType w:val="hybridMultilevel"/>
    <w:tmpl w:val="F4ECA392"/>
    <w:lvl w:ilvl="0" w:tplc="8F1E1566">
      <w:numFmt w:val="bullet"/>
      <w:lvlText w:val="o"/>
      <w:lvlJc w:val="left"/>
      <w:pPr>
        <w:ind w:left="141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7147252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2" w:tplc="3B209B86">
      <w:numFmt w:val="bullet"/>
      <w:lvlText w:val="•"/>
      <w:lvlJc w:val="left"/>
      <w:pPr>
        <w:ind w:left="2245" w:hanging="360"/>
      </w:pPr>
      <w:rPr>
        <w:rFonts w:hint="default"/>
        <w:lang w:val="en-US" w:eastAsia="en-US" w:bidi="ar-SA"/>
      </w:rPr>
    </w:lvl>
    <w:lvl w:ilvl="3" w:tplc="0CEAC172">
      <w:numFmt w:val="bullet"/>
      <w:lvlText w:val="•"/>
      <w:lvlJc w:val="left"/>
      <w:pPr>
        <w:ind w:left="2658" w:hanging="360"/>
      </w:pPr>
      <w:rPr>
        <w:rFonts w:hint="default"/>
        <w:lang w:val="en-US" w:eastAsia="en-US" w:bidi="ar-SA"/>
      </w:rPr>
    </w:lvl>
    <w:lvl w:ilvl="4" w:tplc="D6C84A28">
      <w:numFmt w:val="bullet"/>
      <w:lvlText w:val="•"/>
      <w:lvlJc w:val="left"/>
      <w:pPr>
        <w:ind w:left="3071" w:hanging="360"/>
      </w:pPr>
      <w:rPr>
        <w:rFonts w:hint="default"/>
        <w:lang w:val="en-US" w:eastAsia="en-US" w:bidi="ar-SA"/>
      </w:rPr>
    </w:lvl>
    <w:lvl w:ilvl="5" w:tplc="683EB254">
      <w:numFmt w:val="bullet"/>
      <w:lvlText w:val="•"/>
      <w:lvlJc w:val="left"/>
      <w:pPr>
        <w:ind w:left="3484" w:hanging="360"/>
      </w:pPr>
      <w:rPr>
        <w:rFonts w:hint="default"/>
        <w:lang w:val="en-US" w:eastAsia="en-US" w:bidi="ar-SA"/>
      </w:rPr>
    </w:lvl>
    <w:lvl w:ilvl="6" w:tplc="E8C2D9BA">
      <w:numFmt w:val="bullet"/>
      <w:lvlText w:val="•"/>
      <w:lvlJc w:val="left"/>
      <w:pPr>
        <w:ind w:left="3896" w:hanging="360"/>
      </w:pPr>
      <w:rPr>
        <w:rFonts w:hint="default"/>
        <w:lang w:val="en-US" w:eastAsia="en-US" w:bidi="ar-SA"/>
      </w:rPr>
    </w:lvl>
    <w:lvl w:ilvl="7" w:tplc="31B0A7C8"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 w:tplc="3B22DB54">
      <w:numFmt w:val="bullet"/>
      <w:lvlText w:val="•"/>
      <w:lvlJc w:val="left"/>
      <w:pPr>
        <w:ind w:left="4722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5B953967"/>
    <w:multiLevelType w:val="hybridMultilevel"/>
    <w:tmpl w:val="AF62F224"/>
    <w:lvl w:ilvl="0" w:tplc="D0AABFD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75C9338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24E3F6A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2FE032DE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EED403AC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3474A6A8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F5E4F006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D6DE8C94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7CF683E4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74" w15:restartNumberingAfterBreak="0">
    <w:nsid w:val="5CE46833"/>
    <w:multiLevelType w:val="hybridMultilevel"/>
    <w:tmpl w:val="6FF20624"/>
    <w:lvl w:ilvl="0" w:tplc="F6F4B312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A202F42">
      <w:numFmt w:val="bullet"/>
      <w:lvlText w:val="o"/>
      <w:lvlJc w:val="left"/>
      <w:pPr>
        <w:ind w:left="139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3B580E2A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 w:tplc="A3B6F732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4" w:tplc="E506966E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5" w:tplc="7FDC903A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6" w:tplc="7A48BFA6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7" w:tplc="F450640E">
      <w:numFmt w:val="bullet"/>
      <w:lvlText w:val="•"/>
      <w:lvlJc w:val="left"/>
      <w:pPr>
        <w:ind w:left="3872" w:hanging="360"/>
      </w:pPr>
      <w:rPr>
        <w:rFonts w:hint="default"/>
        <w:lang w:val="en-US" w:eastAsia="en-US" w:bidi="ar-SA"/>
      </w:rPr>
    </w:lvl>
    <w:lvl w:ilvl="8" w:tplc="D012CF44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</w:abstractNum>
  <w:abstractNum w:abstractNumId="75" w15:restartNumberingAfterBreak="0">
    <w:nsid w:val="5F020D67"/>
    <w:multiLevelType w:val="hybridMultilevel"/>
    <w:tmpl w:val="B5E47518"/>
    <w:lvl w:ilvl="0" w:tplc="93B898A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B58975C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E849A8C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5A0619BE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E8943DEE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530C764C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BE789638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4A120854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FDB6CF6E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5FC43A6E"/>
    <w:multiLevelType w:val="hybridMultilevel"/>
    <w:tmpl w:val="7F929BFE"/>
    <w:lvl w:ilvl="0" w:tplc="E0DA93A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712B0FC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404DDB8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6B4E27B4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7E68CA54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8084B414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18FE2386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2B6AD00A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C12E8FEA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77" w15:restartNumberingAfterBreak="0">
    <w:nsid w:val="5FD2575A"/>
    <w:multiLevelType w:val="hybridMultilevel"/>
    <w:tmpl w:val="66BA8932"/>
    <w:lvl w:ilvl="0" w:tplc="D3A85EF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6F4E6CB6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0C9E8CC0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03C87DFA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85441F0C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7504BB2E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5CB880CA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6674D5B8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602C3239"/>
    <w:multiLevelType w:val="hybridMultilevel"/>
    <w:tmpl w:val="ED66EF8C"/>
    <w:lvl w:ilvl="0" w:tplc="4CD019B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3F85084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6F3EFDBA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7DF0D858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674A16C6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179AC0C8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43DA6B54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E8E644E4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4E5224B8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79" w15:restartNumberingAfterBreak="0">
    <w:nsid w:val="604323B4"/>
    <w:multiLevelType w:val="singleLevel"/>
    <w:tmpl w:val="CFCC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0" w15:restartNumberingAfterBreak="0">
    <w:nsid w:val="619B4C32"/>
    <w:multiLevelType w:val="hybridMultilevel"/>
    <w:tmpl w:val="B8144928"/>
    <w:lvl w:ilvl="0" w:tplc="17A4347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A7C015C">
      <w:numFmt w:val="bullet"/>
      <w:lvlText w:val="o"/>
      <w:lvlJc w:val="left"/>
      <w:pPr>
        <w:ind w:left="11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FE2A2C6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3" w:tplc="191A4A34">
      <w:numFmt w:val="bullet"/>
      <w:lvlText w:val="•"/>
      <w:lvlJc w:val="left"/>
      <w:pPr>
        <w:ind w:left="2773" w:hanging="360"/>
      </w:pPr>
      <w:rPr>
        <w:rFonts w:hint="default"/>
        <w:lang w:val="en-US" w:eastAsia="en-US" w:bidi="ar-SA"/>
      </w:rPr>
    </w:lvl>
    <w:lvl w:ilvl="4" w:tplc="1CCC08D6">
      <w:numFmt w:val="bullet"/>
      <w:lvlText w:val="•"/>
      <w:lvlJc w:val="left"/>
      <w:pPr>
        <w:ind w:left="3569" w:hanging="360"/>
      </w:pPr>
      <w:rPr>
        <w:rFonts w:hint="default"/>
        <w:lang w:val="en-US" w:eastAsia="en-US" w:bidi="ar-SA"/>
      </w:rPr>
    </w:lvl>
    <w:lvl w:ilvl="5" w:tplc="6A1C146E">
      <w:numFmt w:val="bullet"/>
      <w:lvlText w:val="•"/>
      <w:lvlJc w:val="left"/>
      <w:pPr>
        <w:ind w:left="4366" w:hanging="360"/>
      </w:pPr>
      <w:rPr>
        <w:rFonts w:hint="default"/>
        <w:lang w:val="en-US" w:eastAsia="en-US" w:bidi="ar-SA"/>
      </w:rPr>
    </w:lvl>
    <w:lvl w:ilvl="6" w:tplc="04C0915A">
      <w:numFmt w:val="bullet"/>
      <w:lvlText w:val="•"/>
      <w:lvlJc w:val="left"/>
      <w:pPr>
        <w:ind w:left="5162" w:hanging="360"/>
      </w:pPr>
      <w:rPr>
        <w:rFonts w:hint="default"/>
        <w:lang w:val="en-US" w:eastAsia="en-US" w:bidi="ar-SA"/>
      </w:rPr>
    </w:lvl>
    <w:lvl w:ilvl="7" w:tplc="986A8230">
      <w:numFmt w:val="bullet"/>
      <w:lvlText w:val="•"/>
      <w:lvlJc w:val="left"/>
      <w:pPr>
        <w:ind w:left="5959" w:hanging="360"/>
      </w:pPr>
      <w:rPr>
        <w:rFonts w:hint="default"/>
        <w:lang w:val="en-US" w:eastAsia="en-US" w:bidi="ar-SA"/>
      </w:rPr>
    </w:lvl>
    <w:lvl w:ilvl="8" w:tplc="DEDA12B6">
      <w:numFmt w:val="bullet"/>
      <w:lvlText w:val="•"/>
      <w:lvlJc w:val="left"/>
      <w:pPr>
        <w:ind w:left="6755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61A416F5"/>
    <w:multiLevelType w:val="hybridMultilevel"/>
    <w:tmpl w:val="DB222408"/>
    <w:lvl w:ilvl="0" w:tplc="AD60BF5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48EE2C8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  <w:lvl w:ilvl="2" w:tplc="AC966610">
      <w:numFmt w:val="bullet"/>
      <w:lvlText w:val="•"/>
      <w:lvlJc w:val="left"/>
      <w:pPr>
        <w:ind w:left="2325" w:hanging="360"/>
      </w:pPr>
      <w:rPr>
        <w:rFonts w:hint="default"/>
        <w:lang w:val="en-US" w:eastAsia="en-US" w:bidi="ar-SA"/>
      </w:rPr>
    </w:lvl>
    <w:lvl w:ilvl="3" w:tplc="FAA06BC2">
      <w:numFmt w:val="bullet"/>
      <w:lvlText w:val="•"/>
      <w:lvlJc w:val="left"/>
      <w:pPr>
        <w:ind w:left="3078" w:hanging="360"/>
      </w:pPr>
      <w:rPr>
        <w:rFonts w:hint="default"/>
        <w:lang w:val="en-US" w:eastAsia="en-US" w:bidi="ar-SA"/>
      </w:rPr>
    </w:lvl>
    <w:lvl w:ilvl="4" w:tplc="5616EBFC"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5" w:tplc="A74EE408"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6" w:tplc="AB08F494">
      <w:numFmt w:val="bullet"/>
      <w:lvlText w:val="•"/>
      <w:lvlJc w:val="left"/>
      <w:pPr>
        <w:ind w:left="5337" w:hanging="360"/>
      </w:pPr>
      <w:rPr>
        <w:rFonts w:hint="default"/>
        <w:lang w:val="en-US" w:eastAsia="en-US" w:bidi="ar-SA"/>
      </w:rPr>
    </w:lvl>
    <w:lvl w:ilvl="7" w:tplc="5C9060A8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8" w:tplc="7E6C90C8">
      <w:numFmt w:val="bullet"/>
      <w:lvlText w:val="•"/>
      <w:lvlJc w:val="left"/>
      <w:pPr>
        <w:ind w:left="6843" w:hanging="360"/>
      </w:pPr>
      <w:rPr>
        <w:rFonts w:hint="default"/>
        <w:lang w:val="en-US" w:eastAsia="en-US" w:bidi="ar-SA"/>
      </w:rPr>
    </w:lvl>
  </w:abstractNum>
  <w:abstractNum w:abstractNumId="82" w15:restartNumberingAfterBreak="0">
    <w:nsid w:val="62232214"/>
    <w:multiLevelType w:val="hybridMultilevel"/>
    <w:tmpl w:val="46C43A86"/>
    <w:lvl w:ilvl="0" w:tplc="8B0CB06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BF80976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78BC4D58">
      <w:numFmt w:val="bullet"/>
      <w:lvlText w:val="•"/>
      <w:lvlJc w:val="left"/>
      <w:pPr>
        <w:ind w:left="1678" w:hanging="360"/>
      </w:pPr>
      <w:rPr>
        <w:rFonts w:hint="default"/>
        <w:lang w:val="en-US" w:eastAsia="en-US" w:bidi="ar-SA"/>
      </w:rPr>
    </w:lvl>
    <w:lvl w:ilvl="3" w:tplc="BFE41D7E">
      <w:numFmt w:val="bullet"/>
      <w:lvlText w:val="•"/>
      <w:lvlJc w:val="left"/>
      <w:pPr>
        <w:ind w:left="2107" w:hanging="360"/>
      </w:pPr>
      <w:rPr>
        <w:rFonts w:hint="default"/>
        <w:lang w:val="en-US" w:eastAsia="en-US" w:bidi="ar-SA"/>
      </w:rPr>
    </w:lvl>
    <w:lvl w:ilvl="4" w:tplc="F4586DC8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5" w:tplc="2E3C1478">
      <w:numFmt w:val="bullet"/>
      <w:lvlText w:val="•"/>
      <w:lvlJc w:val="left"/>
      <w:pPr>
        <w:ind w:left="2966" w:hanging="360"/>
      </w:pPr>
      <w:rPr>
        <w:rFonts w:hint="default"/>
        <w:lang w:val="en-US" w:eastAsia="en-US" w:bidi="ar-SA"/>
      </w:rPr>
    </w:lvl>
    <w:lvl w:ilvl="6" w:tplc="B11E4B14">
      <w:numFmt w:val="bullet"/>
      <w:lvlText w:val="•"/>
      <w:lvlJc w:val="left"/>
      <w:pPr>
        <w:ind w:left="3395" w:hanging="360"/>
      </w:pPr>
      <w:rPr>
        <w:rFonts w:hint="default"/>
        <w:lang w:val="en-US" w:eastAsia="en-US" w:bidi="ar-SA"/>
      </w:rPr>
    </w:lvl>
    <w:lvl w:ilvl="7" w:tplc="B19EAF0E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8" w:tplc="52643B00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</w:abstractNum>
  <w:abstractNum w:abstractNumId="83" w15:restartNumberingAfterBreak="0">
    <w:nsid w:val="631D21F4"/>
    <w:multiLevelType w:val="multilevel"/>
    <w:tmpl w:val="7722D6A0"/>
    <w:lvl w:ilvl="0"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4" w15:restartNumberingAfterBreak="0">
    <w:nsid w:val="64043F8A"/>
    <w:multiLevelType w:val="hybridMultilevel"/>
    <w:tmpl w:val="9762058A"/>
    <w:lvl w:ilvl="0" w:tplc="B9EC035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5F67A92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B6FC7548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D2E408B8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E6DE5B4C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E6F0229C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02E084C8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8EB895A8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B5CE50B2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85" w15:restartNumberingAfterBreak="0">
    <w:nsid w:val="65790E18"/>
    <w:multiLevelType w:val="hybridMultilevel"/>
    <w:tmpl w:val="B106D2AE"/>
    <w:lvl w:ilvl="0" w:tplc="1688CFA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E8A456A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708C0F30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E6D88BCC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A1965F64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0FDCD770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9F7E4804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424835E2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8ED63F46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86" w15:restartNumberingAfterBreak="0">
    <w:nsid w:val="66384F35"/>
    <w:multiLevelType w:val="hybridMultilevel"/>
    <w:tmpl w:val="BC7EBC38"/>
    <w:lvl w:ilvl="0" w:tplc="3E06BC2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9B46C58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0E96DB04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C47687B6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E64440D6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B372C544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44A4BE20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7ABAD440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5914B4B0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87" w15:restartNumberingAfterBreak="0">
    <w:nsid w:val="66715CB3"/>
    <w:multiLevelType w:val="hybridMultilevel"/>
    <w:tmpl w:val="2310A2A2"/>
    <w:lvl w:ilvl="0" w:tplc="976458C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304BB5A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DC04337E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3" w:tplc="B5B67656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4" w:tplc="56C053EC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5" w:tplc="01882E22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6" w:tplc="1A50BC88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7" w:tplc="33D84516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8" w:tplc="AC8AAB20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</w:abstractNum>
  <w:abstractNum w:abstractNumId="88" w15:restartNumberingAfterBreak="0">
    <w:nsid w:val="66CA2F94"/>
    <w:multiLevelType w:val="hybridMultilevel"/>
    <w:tmpl w:val="E1CAA13E"/>
    <w:lvl w:ilvl="0" w:tplc="4D10D48E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2683A98">
      <w:numFmt w:val="bullet"/>
      <w:lvlText w:val="o"/>
      <w:lvlJc w:val="left"/>
      <w:pPr>
        <w:ind w:left="139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00C8960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 w:tplc="CFE05F70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4" w:tplc="E5F8ED00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5" w:tplc="A43AD394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6" w:tplc="8BB2C976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7" w:tplc="49468B9E">
      <w:numFmt w:val="bullet"/>
      <w:lvlText w:val="•"/>
      <w:lvlJc w:val="left"/>
      <w:pPr>
        <w:ind w:left="3872" w:hanging="360"/>
      </w:pPr>
      <w:rPr>
        <w:rFonts w:hint="default"/>
        <w:lang w:val="en-US" w:eastAsia="en-US" w:bidi="ar-SA"/>
      </w:rPr>
    </w:lvl>
    <w:lvl w:ilvl="8" w:tplc="9858E648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</w:abstractNum>
  <w:abstractNum w:abstractNumId="89" w15:restartNumberingAfterBreak="0">
    <w:nsid w:val="677826E0"/>
    <w:multiLevelType w:val="hybridMultilevel"/>
    <w:tmpl w:val="1E621F7E"/>
    <w:lvl w:ilvl="0" w:tplc="74B60850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708BEE8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  <w:lvl w:ilvl="2" w:tplc="68C83F90">
      <w:numFmt w:val="bullet"/>
      <w:lvlText w:val="•"/>
      <w:lvlJc w:val="left"/>
      <w:pPr>
        <w:ind w:left="1677" w:hanging="360"/>
      </w:pPr>
      <w:rPr>
        <w:rFonts w:hint="default"/>
        <w:lang w:val="en-US" w:eastAsia="en-US" w:bidi="ar-SA"/>
      </w:rPr>
    </w:lvl>
    <w:lvl w:ilvl="3" w:tplc="E6EA533A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4" w:tplc="30B62362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5" w:tplc="AF9EC7C4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6" w:tplc="4BB4CFCE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A1640DA0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17102756">
      <w:numFmt w:val="bullet"/>
      <w:lvlText w:val="•"/>
      <w:lvlJc w:val="left"/>
      <w:pPr>
        <w:ind w:left="4251" w:hanging="360"/>
      </w:pPr>
      <w:rPr>
        <w:rFonts w:hint="default"/>
        <w:lang w:val="en-US" w:eastAsia="en-US" w:bidi="ar-SA"/>
      </w:rPr>
    </w:lvl>
  </w:abstractNum>
  <w:abstractNum w:abstractNumId="90" w15:restartNumberingAfterBreak="0">
    <w:nsid w:val="67C66A5C"/>
    <w:multiLevelType w:val="hybridMultilevel"/>
    <w:tmpl w:val="39689E3A"/>
    <w:lvl w:ilvl="0" w:tplc="A0625E1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1CABFEE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ADF8721E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50F4F472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407E95C8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A844AEDA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63B6BAE2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12CC5B06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87B22FD6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91" w15:restartNumberingAfterBreak="0">
    <w:nsid w:val="68C21805"/>
    <w:multiLevelType w:val="singleLevel"/>
    <w:tmpl w:val="E1C61C30"/>
    <w:lvl w:ilvl="0">
      <w:start w:val="1"/>
      <w:numFmt w:val="lowerLetter"/>
      <w:lvlText w:val="%1)"/>
      <w:lvlJc w:val="left"/>
      <w:pPr>
        <w:tabs>
          <w:tab w:val="num" w:pos="1152"/>
        </w:tabs>
        <w:ind w:left="1152" w:hanging="432"/>
      </w:pPr>
    </w:lvl>
  </w:abstractNum>
  <w:abstractNum w:abstractNumId="92" w15:restartNumberingAfterBreak="0">
    <w:nsid w:val="68D15504"/>
    <w:multiLevelType w:val="hybridMultilevel"/>
    <w:tmpl w:val="6E623A56"/>
    <w:lvl w:ilvl="0" w:tplc="6E808A3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6B6DCD2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F6E65FEE"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3" w:tplc="A364D234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4" w:tplc="8E0C0456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5" w:tplc="C472DBF2">
      <w:numFmt w:val="bullet"/>
      <w:lvlText w:val="•"/>
      <w:lvlJc w:val="left"/>
      <w:pPr>
        <w:ind w:left="3174" w:hanging="360"/>
      </w:pPr>
      <w:rPr>
        <w:rFonts w:hint="default"/>
        <w:lang w:val="en-US" w:eastAsia="en-US" w:bidi="ar-SA"/>
      </w:rPr>
    </w:lvl>
    <w:lvl w:ilvl="6" w:tplc="82E28E4E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7" w:tplc="DBEEEFE8">
      <w:numFmt w:val="bullet"/>
      <w:lvlText w:val="•"/>
      <w:lvlJc w:val="left"/>
      <w:pPr>
        <w:ind w:left="4116" w:hanging="360"/>
      </w:pPr>
      <w:rPr>
        <w:rFonts w:hint="default"/>
        <w:lang w:val="en-US" w:eastAsia="en-US" w:bidi="ar-SA"/>
      </w:rPr>
    </w:lvl>
    <w:lvl w:ilvl="8" w:tplc="41363F9A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</w:abstractNum>
  <w:abstractNum w:abstractNumId="93" w15:restartNumberingAfterBreak="0">
    <w:nsid w:val="69C0499D"/>
    <w:multiLevelType w:val="hybridMultilevel"/>
    <w:tmpl w:val="9474D45A"/>
    <w:lvl w:ilvl="0" w:tplc="287EBAF8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C7E18CA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  <w:lvl w:ilvl="2" w:tplc="4CF4B8F0">
      <w:numFmt w:val="bullet"/>
      <w:lvlText w:val="•"/>
      <w:lvlJc w:val="left"/>
      <w:pPr>
        <w:ind w:left="1677" w:hanging="360"/>
      </w:pPr>
      <w:rPr>
        <w:rFonts w:hint="default"/>
        <w:lang w:val="en-US" w:eastAsia="en-US" w:bidi="ar-SA"/>
      </w:rPr>
    </w:lvl>
    <w:lvl w:ilvl="3" w:tplc="42FABF60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4" w:tplc="5A3C2930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5" w:tplc="66AC330A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6" w:tplc="59628888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7384F5FA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3A86AAD0">
      <w:numFmt w:val="bullet"/>
      <w:lvlText w:val="•"/>
      <w:lvlJc w:val="left"/>
      <w:pPr>
        <w:ind w:left="4251" w:hanging="360"/>
      </w:pPr>
      <w:rPr>
        <w:rFonts w:hint="default"/>
        <w:lang w:val="en-US" w:eastAsia="en-US" w:bidi="ar-SA"/>
      </w:rPr>
    </w:lvl>
  </w:abstractNum>
  <w:abstractNum w:abstractNumId="94" w15:restartNumberingAfterBreak="0">
    <w:nsid w:val="6CF07B4B"/>
    <w:multiLevelType w:val="hybridMultilevel"/>
    <w:tmpl w:val="8B580F62"/>
    <w:lvl w:ilvl="0" w:tplc="7C9CE140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32CBE4E">
      <w:numFmt w:val="bullet"/>
      <w:lvlText w:val="o"/>
      <w:lvlJc w:val="left"/>
      <w:pPr>
        <w:ind w:left="141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962908C">
      <w:numFmt w:val="bullet"/>
      <w:lvlText w:val="•"/>
      <w:lvlJc w:val="left"/>
      <w:pPr>
        <w:ind w:left="1874" w:hanging="360"/>
      </w:pPr>
      <w:rPr>
        <w:rFonts w:hint="default"/>
        <w:lang w:val="en-US" w:eastAsia="en-US" w:bidi="ar-SA"/>
      </w:rPr>
    </w:lvl>
    <w:lvl w:ilvl="3" w:tplc="B4E6518E"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 w:tplc="11B46B68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5" w:tplc="039E3926">
      <w:numFmt w:val="bullet"/>
      <w:lvlText w:val="•"/>
      <w:lvlJc w:val="left"/>
      <w:pPr>
        <w:ind w:left="3238" w:hanging="360"/>
      </w:pPr>
      <w:rPr>
        <w:rFonts w:hint="default"/>
        <w:lang w:val="en-US" w:eastAsia="en-US" w:bidi="ar-SA"/>
      </w:rPr>
    </w:lvl>
    <w:lvl w:ilvl="6" w:tplc="CAD4DF66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7" w:tplc="EB5CE87A">
      <w:numFmt w:val="bullet"/>
      <w:lvlText w:val="•"/>
      <w:lvlJc w:val="left"/>
      <w:pPr>
        <w:ind w:left="4148" w:hanging="360"/>
      </w:pPr>
      <w:rPr>
        <w:rFonts w:hint="default"/>
        <w:lang w:val="en-US" w:eastAsia="en-US" w:bidi="ar-SA"/>
      </w:rPr>
    </w:lvl>
    <w:lvl w:ilvl="8" w:tplc="1D3ABF94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95" w15:restartNumberingAfterBreak="0">
    <w:nsid w:val="6D483ACD"/>
    <w:multiLevelType w:val="hybridMultilevel"/>
    <w:tmpl w:val="1C4CD0E8"/>
    <w:lvl w:ilvl="0" w:tplc="FE303634">
      <w:numFmt w:val="bullet"/>
      <w:lvlText w:val=""/>
      <w:lvlJc w:val="left"/>
      <w:pPr>
        <w:ind w:left="8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A9A2B1C">
      <w:numFmt w:val="bullet"/>
      <w:lvlText w:val="•"/>
      <w:lvlJc w:val="left"/>
      <w:pPr>
        <w:ind w:left="1230" w:hanging="360"/>
      </w:pPr>
      <w:rPr>
        <w:rFonts w:hint="default"/>
        <w:lang w:val="en-US" w:eastAsia="en-US" w:bidi="ar-SA"/>
      </w:rPr>
    </w:lvl>
    <w:lvl w:ilvl="2" w:tplc="60C8671C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3" w:tplc="04E89BAA">
      <w:numFmt w:val="bullet"/>
      <w:lvlText w:val="•"/>
      <w:lvlJc w:val="left"/>
      <w:pPr>
        <w:ind w:left="2092" w:hanging="360"/>
      </w:pPr>
      <w:rPr>
        <w:rFonts w:hint="default"/>
        <w:lang w:val="en-US" w:eastAsia="en-US" w:bidi="ar-SA"/>
      </w:rPr>
    </w:lvl>
    <w:lvl w:ilvl="4" w:tplc="3FC24AF6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5" w:tplc="147049EC">
      <w:numFmt w:val="bullet"/>
      <w:lvlText w:val="•"/>
      <w:lvlJc w:val="left"/>
      <w:pPr>
        <w:ind w:left="2954" w:hanging="360"/>
      </w:pPr>
      <w:rPr>
        <w:rFonts w:hint="default"/>
        <w:lang w:val="en-US" w:eastAsia="en-US" w:bidi="ar-SA"/>
      </w:rPr>
    </w:lvl>
    <w:lvl w:ilvl="6" w:tplc="50FC446A">
      <w:numFmt w:val="bullet"/>
      <w:lvlText w:val="•"/>
      <w:lvlJc w:val="left"/>
      <w:pPr>
        <w:ind w:left="3385" w:hanging="360"/>
      </w:pPr>
      <w:rPr>
        <w:rFonts w:hint="default"/>
        <w:lang w:val="en-US" w:eastAsia="en-US" w:bidi="ar-SA"/>
      </w:rPr>
    </w:lvl>
    <w:lvl w:ilvl="7" w:tplc="EE2A8ABE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8" w:tplc="0C649844">
      <w:numFmt w:val="bullet"/>
      <w:lvlText w:val="•"/>
      <w:lvlJc w:val="left"/>
      <w:pPr>
        <w:ind w:left="4247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6E2E3981"/>
    <w:multiLevelType w:val="hybridMultilevel"/>
    <w:tmpl w:val="7874681A"/>
    <w:lvl w:ilvl="0" w:tplc="392CCB96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51AC6CA">
      <w:numFmt w:val="bullet"/>
      <w:lvlText w:val="o"/>
      <w:lvlJc w:val="left"/>
      <w:pPr>
        <w:ind w:left="139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CC2F302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 w:tplc="5818FB24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4" w:tplc="41F6F7A0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5" w:tplc="6BEA6784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6" w:tplc="9C9EFC70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7" w:tplc="E83CC73A">
      <w:numFmt w:val="bullet"/>
      <w:lvlText w:val="•"/>
      <w:lvlJc w:val="left"/>
      <w:pPr>
        <w:ind w:left="3872" w:hanging="360"/>
      </w:pPr>
      <w:rPr>
        <w:rFonts w:hint="default"/>
        <w:lang w:val="en-US" w:eastAsia="en-US" w:bidi="ar-SA"/>
      </w:rPr>
    </w:lvl>
    <w:lvl w:ilvl="8" w:tplc="B1C43E0E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</w:abstractNum>
  <w:abstractNum w:abstractNumId="97" w15:restartNumberingAfterBreak="0">
    <w:nsid w:val="705240AF"/>
    <w:multiLevelType w:val="hybridMultilevel"/>
    <w:tmpl w:val="8974C6EA"/>
    <w:lvl w:ilvl="0" w:tplc="9B1627D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1FE5164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026062F2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3" w:tplc="3C223936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4" w:tplc="3AB6CB5E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 w:tplc="85523F48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6" w:tplc="F79CC23E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7" w:tplc="7684174C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8" w:tplc="3D509FD6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</w:abstractNum>
  <w:abstractNum w:abstractNumId="98" w15:restartNumberingAfterBreak="0">
    <w:nsid w:val="71162E9D"/>
    <w:multiLevelType w:val="hybridMultilevel"/>
    <w:tmpl w:val="0B6A29C6"/>
    <w:lvl w:ilvl="0" w:tplc="17F67FF8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A28DDB2">
      <w:numFmt w:val="bullet"/>
      <w:lvlText w:val="o"/>
      <w:lvlJc w:val="left"/>
      <w:pPr>
        <w:ind w:left="141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27EBAD6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24DEC2C4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4F56058A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FD9C1722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B9BC1638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D4B60A50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1C64938A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99" w15:restartNumberingAfterBreak="0">
    <w:nsid w:val="719064B6"/>
    <w:multiLevelType w:val="hybridMultilevel"/>
    <w:tmpl w:val="C6985374"/>
    <w:lvl w:ilvl="0" w:tplc="E4F4EEF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35C3E22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0D76ED4C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3" w:tplc="225C6A62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4" w:tplc="B7142D5C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5" w:tplc="96F00BE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6" w:tplc="F96E97BE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7" w:tplc="D1A8D458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8" w:tplc="EA9AC514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</w:abstractNum>
  <w:abstractNum w:abstractNumId="100" w15:restartNumberingAfterBreak="0">
    <w:nsid w:val="73B82C5D"/>
    <w:multiLevelType w:val="hybridMultilevel"/>
    <w:tmpl w:val="4612A05A"/>
    <w:lvl w:ilvl="0" w:tplc="3244BCDE">
      <w:numFmt w:val="bullet"/>
      <w:lvlText w:val="o"/>
      <w:lvlJc w:val="left"/>
      <w:pPr>
        <w:ind w:left="141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04E00D2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2" w:tplc="D06C43A6">
      <w:numFmt w:val="bullet"/>
      <w:lvlText w:val="•"/>
      <w:lvlJc w:val="left"/>
      <w:pPr>
        <w:ind w:left="2245" w:hanging="360"/>
      </w:pPr>
      <w:rPr>
        <w:rFonts w:hint="default"/>
        <w:lang w:val="en-US" w:eastAsia="en-US" w:bidi="ar-SA"/>
      </w:rPr>
    </w:lvl>
    <w:lvl w:ilvl="3" w:tplc="B3A410E4">
      <w:numFmt w:val="bullet"/>
      <w:lvlText w:val="•"/>
      <w:lvlJc w:val="left"/>
      <w:pPr>
        <w:ind w:left="2658" w:hanging="360"/>
      </w:pPr>
      <w:rPr>
        <w:rFonts w:hint="default"/>
        <w:lang w:val="en-US" w:eastAsia="en-US" w:bidi="ar-SA"/>
      </w:rPr>
    </w:lvl>
    <w:lvl w:ilvl="4" w:tplc="6832DF26">
      <w:numFmt w:val="bullet"/>
      <w:lvlText w:val="•"/>
      <w:lvlJc w:val="left"/>
      <w:pPr>
        <w:ind w:left="3071" w:hanging="360"/>
      </w:pPr>
      <w:rPr>
        <w:rFonts w:hint="default"/>
        <w:lang w:val="en-US" w:eastAsia="en-US" w:bidi="ar-SA"/>
      </w:rPr>
    </w:lvl>
    <w:lvl w:ilvl="5" w:tplc="6D20050A">
      <w:numFmt w:val="bullet"/>
      <w:lvlText w:val="•"/>
      <w:lvlJc w:val="left"/>
      <w:pPr>
        <w:ind w:left="3484" w:hanging="360"/>
      </w:pPr>
      <w:rPr>
        <w:rFonts w:hint="default"/>
        <w:lang w:val="en-US" w:eastAsia="en-US" w:bidi="ar-SA"/>
      </w:rPr>
    </w:lvl>
    <w:lvl w:ilvl="6" w:tplc="8CFE8C12">
      <w:numFmt w:val="bullet"/>
      <w:lvlText w:val="•"/>
      <w:lvlJc w:val="left"/>
      <w:pPr>
        <w:ind w:left="3896" w:hanging="360"/>
      </w:pPr>
      <w:rPr>
        <w:rFonts w:hint="default"/>
        <w:lang w:val="en-US" w:eastAsia="en-US" w:bidi="ar-SA"/>
      </w:rPr>
    </w:lvl>
    <w:lvl w:ilvl="7" w:tplc="F1BC71A2"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 w:tplc="AF667628">
      <w:numFmt w:val="bullet"/>
      <w:lvlText w:val="•"/>
      <w:lvlJc w:val="left"/>
      <w:pPr>
        <w:ind w:left="4722" w:hanging="360"/>
      </w:pPr>
      <w:rPr>
        <w:rFonts w:hint="default"/>
        <w:lang w:val="en-US" w:eastAsia="en-US" w:bidi="ar-SA"/>
      </w:rPr>
    </w:lvl>
  </w:abstractNum>
  <w:abstractNum w:abstractNumId="101" w15:restartNumberingAfterBreak="0">
    <w:nsid w:val="74374366"/>
    <w:multiLevelType w:val="singleLevel"/>
    <w:tmpl w:val="E3AE1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2" w15:restartNumberingAfterBreak="0">
    <w:nsid w:val="74886057"/>
    <w:multiLevelType w:val="hybridMultilevel"/>
    <w:tmpl w:val="8D58DF92"/>
    <w:lvl w:ilvl="0" w:tplc="A75E56A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312FFBE">
      <w:numFmt w:val="bullet"/>
      <w:lvlText w:val="o"/>
      <w:lvlJc w:val="left"/>
      <w:pPr>
        <w:ind w:left="141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AAC0A9C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3" w:tplc="403ED670">
      <w:numFmt w:val="bullet"/>
      <w:lvlText w:val="•"/>
      <w:lvlJc w:val="left"/>
      <w:pPr>
        <w:ind w:left="2330" w:hanging="360"/>
      </w:pPr>
      <w:rPr>
        <w:rFonts w:hint="default"/>
        <w:lang w:val="en-US" w:eastAsia="en-US" w:bidi="ar-SA"/>
      </w:rPr>
    </w:lvl>
    <w:lvl w:ilvl="4" w:tplc="1882A848"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5" w:tplc="4C469D34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6" w:tplc="54D025AA"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ar-SA"/>
      </w:rPr>
    </w:lvl>
    <w:lvl w:ilvl="7" w:tplc="55DE873A">
      <w:numFmt w:val="bullet"/>
      <w:lvlText w:val="•"/>
      <w:lvlJc w:val="left"/>
      <w:pPr>
        <w:ind w:left="4151" w:hanging="360"/>
      </w:pPr>
      <w:rPr>
        <w:rFonts w:hint="default"/>
        <w:lang w:val="en-US" w:eastAsia="en-US" w:bidi="ar-SA"/>
      </w:rPr>
    </w:lvl>
    <w:lvl w:ilvl="8" w:tplc="35CC638C">
      <w:numFmt w:val="bullet"/>
      <w:lvlText w:val="•"/>
      <w:lvlJc w:val="left"/>
      <w:pPr>
        <w:ind w:left="4606" w:hanging="360"/>
      </w:pPr>
      <w:rPr>
        <w:rFonts w:hint="default"/>
        <w:lang w:val="en-US" w:eastAsia="en-US" w:bidi="ar-SA"/>
      </w:rPr>
    </w:lvl>
  </w:abstractNum>
  <w:abstractNum w:abstractNumId="103" w15:restartNumberingAfterBreak="0">
    <w:nsid w:val="77496F45"/>
    <w:multiLevelType w:val="hybridMultilevel"/>
    <w:tmpl w:val="0C5C8E9C"/>
    <w:lvl w:ilvl="0" w:tplc="8F6C8728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930DC2C">
      <w:numFmt w:val="bullet"/>
      <w:lvlText w:val="o"/>
      <w:lvlJc w:val="left"/>
      <w:pPr>
        <w:ind w:left="139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09214F2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 w:tplc="DFC08C44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4" w:tplc="792E7B1C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5" w:tplc="65A83332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6" w:tplc="61DA82FA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7" w:tplc="2C82FBA2">
      <w:numFmt w:val="bullet"/>
      <w:lvlText w:val="•"/>
      <w:lvlJc w:val="left"/>
      <w:pPr>
        <w:ind w:left="3872" w:hanging="360"/>
      </w:pPr>
      <w:rPr>
        <w:rFonts w:hint="default"/>
        <w:lang w:val="en-US" w:eastAsia="en-US" w:bidi="ar-SA"/>
      </w:rPr>
    </w:lvl>
    <w:lvl w:ilvl="8" w:tplc="1834C49E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</w:abstractNum>
  <w:abstractNum w:abstractNumId="104" w15:restartNumberingAfterBreak="0">
    <w:nsid w:val="78EB318B"/>
    <w:multiLevelType w:val="hybridMultilevel"/>
    <w:tmpl w:val="CFA81072"/>
    <w:lvl w:ilvl="0" w:tplc="5B703D2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3D2BF20">
      <w:numFmt w:val="bullet"/>
      <w:lvlText w:val="o"/>
      <w:lvlJc w:val="left"/>
      <w:pPr>
        <w:ind w:left="141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C7D0F0CC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6DB4EA36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4" w:tplc="CB4EED4E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7A50F1EC"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6" w:tplc="877067AE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7" w:tplc="0AFCCD9E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8" w:tplc="A3349C32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</w:abstractNum>
  <w:abstractNum w:abstractNumId="105" w15:restartNumberingAfterBreak="0">
    <w:nsid w:val="7B2333EB"/>
    <w:multiLevelType w:val="hybridMultilevel"/>
    <w:tmpl w:val="5D2E225C"/>
    <w:lvl w:ilvl="0" w:tplc="A782C2E2">
      <w:start w:val="1"/>
      <w:numFmt w:val="decimal"/>
      <w:lvlText w:val="(%1)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6" w15:restartNumberingAfterBreak="0">
    <w:nsid w:val="7FC20C72"/>
    <w:multiLevelType w:val="hybridMultilevel"/>
    <w:tmpl w:val="2F064822"/>
    <w:lvl w:ilvl="0" w:tplc="AB4E716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4B82B06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DE36487A"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3" w:tplc="E256AB96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4" w:tplc="091E2BE6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5" w:tplc="985C65C4">
      <w:numFmt w:val="bullet"/>
      <w:lvlText w:val="•"/>
      <w:lvlJc w:val="left"/>
      <w:pPr>
        <w:ind w:left="3174" w:hanging="360"/>
      </w:pPr>
      <w:rPr>
        <w:rFonts w:hint="default"/>
        <w:lang w:val="en-US" w:eastAsia="en-US" w:bidi="ar-SA"/>
      </w:rPr>
    </w:lvl>
    <w:lvl w:ilvl="6" w:tplc="67220C8A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7" w:tplc="6F24259A">
      <w:numFmt w:val="bullet"/>
      <w:lvlText w:val="•"/>
      <w:lvlJc w:val="left"/>
      <w:pPr>
        <w:ind w:left="4116" w:hanging="360"/>
      </w:pPr>
      <w:rPr>
        <w:rFonts w:hint="default"/>
        <w:lang w:val="en-US" w:eastAsia="en-US" w:bidi="ar-SA"/>
      </w:rPr>
    </w:lvl>
    <w:lvl w:ilvl="8" w:tplc="F3D48ECE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</w:abstractNum>
  <w:num w:numId="1" w16cid:durableId="1556618836">
    <w:abstractNumId w:val="79"/>
  </w:num>
  <w:num w:numId="2" w16cid:durableId="749812797">
    <w:abstractNumId w:val="101"/>
  </w:num>
  <w:num w:numId="3" w16cid:durableId="859321795">
    <w:abstractNumId w:val="105"/>
  </w:num>
  <w:num w:numId="4" w16cid:durableId="1688361666">
    <w:abstractNumId w:val="19"/>
  </w:num>
  <w:num w:numId="5" w16cid:durableId="2056807252">
    <w:abstractNumId w:val="46"/>
  </w:num>
  <w:num w:numId="6" w16cid:durableId="431122656">
    <w:abstractNumId w:val="50"/>
  </w:num>
  <w:num w:numId="7" w16cid:durableId="1935087289">
    <w:abstractNumId w:val="49"/>
  </w:num>
  <w:num w:numId="8" w16cid:durableId="992414623">
    <w:abstractNumId w:val="0"/>
  </w:num>
  <w:num w:numId="9" w16cid:durableId="353698728">
    <w:abstractNumId w:val="105"/>
  </w:num>
  <w:num w:numId="10" w16cid:durableId="486629982">
    <w:abstractNumId w:val="19"/>
  </w:num>
  <w:num w:numId="11" w16cid:durableId="2016573204">
    <w:abstractNumId w:val="46"/>
  </w:num>
  <w:num w:numId="12" w16cid:durableId="869606764">
    <w:abstractNumId w:val="50"/>
  </w:num>
  <w:num w:numId="13" w16cid:durableId="2020500242">
    <w:abstractNumId w:val="49"/>
  </w:num>
  <w:num w:numId="14" w16cid:durableId="1045518980">
    <w:abstractNumId w:val="5"/>
  </w:num>
  <w:num w:numId="15" w16cid:durableId="2063601054">
    <w:abstractNumId w:val="23"/>
  </w:num>
  <w:num w:numId="16" w16cid:durableId="2145534902">
    <w:abstractNumId w:val="45"/>
  </w:num>
  <w:num w:numId="17" w16cid:durableId="7467185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954087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9383254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732278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39373209">
    <w:abstractNumId w:val="11"/>
  </w:num>
  <w:num w:numId="22" w16cid:durableId="1836994800">
    <w:abstractNumId w:val="91"/>
  </w:num>
  <w:num w:numId="23" w16cid:durableId="1629125661">
    <w:abstractNumId w:val="33"/>
  </w:num>
  <w:num w:numId="24" w16cid:durableId="598176265">
    <w:abstractNumId w:val="59"/>
  </w:num>
  <w:num w:numId="25" w16cid:durableId="130907539">
    <w:abstractNumId w:val="48"/>
  </w:num>
  <w:num w:numId="26" w16cid:durableId="370613159">
    <w:abstractNumId w:val="36"/>
  </w:num>
  <w:num w:numId="27" w16cid:durableId="167212881">
    <w:abstractNumId w:val="83"/>
  </w:num>
  <w:num w:numId="28" w16cid:durableId="1089044193">
    <w:abstractNumId w:val="26"/>
  </w:num>
  <w:num w:numId="29" w16cid:durableId="621496929">
    <w:abstractNumId w:val="21"/>
  </w:num>
  <w:num w:numId="30" w16cid:durableId="1983843732">
    <w:abstractNumId w:val="30"/>
  </w:num>
  <w:num w:numId="31" w16cid:durableId="120877897">
    <w:abstractNumId w:val="20"/>
  </w:num>
  <w:num w:numId="32" w16cid:durableId="2103915424">
    <w:abstractNumId w:val="55"/>
  </w:num>
  <w:num w:numId="33" w16cid:durableId="1002270826">
    <w:abstractNumId w:val="68"/>
  </w:num>
  <w:num w:numId="34" w16cid:durableId="347945068">
    <w:abstractNumId w:val="52"/>
  </w:num>
  <w:num w:numId="35" w16cid:durableId="1198543560">
    <w:abstractNumId w:val="63"/>
  </w:num>
  <w:num w:numId="36" w16cid:durableId="513881511">
    <w:abstractNumId w:val="47"/>
  </w:num>
  <w:num w:numId="37" w16cid:durableId="1150446071">
    <w:abstractNumId w:val="13"/>
  </w:num>
  <w:num w:numId="38" w16cid:durableId="1959410010">
    <w:abstractNumId w:val="42"/>
  </w:num>
  <w:num w:numId="39" w16cid:durableId="1909342518">
    <w:abstractNumId w:val="82"/>
  </w:num>
  <w:num w:numId="40" w16cid:durableId="1040935670">
    <w:abstractNumId w:val="76"/>
  </w:num>
  <w:num w:numId="41" w16cid:durableId="1510174630">
    <w:abstractNumId w:val="3"/>
  </w:num>
  <w:num w:numId="42" w16cid:durableId="452554907">
    <w:abstractNumId w:val="2"/>
  </w:num>
  <w:num w:numId="43" w16cid:durableId="1988853093">
    <w:abstractNumId w:val="65"/>
  </w:num>
  <w:num w:numId="44" w16cid:durableId="615988291">
    <w:abstractNumId w:val="73"/>
  </w:num>
  <w:num w:numId="45" w16cid:durableId="1089892411">
    <w:abstractNumId w:val="32"/>
  </w:num>
  <w:num w:numId="46" w16cid:durableId="1906530255">
    <w:abstractNumId w:val="61"/>
  </w:num>
  <w:num w:numId="47" w16cid:durableId="876235975">
    <w:abstractNumId w:val="96"/>
  </w:num>
  <w:num w:numId="48" w16cid:durableId="2142841488">
    <w:abstractNumId w:val="66"/>
  </w:num>
  <w:num w:numId="49" w16cid:durableId="1950551967">
    <w:abstractNumId w:val="22"/>
  </w:num>
  <w:num w:numId="50" w16cid:durableId="2126149737">
    <w:abstractNumId w:val="88"/>
  </w:num>
  <w:num w:numId="51" w16cid:durableId="2078159966">
    <w:abstractNumId w:val="74"/>
  </w:num>
  <w:num w:numId="52" w16cid:durableId="170918767">
    <w:abstractNumId w:val="14"/>
  </w:num>
  <w:num w:numId="53" w16cid:durableId="1346788923">
    <w:abstractNumId w:val="41"/>
  </w:num>
  <w:num w:numId="54" w16cid:durableId="768618388">
    <w:abstractNumId w:val="34"/>
  </w:num>
  <w:num w:numId="55" w16cid:durableId="2066751954">
    <w:abstractNumId w:val="57"/>
  </w:num>
  <w:num w:numId="56" w16cid:durableId="1533154983">
    <w:abstractNumId w:val="89"/>
  </w:num>
  <w:num w:numId="57" w16cid:durableId="1715350599">
    <w:abstractNumId w:val="29"/>
  </w:num>
  <w:num w:numId="58" w16cid:durableId="697269629">
    <w:abstractNumId w:val="103"/>
  </w:num>
  <w:num w:numId="59" w16cid:durableId="1565069659">
    <w:abstractNumId w:val="95"/>
  </w:num>
  <w:num w:numId="60" w16cid:durableId="802817064">
    <w:abstractNumId w:val="93"/>
  </w:num>
  <w:num w:numId="61" w16cid:durableId="2080863763">
    <w:abstractNumId w:val="58"/>
  </w:num>
  <w:num w:numId="62" w16cid:durableId="1300183907">
    <w:abstractNumId w:val="60"/>
  </w:num>
  <w:num w:numId="63" w16cid:durableId="247887878">
    <w:abstractNumId w:val="25"/>
  </w:num>
  <w:num w:numId="64" w16cid:durableId="2075276053">
    <w:abstractNumId w:val="84"/>
  </w:num>
  <w:num w:numId="65" w16cid:durableId="1800342031">
    <w:abstractNumId w:val="85"/>
  </w:num>
  <w:num w:numId="66" w16cid:durableId="1810857647">
    <w:abstractNumId w:val="39"/>
  </w:num>
  <w:num w:numId="67" w16cid:durableId="477234939">
    <w:abstractNumId w:val="16"/>
  </w:num>
  <w:num w:numId="68" w16cid:durableId="441191863">
    <w:abstractNumId w:val="72"/>
  </w:num>
  <w:num w:numId="69" w16cid:durableId="1604802866">
    <w:abstractNumId w:val="104"/>
  </w:num>
  <w:num w:numId="70" w16cid:durableId="2016030497">
    <w:abstractNumId w:val="10"/>
  </w:num>
  <w:num w:numId="71" w16cid:durableId="669254717">
    <w:abstractNumId w:val="97"/>
  </w:num>
  <w:num w:numId="72" w16cid:durableId="774205517">
    <w:abstractNumId w:val="98"/>
  </w:num>
  <w:num w:numId="73" w16cid:durableId="504710590">
    <w:abstractNumId w:val="28"/>
  </w:num>
  <w:num w:numId="74" w16cid:durableId="1641575526">
    <w:abstractNumId w:val="69"/>
  </w:num>
  <w:num w:numId="75" w16cid:durableId="378749610">
    <w:abstractNumId w:val="40"/>
  </w:num>
  <w:num w:numId="76" w16cid:durableId="2102136793">
    <w:abstractNumId w:val="75"/>
  </w:num>
  <w:num w:numId="77" w16cid:durableId="1908102544">
    <w:abstractNumId w:val="90"/>
  </w:num>
  <w:num w:numId="78" w16cid:durableId="326637453">
    <w:abstractNumId w:val="15"/>
  </w:num>
  <w:num w:numId="79" w16cid:durableId="1656572635">
    <w:abstractNumId w:val="9"/>
  </w:num>
  <w:num w:numId="80" w16cid:durableId="821821656">
    <w:abstractNumId w:val="77"/>
  </w:num>
  <w:num w:numId="81" w16cid:durableId="1352757954">
    <w:abstractNumId w:val="100"/>
  </w:num>
  <w:num w:numId="82" w16cid:durableId="2014525762">
    <w:abstractNumId w:val="8"/>
  </w:num>
  <w:num w:numId="83" w16cid:durableId="169416300">
    <w:abstractNumId w:val="1"/>
  </w:num>
  <w:num w:numId="84" w16cid:durableId="572543256">
    <w:abstractNumId w:val="78"/>
  </w:num>
  <w:num w:numId="85" w16cid:durableId="2098744903">
    <w:abstractNumId w:val="7"/>
  </w:num>
  <w:num w:numId="86" w16cid:durableId="1415668702">
    <w:abstractNumId w:val="94"/>
  </w:num>
  <w:num w:numId="87" w16cid:durableId="2025279912">
    <w:abstractNumId w:val="31"/>
  </w:num>
  <w:num w:numId="88" w16cid:durableId="1390806565">
    <w:abstractNumId w:val="62"/>
  </w:num>
  <w:num w:numId="89" w16cid:durableId="1930581174">
    <w:abstractNumId w:val="18"/>
  </w:num>
  <w:num w:numId="90" w16cid:durableId="954629981">
    <w:abstractNumId w:val="44"/>
  </w:num>
  <w:num w:numId="91" w16cid:durableId="2114086524">
    <w:abstractNumId w:val="4"/>
  </w:num>
  <w:num w:numId="92" w16cid:durableId="1247689787">
    <w:abstractNumId w:val="56"/>
  </w:num>
  <w:num w:numId="93" w16cid:durableId="1378048543">
    <w:abstractNumId w:val="27"/>
  </w:num>
  <w:num w:numId="94" w16cid:durableId="939486276">
    <w:abstractNumId w:val="64"/>
  </w:num>
  <w:num w:numId="95" w16cid:durableId="887840405">
    <w:abstractNumId w:val="54"/>
  </w:num>
  <w:num w:numId="96" w16cid:durableId="229267329">
    <w:abstractNumId w:val="102"/>
  </w:num>
  <w:num w:numId="97" w16cid:durableId="1929583126">
    <w:abstractNumId w:val="38"/>
  </w:num>
  <w:num w:numId="98" w16cid:durableId="1328896952">
    <w:abstractNumId w:val="87"/>
  </w:num>
  <w:num w:numId="99" w16cid:durableId="2136941382">
    <w:abstractNumId w:val="99"/>
  </w:num>
  <w:num w:numId="100" w16cid:durableId="1197738978">
    <w:abstractNumId w:val="67"/>
  </w:num>
  <w:num w:numId="101" w16cid:durableId="399982466">
    <w:abstractNumId w:val="6"/>
  </w:num>
  <w:num w:numId="102" w16cid:durableId="1964194413">
    <w:abstractNumId w:val="12"/>
  </w:num>
  <w:num w:numId="103" w16cid:durableId="43217451">
    <w:abstractNumId w:val="106"/>
  </w:num>
  <w:num w:numId="104" w16cid:durableId="748579918">
    <w:abstractNumId w:val="53"/>
  </w:num>
  <w:num w:numId="105" w16cid:durableId="2053574995">
    <w:abstractNumId w:val="92"/>
  </w:num>
  <w:num w:numId="106" w16cid:durableId="1834828978">
    <w:abstractNumId w:val="81"/>
  </w:num>
  <w:num w:numId="107" w16cid:durableId="345863420">
    <w:abstractNumId w:val="35"/>
  </w:num>
  <w:num w:numId="108" w16cid:durableId="1292130395">
    <w:abstractNumId w:val="80"/>
  </w:num>
  <w:num w:numId="109" w16cid:durableId="1288582300">
    <w:abstractNumId w:val="37"/>
  </w:num>
  <w:num w:numId="110" w16cid:durableId="1813910631">
    <w:abstractNumId w:val="86"/>
  </w:num>
  <w:num w:numId="111" w16cid:durableId="22244930">
    <w:abstractNumId w:val="24"/>
  </w:num>
  <w:num w:numId="112" w16cid:durableId="1055003847">
    <w:abstractNumId w:val="70"/>
  </w:num>
  <w:num w:numId="113" w16cid:durableId="726029873">
    <w:abstractNumId w:val="71"/>
  </w:num>
  <w:num w:numId="114" w16cid:durableId="777723546">
    <w:abstractNumId w:val="43"/>
  </w:num>
  <w:num w:numId="115" w16cid:durableId="341779172">
    <w:abstractNumId w:val="17"/>
  </w:num>
  <w:num w:numId="116" w16cid:durableId="62516476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5025"/>
    <w:rsid w:val="00004502"/>
    <w:rsid w:val="000213E0"/>
    <w:rsid w:val="00022D5A"/>
    <w:rsid w:val="000255A3"/>
    <w:rsid w:val="00031A86"/>
    <w:rsid w:val="00034475"/>
    <w:rsid w:val="000470F5"/>
    <w:rsid w:val="000563EB"/>
    <w:rsid w:val="00062C7C"/>
    <w:rsid w:val="00063773"/>
    <w:rsid w:val="00070EB0"/>
    <w:rsid w:val="000763C5"/>
    <w:rsid w:val="00080194"/>
    <w:rsid w:val="0008073B"/>
    <w:rsid w:val="00092388"/>
    <w:rsid w:val="00097BD0"/>
    <w:rsid w:val="000A4FF8"/>
    <w:rsid w:val="000B13BD"/>
    <w:rsid w:val="000B5E92"/>
    <w:rsid w:val="000E3F7C"/>
    <w:rsid w:val="000F67EC"/>
    <w:rsid w:val="000F689D"/>
    <w:rsid w:val="00102E97"/>
    <w:rsid w:val="00103E50"/>
    <w:rsid w:val="00104ECA"/>
    <w:rsid w:val="00105470"/>
    <w:rsid w:val="00106790"/>
    <w:rsid w:val="0011373B"/>
    <w:rsid w:val="001169C0"/>
    <w:rsid w:val="00141C25"/>
    <w:rsid w:val="00144AFD"/>
    <w:rsid w:val="001533AA"/>
    <w:rsid w:val="00154073"/>
    <w:rsid w:val="00154ACA"/>
    <w:rsid w:val="00160604"/>
    <w:rsid w:val="00160735"/>
    <w:rsid w:val="00162C0A"/>
    <w:rsid w:val="00162F6E"/>
    <w:rsid w:val="00170D71"/>
    <w:rsid w:val="001869B1"/>
    <w:rsid w:val="00186EB1"/>
    <w:rsid w:val="00195012"/>
    <w:rsid w:val="00195C7D"/>
    <w:rsid w:val="00195D16"/>
    <w:rsid w:val="001B14BF"/>
    <w:rsid w:val="001B1A25"/>
    <w:rsid w:val="001B2189"/>
    <w:rsid w:val="001C4A27"/>
    <w:rsid w:val="001C5C0A"/>
    <w:rsid w:val="001D2920"/>
    <w:rsid w:val="001E003E"/>
    <w:rsid w:val="001E0278"/>
    <w:rsid w:val="001F6EB2"/>
    <w:rsid w:val="00202A3A"/>
    <w:rsid w:val="00205DD3"/>
    <w:rsid w:val="0021062B"/>
    <w:rsid w:val="00211303"/>
    <w:rsid w:val="00223CF9"/>
    <w:rsid w:val="00226E2B"/>
    <w:rsid w:val="002325D5"/>
    <w:rsid w:val="002403BE"/>
    <w:rsid w:val="00243F05"/>
    <w:rsid w:val="00244CE1"/>
    <w:rsid w:val="00245000"/>
    <w:rsid w:val="00291D62"/>
    <w:rsid w:val="002B3585"/>
    <w:rsid w:val="002D1668"/>
    <w:rsid w:val="002E76F3"/>
    <w:rsid w:val="002F0E91"/>
    <w:rsid w:val="00301AEC"/>
    <w:rsid w:val="00302D72"/>
    <w:rsid w:val="00330A23"/>
    <w:rsid w:val="00332C89"/>
    <w:rsid w:val="00340750"/>
    <w:rsid w:val="0034641A"/>
    <w:rsid w:val="00352890"/>
    <w:rsid w:val="0035323E"/>
    <w:rsid w:val="003533FD"/>
    <w:rsid w:val="00353648"/>
    <w:rsid w:val="00353CC1"/>
    <w:rsid w:val="003620AE"/>
    <w:rsid w:val="00365EC6"/>
    <w:rsid w:val="00374AA6"/>
    <w:rsid w:val="00380770"/>
    <w:rsid w:val="0038333A"/>
    <w:rsid w:val="00385A9B"/>
    <w:rsid w:val="00393DE0"/>
    <w:rsid w:val="003A1C0B"/>
    <w:rsid w:val="003A3431"/>
    <w:rsid w:val="003A5E0C"/>
    <w:rsid w:val="003B12C3"/>
    <w:rsid w:val="003B13C7"/>
    <w:rsid w:val="003B3BE9"/>
    <w:rsid w:val="003B6461"/>
    <w:rsid w:val="003C59E4"/>
    <w:rsid w:val="003D38C6"/>
    <w:rsid w:val="003D40EF"/>
    <w:rsid w:val="003D42C7"/>
    <w:rsid w:val="003D5FFC"/>
    <w:rsid w:val="003D64D1"/>
    <w:rsid w:val="003E5025"/>
    <w:rsid w:val="0040316B"/>
    <w:rsid w:val="004031D9"/>
    <w:rsid w:val="00403D13"/>
    <w:rsid w:val="00416199"/>
    <w:rsid w:val="004240F2"/>
    <w:rsid w:val="00425253"/>
    <w:rsid w:val="00425E17"/>
    <w:rsid w:val="00426DDA"/>
    <w:rsid w:val="0042745C"/>
    <w:rsid w:val="004279B1"/>
    <w:rsid w:val="004316BA"/>
    <w:rsid w:val="00431A74"/>
    <w:rsid w:val="00445D65"/>
    <w:rsid w:val="00446C0D"/>
    <w:rsid w:val="0044773F"/>
    <w:rsid w:val="00451934"/>
    <w:rsid w:val="00454658"/>
    <w:rsid w:val="00462560"/>
    <w:rsid w:val="00465048"/>
    <w:rsid w:val="00472658"/>
    <w:rsid w:val="00475304"/>
    <w:rsid w:val="004837F4"/>
    <w:rsid w:val="00485EF6"/>
    <w:rsid w:val="00486F1D"/>
    <w:rsid w:val="00496CD6"/>
    <w:rsid w:val="004B068C"/>
    <w:rsid w:val="004B0A9A"/>
    <w:rsid w:val="004B29D5"/>
    <w:rsid w:val="004B3AA3"/>
    <w:rsid w:val="004C2CDD"/>
    <w:rsid w:val="004C68D7"/>
    <w:rsid w:val="004E6FBA"/>
    <w:rsid w:val="004E7CA3"/>
    <w:rsid w:val="004F483D"/>
    <w:rsid w:val="005005CD"/>
    <w:rsid w:val="00504B02"/>
    <w:rsid w:val="0050582E"/>
    <w:rsid w:val="0050605D"/>
    <w:rsid w:val="00525A7C"/>
    <w:rsid w:val="005479B6"/>
    <w:rsid w:val="0055193C"/>
    <w:rsid w:val="0055631F"/>
    <w:rsid w:val="005741AF"/>
    <w:rsid w:val="005830E2"/>
    <w:rsid w:val="00587B5E"/>
    <w:rsid w:val="0059064B"/>
    <w:rsid w:val="00590EF2"/>
    <w:rsid w:val="005A15CD"/>
    <w:rsid w:val="005A26EC"/>
    <w:rsid w:val="005A5858"/>
    <w:rsid w:val="005A6A23"/>
    <w:rsid w:val="005B2F28"/>
    <w:rsid w:val="005C762C"/>
    <w:rsid w:val="005E1950"/>
    <w:rsid w:val="005F1B17"/>
    <w:rsid w:val="005F29EB"/>
    <w:rsid w:val="00603753"/>
    <w:rsid w:val="00604D3C"/>
    <w:rsid w:val="00606C38"/>
    <w:rsid w:val="006265E3"/>
    <w:rsid w:val="00630291"/>
    <w:rsid w:val="00632320"/>
    <w:rsid w:val="00637C7D"/>
    <w:rsid w:val="00640236"/>
    <w:rsid w:val="00644B88"/>
    <w:rsid w:val="00650526"/>
    <w:rsid w:val="00654BC3"/>
    <w:rsid w:val="006550DE"/>
    <w:rsid w:val="0065540E"/>
    <w:rsid w:val="00660BB2"/>
    <w:rsid w:val="00670529"/>
    <w:rsid w:val="0068056E"/>
    <w:rsid w:val="00684F96"/>
    <w:rsid w:val="00685215"/>
    <w:rsid w:val="006904DA"/>
    <w:rsid w:val="00692042"/>
    <w:rsid w:val="0069542C"/>
    <w:rsid w:val="006A353A"/>
    <w:rsid w:val="006A61D5"/>
    <w:rsid w:val="006A6CF4"/>
    <w:rsid w:val="006A6D1B"/>
    <w:rsid w:val="006A738D"/>
    <w:rsid w:val="006C52A2"/>
    <w:rsid w:val="006D6C66"/>
    <w:rsid w:val="006E1493"/>
    <w:rsid w:val="006E619D"/>
    <w:rsid w:val="006E7290"/>
    <w:rsid w:val="006F0CEB"/>
    <w:rsid w:val="006F4D44"/>
    <w:rsid w:val="00705FEE"/>
    <w:rsid w:val="0072544F"/>
    <w:rsid w:val="00735723"/>
    <w:rsid w:val="00742EDD"/>
    <w:rsid w:val="007574A6"/>
    <w:rsid w:val="00771E8F"/>
    <w:rsid w:val="007861F0"/>
    <w:rsid w:val="007B1413"/>
    <w:rsid w:val="007B43D7"/>
    <w:rsid w:val="007D1C9E"/>
    <w:rsid w:val="007D780F"/>
    <w:rsid w:val="007E4A10"/>
    <w:rsid w:val="007E63F9"/>
    <w:rsid w:val="00803EEE"/>
    <w:rsid w:val="008042D6"/>
    <w:rsid w:val="00815171"/>
    <w:rsid w:val="00824B31"/>
    <w:rsid w:val="00837817"/>
    <w:rsid w:val="00840573"/>
    <w:rsid w:val="00843E30"/>
    <w:rsid w:val="00843ED3"/>
    <w:rsid w:val="008503DD"/>
    <w:rsid w:val="00852DA0"/>
    <w:rsid w:val="00867C57"/>
    <w:rsid w:val="00867F9F"/>
    <w:rsid w:val="008861FC"/>
    <w:rsid w:val="008A1587"/>
    <w:rsid w:val="008A39DF"/>
    <w:rsid w:val="008B1605"/>
    <w:rsid w:val="008C54E8"/>
    <w:rsid w:val="008D6EAB"/>
    <w:rsid w:val="008E5B15"/>
    <w:rsid w:val="008F0942"/>
    <w:rsid w:val="00905EF5"/>
    <w:rsid w:val="00914159"/>
    <w:rsid w:val="009164AC"/>
    <w:rsid w:val="009201CC"/>
    <w:rsid w:val="00920E50"/>
    <w:rsid w:val="009276E9"/>
    <w:rsid w:val="00952471"/>
    <w:rsid w:val="00956204"/>
    <w:rsid w:val="00957808"/>
    <w:rsid w:val="00974BEB"/>
    <w:rsid w:val="009822BD"/>
    <w:rsid w:val="00984A49"/>
    <w:rsid w:val="009A1421"/>
    <w:rsid w:val="009A7B60"/>
    <w:rsid w:val="009C437C"/>
    <w:rsid w:val="009D3B28"/>
    <w:rsid w:val="009E0AEA"/>
    <w:rsid w:val="009F1C09"/>
    <w:rsid w:val="009F2327"/>
    <w:rsid w:val="009F36B4"/>
    <w:rsid w:val="00A00639"/>
    <w:rsid w:val="00A048D3"/>
    <w:rsid w:val="00A063B2"/>
    <w:rsid w:val="00A10403"/>
    <w:rsid w:val="00A11596"/>
    <w:rsid w:val="00A1382E"/>
    <w:rsid w:val="00A15E31"/>
    <w:rsid w:val="00A2643D"/>
    <w:rsid w:val="00A275EE"/>
    <w:rsid w:val="00A3003F"/>
    <w:rsid w:val="00A332BC"/>
    <w:rsid w:val="00A42E7E"/>
    <w:rsid w:val="00A433A6"/>
    <w:rsid w:val="00A46DC5"/>
    <w:rsid w:val="00A47B76"/>
    <w:rsid w:val="00A57BC9"/>
    <w:rsid w:val="00A6153A"/>
    <w:rsid w:val="00A75DCA"/>
    <w:rsid w:val="00A82C37"/>
    <w:rsid w:val="00A85E91"/>
    <w:rsid w:val="00A96E26"/>
    <w:rsid w:val="00AA24D4"/>
    <w:rsid w:val="00AB5949"/>
    <w:rsid w:val="00AC2B87"/>
    <w:rsid w:val="00AC2C09"/>
    <w:rsid w:val="00AC4C4E"/>
    <w:rsid w:val="00AD0C89"/>
    <w:rsid w:val="00AD34E4"/>
    <w:rsid w:val="00AD5099"/>
    <w:rsid w:val="00AF2045"/>
    <w:rsid w:val="00AF3BC3"/>
    <w:rsid w:val="00AF676A"/>
    <w:rsid w:val="00B01049"/>
    <w:rsid w:val="00B129FC"/>
    <w:rsid w:val="00B134E0"/>
    <w:rsid w:val="00B154DE"/>
    <w:rsid w:val="00B204C8"/>
    <w:rsid w:val="00B220D3"/>
    <w:rsid w:val="00B30B39"/>
    <w:rsid w:val="00B345CC"/>
    <w:rsid w:val="00B421EC"/>
    <w:rsid w:val="00B720D1"/>
    <w:rsid w:val="00B72E7F"/>
    <w:rsid w:val="00B75973"/>
    <w:rsid w:val="00B769E1"/>
    <w:rsid w:val="00B838FC"/>
    <w:rsid w:val="00B9190A"/>
    <w:rsid w:val="00B93A7F"/>
    <w:rsid w:val="00B93A8E"/>
    <w:rsid w:val="00BA58F6"/>
    <w:rsid w:val="00BE0DAE"/>
    <w:rsid w:val="00BE6E6A"/>
    <w:rsid w:val="00BE7CE4"/>
    <w:rsid w:val="00C007EF"/>
    <w:rsid w:val="00C128B6"/>
    <w:rsid w:val="00C21494"/>
    <w:rsid w:val="00C22ADC"/>
    <w:rsid w:val="00C22CE1"/>
    <w:rsid w:val="00C26139"/>
    <w:rsid w:val="00C30D65"/>
    <w:rsid w:val="00C32A04"/>
    <w:rsid w:val="00C32E62"/>
    <w:rsid w:val="00C35C94"/>
    <w:rsid w:val="00C36D03"/>
    <w:rsid w:val="00C41E1D"/>
    <w:rsid w:val="00C6005A"/>
    <w:rsid w:val="00C76C08"/>
    <w:rsid w:val="00C91C1E"/>
    <w:rsid w:val="00C9554B"/>
    <w:rsid w:val="00C95895"/>
    <w:rsid w:val="00CA1C15"/>
    <w:rsid w:val="00CA4FE9"/>
    <w:rsid w:val="00CB0E03"/>
    <w:rsid w:val="00CB66DC"/>
    <w:rsid w:val="00CC0A0F"/>
    <w:rsid w:val="00CC3200"/>
    <w:rsid w:val="00CC6D65"/>
    <w:rsid w:val="00CD1886"/>
    <w:rsid w:val="00CD20EB"/>
    <w:rsid w:val="00CD463C"/>
    <w:rsid w:val="00CD7F0C"/>
    <w:rsid w:val="00CE0506"/>
    <w:rsid w:val="00CE7F0B"/>
    <w:rsid w:val="00D07A7B"/>
    <w:rsid w:val="00D229F0"/>
    <w:rsid w:val="00D236A9"/>
    <w:rsid w:val="00D265E7"/>
    <w:rsid w:val="00D31228"/>
    <w:rsid w:val="00D315B8"/>
    <w:rsid w:val="00D33958"/>
    <w:rsid w:val="00D37B12"/>
    <w:rsid w:val="00D40AAB"/>
    <w:rsid w:val="00D627AC"/>
    <w:rsid w:val="00D63464"/>
    <w:rsid w:val="00D709EF"/>
    <w:rsid w:val="00D72560"/>
    <w:rsid w:val="00D87F86"/>
    <w:rsid w:val="00DA1666"/>
    <w:rsid w:val="00DA3097"/>
    <w:rsid w:val="00DB23E9"/>
    <w:rsid w:val="00DB6CAC"/>
    <w:rsid w:val="00DC3FA4"/>
    <w:rsid w:val="00DD4C5C"/>
    <w:rsid w:val="00DD5769"/>
    <w:rsid w:val="00DE6756"/>
    <w:rsid w:val="00E07EFF"/>
    <w:rsid w:val="00E1025E"/>
    <w:rsid w:val="00E22D23"/>
    <w:rsid w:val="00E30CE7"/>
    <w:rsid w:val="00E310F6"/>
    <w:rsid w:val="00E410D2"/>
    <w:rsid w:val="00E454C0"/>
    <w:rsid w:val="00E55A39"/>
    <w:rsid w:val="00E5738E"/>
    <w:rsid w:val="00E644EE"/>
    <w:rsid w:val="00E7008C"/>
    <w:rsid w:val="00E767C8"/>
    <w:rsid w:val="00E77682"/>
    <w:rsid w:val="00E80A8A"/>
    <w:rsid w:val="00E95893"/>
    <w:rsid w:val="00EA3990"/>
    <w:rsid w:val="00EE4303"/>
    <w:rsid w:val="00EF1029"/>
    <w:rsid w:val="00F01B27"/>
    <w:rsid w:val="00F03373"/>
    <w:rsid w:val="00F03ED4"/>
    <w:rsid w:val="00F16B27"/>
    <w:rsid w:val="00F2151E"/>
    <w:rsid w:val="00F21CDD"/>
    <w:rsid w:val="00F30888"/>
    <w:rsid w:val="00F30F9E"/>
    <w:rsid w:val="00F3441D"/>
    <w:rsid w:val="00F404B7"/>
    <w:rsid w:val="00F42F9A"/>
    <w:rsid w:val="00F5323B"/>
    <w:rsid w:val="00F53564"/>
    <w:rsid w:val="00F55B32"/>
    <w:rsid w:val="00F5775D"/>
    <w:rsid w:val="00F57986"/>
    <w:rsid w:val="00F64C38"/>
    <w:rsid w:val="00F734EC"/>
    <w:rsid w:val="00F8468F"/>
    <w:rsid w:val="00F96402"/>
    <w:rsid w:val="00F966E1"/>
    <w:rsid w:val="00FA1B4D"/>
    <w:rsid w:val="00FA3654"/>
    <w:rsid w:val="00FA38AD"/>
    <w:rsid w:val="00FA45F9"/>
    <w:rsid w:val="00FA52A7"/>
    <w:rsid w:val="00FA66E7"/>
    <w:rsid w:val="00FB3053"/>
    <w:rsid w:val="00FC2C7B"/>
    <w:rsid w:val="00FD1380"/>
    <w:rsid w:val="00FD143C"/>
    <w:rsid w:val="00FD383A"/>
    <w:rsid w:val="00FE003B"/>
    <w:rsid w:val="00FE22B8"/>
    <w:rsid w:val="00FE2A91"/>
    <w:rsid w:val="00FF0C30"/>
    <w:rsid w:val="00FF65C1"/>
    <w:rsid w:val="00FF73B9"/>
    <w:rsid w:val="00F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3751C4"/>
  <w15:docId w15:val="{62B34FE1-7DA1-410F-9F6E-E352FD50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before="120" w:after="120"/>
        <w:ind w:left="567" w:hanging="567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C7D"/>
    <w:pPr>
      <w:ind w:left="0" w:right="567" w:firstLine="0"/>
      <w:jc w:val="both"/>
    </w:pPr>
    <w:rPr>
      <w:rFonts w:ascii="Arial" w:hAnsi="Arial" w:cs="Arial"/>
      <w:sz w:val="22"/>
      <w:szCs w:val="22"/>
      <w:lang w:eastAsia="de-DE"/>
    </w:rPr>
  </w:style>
  <w:style w:type="paragraph" w:styleId="Heading1">
    <w:name w:val="heading 1"/>
    <w:basedOn w:val="Normal"/>
    <w:next w:val="Normal"/>
    <w:uiPriority w:val="2"/>
    <w:qFormat/>
    <w:rsid w:val="000213E0"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rsid w:val="000213E0"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rsid w:val="000213E0"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rsid w:val="000213E0"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rsid w:val="000213E0"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rsid w:val="000213E0"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0213E0"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rsid w:val="000213E0"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213E0"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213E0"/>
    <w:rPr>
      <w:sz w:val="24"/>
      <w:szCs w:val="24"/>
    </w:rPr>
  </w:style>
  <w:style w:type="paragraph" w:styleId="Header">
    <w:name w:val="header"/>
    <w:basedOn w:val="Normal"/>
    <w:rsid w:val="000213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213E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13E0"/>
  </w:style>
  <w:style w:type="paragraph" w:styleId="BodyText2">
    <w:name w:val="Body Text 2"/>
    <w:basedOn w:val="Normal"/>
    <w:rsid w:val="000213E0"/>
  </w:style>
  <w:style w:type="table" w:styleId="TableGrid">
    <w:name w:val="Table Grid"/>
    <w:basedOn w:val="TableNormal"/>
    <w:rsid w:val="00DA1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rsid w:val="00B93A7F"/>
    <w:pPr>
      <w:numPr>
        <w:numId w:val="16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rsid w:val="00B93A7F"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rsid w:val="00B93A7F"/>
    <w:pPr>
      <w:numPr>
        <w:numId w:val="23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rsid w:val="00B93A7F"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rsid w:val="00B93A7F"/>
    <w:pPr>
      <w:tabs>
        <w:tab w:val="num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rsid w:val="00B93A7F"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rsid w:val="00B93A7F"/>
    <w:pPr>
      <w:keepNext/>
      <w:spacing w:before="240" w:after="240"/>
      <w:ind w:left="0" w:firstLine="0"/>
      <w:outlineLvl w:val="2"/>
    </w:pPr>
    <w:rPr>
      <w:noProof/>
      <w:lang w:eastAsia="en-GB"/>
    </w:rPr>
  </w:style>
  <w:style w:type="character" w:customStyle="1" w:styleId="DCAChar">
    <w:name w:val="DCA Char"/>
    <w:basedOn w:val="DefaultParagraphFont"/>
    <w:link w:val="DCA"/>
    <w:rsid w:val="00B93A7F"/>
    <w:rPr>
      <w:rFonts w:ascii="Arial" w:hAnsi="Arial" w:cs="Arial"/>
      <w:b/>
      <w:noProof/>
      <w:sz w:val="24"/>
      <w:szCs w:val="24"/>
    </w:rPr>
  </w:style>
  <w:style w:type="paragraph" w:customStyle="1" w:styleId="Part-">
    <w:name w:val="Part-"/>
    <w:basedOn w:val="Normal"/>
    <w:link w:val="Part-Char"/>
    <w:qFormat/>
    <w:rsid w:val="00B93A7F"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rsid w:val="00B93A7F"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">
    <w:name w:val="DC.1"/>
    <w:basedOn w:val="Heading2"/>
    <w:qFormat/>
    <w:rsid w:val="00B93A7F"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paragraph" w:customStyle="1" w:styleId="DC11">
    <w:name w:val="DC.1.1"/>
    <w:basedOn w:val="Normal"/>
    <w:link w:val="DC11Char"/>
    <w:qFormat/>
    <w:rsid w:val="00B93A7F"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rsid w:val="00B93A7F"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rsid w:val="00B93A7F"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rsid w:val="00B93A7F"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rsid w:val="00B93A7F"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rsid w:val="00B93A7F"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rsid w:val="00B93A7F"/>
    <w:pPr>
      <w:jc w:val="center"/>
    </w:pPr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HdgsCtrChar">
    <w:name w:val="Hdgs Ctr Char"/>
    <w:basedOn w:val="TOCHeadingChar"/>
    <w:link w:val="HdgsCtr"/>
    <w:rsid w:val="00B93A7F"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Chapter">
    <w:name w:val="Chapter"/>
    <w:basedOn w:val="Heading1"/>
    <w:link w:val="ChapterChar"/>
    <w:qFormat/>
    <w:rsid w:val="00B93A7F"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rsid w:val="00B93A7F"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rsid w:val="00B93A7F"/>
    <w:pPr>
      <w:ind w:left="2268" w:hanging="720"/>
    </w:pPr>
  </w:style>
  <w:style w:type="character" w:customStyle="1" w:styleId="a1i-Char">
    <w:name w:val="(a)(1)(i)- Char"/>
    <w:basedOn w:val="a1iChar"/>
    <w:link w:val="a1i-"/>
    <w:rsid w:val="00B93A7F"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rsid w:val="00B93A7F"/>
    <w:pPr>
      <w:tabs>
        <w:tab w:val="num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rsid w:val="00B93A7F"/>
    <w:rPr>
      <w:rFonts w:ascii="Arial" w:hAnsi="Arial" w:cs="Arial"/>
      <w:sz w:val="22"/>
      <w:szCs w:val="22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3A7F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ListBullet">
    <w:name w:val="List Bullet"/>
    <w:basedOn w:val="Normal"/>
    <w:uiPriority w:val="99"/>
    <w:qFormat/>
    <w:rsid w:val="00B93A7F"/>
    <w:pPr>
      <w:ind w:left="283" w:hanging="283"/>
    </w:pPr>
  </w:style>
  <w:style w:type="paragraph" w:styleId="TOCHeading">
    <w:name w:val="TOC Heading"/>
    <w:aliases w:val="Hdgs Left"/>
    <w:basedOn w:val="Heading1"/>
    <w:next w:val="Normal"/>
    <w:link w:val="TOCHeadingChar"/>
    <w:uiPriority w:val="39"/>
    <w:qFormat/>
    <w:rsid w:val="00B93A7F"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character" w:customStyle="1" w:styleId="TOCHeadingChar">
    <w:name w:val="TOC Heading Char"/>
    <w:aliases w:val="Hdgs Left Char"/>
    <w:basedOn w:val="DefaultParagraphFont"/>
    <w:link w:val="TOCHeading"/>
    <w:uiPriority w:val="39"/>
    <w:rsid w:val="00B93A7F"/>
    <w:rPr>
      <w:rFonts w:ascii="Arial" w:eastAsiaTheme="majorEastAsia" w:hAnsi="Arial" w:cs="Arial"/>
      <w:b/>
      <w:sz w:val="28"/>
      <w:szCs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B93A7F"/>
    <w:rPr>
      <w:color w:val="808080"/>
    </w:rPr>
  </w:style>
  <w:style w:type="character" w:customStyle="1" w:styleId="Style1">
    <w:name w:val="Style1"/>
    <w:basedOn w:val="DefaultParagraphFont"/>
    <w:rsid w:val="00B93A7F"/>
  </w:style>
  <w:style w:type="paragraph" w:customStyle="1" w:styleId="TableParagraph">
    <w:name w:val="Table Paragraph"/>
    <w:basedOn w:val="Normal"/>
    <w:uiPriority w:val="1"/>
    <w:qFormat/>
    <w:rsid w:val="00630291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rsid w:val="00CA4FE9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BalloonText">
    <w:name w:val="Balloon Text"/>
    <w:basedOn w:val="Normal"/>
    <w:link w:val="BalloonTextChar"/>
    <w:rsid w:val="00D265E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5E7"/>
    <w:rPr>
      <w:rFonts w:ascii="Tahoma" w:hAnsi="Tahoma" w:cs="Tahoma"/>
      <w:sz w:val="16"/>
      <w:szCs w:val="16"/>
      <w:lang w:eastAsia="de-DE"/>
    </w:rPr>
  </w:style>
  <w:style w:type="character" w:styleId="CommentReference">
    <w:name w:val="annotation reference"/>
    <w:basedOn w:val="DefaultParagraphFont"/>
    <w:rsid w:val="00D265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65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265E7"/>
    <w:rPr>
      <w:rFonts w:ascii="Arial" w:hAnsi="Arial" w:cs="Arial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D265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265E7"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rsid w:val="009F36B4"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rsid w:val="009F36B4"/>
    <w:rPr>
      <w:rFonts w:ascii="Arial" w:hAnsi="Arial" w:cs="Arial"/>
      <w:sz w:val="24"/>
      <w:szCs w:val="24"/>
      <w:lang w:eastAsia="de-DE"/>
    </w:rPr>
  </w:style>
  <w:style w:type="numbering" w:customStyle="1" w:styleId="Headings">
    <w:name w:val="Headings"/>
    <w:uiPriority w:val="99"/>
    <w:rsid w:val="009F36B4"/>
    <w:pPr>
      <w:numPr>
        <w:numId w:val="25"/>
      </w:numPr>
    </w:pPr>
  </w:style>
  <w:style w:type="character" w:customStyle="1" w:styleId="Hyperlink1">
    <w:name w:val="Hyperlink1"/>
    <w:basedOn w:val="DefaultParagraphFont"/>
    <w:uiPriority w:val="99"/>
    <w:unhideWhenUsed/>
    <w:qFormat/>
    <w:rsid w:val="009F36B4"/>
    <w:rPr>
      <w:color w:val="0000FF"/>
      <w:u w:val="single"/>
    </w:rPr>
  </w:style>
  <w:style w:type="character" w:styleId="Hyperlink">
    <w:name w:val="Hyperlink"/>
    <w:basedOn w:val="DefaultParagraphFont"/>
    <w:unhideWhenUsed/>
    <w:rsid w:val="009F36B4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irworth.regulatory@dca.gov.b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77AAE1-30D0-4C99-8E2B-7FA2927F3913}">
  <we:reference id="wa103136166" version="1.2.0.0" store="en-GB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e530a0d548b4f846a3a46a4bd4551e97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16d5ef82f753662a061828c9a17f349e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A27000-7937-4EF8-AFFC-0A672D0A7F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10823B-2F2A-4DC0-BCCD-6A19B9A99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FFBA57-3DFE-43A3-89E4-FAE2A2948A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90ACB3-2E1B-46EB-B330-24D49E62AB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36</Pages>
  <Words>6448</Words>
  <Characters>36756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Aviation Authority</Company>
  <LinksUpToDate>false</LinksUpToDate>
  <CharactersWithSpaces>43118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H010 - BAR 8 Part-CAMO CAME Review Checklist</dc:title>
  <dc:creator>Nouzhah Asy-Syifa @ Nouzhatus Syifa Binti Hj Mostapha</dc:creator>
  <dc:description>Version 02</dc:description>
  <cp:lastModifiedBy>Nouzhah Asy-Syifa @ Nouzhatus Syifa Binti Hj Mostapha</cp:lastModifiedBy>
  <cp:revision>264</cp:revision>
  <cp:lastPrinted>2026-08-15T07:50:00Z</cp:lastPrinted>
  <dcterms:created xsi:type="dcterms:W3CDTF">2016-07-17T12:38:00Z</dcterms:created>
  <dcterms:modified xsi:type="dcterms:W3CDTF">2026-08-15T07:50:00Z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</Properties>
</file>